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Military Ac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Breda. To supplement the students’ book knowledge Claas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