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4354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4354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4354C">
            <w:r>
              <w:t>Date</w:t>
            </w:r>
          </w:p>
        </w:tc>
        <w:tc>
          <w:tcPr>
            <w:tcW w:w="4508" w:type="dxa"/>
          </w:tcPr>
          <w:p w14:paraId="23F44226" w14:textId="7311ACBE" w:rsidR="00E370AF" w:rsidRDefault="0024354C">
            <w:r>
              <w:t>27</w:t>
            </w:r>
            <w:r w:rsidR="00267921" w:rsidRPr="00267921">
              <w:t xml:space="preserve"> </w:t>
            </w:r>
            <w:r>
              <w:t>June</w:t>
            </w:r>
            <w:r w:rsidR="00267921" w:rsidRPr="00267921">
              <w:t xml:space="preserve">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4354C">
            <w:r>
              <w:t>Team ID</w:t>
            </w:r>
          </w:p>
        </w:tc>
        <w:tc>
          <w:tcPr>
            <w:tcW w:w="4508" w:type="dxa"/>
          </w:tcPr>
          <w:p w14:paraId="039224E5" w14:textId="52A179A7" w:rsidR="00E370AF" w:rsidRDefault="004E246F">
            <w:r w:rsidRPr="004E246F">
              <w:t>LTVIP2025TMID31924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4354C">
            <w:r>
              <w:t>Project Name</w:t>
            </w:r>
          </w:p>
        </w:tc>
        <w:tc>
          <w:tcPr>
            <w:tcW w:w="4508" w:type="dxa"/>
          </w:tcPr>
          <w:p w14:paraId="4E717950" w14:textId="6DC4929A" w:rsidR="00E370AF" w:rsidRPr="00290D67" w:rsidRDefault="00FA58AA">
            <w:pPr>
              <w:rPr>
                <w:rFonts w:asciiTheme="minorHAnsi" w:hAnsiTheme="minorHAnsi" w:cstheme="minorHAnsi"/>
              </w:rPr>
            </w:pPr>
            <w:r w:rsidRPr="00FA58AA">
              <w:rPr>
                <w:rFonts w:asciiTheme="minorHAnsi" w:hAnsiTheme="minorHAnsi" w:cstheme="minorHAnsi"/>
              </w:rPr>
              <w:t>HealthAI: Intelligent Healthcare Assistant Using IBM Granite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4354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4354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4354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4354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4354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24354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4354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7777777" w:rsidR="00E370AF" w:rsidRDefault="0024354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4E909796" w14:textId="039A5521" w:rsidR="00E370AF" w:rsidRDefault="0024354C" w:rsidP="00290D67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7A654CBB" wp14:editId="53D503D3">
            <wp:extent cx="5731510" cy="4298950"/>
            <wp:effectExtent l="0" t="0" r="2540" b="6350"/>
            <wp:docPr id="5108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70534" name="Picture 5108705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701E33E-9670-458E-89E5-1A51DC775C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79B161-C205-4666-BC77-C141749B23E4}"/>
    <w:embedBold r:id="rId3" w:fontKey="{865F682B-D476-43B2-B83A-EFD03702F8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641E83-E937-40F0-B001-E9912909176E}"/>
    <w:embedItalic r:id="rId5" w:fontKey="{2870AEF4-91B4-4A1D-AE93-B3BDA7B6E9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E94713F-02D5-4FCA-A4F5-967EC77F56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37794"/>
    <w:rsid w:val="0024354C"/>
    <w:rsid w:val="00267921"/>
    <w:rsid w:val="00290D67"/>
    <w:rsid w:val="004E246F"/>
    <w:rsid w:val="00681CDE"/>
    <w:rsid w:val="007B62A0"/>
    <w:rsid w:val="00862077"/>
    <w:rsid w:val="00E370AF"/>
    <w:rsid w:val="00FA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3</cp:revision>
  <dcterms:created xsi:type="dcterms:W3CDTF">2025-06-27T08:16:00Z</dcterms:created>
  <dcterms:modified xsi:type="dcterms:W3CDTF">2025-06-27T08:20:00Z</dcterms:modified>
</cp:coreProperties>
</file>