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DA1" w:rsidRDefault="00B527E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B527E5">
        <w:rPr>
          <w:rFonts w:ascii="Times New Roman" w:hAnsi="Times New Roman" w:cs="Times New Roman"/>
          <w:b/>
          <w:sz w:val="36"/>
          <w:szCs w:val="36"/>
          <w:lang w:val="en-US"/>
        </w:rPr>
        <w:t>DATA ANALYTICS ASSIGNMENT 2</w:t>
      </w:r>
    </w:p>
    <w:p w:rsidR="00B527E5" w:rsidRDefault="00B463D8" w:rsidP="00B527E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Sk.Reshma</w:t>
      </w:r>
    </w:p>
    <w:p w:rsidR="00B527E5" w:rsidRDefault="00B527E5" w:rsidP="00B527E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527E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lang w:val="en-US"/>
        </w:rPr>
        <w:t>B.Tech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CSE)</w:t>
      </w:r>
    </w:p>
    <w:p w:rsidR="00B527E5" w:rsidRDefault="00B527E5" w:rsidP="00B527E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VNITSW</w:t>
      </w:r>
    </w:p>
    <w:p w:rsidR="00B527E5" w:rsidRPr="00B527E5" w:rsidRDefault="00B527E5" w:rsidP="00B527E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</w:t>
      </w:r>
      <w:r w:rsidR="00B463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21NN5A0507</w:t>
      </w:r>
    </w:p>
    <w:p w:rsidR="00B527E5" w:rsidRDefault="00B527E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27E5">
        <w:rPr>
          <w:rFonts w:ascii="Times New Roman" w:hAnsi="Times New Roman" w:cs="Times New Roman"/>
          <w:b/>
          <w:sz w:val="28"/>
          <w:szCs w:val="28"/>
          <w:lang w:val="en-US"/>
        </w:rPr>
        <w:t>DONUT CHART</w:t>
      </w:r>
    </w:p>
    <w:p w:rsidR="00B527E5" w:rsidRDefault="00B527E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4314190" cy="305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22 15211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E5" w:rsidRDefault="00B527E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527E5" w:rsidRDefault="00B527E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AREA CHART</w:t>
      </w:r>
    </w:p>
    <w:p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389382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22 15370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TEXT TABLE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4191000" cy="2712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22 15383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HIGHLIGHTED TABLE</w:t>
      </w:r>
    </w:p>
    <w:p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3589020" cy="2697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2-22 15402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WORD CLOUD</w:t>
      </w:r>
    </w:p>
    <w:p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4465320" cy="2293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2-22 11493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FUNNEL CHART</w:t>
      </w:r>
    </w:p>
    <w:p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4297680" cy="28422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2-22 15294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WATERFALL CHART</w:t>
      </w:r>
    </w:p>
    <w:p w:rsidR="00B527E5" w:rsidRP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4541520" cy="2865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2-22 11354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7E5" w:rsidRPr="00B527E5" w:rsidSect="00811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527E5"/>
    <w:rsid w:val="00536912"/>
    <w:rsid w:val="00811E32"/>
    <w:rsid w:val="00B463D8"/>
    <w:rsid w:val="00B527E5"/>
    <w:rsid w:val="00B82DA1"/>
    <w:rsid w:val="00E43A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3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Reshma Shaik</cp:lastModifiedBy>
  <cp:revision>2</cp:revision>
  <dcterms:created xsi:type="dcterms:W3CDTF">2024-02-22T10:10:00Z</dcterms:created>
  <dcterms:modified xsi:type="dcterms:W3CDTF">2024-02-23T04:11:00Z</dcterms:modified>
</cp:coreProperties>
</file>