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904B" w14:textId="77777777" w:rsidR="00FB7AC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1D61EB" w14:textId="77777777" w:rsidR="00FB7AC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8423196" w14:textId="77777777" w:rsidR="00FB7AC6" w:rsidRDefault="00FB7AC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7AC6" w14:paraId="3F354533" w14:textId="77777777">
        <w:tc>
          <w:tcPr>
            <w:tcW w:w="4508" w:type="dxa"/>
          </w:tcPr>
          <w:p w14:paraId="4E7530B1" w14:textId="77777777" w:rsidR="00FB7A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D9D10B" w14:textId="77777777" w:rsidR="00FB7A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B7AC6" w14:paraId="3CA79CCE" w14:textId="77777777">
        <w:tc>
          <w:tcPr>
            <w:tcW w:w="4508" w:type="dxa"/>
          </w:tcPr>
          <w:p w14:paraId="79AC83D3" w14:textId="77777777" w:rsidR="00FB7A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4A3A33" w14:textId="7BB37B05" w:rsidR="00FB7AC6" w:rsidRDefault="00070E7E">
            <w:pPr>
              <w:rPr>
                <w:rFonts w:ascii="Calibri" w:eastAsia="Calibri" w:hAnsi="Calibri" w:cs="Calibri"/>
              </w:rPr>
            </w:pPr>
            <w:r w:rsidRPr="00070E7E">
              <w:rPr>
                <w:rFonts w:ascii="Calibri" w:eastAsia="Calibri" w:hAnsi="Calibri" w:cs="Calibri"/>
              </w:rPr>
              <w:t>SWTID1741158906157607</w:t>
            </w:r>
          </w:p>
        </w:tc>
      </w:tr>
      <w:tr w:rsidR="00FB7AC6" w14:paraId="77327F18" w14:textId="77777777">
        <w:tc>
          <w:tcPr>
            <w:tcW w:w="4508" w:type="dxa"/>
          </w:tcPr>
          <w:p w14:paraId="0537625B" w14:textId="77777777" w:rsidR="00FB7A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C4F688" w14:textId="247C6AFE" w:rsidR="00FB7A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070E7E">
              <w:rPr>
                <w:rFonts w:ascii="Calibri" w:eastAsia="Calibri" w:hAnsi="Calibri" w:cs="Calibri"/>
              </w:rPr>
              <w:t>:Your Personal Fitness Companion</w:t>
            </w:r>
          </w:p>
        </w:tc>
      </w:tr>
      <w:tr w:rsidR="00FB7AC6" w14:paraId="75C9FAEF" w14:textId="77777777">
        <w:tc>
          <w:tcPr>
            <w:tcW w:w="4508" w:type="dxa"/>
          </w:tcPr>
          <w:p w14:paraId="6742A4B1" w14:textId="77777777" w:rsidR="00FB7A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B50694" w14:textId="77777777" w:rsidR="00FB7AC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0AC923E" w14:textId="77777777" w:rsidR="00FB7AC6" w:rsidRDefault="00FB7AC6">
      <w:pPr>
        <w:spacing w:after="160" w:line="259" w:lineRule="auto"/>
        <w:rPr>
          <w:rFonts w:ascii="Calibri" w:eastAsia="Calibri" w:hAnsi="Calibri" w:cs="Calibri"/>
          <w:b/>
        </w:rPr>
      </w:pPr>
    </w:p>
    <w:p w14:paraId="57734930" w14:textId="77777777" w:rsidR="00FB7AC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CB8928" w14:textId="77777777" w:rsidR="00FB7AC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759B1C1" w14:textId="77777777" w:rsidR="00FB7AC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704F415" w14:textId="77777777" w:rsidR="00FB7AC6" w:rsidRDefault="00FB7AC6">
      <w:pPr>
        <w:rPr>
          <w:sz w:val="24"/>
          <w:szCs w:val="24"/>
        </w:rPr>
      </w:pPr>
    </w:p>
    <w:p w14:paraId="5414A198" w14:textId="77777777" w:rsidR="00FB7A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6882780" w14:textId="77777777" w:rsidR="00FB7A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06026D4" w14:textId="77777777" w:rsidR="00FB7A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BE57E0" w14:textId="77777777" w:rsidR="00FB7A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83E0371" w14:textId="77777777" w:rsidR="00FB7AC6" w:rsidRDefault="00FB7AC6">
      <w:pPr>
        <w:rPr>
          <w:sz w:val="24"/>
          <w:szCs w:val="24"/>
        </w:rPr>
      </w:pPr>
    </w:p>
    <w:p w14:paraId="5E16E270" w14:textId="77777777" w:rsidR="00FB7AC6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F9BB1B" wp14:editId="3D8BBB2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B7A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17D68"/>
    <w:multiLevelType w:val="multilevel"/>
    <w:tmpl w:val="A958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512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AC6"/>
    <w:rsid w:val="00070E7E"/>
    <w:rsid w:val="00F45F43"/>
    <w:rsid w:val="00F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AAC3"/>
  <w15:docId w15:val="{BCB5A4F8-FC10-418F-ABFC-E91B1CA4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reshmakathy@gmail.com</cp:lastModifiedBy>
  <cp:revision>2</cp:revision>
  <dcterms:created xsi:type="dcterms:W3CDTF">2025-03-10T08:08:00Z</dcterms:created>
  <dcterms:modified xsi:type="dcterms:W3CDTF">2025-03-10T08:09:00Z</dcterms:modified>
</cp:coreProperties>
</file>