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>program Cikli;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>{$APPTYPE CONSOLE}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 xml:space="preserve">  SysUtils;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 xml:space="preserve">   i,j   :Byte;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 xml:space="preserve">   s,z   :Real;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 xml:space="preserve"> s:=0;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 xml:space="preserve">   For i:=1 to 100 do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 xml:space="preserve">       For j:=1 to 50 do s:=s+1/(i+j*j);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 xml:space="preserve">   Writeln('The the amount is ', s);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</w:rPr>
      </w:pPr>
      <w:r w:rsidRPr="00C7053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C7053E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C7053E">
        <w:rPr>
          <w:rFonts w:ascii="Times New Roman" w:hAnsi="Times New Roman" w:cs="Times New Roman"/>
          <w:sz w:val="28"/>
          <w:szCs w:val="28"/>
        </w:rPr>
        <w:t>;</w:t>
      </w:r>
    </w:p>
    <w:p w:rsidR="00C7053E" w:rsidRPr="00C7053E" w:rsidRDefault="00C7053E" w:rsidP="00C705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053E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7053E">
        <w:rPr>
          <w:rFonts w:ascii="Times New Roman" w:hAnsi="Times New Roman" w:cs="Times New Roman"/>
          <w:sz w:val="28"/>
          <w:szCs w:val="28"/>
        </w:rPr>
        <w:t>.</w:t>
      </w:r>
    </w:p>
    <w:p w:rsidR="00062874" w:rsidRPr="00C7053E" w:rsidRDefault="000628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62874" w:rsidRPr="00C70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3E"/>
    <w:rsid w:val="00062874"/>
    <w:rsid w:val="00C7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Papik</dc:creator>
  <cp:lastModifiedBy>Papik</cp:lastModifiedBy>
  <cp:revision>1</cp:revision>
  <dcterms:created xsi:type="dcterms:W3CDTF">2017-01-12T01:49:00Z</dcterms:created>
  <dcterms:modified xsi:type="dcterms:W3CDTF">2017-01-12T01:50:00Z</dcterms:modified>
</cp:coreProperties>
</file>