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B1" w:rsidRDefault="0080654C">
      <w:r>
        <w:fldChar w:fldCharType="begin"/>
      </w:r>
      <w:r>
        <w:instrText xml:space="preserve"> HYPERLINK "</w:instrText>
      </w:r>
      <w:r w:rsidRPr="00073F97">
        <w:instrText>https://github.com/restukuatno/restukuatno_1202150015_modul6</w:instrText>
      </w:r>
      <w:r>
        <w:instrText xml:space="preserve">" </w:instrText>
      </w:r>
      <w:r>
        <w:fldChar w:fldCharType="separate"/>
      </w:r>
      <w:r w:rsidRPr="0079604F">
        <w:rPr>
          <w:rStyle w:val="Hyperlink"/>
        </w:rPr>
        <w:t>https://github.com/restukuatno/restukuatno_1202150015_modul6</w:t>
      </w:r>
      <w:r>
        <w:fldChar w:fldCharType="end"/>
      </w:r>
    </w:p>
    <w:p w:rsidR="0080654C" w:rsidRDefault="0080654C">
      <w:proofErr w:type="spellStart"/>
      <w:r>
        <w:t>ka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bookmarkStart w:id="0" w:name="_GoBack"/>
      <w:bookmarkEnd w:id="0"/>
    </w:p>
    <w:sectPr w:rsidR="008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7"/>
    <w:rsid w:val="00073F97"/>
    <w:rsid w:val="002E3AB1"/>
    <w:rsid w:val="008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0CC"/>
  <w15:chartTrackingRefBased/>
  <w15:docId w15:val="{1A9A1483-442B-4B2E-9774-AC721E53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pramudita restu</dc:creator>
  <cp:keywords/>
  <dc:description/>
  <cp:lastModifiedBy>pramudita restu</cp:lastModifiedBy>
  <cp:revision>2</cp:revision>
  <dcterms:created xsi:type="dcterms:W3CDTF">2018-04-01T16:33:00Z</dcterms:created>
  <dcterms:modified xsi:type="dcterms:W3CDTF">2018-04-01T16:39:00Z</dcterms:modified>
</cp:coreProperties>
</file>