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443E7" w14:textId="433BD8D9" w:rsidR="00E44C3A" w:rsidRDefault="00016D3A">
      <w:pPr>
        <w:rPr>
          <w:rFonts w:hint="eastAsia"/>
        </w:rPr>
      </w:pPr>
      <w:r>
        <w:t xml:space="preserve">Extended-file </w:t>
      </w:r>
      <w:r>
        <w:rPr>
          <w:rFonts w:hint="eastAsia"/>
        </w:rPr>
        <w:t>라이브러리 테스트용 파일입니다.</w:t>
      </w:r>
    </w:p>
    <w:sectPr w:rsidR="00E44C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3A"/>
    <w:rsid w:val="00016D3A"/>
    <w:rsid w:val="002812F4"/>
    <w:rsid w:val="005D293A"/>
    <w:rsid w:val="00961719"/>
    <w:rsid w:val="00E4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31ADA"/>
  <w15:chartTrackingRefBased/>
  <w15:docId w15:val="{12D73200-129B-0447-9274-BBC1021F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16D3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16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16D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6D3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6D3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6D3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6D3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6D3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6D3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16D3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16D3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16D3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16D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16D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16D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16D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16D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16D3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16D3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16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16D3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16D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16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16D3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16D3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16D3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16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16D3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16D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yjj8353</dc:creator>
  <cp:keywords/>
  <dc:description/>
  <cp:lastModifiedBy>yjj8353</cp:lastModifiedBy>
  <cp:revision>1</cp:revision>
  <dcterms:created xsi:type="dcterms:W3CDTF">2025-06-30T04:29:00Z</dcterms:created>
  <dcterms:modified xsi:type="dcterms:W3CDTF">2025-06-30T04:29:00Z</dcterms:modified>
</cp:coreProperties>
</file>