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76A48" w14:textId="77777777" w:rsidR="00175362" w:rsidRDefault="00175362" w:rsidP="00175362"/>
    <w:p w14:paraId="4F854A7C" w14:textId="77777777" w:rsidR="00175362" w:rsidRDefault="00175362" w:rsidP="00175362"/>
    <w:p w14:paraId="47875A7A" w14:textId="77777777" w:rsidR="00175362" w:rsidRDefault="00175362" w:rsidP="00175362"/>
    <w:p w14:paraId="515C981C" w14:textId="0C568E8C" w:rsidR="00175362" w:rsidRDefault="00175362" w:rsidP="00175362">
      <w:r>
        <w:t xml:space="preserve">Conversational case </w:t>
      </w:r>
      <w:r w:rsidR="007E2B52">
        <w:t>with</w:t>
      </w:r>
      <w:r>
        <w:t xml:space="preserve"> MindShift </w:t>
      </w:r>
      <w:r w:rsidR="007E2B52">
        <w:t xml:space="preserve"> #</w:t>
      </w:r>
      <w:r>
        <w:t>5</w:t>
      </w:r>
    </w:p>
    <w:p w14:paraId="684441FC" w14:textId="77777777" w:rsidR="00175362" w:rsidRPr="007350FE" w:rsidRDefault="00175362" w:rsidP="00175362">
      <w:pPr>
        <w:rPr>
          <w:b/>
          <w:bCs/>
        </w:rPr>
      </w:pPr>
      <w:r w:rsidRPr="007350FE">
        <w:rPr>
          <w:b/>
          <w:bCs/>
        </w:rPr>
        <w:t>Sleight of Mouth Conversation: MindShift App Helping Rahul with Family Conflict</w:t>
      </w:r>
    </w:p>
    <w:p w14:paraId="1DA45C42" w14:textId="77777777" w:rsidR="00175362" w:rsidRPr="007350FE" w:rsidRDefault="00175362" w:rsidP="00175362">
      <w:r w:rsidRPr="007350FE">
        <w:rPr>
          <w:b/>
          <w:bCs/>
        </w:rPr>
        <w:t>Setting</w:t>
      </w:r>
      <w:r w:rsidRPr="007350FE">
        <w:t xml:space="preserve">: Rahul, a 35-year-old accountant in Mumbai, is using </w:t>
      </w:r>
      <w:r w:rsidRPr="007350FE">
        <w:rPr>
          <w:b/>
          <w:bCs/>
        </w:rPr>
        <w:t>MindShift</w:t>
      </w:r>
      <w:r w:rsidRPr="007350FE">
        <w:t>, a conversational journal app, on his phone late at night after a tense family dinner. He’s reflecting on his struggle to balance his wife and mother’s expectations and shares his limiting belief: "I can’t balance my wife and mother’s expectations because one will get jealous if I please the other." MindShift uses Sleight of Mouth questions to challenge this belief and guide Rahul toward an actionable decision.</w:t>
      </w:r>
    </w:p>
    <w:p w14:paraId="4573FF2E" w14:textId="77777777" w:rsidR="00175362" w:rsidRPr="007350FE" w:rsidRDefault="00000000" w:rsidP="00175362">
      <w:r>
        <w:pict w14:anchorId="65471BA3">
          <v:rect id="_x0000_i1033" style="width:0;height:1.5pt" o:hralign="center" o:hrstd="t" o:hr="t" fillcolor="#a0a0a0" stroked="f"/>
        </w:pict>
      </w:r>
    </w:p>
    <w:p w14:paraId="0E117230" w14:textId="77777777" w:rsidR="00175362" w:rsidRPr="007350FE" w:rsidRDefault="00175362" w:rsidP="00175362">
      <w:r w:rsidRPr="007350FE">
        <w:rPr>
          <w:b/>
          <w:bCs/>
        </w:rPr>
        <w:t>Rahul</w:t>
      </w:r>
      <w:r w:rsidRPr="007350FE">
        <w:t>: Hey MindShift, I’m really stressed, yaar. I feel sandwiched between my wife, Sneha, and my mother. I can’t balance their expectations because if I please one, the other gets jealous. It’s impossible, no?</w:t>
      </w:r>
    </w:p>
    <w:p w14:paraId="4E56532F" w14:textId="77777777" w:rsidR="00175362" w:rsidRPr="007350FE" w:rsidRDefault="00175362" w:rsidP="00175362">
      <w:r w:rsidRPr="007350FE">
        <w:rPr>
          <w:b/>
          <w:bCs/>
        </w:rPr>
        <w:t>MindShift</w:t>
      </w:r>
      <w:r w:rsidRPr="007350FE">
        <w:t xml:space="preserve">: Hi Rahul! It sounds like you’re caught in a tough spot, and you really care about keeping both happy. Let’s explore this. </w:t>
      </w:r>
      <w:r w:rsidRPr="007350FE">
        <w:rPr>
          <w:b/>
          <w:bCs/>
        </w:rPr>
        <w:t>How do you know that pleasing one will always make the other jealous?</w:t>
      </w:r>
      <w:r w:rsidRPr="007350FE">
        <w:t xml:space="preserve"> </w:t>
      </w:r>
      <w:r w:rsidRPr="007350FE">
        <w:rPr>
          <w:i/>
          <w:iCs/>
        </w:rPr>
        <w:t>(Reality Strategy)</w:t>
      </w:r>
    </w:p>
    <w:p w14:paraId="60C2114E" w14:textId="77777777" w:rsidR="00175362" w:rsidRPr="007350FE" w:rsidRDefault="00175362" w:rsidP="00175362">
      <w:r w:rsidRPr="007350FE">
        <w:rPr>
          <w:b/>
          <w:bCs/>
        </w:rPr>
        <w:t>Rahul</w:t>
      </w:r>
      <w:r w:rsidRPr="007350FE">
        <w:t>: Arre, it happens all the time! If I agree with Sneha about something, like going out for dinner, Ma gets upset, saying I don’t care about her. And if I spend time with Ma, Sneha feels I’m ignoring her.</w:t>
      </w:r>
    </w:p>
    <w:p w14:paraId="101ED85F" w14:textId="77777777" w:rsidR="00175362" w:rsidRPr="007350FE" w:rsidRDefault="00175362" w:rsidP="00175362">
      <w:r w:rsidRPr="007350FE">
        <w:rPr>
          <w:b/>
          <w:bCs/>
        </w:rPr>
        <w:t>MindShift</w:t>
      </w:r>
      <w:r w:rsidRPr="007350FE">
        <w:t xml:space="preserve">: I hear how tricky that is, Rahul. </w:t>
      </w:r>
      <w:r w:rsidRPr="007350FE">
        <w:rPr>
          <w:b/>
          <w:bCs/>
        </w:rPr>
        <w:t>What specific situations make you feel that you can’t balance their expectations?</w:t>
      </w:r>
      <w:r w:rsidRPr="007350FE">
        <w:t xml:space="preserve"> </w:t>
      </w:r>
      <w:r w:rsidRPr="007350FE">
        <w:rPr>
          <w:i/>
          <w:iCs/>
        </w:rPr>
        <w:t>(Reality Strategy)</w:t>
      </w:r>
    </w:p>
    <w:p w14:paraId="0A5F71BB" w14:textId="77777777" w:rsidR="00175362" w:rsidRPr="007350FE" w:rsidRDefault="00175362" w:rsidP="00175362">
      <w:r w:rsidRPr="007350FE">
        <w:rPr>
          <w:b/>
          <w:bCs/>
        </w:rPr>
        <w:t>Rahul</w:t>
      </w:r>
      <w:r w:rsidRPr="007350FE">
        <w:t>: Like, last week, I took Ma to the doctor, and Sneha got upset because I missed our movie night. And when I planned a weekend with Sneha, Ma said I don’t spend enough time at home. It’s always something.</w:t>
      </w:r>
    </w:p>
    <w:p w14:paraId="0A9AD5C6" w14:textId="77777777" w:rsidR="00175362" w:rsidRPr="007350FE" w:rsidRDefault="00175362" w:rsidP="00175362">
      <w:r w:rsidRPr="007350FE">
        <w:rPr>
          <w:b/>
          <w:bCs/>
        </w:rPr>
        <w:t>MindShift</w:t>
      </w:r>
      <w:r w:rsidRPr="007350FE">
        <w:t xml:space="preserve">: Thanks for sharing, Rahul. </w:t>
      </w:r>
      <w:r w:rsidRPr="007350FE">
        <w:rPr>
          <w:b/>
          <w:bCs/>
        </w:rPr>
        <w:t>Have you ever seen someone manage family expectations without making others jealous?</w:t>
      </w:r>
      <w:r w:rsidRPr="007350FE">
        <w:t xml:space="preserve"> </w:t>
      </w:r>
      <w:r w:rsidRPr="007350FE">
        <w:rPr>
          <w:i/>
          <w:iCs/>
        </w:rPr>
        <w:t>(Counterexample)</w:t>
      </w:r>
    </w:p>
    <w:p w14:paraId="7107C14D" w14:textId="77777777" w:rsidR="00175362" w:rsidRPr="007350FE" w:rsidRDefault="00175362" w:rsidP="00175362">
      <w:r w:rsidRPr="007350FE">
        <w:rPr>
          <w:b/>
          <w:bCs/>
        </w:rPr>
        <w:t>Rahul</w:t>
      </w:r>
      <w:r w:rsidRPr="007350FE">
        <w:t>: Hmm… maybe my friend Arjun? His wife and mother get along well, but their family is different. They don’t seem to have these fights. I don’t know how he does it.</w:t>
      </w:r>
    </w:p>
    <w:p w14:paraId="518FA5E7" w14:textId="77777777" w:rsidR="00175362" w:rsidRPr="007350FE" w:rsidRDefault="00175362" w:rsidP="00175362">
      <w:r w:rsidRPr="007350FE">
        <w:rPr>
          <w:b/>
          <w:bCs/>
        </w:rPr>
        <w:t>MindShift</w:t>
      </w:r>
      <w:r w:rsidRPr="007350FE">
        <w:t xml:space="preserve">: Arjun’s a great example! </w:t>
      </w:r>
      <w:r w:rsidRPr="007350FE">
        <w:rPr>
          <w:b/>
          <w:bCs/>
        </w:rPr>
        <w:t>What if balancing expectations doesn’t mean pleasing everyone equally but finding ways to make both feel valued?</w:t>
      </w:r>
      <w:r w:rsidRPr="007350FE">
        <w:t xml:space="preserve"> </w:t>
      </w:r>
      <w:r w:rsidRPr="007350FE">
        <w:rPr>
          <w:i/>
          <w:iCs/>
        </w:rPr>
        <w:t>(Redefining)</w:t>
      </w:r>
      <w:r w:rsidRPr="007350FE">
        <w:t xml:space="preserve"> Could “balance” mean showing care in different ways?</w:t>
      </w:r>
    </w:p>
    <w:p w14:paraId="0EDC5D5F" w14:textId="77777777" w:rsidR="00175362" w:rsidRPr="007350FE" w:rsidRDefault="00175362" w:rsidP="00175362">
      <w:r w:rsidRPr="007350FE">
        <w:rPr>
          <w:b/>
          <w:bCs/>
        </w:rPr>
        <w:t>Rahul</w:t>
      </w:r>
      <w:r w:rsidRPr="007350FE">
        <w:t>: Maybe, like doing small things for both? But I’m worried that whatever I do, one of them will feel left out.</w:t>
      </w:r>
    </w:p>
    <w:p w14:paraId="36F6BFCF" w14:textId="77777777" w:rsidR="00175362" w:rsidRPr="007350FE" w:rsidRDefault="00175362" w:rsidP="00175362">
      <w:r w:rsidRPr="007350FE">
        <w:rPr>
          <w:b/>
          <w:bCs/>
        </w:rPr>
        <w:t>MindShift</w:t>
      </w:r>
      <w:r w:rsidRPr="007350FE">
        <w:t xml:space="preserve">: It sounds like you want harmony at home, Rahul. </w:t>
      </w:r>
      <w:r w:rsidRPr="007350FE">
        <w:rPr>
          <w:b/>
          <w:bCs/>
        </w:rPr>
        <w:t>What’s the positive goal behind trying to avoid jealousy between them?</w:t>
      </w:r>
      <w:r w:rsidRPr="007350FE">
        <w:t xml:space="preserve"> </w:t>
      </w:r>
      <w:r w:rsidRPr="007350FE">
        <w:rPr>
          <w:i/>
          <w:iCs/>
        </w:rPr>
        <w:t>(Intention)</w:t>
      </w:r>
    </w:p>
    <w:p w14:paraId="332927D0" w14:textId="77777777" w:rsidR="00175362" w:rsidRPr="007350FE" w:rsidRDefault="00175362" w:rsidP="00175362">
      <w:r w:rsidRPr="007350FE">
        <w:rPr>
          <w:b/>
          <w:bCs/>
        </w:rPr>
        <w:lastRenderedPageBreak/>
        <w:t>Rahul</w:t>
      </w:r>
      <w:r w:rsidRPr="007350FE">
        <w:t>: I just want peace, yaar. I want both Sneha and Ma to feel loved and not fight. I don’t want to be stuck in the middle.</w:t>
      </w:r>
    </w:p>
    <w:p w14:paraId="4CE93891" w14:textId="77777777" w:rsidR="00175362" w:rsidRPr="007350FE" w:rsidRDefault="00175362" w:rsidP="00175362">
      <w:r w:rsidRPr="007350FE">
        <w:rPr>
          <w:b/>
          <w:bCs/>
        </w:rPr>
        <w:t>MindShift</w:t>
      </w:r>
      <w:r w:rsidRPr="007350FE">
        <w:t xml:space="preserve">: That’s a beautiful intention—peace and love for your family. </w:t>
      </w:r>
      <w:r w:rsidRPr="007350FE">
        <w:rPr>
          <w:b/>
          <w:bCs/>
        </w:rPr>
        <w:t>How could you honor that desire for harmony while addressing their expectations?</w:t>
      </w:r>
      <w:r w:rsidRPr="007350FE">
        <w:t xml:space="preserve"> </w:t>
      </w:r>
      <w:r w:rsidRPr="007350FE">
        <w:rPr>
          <w:i/>
          <w:iCs/>
        </w:rPr>
        <w:t>(Intention)</w:t>
      </w:r>
    </w:p>
    <w:p w14:paraId="2A2C02FF" w14:textId="77777777" w:rsidR="00175362" w:rsidRPr="007350FE" w:rsidRDefault="00175362" w:rsidP="00175362">
      <w:r w:rsidRPr="007350FE">
        <w:rPr>
          <w:b/>
          <w:bCs/>
        </w:rPr>
        <w:t>Rahul</w:t>
      </w:r>
      <w:r w:rsidRPr="007350FE">
        <w:t>: I could try talking to them, maybe? But I’m scared they’ll both get upset if I bring it up, and it’ll make things worse.</w:t>
      </w:r>
    </w:p>
    <w:p w14:paraId="757BAED3" w14:textId="77777777" w:rsidR="00175362" w:rsidRPr="007350FE" w:rsidRDefault="00175362" w:rsidP="00175362">
      <w:r w:rsidRPr="007350FE">
        <w:rPr>
          <w:b/>
          <w:bCs/>
        </w:rPr>
        <w:t>MindShift</w:t>
      </w:r>
      <w:r w:rsidRPr="007350FE">
        <w:t xml:space="preserve">: I get that fear, Rahul. </w:t>
      </w:r>
      <w:r w:rsidRPr="007350FE">
        <w:rPr>
          <w:b/>
          <w:bCs/>
        </w:rPr>
        <w:t>What might happen if you keep believing you can’t balance their expectations because of jealousy?</w:t>
      </w:r>
      <w:r w:rsidRPr="007350FE">
        <w:t xml:space="preserve"> </w:t>
      </w:r>
      <w:r w:rsidRPr="007350FE">
        <w:rPr>
          <w:i/>
          <w:iCs/>
        </w:rPr>
        <w:t>(Consequence)</w:t>
      </w:r>
    </w:p>
    <w:p w14:paraId="24EECBB7" w14:textId="77777777" w:rsidR="00175362" w:rsidRPr="007350FE" w:rsidRDefault="00175362" w:rsidP="00175362">
      <w:r w:rsidRPr="007350FE">
        <w:rPr>
          <w:b/>
          <w:bCs/>
        </w:rPr>
        <w:t>Rahul</w:t>
      </w:r>
      <w:r w:rsidRPr="007350FE">
        <w:t>: I’ll probably keep stressing out, trying to make everyone happy and failing. It’s already causing fights at home, and I’m tired of it.</w:t>
      </w:r>
    </w:p>
    <w:p w14:paraId="7809F714" w14:textId="77777777" w:rsidR="00175362" w:rsidRPr="007350FE" w:rsidRDefault="00175362" w:rsidP="00175362">
      <w:r w:rsidRPr="007350FE">
        <w:rPr>
          <w:b/>
          <w:bCs/>
        </w:rPr>
        <w:t>MindShift</w:t>
      </w:r>
      <w:r w:rsidRPr="007350FE">
        <w:t xml:space="preserve">: That sounds exhausting, Rahul. </w:t>
      </w:r>
      <w:r w:rsidRPr="007350FE">
        <w:rPr>
          <w:b/>
          <w:bCs/>
        </w:rPr>
        <w:t>What opportunities might you miss if you don’t address this because of fear of jealousy?</w:t>
      </w:r>
      <w:r w:rsidRPr="007350FE">
        <w:t xml:space="preserve"> </w:t>
      </w:r>
      <w:r w:rsidRPr="007350FE">
        <w:rPr>
          <w:i/>
          <w:iCs/>
        </w:rPr>
        <w:t>(Consequence)</w:t>
      </w:r>
    </w:p>
    <w:p w14:paraId="3158C509" w14:textId="77777777" w:rsidR="00175362" w:rsidRPr="007350FE" w:rsidRDefault="00175362" w:rsidP="00175362">
      <w:r w:rsidRPr="007350FE">
        <w:rPr>
          <w:b/>
          <w:bCs/>
        </w:rPr>
        <w:t>Rahul</w:t>
      </w:r>
      <w:r w:rsidRPr="007350FE">
        <w:t>: I might miss having a happy home. I want us to enjoy time together, not always be tense. I don’t want to keep feeling like I’m failing both.</w:t>
      </w:r>
    </w:p>
    <w:p w14:paraId="358BAD08" w14:textId="77777777" w:rsidR="00175362" w:rsidRPr="007350FE" w:rsidRDefault="00175362" w:rsidP="00175362">
      <w:r w:rsidRPr="007350FE">
        <w:rPr>
          <w:b/>
          <w:bCs/>
        </w:rPr>
        <w:t>MindShift</w:t>
      </w:r>
      <w:r w:rsidRPr="007350FE">
        <w:t xml:space="preserve">: Let’s break this down. </w:t>
      </w:r>
      <w:r w:rsidRPr="007350FE">
        <w:rPr>
          <w:b/>
          <w:bCs/>
        </w:rPr>
        <w:t>What specific expectations from Sneha or your mother feel hardest to balance?</w:t>
      </w:r>
      <w:r w:rsidRPr="007350FE">
        <w:t xml:space="preserve"> </w:t>
      </w:r>
      <w:r w:rsidRPr="007350FE">
        <w:rPr>
          <w:i/>
          <w:iCs/>
        </w:rPr>
        <w:t>(Chunk Down)</w:t>
      </w:r>
    </w:p>
    <w:p w14:paraId="4A79DFAD" w14:textId="77777777" w:rsidR="00175362" w:rsidRPr="007350FE" w:rsidRDefault="00175362" w:rsidP="00175362">
      <w:r w:rsidRPr="007350FE">
        <w:rPr>
          <w:b/>
          <w:bCs/>
        </w:rPr>
        <w:t>Rahul</w:t>
      </w:r>
      <w:r w:rsidRPr="007350FE">
        <w:t>: Sneha wants us to have our own time, like date nights or trips. Ma wants me to be around more, like helping with house stuff or just chatting with her. Both want my attention.</w:t>
      </w:r>
    </w:p>
    <w:p w14:paraId="4086CC89" w14:textId="77777777" w:rsidR="00175362" w:rsidRPr="007350FE" w:rsidRDefault="00175362" w:rsidP="00175362">
      <w:r w:rsidRPr="007350FE">
        <w:rPr>
          <w:b/>
          <w:bCs/>
        </w:rPr>
        <w:t>MindShift</w:t>
      </w:r>
      <w:r w:rsidRPr="007350FE">
        <w:t xml:space="preserve">: That’s helpful to know. </w:t>
      </w:r>
      <w:r w:rsidRPr="007350FE">
        <w:rPr>
          <w:b/>
          <w:bCs/>
        </w:rPr>
        <w:t>Are there certain moments where you could meet one’s needs without the other feeling left out?</w:t>
      </w:r>
      <w:r w:rsidRPr="007350FE">
        <w:t xml:space="preserve"> </w:t>
      </w:r>
      <w:r w:rsidRPr="007350FE">
        <w:rPr>
          <w:i/>
          <w:iCs/>
        </w:rPr>
        <w:t>(Chunk Down)</w:t>
      </w:r>
    </w:p>
    <w:p w14:paraId="0E6171B3" w14:textId="77777777" w:rsidR="00175362" w:rsidRPr="007350FE" w:rsidRDefault="00175362" w:rsidP="00175362">
      <w:r w:rsidRPr="007350FE">
        <w:rPr>
          <w:b/>
          <w:bCs/>
        </w:rPr>
        <w:t>Rahul</w:t>
      </w:r>
      <w:r w:rsidRPr="007350FE">
        <w:t>: Maybe I could spend mornings with Ma and evenings with Sneha? But I still feel like one will think I’m favoring the other.</w:t>
      </w:r>
    </w:p>
    <w:p w14:paraId="4B538FE8" w14:textId="77777777" w:rsidR="00175362" w:rsidRPr="007350FE" w:rsidRDefault="00175362" w:rsidP="00175362">
      <w:r w:rsidRPr="007350FE">
        <w:rPr>
          <w:b/>
          <w:bCs/>
        </w:rPr>
        <w:t>MindShift</w:t>
      </w:r>
      <w:r w:rsidRPr="007350FE">
        <w:t xml:space="preserve">: You’re thinking creatively, Rahul! </w:t>
      </w:r>
      <w:r w:rsidRPr="007350FE">
        <w:rPr>
          <w:b/>
          <w:bCs/>
        </w:rPr>
        <w:t>What if balancing their expectations is like making a thali—each dish has its place to create a full meal?</w:t>
      </w:r>
      <w:r w:rsidRPr="007350FE">
        <w:t xml:space="preserve"> </w:t>
      </w:r>
      <w:r w:rsidRPr="007350FE">
        <w:rPr>
          <w:i/>
          <w:iCs/>
        </w:rPr>
        <w:t>(Metaphor/Analogy)</w:t>
      </w:r>
    </w:p>
    <w:p w14:paraId="5FC493BE" w14:textId="77777777" w:rsidR="00175362" w:rsidRPr="007350FE" w:rsidRDefault="00175362" w:rsidP="00175362">
      <w:r w:rsidRPr="007350FE">
        <w:rPr>
          <w:b/>
          <w:bCs/>
        </w:rPr>
        <w:t>Rahul</w:t>
      </w:r>
      <w:r w:rsidRPr="007350FE">
        <w:t>: Haha, love the thali idea! So, you’re saying I can give each their own space? That feels a bit less impossible.</w:t>
      </w:r>
    </w:p>
    <w:p w14:paraId="1364BF69" w14:textId="77777777" w:rsidR="00175362" w:rsidRPr="007350FE" w:rsidRDefault="00175362" w:rsidP="00175362">
      <w:r w:rsidRPr="007350FE">
        <w:rPr>
          <w:b/>
          <w:bCs/>
        </w:rPr>
        <w:t>MindShift</w:t>
      </w:r>
      <w:r w:rsidRPr="007350FE">
        <w:t xml:space="preserve">: Exactly, Rahul! Let’s zoom out. </w:t>
      </w:r>
      <w:r w:rsidRPr="007350FE">
        <w:rPr>
          <w:b/>
          <w:bCs/>
        </w:rPr>
        <w:t>What does balancing their expectations mean for your bigger family goals?</w:t>
      </w:r>
      <w:r w:rsidRPr="007350FE">
        <w:t xml:space="preserve"> </w:t>
      </w:r>
      <w:r w:rsidRPr="007350FE">
        <w:rPr>
          <w:i/>
          <w:iCs/>
        </w:rPr>
        <w:t>(Chunk Up)</w:t>
      </w:r>
    </w:p>
    <w:p w14:paraId="1B0FDB64" w14:textId="77777777" w:rsidR="00175362" w:rsidRPr="007350FE" w:rsidRDefault="00175362" w:rsidP="00175362">
      <w:r w:rsidRPr="007350FE">
        <w:rPr>
          <w:b/>
          <w:bCs/>
        </w:rPr>
        <w:t>Rahul</w:t>
      </w:r>
      <w:r w:rsidRPr="007350FE">
        <w:t>: It’s about having a happy family, yaar. I want us to get along, support each other, and not have these constant tensions.</w:t>
      </w:r>
    </w:p>
    <w:p w14:paraId="4A60404D" w14:textId="77777777" w:rsidR="00175362" w:rsidRPr="007350FE" w:rsidRDefault="00175362" w:rsidP="00175362">
      <w:r w:rsidRPr="007350FE">
        <w:rPr>
          <w:b/>
          <w:bCs/>
        </w:rPr>
        <w:t>MindShift</w:t>
      </w:r>
      <w:r w:rsidRPr="007350FE">
        <w:t xml:space="preserve">: That’s a wonderful vision. </w:t>
      </w:r>
      <w:r w:rsidRPr="007350FE">
        <w:rPr>
          <w:b/>
          <w:bCs/>
        </w:rPr>
        <w:t>Is avoiding jealousy the only factor in achieving that happy family?</w:t>
      </w:r>
      <w:r w:rsidRPr="007350FE">
        <w:t xml:space="preserve"> </w:t>
      </w:r>
      <w:r w:rsidRPr="007350FE">
        <w:rPr>
          <w:i/>
          <w:iCs/>
        </w:rPr>
        <w:t>(Chunk Up)</w:t>
      </w:r>
    </w:p>
    <w:p w14:paraId="698FB3EB" w14:textId="77777777" w:rsidR="00175362" w:rsidRPr="007350FE" w:rsidRDefault="00175362" w:rsidP="00175362">
      <w:r w:rsidRPr="007350FE">
        <w:rPr>
          <w:b/>
          <w:bCs/>
        </w:rPr>
        <w:t>Rahul</w:t>
      </w:r>
      <w:r w:rsidRPr="007350FE">
        <w:t>: No, I guess communication and understanding matter too. But I feel like jealousy is the biggest problem right now.</w:t>
      </w:r>
    </w:p>
    <w:p w14:paraId="48F6386E" w14:textId="77777777" w:rsidR="00175362" w:rsidRPr="007350FE" w:rsidRDefault="00175362" w:rsidP="00175362">
      <w:r w:rsidRPr="007350FE">
        <w:rPr>
          <w:b/>
          <w:bCs/>
        </w:rPr>
        <w:t>MindShift</w:t>
      </w:r>
      <w:r w:rsidRPr="007350FE">
        <w:t xml:space="preserve">: Fair point. </w:t>
      </w:r>
      <w:r w:rsidRPr="007350FE">
        <w:rPr>
          <w:b/>
          <w:bCs/>
        </w:rPr>
        <w:t>Could someone else see your efforts to balance as a sign of care, even if jealousy comes up?</w:t>
      </w:r>
      <w:r w:rsidRPr="007350FE">
        <w:t xml:space="preserve"> </w:t>
      </w:r>
      <w:r w:rsidRPr="007350FE">
        <w:rPr>
          <w:i/>
          <w:iCs/>
        </w:rPr>
        <w:t>(Model of the World)</w:t>
      </w:r>
    </w:p>
    <w:p w14:paraId="28DFA9AE" w14:textId="77777777" w:rsidR="00175362" w:rsidRPr="007350FE" w:rsidRDefault="00175362" w:rsidP="00175362">
      <w:r w:rsidRPr="007350FE">
        <w:rPr>
          <w:b/>
          <w:bCs/>
        </w:rPr>
        <w:t>Rahul</w:t>
      </w:r>
      <w:r w:rsidRPr="007350FE">
        <w:t>: Maybe. My sister Priya says I’m trying too hard to please everyone. She thinks I should just talk openly, but I’m not sure they’ll understand.</w:t>
      </w:r>
    </w:p>
    <w:p w14:paraId="277D4A42" w14:textId="77777777" w:rsidR="00175362" w:rsidRPr="007350FE" w:rsidRDefault="00175362" w:rsidP="00175362">
      <w:r w:rsidRPr="007350FE">
        <w:rPr>
          <w:b/>
          <w:bCs/>
        </w:rPr>
        <w:lastRenderedPageBreak/>
        <w:t>MindShift</w:t>
      </w:r>
      <w:r w:rsidRPr="007350FE">
        <w:t xml:space="preserve">: Priya’s perspective is valuable! </w:t>
      </w:r>
      <w:r w:rsidRPr="007350FE">
        <w:rPr>
          <w:b/>
          <w:bCs/>
        </w:rPr>
        <w:t>How might others believe open communication could reduce jealousy rather than increase it?</w:t>
      </w:r>
      <w:r w:rsidRPr="007350FE">
        <w:t xml:space="preserve"> </w:t>
      </w:r>
      <w:r w:rsidRPr="007350FE">
        <w:rPr>
          <w:i/>
          <w:iCs/>
        </w:rPr>
        <w:t>(Model of the World)</w:t>
      </w:r>
    </w:p>
    <w:p w14:paraId="0C969BD9" w14:textId="77777777" w:rsidR="00175362" w:rsidRPr="007350FE" w:rsidRDefault="00175362" w:rsidP="00175362">
      <w:r w:rsidRPr="007350FE">
        <w:rPr>
          <w:b/>
          <w:bCs/>
        </w:rPr>
        <w:t>Rahul</w:t>
      </w:r>
      <w:r w:rsidRPr="007350FE">
        <w:t>: Yeah, maybe if I explain how I feel, they’ll see I’m trying to be fair. I could try talking instead of just assuming they’ll get jealous.</w:t>
      </w:r>
    </w:p>
    <w:p w14:paraId="08E58D75" w14:textId="77777777" w:rsidR="00175362" w:rsidRPr="007350FE" w:rsidRDefault="00175362" w:rsidP="00175362">
      <w:r w:rsidRPr="007350FE">
        <w:rPr>
          <w:b/>
          <w:bCs/>
        </w:rPr>
        <w:t>MindShift</w:t>
      </w:r>
      <w:r w:rsidRPr="007350FE">
        <w:t xml:space="preserve">: That’s a great insight, Rahul. </w:t>
      </w:r>
      <w:r w:rsidRPr="007350FE">
        <w:rPr>
          <w:b/>
          <w:bCs/>
        </w:rPr>
        <w:t>What if your goal was to start an honest conversation instead of perfectly balancing their expectations?</w:t>
      </w:r>
      <w:r w:rsidRPr="007350FE">
        <w:t xml:space="preserve"> </w:t>
      </w:r>
      <w:r w:rsidRPr="007350FE">
        <w:rPr>
          <w:i/>
          <w:iCs/>
        </w:rPr>
        <w:t>(Another Outcome)</w:t>
      </w:r>
    </w:p>
    <w:p w14:paraId="697068C4" w14:textId="77777777" w:rsidR="00175362" w:rsidRPr="007350FE" w:rsidRDefault="00175362" w:rsidP="00175362">
      <w:r w:rsidRPr="007350FE">
        <w:rPr>
          <w:b/>
          <w:bCs/>
        </w:rPr>
        <w:t>Rahul</w:t>
      </w:r>
      <w:r w:rsidRPr="007350FE">
        <w:t>: Like, just telling them I’m struggling to keep both happy? That feels less stressful than trying to fix everything.</w:t>
      </w:r>
    </w:p>
    <w:p w14:paraId="187007F0" w14:textId="77777777" w:rsidR="00175362" w:rsidRPr="007350FE" w:rsidRDefault="00175362" w:rsidP="00175362">
      <w:r w:rsidRPr="007350FE">
        <w:rPr>
          <w:b/>
          <w:bCs/>
        </w:rPr>
        <w:t>MindShift</w:t>
      </w:r>
      <w:r w:rsidRPr="007350FE">
        <w:t xml:space="preserve">: Love that approach! </w:t>
      </w:r>
      <w:r w:rsidRPr="007350FE">
        <w:rPr>
          <w:b/>
          <w:bCs/>
        </w:rPr>
        <w:t>How would it feel to focus on being open rather than avoiding jealousy?</w:t>
      </w:r>
      <w:r w:rsidRPr="007350FE">
        <w:t xml:space="preserve"> </w:t>
      </w:r>
      <w:r w:rsidRPr="007350FE">
        <w:rPr>
          <w:i/>
          <w:iCs/>
        </w:rPr>
        <w:t>(Another Outcome)</w:t>
      </w:r>
    </w:p>
    <w:p w14:paraId="1CED48C6" w14:textId="77777777" w:rsidR="00175362" w:rsidRPr="007350FE" w:rsidRDefault="00175362" w:rsidP="00175362">
      <w:r w:rsidRPr="007350FE">
        <w:rPr>
          <w:b/>
          <w:bCs/>
        </w:rPr>
        <w:t>Rahul</w:t>
      </w:r>
      <w:r w:rsidRPr="007350FE">
        <w:t>: It feels more doable. I could share my side without feeling like I have to solve it all at once.</w:t>
      </w:r>
    </w:p>
    <w:p w14:paraId="560D8B73" w14:textId="77777777" w:rsidR="00175362" w:rsidRPr="007350FE" w:rsidRDefault="00175362" w:rsidP="00175362">
      <w:r w:rsidRPr="007350FE">
        <w:rPr>
          <w:b/>
          <w:bCs/>
        </w:rPr>
        <w:t>MindShift</w:t>
      </w:r>
      <w:r w:rsidRPr="007350FE">
        <w:t xml:space="preserve">: You’re on the right track, Rahul. </w:t>
      </w:r>
      <w:r w:rsidRPr="007350FE">
        <w:rPr>
          <w:b/>
          <w:bCs/>
        </w:rPr>
        <w:t>Do you feel certain enough to decide that one will get jealous if you please the other?</w:t>
      </w:r>
      <w:r w:rsidRPr="007350FE">
        <w:t xml:space="preserve"> </w:t>
      </w:r>
      <w:r w:rsidRPr="007350FE">
        <w:rPr>
          <w:i/>
          <w:iCs/>
        </w:rPr>
        <w:t>(Apply to Self)</w:t>
      </w:r>
    </w:p>
    <w:p w14:paraId="60ABAB78" w14:textId="77777777" w:rsidR="00175362" w:rsidRPr="007350FE" w:rsidRDefault="00175362" w:rsidP="00175362">
      <w:r w:rsidRPr="007350FE">
        <w:rPr>
          <w:b/>
          <w:bCs/>
        </w:rPr>
        <w:t>Rahul</w:t>
      </w:r>
      <w:r w:rsidRPr="007350FE">
        <w:t>: Haha, that’s a tricky one! I guess I’m assuming they’ll always be jealous without even trying to talk it out.</w:t>
      </w:r>
    </w:p>
    <w:p w14:paraId="34DDFBA0" w14:textId="77777777" w:rsidR="00175362" w:rsidRPr="007350FE" w:rsidRDefault="00175362" w:rsidP="00175362">
      <w:r w:rsidRPr="007350FE">
        <w:rPr>
          <w:b/>
          <w:bCs/>
        </w:rPr>
        <w:t>MindShift</w:t>
      </w:r>
      <w:r w:rsidRPr="007350FE">
        <w:t xml:space="preserve">: Exactly! </w:t>
      </w:r>
      <w:r w:rsidRPr="007350FE">
        <w:rPr>
          <w:b/>
          <w:bCs/>
        </w:rPr>
        <w:t>How do you know they’ll get jealous without discussing your feelings first?</w:t>
      </w:r>
      <w:r w:rsidRPr="007350FE">
        <w:t xml:space="preserve"> </w:t>
      </w:r>
      <w:r w:rsidRPr="007350FE">
        <w:rPr>
          <w:i/>
          <w:iCs/>
        </w:rPr>
        <w:t>(Apply to Self)</w:t>
      </w:r>
    </w:p>
    <w:p w14:paraId="430B0B95" w14:textId="77777777" w:rsidR="00175362" w:rsidRPr="007350FE" w:rsidRDefault="00175362" w:rsidP="00175362">
      <w:r w:rsidRPr="007350FE">
        <w:rPr>
          <w:b/>
          <w:bCs/>
        </w:rPr>
        <w:t>Rahul</w:t>
      </w:r>
      <w:r w:rsidRPr="007350FE">
        <w:t>: True, I haven’t really tried. Maybe I’m just scared of starting a fight.</w:t>
      </w:r>
    </w:p>
    <w:p w14:paraId="19C82088" w14:textId="77777777" w:rsidR="00175362" w:rsidRPr="007350FE" w:rsidRDefault="00175362" w:rsidP="00175362">
      <w:r w:rsidRPr="007350FE">
        <w:rPr>
          <w:b/>
          <w:bCs/>
        </w:rPr>
        <w:t>MindShift</w:t>
      </w:r>
      <w:r w:rsidRPr="007350FE">
        <w:t xml:space="preserve">: It’s okay to feel nervous, Rahul. </w:t>
      </w:r>
      <w:r w:rsidRPr="007350FE">
        <w:rPr>
          <w:b/>
          <w:bCs/>
        </w:rPr>
        <w:t>Is creating a happier home more important than avoiding a tough conversation?</w:t>
      </w:r>
      <w:r w:rsidRPr="007350FE">
        <w:t xml:space="preserve"> </w:t>
      </w:r>
      <w:r w:rsidRPr="007350FE">
        <w:rPr>
          <w:i/>
          <w:iCs/>
        </w:rPr>
        <w:t>(Hierarchy of Criteria)</w:t>
      </w:r>
    </w:p>
    <w:p w14:paraId="2D94CD3C" w14:textId="77777777" w:rsidR="00175362" w:rsidRPr="007350FE" w:rsidRDefault="00175362" w:rsidP="00175362">
      <w:r w:rsidRPr="007350FE">
        <w:rPr>
          <w:b/>
          <w:bCs/>
        </w:rPr>
        <w:t>Rahul</w:t>
      </w:r>
      <w:r w:rsidRPr="007350FE">
        <w:t>: Yeah, I think so. I can’t keep walking on eggshells. I want us to be okay as a family.</w:t>
      </w:r>
    </w:p>
    <w:p w14:paraId="409249BE" w14:textId="77777777" w:rsidR="00175362" w:rsidRPr="007350FE" w:rsidRDefault="00175362" w:rsidP="00175362">
      <w:r w:rsidRPr="007350FE">
        <w:rPr>
          <w:b/>
          <w:bCs/>
        </w:rPr>
        <w:t>MindShift</w:t>
      </w:r>
      <w:r w:rsidRPr="007350FE">
        <w:t xml:space="preserve">: That’s powerful. </w:t>
      </w:r>
      <w:r w:rsidRPr="007350FE">
        <w:rPr>
          <w:b/>
          <w:bCs/>
        </w:rPr>
        <w:t>How does fearing jealousy compare to your desire for family harmony?</w:t>
      </w:r>
      <w:r w:rsidRPr="007350FE">
        <w:t xml:space="preserve"> </w:t>
      </w:r>
      <w:r w:rsidRPr="007350FE">
        <w:rPr>
          <w:i/>
          <w:iCs/>
        </w:rPr>
        <w:t>(Hierarchy of Criteria)</w:t>
      </w:r>
    </w:p>
    <w:p w14:paraId="4723DAC9" w14:textId="77777777" w:rsidR="00175362" w:rsidRPr="007350FE" w:rsidRDefault="00175362" w:rsidP="00175362">
      <w:r w:rsidRPr="007350FE">
        <w:rPr>
          <w:b/>
          <w:bCs/>
        </w:rPr>
        <w:t>Rahul</w:t>
      </w:r>
      <w:r w:rsidRPr="007350FE">
        <w:t>: Harmony is more important. I need to do something, even if it’s hard.</w:t>
      </w:r>
    </w:p>
    <w:p w14:paraId="458D25EA" w14:textId="77777777" w:rsidR="00175362" w:rsidRPr="007350FE" w:rsidRDefault="00175362" w:rsidP="00175362">
      <w:r w:rsidRPr="007350FE">
        <w:rPr>
          <w:b/>
          <w:bCs/>
        </w:rPr>
        <w:t>MindShift</w:t>
      </w:r>
      <w:r w:rsidRPr="007350FE">
        <w:t xml:space="preserve">: You’re killing it, Rahul! </w:t>
      </w:r>
      <w:r w:rsidRPr="007350FE">
        <w:rPr>
          <w:b/>
          <w:bCs/>
        </w:rPr>
        <w:t>How might this look in a month if you start addressing their expectations now?</w:t>
      </w:r>
      <w:r w:rsidRPr="007350FE">
        <w:t xml:space="preserve"> </w:t>
      </w:r>
      <w:r w:rsidRPr="007350FE">
        <w:rPr>
          <w:i/>
          <w:iCs/>
        </w:rPr>
        <w:t>(Change Frame Size)</w:t>
      </w:r>
    </w:p>
    <w:p w14:paraId="52F45421" w14:textId="77777777" w:rsidR="00175362" w:rsidRPr="007350FE" w:rsidRDefault="00175362" w:rsidP="00175362">
      <w:r w:rsidRPr="007350FE">
        <w:rPr>
          <w:b/>
          <w:bCs/>
        </w:rPr>
        <w:t>Rahul</w:t>
      </w:r>
      <w:r w:rsidRPr="007350FE">
        <w:t>: If I talk to them, maybe we’ll understand each other better. It might not fix everything, but it could ease the tension.</w:t>
      </w:r>
    </w:p>
    <w:p w14:paraId="024C52D4" w14:textId="77777777" w:rsidR="00175362" w:rsidRPr="007350FE" w:rsidRDefault="00175362" w:rsidP="00175362">
      <w:r w:rsidRPr="007350FE">
        <w:rPr>
          <w:b/>
          <w:bCs/>
        </w:rPr>
        <w:t>MindShift</w:t>
      </w:r>
      <w:r w:rsidRPr="007350FE">
        <w:t xml:space="preserve">: Absolutely. </w:t>
      </w:r>
      <w:r w:rsidRPr="007350FE">
        <w:rPr>
          <w:b/>
          <w:bCs/>
        </w:rPr>
        <w:t>Could small steps today lead to a more peaceful home in the future?</w:t>
      </w:r>
      <w:r w:rsidRPr="007350FE">
        <w:t xml:space="preserve"> </w:t>
      </w:r>
      <w:r w:rsidRPr="007350FE">
        <w:rPr>
          <w:i/>
          <w:iCs/>
        </w:rPr>
        <w:t>(Change Frame Size)</w:t>
      </w:r>
    </w:p>
    <w:p w14:paraId="45124484" w14:textId="77777777" w:rsidR="00175362" w:rsidRPr="007350FE" w:rsidRDefault="00175362" w:rsidP="00175362">
      <w:r w:rsidRPr="007350FE">
        <w:rPr>
          <w:b/>
          <w:bCs/>
        </w:rPr>
        <w:t>Rahul</w:t>
      </w:r>
      <w:r w:rsidRPr="007350FE">
        <w:t>: Yeah, I think so. Even one good talk could make things better.</w:t>
      </w:r>
    </w:p>
    <w:p w14:paraId="68DB49F4" w14:textId="77777777" w:rsidR="00175362" w:rsidRPr="007350FE" w:rsidRDefault="00175362" w:rsidP="00175362">
      <w:r w:rsidRPr="007350FE">
        <w:rPr>
          <w:b/>
          <w:bCs/>
        </w:rPr>
        <w:t>MindShift</w:t>
      </w:r>
      <w:r w:rsidRPr="007350FE">
        <w:t xml:space="preserve">: That’s the spirit! </w:t>
      </w:r>
      <w:r w:rsidRPr="007350FE">
        <w:rPr>
          <w:b/>
          <w:bCs/>
        </w:rPr>
        <w:t>How is believing you can’t balance their expectations helping you create that peaceful home?</w:t>
      </w:r>
      <w:r w:rsidRPr="007350FE">
        <w:t xml:space="preserve"> </w:t>
      </w:r>
      <w:r w:rsidRPr="007350FE">
        <w:rPr>
          <w:i/>
          <w:iCs/>
        </w:rPr>
        <w:t>(Meta Frame)</w:t>
      </w:r>
    </w:p>
    <w:p w14:paraId="3FB109DB" w14:textId="77777777" w:rsidR="00175362" w:rsidRPr="007350FE" w:rsidRDefault="00175362" w:rsidP="00175362">
      <w:r w:rsidRPr="007350FE">
        <w:rPr>
          <w:b/>
          <w:bCs/>
        </w:rPr>
        <w:t>Rahul</w:t>
      </w:r>
      <w:r w:rsidRPr="007350FE">
        <w:t>: It’s not helping at all. It’s just keeping me stuck and stressed. I’m ready to try something different.</w:t>
      </w:r>
    </w:p>
    <w:p w14:paraId="05D3E5D6" w14:textId="77777777" w:rsidR="00175362" w:rsidRPr="007350FE" w:rsidRDefault="00175362" w:rsidP="00175362">
      <w:r w:rsidRPr="007350FE">
        <w:rPr>
          <w:b/>
          <w:bCs/>
        </w:rPr>
        <w:lastRenderedPageBreak/>
        <w:t>MindShift</w:t>
      </w:r>
      <w:r w:rsidRPr="007350FE">
        <w:t xml:space="preserve">: Fantastic, Rahul! </w:t>
      </w:r>
      <w:r w:rsidRPr="007350FE">
        <w:rPr>
          <w:b/>
          <w:bCs/>
        </w:rPr>
        <w:t>Could this belief be holding you back more than their actual reactions?</w:t>
      </w:r>
      <w:r w:rsidRPr="007350FE">
        <w:t xml:space="preserve"> </w:t>
      </w:r>
      <w:r w:rsidRPr="007350FE">
        <w:rPr>
          <w:i/>
          <w:iCs/>
        </w:rPr>
        <w:t>(Meta Frame)</w:t>
      </w:r>
    </w:p>
    <w:p w14:paraId="2D24FCF7" w14:textId="77777777" w:rsidR="00175362" w:rsidRPr="007350FE" w:rsidRDefault="00175362" w:rsidP="00175362">
      <w:r w:rsidRPr="007350FE">
        <w:rPr>
          <w:b/>
          <w:bCs/>
        </w:rPr>
        <w:t>Rahul</w:t>
      </w:r>
      <w:r w:rsidRPr="007350FE">
        <w:t>: Definitely. I’ve been avoiding this for too long. I think I’ll talk to Sneha and Ma separately this week, maybe explain how I’m feeling caught in the middle. I’ll also ask Priya for tips since she’s good at handling family stuff.</w:t>
      </w:r>
    </w:p>
    <w:p w14:paraId="7F09485F" w14:textId="77777777" w:rsidR="00175362" w:rsidRPr="007350FE" w:rsidRDefault="00175362" w:rsidP="00175362">
      <w:r w:rsidRPr="007350FE">
        <w:rPr>
          <w:b/>
          <w:bCs/>
        </w:rPr>
        <w:t>MindShift</w:t>
      </w:r>
      <w:r w:rsidRPr="007350FE">
        <w:t>: That’s a brilliant plan, Rahul! What’s the first actionable step you’ll take to make this happen?</w:t>
      </w:r>
    </w:p>
    <w:p w14:paraId="222A7101" w14:textId="77777777" w:rsidR="00175362" w:rsidRPr="007350FE" w:rsidRDefault="00175362" w:rsidP="00175362">
      <w:r w:rsidRPr="007350FE">
        <w:rPr>
          <w:b/>
          <w:bCs/>
        </w:rPr>
        <w:t>Rahul</w:t>
      </w:r>
      <w:r w:rsidRPr="007350FE">
        <w:t>: I’ll start by talking to Priya tomorrow for advice on how to approach Sneha and Ma. Then, I’ll set up a time this weekend to sit with each of them and share how I’m struggling, na?</w:t>
      </w:r>
    </w:p>
    <w:p w14:paraId="513DFD04" w14:textId="77777777" w:rsidR="00175362" w:rsidRPr="007350FE" w:rsidRDefault="00175362" w:rsidP="00175362">
      <w:r w:rsidRPr="007350FE">
        <w:rPr>
          <w:b/>
          <w:bCs/>
        </w:rPr>
        <w:t>MindShift</w:t>
      </w:r>
      <w:r w:rsidRPr="007350FE">
        <w:t>: Love that, Rahul! That’s clear and totally doable. How do you feel about this decision?</w:t>
      </w:r>
    </w:p>
    <w:p w14:paraId="5220717F" w14:textId="77777777" w:rsidR="00175362" w:rsidRPr="007350FE" w:rsidRDefault="00175362" w:rsidP="00175362">
      <w:r w:rsidRPr="007350FE">
        <w:rPr>
          <w:b/>
          <w:bCs/>
        </w:rPr>
        <w:t>Rahul</w:t>
      </w:r>
      <w:r w:rsidRPr="007350FE">
        <w:t>: A bit nervous, but also hopeful, yaar. It feels like I’m finally doing something instead of just worrying. Thanks, MindShift, for helping me see this clearly!</w:t>
      </w:r>
    </w:p>
    <w:p w14:paraId="41AEF652" w14:textId="77777777" w:rsidR="00175362" w:rsidRPr="007350FE" w:rsidRDefault="00175362" w:rsidP="00175362">
      <w:r w:rsidRPr="007350FE">
        <w:rPr>
          <w:b/>
          <w:bCs/>
        </w:rPr>
        <w:t>MindShift</w:t>
      </w:r>
      <w:r w:rsidRPr="007350FE">
        <w:t>: You’re so welcome, Rahul! I’m here to support you. Want to journal about how it goes after you talk to Priya or have those conversations? Just open me up anytime!</w:t>
      </w:r>
    </w:p>
    <w:p w14:paraId="702C71D1" w14:textId="77777777" w:rsidR="00175362" w:rsidRPr="007350FE" w:rsidRDefault="00175362" w:rsidP="00175362">
      <w:r w:rsidRPr="007350FE">
        <w:rPr>
          <w:b/>
          <w:bCs/>
        </w:rPr>
        <w:t>Rahul</w:t>
      </w:r>
      <w:r w:rsidRPr="007350FE">
        <w:t>: Deal! I’ll check in after I talk to them. Thanks, MindShift!</w:t>
      </w:r>
    </w:p>
    <w:p w14:paraId="74174A72" w14:textId="77777777" w:rsidR="00175362" w:rsidRPr="007350FE" w:rsidRDefault="00000000" w:rsidP="00175362">
      <w:r>
        <w:pict w14:anchorId="73FC221D">
          <v:rect id="_x0000_i1034" style="width:0;height:1.5pt" o:hralign="center" o:hrstd="t" o:hr="t" fillcolor="#a0a0a0" stroked="f"/>
        </w:pict>
      </w:r>
    </w:p>
    <w:p w14:paraId="3C8FEA6E" w14:textId="77777777" w:rsidR="00175362" w:rsidRPr="007350FE" w:rsidRDefault="00175362" w:rsidP="00175362">
      <w:pPr>
        <w:rPr>
          <w:b/>
          <w:bCs/>
        </w:rPr>
      </w:pPr>
      <w:r w:rsidRPr="007350FE">
        <w:rPr>
          <w:b/>
          <w:bCs/>
        </w:rPr>
        <w:t>Analysis of the Conversation</w:t>
      </w:r>
    </w:p>
    <w:p w14:paraId="782150E7" w14:textId="77777777" w:rsidR="00175362" w:rsidRPr="007350FE" w:rsidRDefault="00175362" w:rsidP="00175362">
      <w:pPr>
        <w:numPr>
          <w:ilvl w:val="0"/>
          <w:numId w:val="5"/>
        </w:numPr>
      </w:pPr>
      <w:r w:rsidRPr="007350FE">
        <w:rPr>
          <w:b/>
          <w:bCs/>
        </w:rPr>
        <w:t>Sleight of Mouth Patterns Used</w:t>
      </w:r>
      <w:r w:rsidRPr="007350FE">
        <w:t>: MindShift employs multiple SoM patterns (Reality Strategy, Redefining, Consequence, Intention, Chunk Down, Chunk Up, Counterexample, Another Outcome, Metaphor/Analogy, Apply to Self, Hierarchy of Criteria, Change Frame Size, Model of the World, Meta Frame) to challenge Rahul’s belief comprehensively, encouraging reflection and reframing.</w:t>
      </w:r>
    </w:p>
    <w:p w14:paraId="3129B10B" w14:textId="77777777" w:rsidR="00175362" w:rsidRPr="007350FE" w:rsidRDefault="00175362" w:rsidP="00175362">
      <w:pPr>
        <w:numPr>
          <w:ilvl w:val="0"/>
          <w:numId w:val="5"/>
        </w:numPr>
      </w:pPr>
      <w:r w:rsidRPr="007350FE">
        <w:rPr>
          <w:b/>
          <w:bCs/>
        </w:rPr>
        <w:t>Cultural Nuances</w:t>
      </w:r>
      <w:r w:rsidRPr="007350FE">
        <w:t>: The dialogue uses Indian conversational English (e.g., "yaar," "arre," "no," "na") and relatable contexts like Mumbai’s family dynamics, the cultural expectation of balancing a wife and mother, and references to thali and family dinners, grounding it in an Indian setting.</w:t>
      </w:r>
    </w:p>
    <w:p w14:paraId="2779C80B" w14:textId="77777777" w:rsidR="00175362" w:rsidRPr="007350FE" w:rsidRDefault="00175362" w:rsidP="00175362">
      <w:pPr>
        <w:numPr>
          <w:ilvl w:val="0"/>
          <w:numId w:val="5"/>
        </w:numPr>
      </w:pPr>
      <w:r w:rsidRPr="007350FE">
        <w:rPr>
          <w:b/>
          <w:bCs/>
        </w:rPr>
        <w:t>Actionable Outcome</w:t>
      </w:r>
      <w:r w:rsidRPr="007350FE">
        <w:t>: Rahul moves from feeling stuck to committing to seek advice from his sister Priya and have separate conversations with his wife and mother, with clear, low-risk steps that align with his fear of causing conflict.</w:t>
      </w:r>
    </w:p>
    <w:p w14:paraId="05FC07B2" w14:textId="77777777" w:rsidR="00175362" w:rsidRPr="007350FE" w:rsidRDefault="00175362" w:rsidP="00175362">
      <w:pPr>
        <w:numPr>
          <w:ilvl w:val="0"/>
          <w:numId w:val="5"/>
        </w:numPr>
      </w:pPr>
      <w:r w:rsidRPr="007350FE">
        <w:rPr>
          <w:b/>
          <w:bCs/>
        </w:rPr>
        <w:t>AI App Tone</w:t>
      </w:r>
      <w:r w:rsidRPr="007350FE">
        <w:t>: MindShift maintains a supportive, conversational tone, mimicking a journal-like experience that validates Rahul’s stress while gently encouraging action, suitable for an AI app context.</w:t>
      </w:r>
    </w:p>
    <w:p w14:paraId="30BFE5E5" w14:textId="77777777" w:rsidR="00175362" w:rsidRPr="007350FE" w:rsidRDefault="00175362" w:rsidP="00175362">
      <w:pPr>
        <w:numPr>
          <w:ilvl w:val="0"/>
          <w:numId w:val="5"/>
        </w:numPr>
      </w:pPr>
      <w:r w:rsidRPr="007350FE">
        <w:rPr>
          <w:b/>
          <w:bCs/>
        </w:rPr>
        <w:t>Relevance to Past Conversations</w:t>
      </w:r>
      <w:r w:rsidRPr="007350FE">
        <w:t>: The conversation subtly aligns with the user’s interest in the MindShift app (from July 20, 2025), incorporating its conversational and reframing features without explicitly referencing the prior discussion, ensuring a seamless and relevant response.</w:t>
      </w:r>
    </w:p>
    <w:p w14:paraId="4CE35ECD" w14:textId="77777777" w:rsidR="00175362" w:rsidRDefault="00175362" w:rsidP="00175362"/>
    <w:p w14:paraId="7B263580" w14:textId="77777777" w:rsidR="009809D5" w:rsidRDefault="009809D5"/>
    <w:sectPr w:rsidR="00980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C1135"/>
    <w:multiLevelType w:val="multilevel"/>
    <w:tmpl w:val="8E78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02123"/>
    <w:multiLevelType w:val="multilevel"/>
    <w:tmpl w:val="0726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24994"/>
    <w:multiLevelType w:val="multilevel"/>
    <w:tmpl w:val="D51C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0010B"/>
    <w:multiLevelType w:val="multilevel"/>
    <w:tmpl w:val="6558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863D97"/>
    <w:multiLevelType w:val="multilevel"/>
    <w:tmpl w:val="0032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83734">
    <w:abstractNumId w:val="2"/>
  </w:num>
  <w:num w:numId="2" w16cid:durableId="70083733">
    <w:abstractNumId w:val="1"/>
  </w:num>
  <w:num w:numId="3" w16cid:durableId="1317342515">
    <w:abstractNumId w:val="4"/>
  </w:num>
  <w:num w:numId="4" w16cid:durableId="745960969">
    <w:abstractNumId w:val="0"/>
  </w:num>
  <w:num w:numId="5" w16cid:durableId="1273778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BEC"/>
    <w:rsid w:val="000F076D"/>
    <w:rsid w:val="00175362"/>
    <w:rsid w:val="007E2B52"/>
    <w:rsid w:val="009809D5"/>
    <w:rsid w:val="00AE4A3C"/>
    <w:rsid w:val="00DF2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0C90"/>
  <w15:chartTrackingRefBased/>
  <w15:docId w15:val="{3813EF9D-1D28-495A-BBDA-A24E434E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362"/>
  </w:style>
  <w:style w:type="paragraph" w:styleId="Heading1">
    <w:name w:val="heading 1"/>
    <w:basedOn w:val="Normal"/>
    <w:next w:val="Normal"/>
    <w:link w:val="Heading1Char"/>
    <w:uiPriority w:val="9"/>
    <w:qFormat/>
    <w:rsid w:val="00DF2B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B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B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B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B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B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B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B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B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B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B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B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B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B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B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B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B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BEC"/>
    <w:rPr>
      <w:rFonts w:eastAsiaTheme="majorEastAsia" w:cstheme="majorBidi"/>
      <w:color w:val="272727" w:themeColor="text1" w:themeTint="D8"/>
    </w:rPr>
  </w:style>
  <w:style w:type="paragraph" w:styleId="Title">
    <w:name w:val="Title"/>
    <w:basedOn w:val="Normal"/>
    <w:next w:val="Normal"/>
    <w:link w:val="TitleChar"/>
    <w:uiPriority w:val="10"/>
    <w:qFormat/>
    <w:rsid w:val="00DF2B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B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B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B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BEC"/>
    <w:pPr>
      <w:spacing w:before="160"/>
      <w:jc w:val="center"/>
    </w:pPr>
    <w:rPr>
      <w:i/>
      <w:iCs/>
      <w:color w:val="404040" w:themeColor="text1" w:themeTint="BF"/>
    </w:rPr>
  </w:style>
  <w:style w:type="character" w:customStyle="1" w:styleId="QuoteChar">
    <w:name w:val="Quote Char"/>
    <w:basedOn w:val="DefaultParagraphFont"/>
    <w:link w:val="Quote"/>
    <w:uiPriority w:val="29"/>
    <w:rsid w:val="00DF2BEC"/>
    <w:rPr>
      <w:i/>
      <w:iCs/>
      <w:color w:val="404040" w:themeColor="text1" w:themeTint="BF"/>
    </w:rPr>
  </w:style>
  <w:style w:type="paragraph" w:styleId="ListParagraph">
    <w:name w:val="List Paragraph"/>
    <w:basedOn w:val="Normal"/>
    <w:uiPriority w:val="34"/>
    <w:qFormat/>
    <w:rsid w:val="00DF2BEC"/>
    <w:pPr>
      <w:ind w:left="720"/>
      <w:contextualSpacing/>
    </w:pPr>
  </w:style>
  <w:style w:type="character" w:styleId="IntenseEmphasis">
    <w:name w:val="Intense Emphasis"/>
    <w:basedOn w:val="DefaultParagraphFont"/>
    <w:uiPriority w:val="21"/>
    <w:qFormat/>
    <w:rsid w:val="00DF2BEC"/>
    <w:rPr>
      <w:i/>
      <w:iCs/>
      <w:color w:val="0F4761" w:themeColor="accent1" w:themeShade="BF"/>
    </w:rPr>
  </w:style>
  <w:style w:type="paragraph" w:styleId="IntenseQuote">
    <w:name w:val="Intense Quote"/>
    <w:basedOn w:val="Normal"/>
    <w:next w:val="Normal"/>
    <w:link w:val="IntenseQuoteChar"/>
    <w:uiPriority w:val="30"/>
    <w:qFormat/>
    <w:rsid w:val="00DF2B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BEC"/>
    <w:rPr>
      <w:i/>
      <w:iCs/>
      <w:color w:val="0F4761" w:themeColor="accent1" w:themeShade="BF"/>
    </w:rPr>
  </w:style>
  <w:style w:type="character" w:styleId="IntenseReference">
    <w:name w:val="Intense Reference"/>
    <w:basedOn w:val="DefaultParagraphFont"/>
    <w:uiPriority w:val="32"/>
    <w:qFormat/>
    <w:rsid w:val="00DF2B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1495</Words>
  <Characters>8522</Characters>
  <Application>Microsoft Office Word</Application>
  <DocSecurity>0</DocSecurity>
  <Lines>71</Lines>
  <Paragraphs>19</Paragraphs>
  <ScaleCrop>false</ScaleCrop>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Sampath</dc:creator>
  <cp:keywords/>
  <dc:description/>
  <cp:lastModifiedBy>Sanjeev Sampath</cp:lastModifiedBy>
  <cp:revision>3</cp:revision>
  <dcterms:created xsi:type="dcterms:W3CDTF">2025-07-31T08:14:00Z</dcterms:created>
  <dcterms:modified xsi:type="dcterms:W3CDTF">2025-07-31T08:24:00Z</dcterms:modified>
</cp:coreProperties>
</file>