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0B61D" w14:textId="6ACC63AA" w:rsidR="004C5552" w:rsidRPr="00B95A8C" w:rsidRDefault="00B95A8C">
      <w:pPr>
        <w:rPr>
          <w:b/>
        </w:rPr>
      </w:pPr>
      <w:r w:rsidRPr="00B95A8C">
        <w:rPr>
          <w:b/>
        </w:rPr>
        <w:t xml:space="preserve">[INCONSISTENCY DETECTED: The NKJV text of Ephesians 6:5 uses the phrase "be obedient" rather than the word "obey", though both translate the Greek verb </w:t>
      </w:r>
      <w:proofErr w:type="spellStart"/>
      <w:r w:rsidRPr="00B95A8C">
        <w:rPr>
          <w:b/>
        </w:rPr>
        <w:t>hypakouo</w:t>
      </w:r>
      <w:proofErr w:type="spellEnd"/>
      <w:r w:rsidRPr="00B95A8C">
        <w:rPr>
          <w:b/>
        </w:rPr>
        <w:t xml:space="preserve"> (Strong's G5219).]</w:t>
      </w:r>
    </w:p>
    <w:sectPr w:rsidR="004C5552" w:rsidRPr="00B95A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A8C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516F5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95A8C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0E274"/>
  <w15:chartTrackingRefBased/>
  <w15:docId w15:val="{654EE3F3-43DC-4AEA-AB2F-79787FA5C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A8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A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A8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A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151</Characters>
  <Application>Microsoft Office Word</Application>
  <DocSecurity>0</DocSecurity>
  <Lines>2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2026-08-13T01:35:00Z</dcterms:created>
  <dcterms:modified xsi:type="dcterms:W3CDTF">2026-08-13T01:35:00Z</dcterms:modified>
</cp:coreProperties>
</file>