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09359" w14:textId="5BBD4A23" w:rsidR="00D251C3" w:rsidRPr="00AE24B2" w:rsidRDefault="00D251C3" w:rsidP="00D251C3">
      <w:pPr>
        <w:jc w:val="right"/>
        <w:rPr>
          <w:rFonts w:ascii="Arial" w:hAnsi="Arial" w:cs="Arial"/>
        </w:rPr>
      </w:pPr>
      <w:bookmarkStart w:id="0" w:name="_GoBack"/>
      <w:bookmarkEnd w:id="0"/>
      <w:r w:rsidRPr="002B2964">
        <w:rPr>
          <w:rFonts w:ascii="Arial" w:hAnsi="Arial" w:cs="Arial"/>
          <w:noProof/>
        </w:rPr>
        <w:drawing>
          <wp:anchor distT="0" distB="0" distL="114300" distR="114300" simplePos="0" relativeHeight="251655680" behindDoc="0" locked="0" layoutInCell="1" allowOverlap="1" wp14:anchorId="4884330D" wp14:editId="50E1CA5E">
            <wp:simplePos x="0" y="0"/>
            <wp:positionH relativeFrom="column">
              <wp:posOffset>-252095</wp:posOffset>
            </wp:positionH>
            <wp:positionV relativeFrom="paragraph">
              <wp:posOffset>13970</wp:posOffset>
            </wp:positionV>
            <wp:extent cx="1857840" cy="8260080"/>
            <wp:effectExtent l="0" t="0" r="9525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40" cy="8260080"/>
                    </a:xfrm>
                    <a:prstGeom prst="rect">
                      <a:avLst/>
                    </a:prstGeom>
                    <a:noFill/>
                    <a:ln w="9525">
                      <a:noFill/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hint="eastAsia"/>
        </w:rPr>
        <w:t xml:space="preserve">  </w:t>
      </w:r>
      <w:r w:rsidR="004E3F37" w:rsidRPr="004E3F37">
        <w:rPr>
          <w:rFonts w:ascii="Arial" w:hAnsi="Arial" w:cs="Arial"/>
          <w:noProof/>
        </w:rPr>
        <w:t xml:space="preserve"> </w:t>
      </w:r>
      <w:r w:rsidR="004E3F37">
        <w:rPr>
          <w:rFonts w:ascii="Arial" w:hAnsi="Arial" w:cs="Arial"/>
          <w:noProof/>
        </w:rPr>
        <w:drawing>
          <wp:inline distT="0" distB="0" distL="0" distR="0" wp14:anchorId="15EA161F" wp14:editId="0459962B">
            <wp:extent cx="1520820" cy="12060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wy152\AppData\Local\Microsoft\Windows\INetCache\Content.MSO\1753E6B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F37">
        <w:rPr>
          <w:rFonts w:ascii="Arial" w:hAnsi="Arial" w:cs="Arial"/>
          <w:noProof/>
        </w:rPr>
        <w:t xml:space="preserve"> </w:t>
      </w:r>
      <w:r w:rsidRPr="002B2964">
        <w:rPr>
          <w:rFonts w:ascii="Arial" w:hAnsi="Arial" w:cs="Arial"/>
        </w:rPr>
        <w:t xml:space="preserve">    </w:t>
      </w:r>
    </w:p>
    <w:tbl>
      <w:tblPr>
        <w:tblpPr w:leftFromText="180" w:rightFromText="180" w:vertAnchor="text" w:horzAnchor="page" w:tblpX="4676" w:tblpY="5011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02"/>
        <w:gridCol w:w="3532"/>
      </w:tblGrid>
      <w:tr w:rsidR="00D251C3" w:rsidRPr="002B2964" w14:paraId="57460CC8" w14:textId="77777777" w:rsidTr="002264F7">
        <w:trPr>
          <w:cantSplit/>
        </w:trPr>
        <w:tc>
          <w:tcPr>
            <w:tcW w:w="2902" w:type="dxa"/>
          </w:tcPr>
          <w:p w14:paraId="0425787D" w14:textId="7850536E" w:rsidR="00D251C3" w:rsidRPr="002B2964" w:rsidRDefault="00D251C3" w:rsidP="002264F7">
            <w:pPr>
              <w:pStyle w:val="SunParagraph1"/>
              <w:rPr>
                <w:rFonts w:cs="Arial"/>
              </w:rPr>
            </w:pPr>
          </w:p>
        </w:tc>
        <w:tc>
          <w:tcPr>
            <w:tcW w:w="3532" w:type="dxa"/>
          </w:tcPr>
          <w:p w14:paraId="5E11430C" w14:textId="4E1AE1AC" w:rsidR="00D251C3" w:rsidRPr="00F90FBE" w:rsidRDefault="00D251C3" w:rsidP="00F90FBE">
            <w:pPr>
              <w:pStyle w:val="SunParagraph1"/>
              <w:rPr>
                <w:rFonts w:eastAsiaTheme="minorEastAsia" w:cs="Arial"/>
              </w:rPr>
            </w:pPr>
          </w:p>
        </w:tc>
      </w:tr>
    </w:tbl>
    <w:p w14:paraId="3565444D" w14:textId="77777777" w:rsidR="00D251C3" w:rsidRPr="002B2964" w:rsidRDefault="00D251C3" w:rsidP="00D251C3">
      <w:pPr>
        <w:jc w:val="right"/>
        <w:rPr>
          <w:rFonts w:ascii="Arial" w:hAnsi="Arial" w:cs="Arial"/>
        </w:rPr>
      </w:pPr>
    </w:p>
    <w:p w14:paraId="08FA0A2E" w14:textId="5880AAE9" w:rsidR="00D251C3" w:rsidRPr="002B2964" w:rsidRDefault="00596C28" w:rsidP="00D251C3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720090" distL="0" distR="71755" simplePos="0" relativeHeight="251658752" behindDoc="0" locked="0" layoutInCell="1" allowOverlap="1" wp14:anchorId="310FEDC1" wp14:editId="578FFF70">
                <wp:simplePos x="0" y="0"/>
                <wp:positionH relativeFrom="page">
                  <wp:posOffset>2114550</wp:posOffset>
                </wp:positionH>
                <wp:positionV relativeFrom="paragraph">
                  <wp:posOffset>634365</wp:posOffset>
                </wp:positionV>
                <wp:extent cx="4826000" cy="2305050"/>
                <wp:effectExtent l="0" t="0" r="0" b="0"/>
                <wp:wrapSquare wrapText="largest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141D7" w14:textId="77777777" w:rsidR="005F095B" w:rsidRDefault="005F095B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Data Compliance Test (DCT) </w:t>
                            </w:r>
                          </w:p>
                          <w:p w14:paraId="60C99F1D" w14:textId="2933FAB1" w:rsidR="005F095B" w:rsidRDefault="005F095B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Test Cases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for</w:t>
                            </w:r>
                          </w:p>
                          <w:p w14:paraId="523B7A9A" w14:textId="69E8DBE7" w:rsidR="005F095B" w:rsidRPr="00F278E9" w:rsidRDefault="005F095B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565316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Pro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cedure Record</w:t>
                            </w:r>
                          </w:p>
                          <w:p w14:paraId="35F3A2EE" w14:textId="77777777" w:rsidR="005F095B" w:rsidRDefault="005F095B" w:rsidP="00D251C3">
                            <w:pPr>
                              <w:pStyle w:val="DocumentCover"/>
                              <w:rPr>
                                <w:color w:val="31849B" w:themeColor="accent5" w:themeShade="BF"/>
                                <w:lang w:val="en-GB"/>
                              </w:rPr>
                            </w:pPr>
                          </w:p>
                          <w:p w14:paraId="7EB521DA" w14:textId="1B981F40" w:rsidR="005F095B" w:rsidRPr="006A5066" w:rsidRDefault="005F095B" w:rsidP="00D251C3">
                            <w:pPr>
                              <w:pStyle w:val="DocumentCover"/>
                              <w:rPr>
                                <w:i/>
                                <w:color w:val="8064A2" w:themeColor="accent4"/>
                              </w:rPr>
                            </w:pPr>
                            <w:r w:rsidRPr="006A5066">
                              <w:rPr>
                                <w:i/>
                                <w:color w:val="8064A2" w:themeColor="accent4"/>
                                <w:lang w:val="en-GB"/>
                              </w:rPr>
                              <w:t>&lt;HCP Name&gt;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FEDC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6.5pt;margin-top:49.95pt;width:380pt;height:181.5pt;z-index:251658752;visibility:visible;mso-wrap-style:square;mso-width-percent:0;mso-height-percent:0;mso-wrap-distance-left:0;mso-wrap-distance-top:0;mso-wrap-distance-right:5.65pt;mso-wrap-distance-bottom:56.7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" stroked="f">
                <v:textbox inset="0,0,0,0">
                  <w:txbxContent>
                    <w:p w14:paraId="004141D7" w14:textId="77777777" w:rsidR="005F095B" w:rsidRDefault="005F095B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Data Compliance Test (DCT) </w:t>
                      </w:r>
                    </w:p>
                    <w:p w14:paraId="60C99F1D" w14:textId="2933FAB1" w:rsidR="005F095B" w:rsidRDefault="005F095B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Test Cases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for</w:t>
                      </w:r>
                    </w:p>
                    <w:p w14:paraId="523B7A9A" w14:textId="69E8DBE7" w:rsidR="005F095B" w:rsidRPr="00F278E9" w:rsidRDefault="005F095B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565316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Pro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cedure Record</w:t>
                      </w:r>
                    </w:p>
                    <w:p w14:paraId="35F3A2EE" w14:textId="77777777" w:rsidR="005F095B" w:rsidRDefault="005F095B" w:rsidP="00D251C3">
                      <w:pPr>
                        <w:pStyle w:val="DocumentCover"/>
                        <w:rPr>
                          <w:color w:val="31849B" w:themeColor="accent5" w:themeShade="BF"/>
                          <w:lang w:val="en-GB"/>
                        </w:rPr>
                      </w:pPr>
                    </w:p>
                    <w:p w14:paraId="7EB521DA" w14:textId="1B981F40" w:rsidR="005F095B" w:rsidRPr="006A5066" w:rsidRDefault="005F095B" w:rsidP="00D251C3">
                      <w:pPr>
                        <w:pStyle w:val="DocumentCover"/>
                        <w:rPr>
                          <w:i/>
                          <w:color w:val="8064A2" w:themeColor="accent4"/>
                        </w:rPr>
                      </w:pPr>
                      <w:r w:rsidRPr="006A5066">
                        <w:rPr>
                          <w:i/>
                          <w:color w:val="8064A2" w:themeColor="accent4"/>
                          <w:lang w:val="en-GB"/>
                        </w:rPr>
                        <w:t>&lt;HCP Name&gt;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="00D251C3" w:rsidRPr="002B2964">
        <w:rPr>
          <w:rFonts w:ascii="Arial" w:hAnsi="Arial" w:cs="Arial"/>
        </w:rPr>
        <w:br w:type="page"/>
      </w:r>
    </w:p>
    <w:p w14:paraId="7B652FC5" w14:textId="77777777" w:rsidR="00D251C3" w:rsidRDefault="00D251C3" w:rsidP="00D251C3">
      <w:pPr>
        <w:rPr>
          <w:rFonts w:ascii="Arial" w:hAnsi="Arial" w:cs="Arial"/>
          <w:b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</w:rPr>
        <w:id w:val="25273578"/>
        <w:docPartObj>
          <w:docPartGallery w:val="Table of Contents"/>
          <w:docPartUnique/>
        </w:docPartObj>
      </w:sdtPr>
      <w:sdtEndPr/>
      <w:sdtContent>
        <w:p w14:paraId="73E68715" w14:textId="77777777" w:rsidR="00D251C3" w:rsidRDefault="00D251C3" w:rsidP="00D251C3">
          <w:pPr>
            <w:pStyle w:val="TOCHeading"/>
          </w:pPr>
          <w:r>
            <w:t>Table of Contents</w:t>
          </w:r>
        </w:p>
        <w:p w14:paraId="6752CCA6" w14:textId="725FC8A0" w:rsidR="00E52E74" w:rsidRDefault="00D251C3">
          <w:pPr>
            <w:pStyle w:val="TOC1"/>
            <w:rPr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791055" w:history="1">
            <w:r w:rsidR="00E52E74" w:rsidRPr="00541175">
              <w:rPr>
                <w:rStyle w:val="Hyperlink"/>
                <w:noProof/>
              </w:rPr>
              <w:t>1</w:t>
            </w:r>
            <w:r w:rsidR="00E52E74">
              <w:rPr>
                <w:noProof/>
                <w:kern w:val="2"/>
                <w:sz w:val="24"/>
              </w:rPr>
              <w:tab/>
            </w:r>
            <w:r w:rsidR="00E52E74" w:rsidRPr="00541175">
              <w:rPr>
                <w:rStyle w:val="Hyperlink"/>
                <w:noProof/>
              </w:rPr>
              <w:t>Testing Instructions to HCPs</w:t>
            </w:r>
            <w:r w:rsidR="00E52E74">
              <w:rPr>
                <w:noProof/>
                <w:webHidden/>
              </w:rPr>
              <w:tab/>
            </w:r>
            <w:r w:rsidR="00E52E74">
              <w:rPr>
                <w:noProof/>
                <w:webHidden/>
              </w:rPr>
              <w:fldChar w:fldCharType="begin"/>
            </w:r>
            <w:r w:rsidR="00E52E74">
              <w:rPr>
                <w:noProof/>
                <w:webHidden/>
              </w:rPr>
              <w:instrText xml:space="preserve"> PAGEREF _Toc202791055 \h </w:instrText>
            </w:r>
            <w:r w:rsidR="00E52E74">
              <w:rPr>
                <w:noProof/>
                <w:webHidden/>
              </w:rPr>
            </w:r>
            <w:r w:rsidR="00E52E74">
              <w:rPr>
                <w:noProof/>
                <w:webHidden/>
              </w:rPr>
              <w:fldChar w:fldCharType="separate"/>
            </w:r>
            <w:r w:rsidR="00E52E74">
              <w:rPr>
                <w:noProof/>
                <w:webHidden/>
              </w:rPr>
              <w:t>3</w:t>
            </w:r>
            <w:r w:rsidR="00E52E74">
              <w:rPr>
                <w:noProof/>
                <w:webHidden/>
              </w:rPr>
              <w:fldChar w:fldCharType="end"/>
            </w:r>
          </w:hyperlink>
        </w:p>
        <w:p w14:paraId="6E81E786" w14:textId="30F33D17" w:rsidR="00E52E74" w:rsidRDefault="00E52E74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56" w:history="1">
            <w:r w:rsidRPr="00541175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Self-Service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FD1D" w14:textId="6090F93E" w:rsidR="00E52E74" w:rsidRDefault="00E52E74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57" w:history="1">
            <w:r w:rsidRPr="00541175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Final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F7B5" w14:textId="5BFE1844" w:rsidR="00E52E74" w:rsidRDefault="00E52E74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58" w:history="1">
            <w:r w:rsidRPr="00541175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Preparation of DCT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0C11C" w14:textId="1B097F95" w:rsidR="00E52E74" w:rsidRDefault="00E52E74">
          <w:pPr>
            <w:pStyle w:val="TOC1"/>
            <w:rPr>
              <w:noProof/>
              <w:kern w:val="2"/>
              <w:sz w:val="24"/>
            </w:rPr>
          </w:pPr>
          <w:hyperlink w:anchor="_Toc202791059" w:history="1">
            <w:r w:rsidRPr="00541175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Test Case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074B" w14:textId="27A6936A" w:rsidR="00E52E74" w:rsidRDefault="00E52E74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60" w:history="1">
            <w:r w:rsidRPr="00541175">
              <w:rPr>
                <w:rStyle w:val="Hyperlink"/>
                <w:noProof/>
              </w:rPr>
              <w:t>PX-LV3-001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A3F6" w14:textId="7EE3001C" w:rsidR="00E52E74" w:rsidRDefault="00E52E74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61" w:history="1">
            <w:r w:rsidRPr="00541175">
              <w:rPr>
                <w:rStyle w:val="Hyperlink"/>
                <w:noProof/>
              </w:rPr>
              <w:t>PX-LV3-002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D46E" w14:textId="32104082" w:rsidR="00E52E74" w:rsidRDefault="00E52E74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62" w:history="1">
            <w:r w:rsidRPr="00541175">
              <w:rPr>
                <w:rStyle w:val="Hyperlink"/>
                <w:noProof/>
              </w:rPr>
              <w:t>PX-LV2-001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656B" w14:textId="4C7D8C3E" w:rsidR="00E52E74" w:rsidRDefault="00E52E74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791063" w:history="1">
            <w:r w:rsidRPr="00541175">
              <w:rPr>
                <w:rStyle w:val="Hyperlink"/>
                <w:noProof/>
              </w:rPr>
              <w:t>PX-LV2-002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6B19" w14:textId="6CA975C2" w:rsidR="00E52E74" w:rsidRDefault="00E52E74">
          <w:pPr>
            <w:pStyle w:val="TOC1"/>
            <w:rPr>
              <w:noProof/>
              <w:kern w:val="2"/>
              <w:sz w:val="24"/>
            </w:rPr>
          </w:pPr>
          <w:hyperlink w:anchor="_Toc202791064" w:history="1">
            <w:r w:rsidRPr="00541175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Appendix – Sample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84E2" w14:textId="6EB1B594" w:rsidR="00E52E74" w:rsidRDefault="00E52E74">
          <w:pPr>
            <w:pStyle w:val="TOC1"/>
            <w:rPr>
              <w:noProof/>
              <w:kern w:val="2"/>
              <w:sz w:val="24"/>
            </w:rPr>
          </w:pPr>
          <w:hyperlink w:anchor="_Toc202791065" w:history="1">
            <w:r w:rsidRPr="00541175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Appendix – Testing HCP and HCRs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B409" w14:textId="57118EF1" w:rsidR="00E52E74" w:rsidRDefault="00E52E74">
          <w:pPr>
            <w:pStyle w:val="TOC1"/>
            <w:rPr>
              <w:noProof/>
              <w:kern w:val="2"/>
              <w:sz w:val="24"/>
            </w:rPr>
          </w:pPr>
          <w:hyperlink w:anchor="_Toc202791066" w:history="1">
            <w:r w:rsidRPr="00541175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Appendix – Sample Results in eHR Viewer (EVE)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E8042" w14:textId="047EAEE5" w:rsidR="00E52E74" w:rsidRDefault="00E52E74">
          <w:pPr>
            <w:pStyle w:val="TOC1"/>
            <w:rPr>
              <w:noProof/>
              <w:kern w:val="2"/>
              <w:sz w:val="24"/>
            </w:rPr>
          </w:pPr>
          <w:hyperlink w:anchor="_Toc202791067" w:history="1">
            <w:r w:rsidRPr="00541175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</w:rPr>
              <w:tab/>
            </w:r>
            <w:r w:rsidRPr="00541175">
              <w:rPr>
                <w:rStyle w:val="Hyperlink"/>
                <w:noProof/>
              </w:rPr>
              <w:t>Appendix – Actual Data Values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79C6" w14:textId="05ABAA4E" w:rsidR="00D251C3" w:rsidRDefault="00D251C3" w:rsidP="00D251C3">
          <w:r>
            <w:fldChar w:fldCharType="end"/>
          </w:r>
        </w:p>
      </w:sdtContent>
    </w:sdt>
    <w:p w14:paraId="0AB84304" w14:textId="77777777" w:rsidR="00B309CD" w:rsidRDefault="00B309CD">
      <w:pPr>
        <w:rPr>
          <w:rFonts w:ascii="Arial" w:hAnsi="Arial" w:cs="Arial"/>
          <w:b/>
          <w:sz w:val="24"/>
          <w:szCs w:val="24"/>
        </w:rPr>
      </w:pPr>
      <w:r>
        <w:br w:type="page"/>
      </w:r>
    </w:p>
    <w:p w14:paraId="3B0D84F1" w14:textId="57810F8B" w:rsidR="00D251C3" w:rsidRDefault="00284CAF" w:rsidP="007D4C28">
      <w:pPr>
        <w:pStyle w:val="Heading1"/>
        <w:numPr>
          <w:ilvl w:val="0"/>
          <w:numId w:val="1"/>
        </w:numPr>
      </w:pPr>
      <w:bookmarkStart w:id="1" w:name="_Toc202791055"/>
      <w:r>
        <w:t>Testing Instructions</w:t>
      </w:r>
      <w:r w:rsidR="00AB3F62">
        <w:t xml:space="preserve"> to HCPs</w:t>
      </w:r>
      <w:bookmarkEnd w:id="1"/>
    </w:p>
    <w:p w14:paraId="420F380D" w14:textId="0202FFE9" w:rsidR="00284CAF" w:rsidRDefault="00284CAF" w:rsidP="00C143F6">
      <w:pPr>
        <w:pStyle w:val="Heading2"/>
        <w:numPr>
          <w:ilvl w:val="1"/>
          <w:numId w:val="1"/>
        </w:numPr>
        <w:ind w:left="426" w:hanging="426"/>
      </w:pPr>
      <w:bookmarkStart w:id="2" w:name="_Toc202791056"/>
      <w:r>
        <w:rPr>
          <w:rFonts w:hint="eastAsia"/>
        </w:rPr>
        <w:t>S</w:t>
      </w:r>
      <w:r>
        <w:t>elf-Service Testing Phase</w:t>
      </w:r>
      <w:bookmarkEnd w:id="2"/>
    </w:p>
    <w:p w14:paraId="158FB2DF" w14:textId="51DBE81C" w:rsidR="00AF2ED9" w:rsidRDefault="00AF2ED9" w:rsidP="00763DFD">
      <w:pPr>
        <w:pStyle w:val="ListParagraph"/>
        <w:numPr>
          <w:ilvl w:val="0"/>
          <w:numId w:val="10"/>
        </w:numPr>
        <w:spacing w:line="240" w:lineRule="auto"/>
      </w:pPr>
      <w:r>
        <w:t xml:space="preserve">After development of the data upload </w:t>
      </w:r>
      <w:proofErr w:type="spellStart"/>
      <w:r>
        <w:t>programmes</w:t>
      </w:r>
      <w:proofErr w:type="spellEnd"/>
      <w:r>
        <w:t xml:space="preserve">, </w:t>
      </w:r>
      <w:r w:rsidR="00AB3F62">
        <w:t>you</w:t>
      </w:r>
      <w:r>
        <w:t xml:space="preserve"> can use the </w:t>
      </w:r>
      <w:r>
        <w:rPr>
          <w:b/>
          <w:bCs/>
        </w:rPr>
        <w:t xml:space="preserve">Self-Service </w:t>
      </w:r>
      <w:r w:rsidRPr="00AF2ED9">
        <w:rPr>
          <w:b/>
          <w:bCs/>
        </w:rPr>
        <w:t>test accounts</w:t>
      </w:r>
      <w:r>
        <w:rPr>
          <w:b/>
          <w:bCs/>
        </w:rPr>
        <w:t xml:space="preserve"> and test HCRs</w:t>
      </w:r>
      <w:r w:rsidRPr="00AF2ED9">
        <w:rPr>
          <w:b/>
          <w:bCs/>
        </w:rPr>
        <w:t xml:space="preserve"> </w:t>
      </w:r>
      <w:r>
        <w:t xml:space="preserve">provided by eHealth for connection to the eHealth testing environment and proceed with </w:t>
      </w:r>
      <w:r w:rsidR="00AB3F62">
        <w:t xml:space="preserve">the </w:t>
      </w:r>
      <w:r>
        <w:t>self-service testing.</w:t>
      </w:r>
    </w:p>
    <w:p w14:paraId="627EE88B" w14:textId="11D6BFA7" w:rsidR="00AF2ED9" w:rsidRDefault="00AB3F62" w:rsidP="00763DFD">
      <w:pPr>
        <w:pStyle w:val="ListParagraph"/>
        <w:numPr>
          <w:ilvl w:val="0"/>
          <w:numId w:val="10"/>
        </w:numPr>
        <w:spacing w:line="240" w:lineRule="auto"/>
      </w:pPr>
      <w:r>
        <w:t>You</w:t>
      </w:r>
      <w:r w:rsidR="00AF2ED9">
        <w:t xml:space="preserve"> can </w:t>
      </w:r>
      <w:r>
        <w:t xml:space="preserve">proceed with the Self-service test </w:t>
      </w:r>
      <w:r w:rsidR="00AF2ED9">
        <w:t xml:space="preserve">at </w:t>
      </w:r>
      <w:r>
        <w:t>your</w:t>
      </w:r>
      <w:r w:rsidR="00AF2ED9">
        <w:t xml:space="preserve"> own pace by following this </w:t>
      </w:r>
      <w:r w:rsidR="00763DFD">
        <w:t xml:space="preserve">Self-Service Testing </w:t>
      </w:r>
      <w:r w:rsidR="00AF2ED9">
        <w:t xml:space="preserve">Guide and using </w:t>
      </w:r>
      <w:r w:rsidR="006818EF">
        <w:t>the test cases</w:t>
      </w:r>
      <w:r w:rsidR="00763DFD">
        <w:t xml:space="preserve"> </w:t>
      </w:r>
      <w:r w:rsidR="00AF2ED9">
        <w:t xml:space="preserve">provided </w:t>
      </w:r>
      <w:r w:rsidR="00763DFD">
        <w:t>in section 2</w:t>
      </w:r>
      <w:r w:rsidR="00AF2ED9">
        <w:t>.</w:t>
      </w:r>
    </w:p>
    <w:p w14:paraId="2FC05F54" w14:textId="2A5E26F9" w:rsidR="001B00A4" w:rsidRDefault="00AB3F62" w:rsidP="00F43123">
      <w:pPr>
        <w:pStyle w:val="ListParagraph"/>
        <w:numPr>
          <w:ilvl w:val="0"/>
          <w:numId w:val="10"/>
        </w:numPr>
      </w:pPr>
      <w:r>
        <w:t>You</w:t>
      </w:r>
      <w:r w:rsidR="00F43123">
        <w:t xml:space="preserve"> can verify the </w:t>
      </w:r>
      <w:r w:rsidR="00F43123" w:rsidRPr="00EC78E2">
        <w:rPr>
          <w:b/>
        </w:rPr>
        <w:t>correctness</w:t>
      </w:r>
      <w:r w:rsidR="00F43123">
        <w:t xml:space="preserve"> and </w:t>
      </w:r>
      <w:r w:rsidR="00F43123" w:rsidRPr="00EC78E2">
        <w:rPr>
          <w:b/>
        </w:rPr>
        <w:t>completeness</w:t>
      </w:r>
      <w:r w:rsidR="00F43123">
        <w:t xml:space="preserve"> of </w:t>
      </w:r>
      <w:r w:rsidR="001B00A4">
        <w:t>the data upload by:</w:t>
      </w:r>
    </w:p>
    <w:p w14:paraId="75C9568C" w14:textId="6EE586DC" w:rsidR="001B00A4" w:rsidRDefault="001B00A4" w:rsidP="006563FB">
      <w:pPr>
        <w:pStyle w:val="ListParagraph"/>
        <w:numPr>
          <w:ilvl w:val="1"/>
          <w:numId w:val="25"/>
        </w:numPr>
        <w:spacing w:line="240" w:lineRule="auto"/>
      </w:pPr>
      <w:r>
        <w:t xml:space="preserve">checking the interface files </w:t>
      </w:r>
      <w:r w:rsidR="00224256">
        <w:t xml:space="preserve">/ messages </w:t>
      </w:r>
      <w:r>
        <w:t xml:space="preserve">generated </w:t>
      </w:r>
      <w:r w:rsidR="00224256">
        <w:t>in</w:t>
      </w:r>
      <w:r>
        <w:t xml:space="preserve"> your system against the sample expected </w:t>
      </w:r>
      <w:r w:rsidR="00224256">
        <w:t xml:space="preserve">results of </w:t>
      </w:r>
      <w:r>
        <w:t xml:space="preserve">interface files </w:t>
      </w:r>
      <w:r w:rsidR="00224256">
        <w:t>/</w:t>
      </w:r>
      <w:r w:rsidR="008B4D8E">
        <w:t xml:space="preserve"> </w:t>
      </w:r>
      <w:r w:rsidR="00224256">
        <w:t xml:space="preserve">messages </w:t>
      </w:r>
      <w:r>
        <w:t xml:space="preserve">for </w:t>
      </w:r>
      <w:r w:rsidR="00224256">
        <w:t>all</w:t>
      </w:r>
      <w:r>
        <w:t xml:space="preserve"> test case</w:t>
      </w:r>
      <w:r w:rsidR="00224256">
        <w:t>s</w:t>
      </w:r>
      <w:r>
        <w:t xml:space="preserve"> as provided;</w:t>
      </w:r>
    </w:p>
    <w:p w14:paraId="16503905" w14:textId="4BD30F0D" w:rsidR="001B00A4" w:rsidRDefault="00F43123" w:rsidP="006563FB">
      <w:pPr>
        <w:pStyle w:val="ListParagraph"/>
        <w:numPr>
          <w:ilvl w:val="1"/>
          <w:numId w:val="25"/>
        </w:numPr>
        <w:spacing w:line="240" w:lineRule="auto"/>
      </w:pPr>
      <w:r>
        <w:t xml:space="preserve">checking </w:t>
      </w:r>
      <w:r w:rsidR="001B00A4">
        <w:t xml:space="preserve">the </w:t>
      </w:r>
      <w:r>
        <w:t xml:space="preserve">results </w:t>
      </w:r>
      <w:r w:rsidR="001B00A4">
        <w:t>on</w:t>
      </w:r>
      <w:r>
        <w:t xml:space="preserve"> eHR Viewer (EVE)</w:t>
      </w:r>
      <w:r w:rsidR="001B00A4">
        <w:t xml:space="preserve"> by logging into the testing </w:t>
      </w:r>
      <w:r w:rsidR="00A62914">
        <w:t>eHealth</w:t>
      </w:r>
      <w:r w:rsidR="001B00A4">
        <w:t xml:space="preserve"> with the provided test account;</w:t>
      </w:r>
      <w:r>
        <w:t xml:space="preserve"> and </w:t>
      </w:r>
    </w:p>
    <w:p w14:paraId="207F95A8" w14:textId="30434A14" w:rsidR="00F43123" w:rsidRDefault="00F43123" w:rsidP="006563FB">
      <w:pPr>
        <w:pStyle w:val="ListParagraph"/>
        <w:numPr>
          <w:ilvl w:val="1"/>
          <w:numId w:val="25"/>
        </w:numPr>
        <w:spacing w:line="240" w:lineRule="auto"/>
      </w:pPr>
      <w:proofErr w:type="gramStart"/>
      <w:r>
        <w:t>check</w:t>
      </w:r>
      <w:r w:rsidR="001B00A4">
        <w:t>ing</w:t>
      </w:r>
      <w:proofErr w:type="gramEnd"/>
      <w:r>
        <w:t xml:space="preserve"> the upload status through Process Summary and Exception Report in eHR Inbox</w:t>
      </w:r>
      <w:r w:rsidR="001B00A4">
        <w:t xml:space="preserve"> by logging into the testing </w:t>
      </w:r>
      <w:r w:rsidR="00A62914">
        <w:t>eHealth</w:t>
      </w:r>
      <w:r>
        <w:t>.</w:t>
      </w:r>
    </w:p>
    <w:p w14:paraId="6CF7CAF8" w14:textId="10B15A0E" w:rsidR="00284CAF" w:rsidRDefault="00284CAF" w:rsidP="00284CAF">
      <w:pPr>
        <w:pStyle w:val="ListParagraph"/>
        <w:numPr>
          <w:ilvl w:val="0"/>
          <w:numId w:val="10"/>
        </w:numPr>
        <w:spacing w:line="240" w:lineRule="auto"/>
      </w:pPr>
      <w:r>
        <w:t xml:space="preserve">For data fields requiring eHR Codex values, </w:t>
      </w:r>
      <w:r w:rsidR="00AB3F62">
        <w:t>you</w:t>
      </w:r>
      <w:r>
        <w:t xml:space="preserve"> can refer the Code Sets </w:t>
      </w:r>
      <w:r w:rsidR="00AB3F62">
        <w:t xml:space="preserve">provided with </w:t>
      </w:r>
      <w:r w:rsidR="00890299">
        <w:t>the Self</w:t>
      </w:r>
      <w:r>
        <w:t>-Service Kit.</w:t>
      </w:r>
    </w:p>
    <w:p w14:paraId="394DAB8E" w14:textId="4A133D3B" w:rsidR="008B4793" w:rsidRPr="00F54C51" w:rsidRDefault="008B4793" w:rsidP="006563FB">
      <w:pPr>
        <w:pStyle w:val="ListParagraph"/>
        <w:numPr>
          <w:ilvl w:val="0"/>
          <w:numId w:val="22"/>
        </w:numPr>
        <w:spacing w:line="240" w:lineRule="auto"/>
      </w:pPr>
      <w:r w:rsidRPr="00F54C51">
        <w:t xml:space="preserve">For details of </w:t>
      </w:r>
      <w:r w:rsidR="006563FB">
        <w:t xml:space="preserve">technical </w:t>
      </w:r>
      <w:r w:rsidRPr="00F54C51">
        <w:t xml:space="preserve">requirements </w:t>
      </w:r>
      <w:r w:rsidR="006563FB">
        <w:t>of the data interface files, please refer</w:t>
      </w:r>
      <w:r w:rsidRPr="00F54C51">
        <w:t xml:space="preserve"> to </w:t>
      </w:r>
      <w:r w:rsidR="006563FB">
        <w:t xml:space="preserve">the </w:t>
      </w:r>
      <w:r w:rsidR="001703EE">
        <w:t xml:space="preserve">Developer </w:t>
      </w:r>
      <w:r w:rsidRPr="00F54C51">
        <w:t xml:space="preserve">Quick Guide for </w:t>
      </w:r>
      <w:r w:rsidR="00E45F09">
        <w:t>Pro</w:t>
      </w:r>
      <w:r w:rsidR="001703EE">
        <w:t>cedure</w:t>
      </w:r>
      <w:r w:rsidRPr="00F54C51">
        <w:t xml:space="preserve"> </w:t>
      </w:r>
      <w:r w:rsidR="001703EE">
        <w:t>Records</w:t>
      </w:r>
      <w:r w:rsidRPr="00F54C51">
        <w:t xml:space="preserve"> Upload</w:t>
      </w:r>
      <w:r w:rsidR="001703EE">
        <w:t xml:space="preserve"> (Simplified) to eHealth</w:t>
      </w:r>
      <w:r w:rsidRPr="00F54C51">
        <w:t>.docx</w:t>
      </w:r>
    </w:p>
    <w:p w14:paraId="6F1404C1" w14:textId="7ECE54C7" w:rsidR="008B4793" w:rsidRPr="00F54C51" w:rsidRDefault="008B4793" w:rsidP="008B4793">
      <w:pPr>
        <w:pStyle w:val="ListParagraph"/>
        <w:numPr>
          <w:ilvl w:val="0"/>
          <w:numId w:val="22"/>
        </w:numPr>
        <w:spacing w:line="240" w:lineRule="auto"/>
      </w:pPr>
      <w:r w:rsidRPr="00F54C51">
        <w:t xml:space="preserve">You are required to perform the test cases that are relevant to the data compliance level </w:t>
      </w:r>
      <w:r w:rsidR="006563FB">
        <w:t xml:space="preserve">(Level 2 or 3) </w:t>
      </w:r>
      <w:r w:rsidRPr="00F54C51">
        <w:t>supported by your clinic.</w:t>
      </w:r>
    </w:p>
    <w:p w14:paraId="01783678" w14:textId="1C645120" w:rsidR="00A86EA0" w:rsidRPr="00A86EA0" w:rsidRDefault="00224256" w:rsidP="00284CAF">
      <w:pPr>
        <w:pStyle w:val="ListParagraph"/>
        <w:numPr>
          <w:ilvl w:val="0"/>
          <w:numId w:val="10"/>
        </w:numPr>
        <w:spacing w:line="240" w:lineRule="auto"/>
      </w:pPr>
      <w:r>
        <w:t xml:space="preserve">You are </w:t>
      </w:r>
      <w:r w:rsidR="00A86EA0">
        <w:t xml:space="preserve">required to perform the first </w:t>
      </w:r>
      <w:r>
        <w:t xml:space="preserve">batch of </w:t>
      </w:r>
      <w:r w:rsidR="00A86EA0">
        <w:t xml:space="preserve">data upload by </w:t>
      </w:r>
      <w:r w:rsidR="00A86EA0" w:rsidRPr="00A86EA0">
        <w:rPr>
          <w:b/>
        </w:rPr>
        <w:t xml:space="preserve">Data Materialization </w:t>
      </w:r>
      <w:r w:rsidR="00A86EA0">
        <w:t>(</w:t>
      </w:r>
      <w:r w:rsidR="00A86EA0" w:rsidRPr="00084832">
        <w:rPr>
          <w:b/>
        </w:rPr>
        <w:t>DM</w:t>
      </w:r>
      <w:r w:rsidR="00A86EA0">
        <w:t xml:space="preserve">) mode. </w:t>
      </w:r>
      <w:r w:rsidR="00A86EA0" w:rsidRPr="00437D51">
        <w:rPr>
          <w:b/>
          <w:bCs/>
        </w:rPr>
        <w:t xml:space="preserve">DM mode </w:t>
      </w:r>
      <w:r w:rsidR="00A86EA0">
        <w:t xml:space="preserve">is denoted in the interface by a fixed value </w:t>
      </w:r>
      <w:r w:rsidR="00A86EA0" w:rsidRPr="00437D51">
        <w:rPr>
          <w:b/>
          <w:bCs/>
        </w:rPr>
        <w:t xml:space="preserve">BL-M </w:t>
      </w:r>
      <w:r w:rsidR="00A86EA0">
        <w:t xml:space="preserve">in </w:t>
      </w:r>
      <w:r w:rsidR="00A86EA0" w:rsidRPr="00437D51">
        <w:rPr>
          <w:i/>
          <w:iCs/>
        </w:rPr>
        <w:t>HL7 OBX.4</w:t>
      </w:r>
    </w:p>
    <w:p w14:paraId="6EF5295F" w14:textId="445671A1" w:rsidR="00A86EA0" w:rsidRPr="003149E5" w:rsidRDefault="00224256" w:rsidP="00284CAF">
      <w:pPr>
        <w:pStyle w:val="ListParagraph"/>
        <w:numPr>
          <w:ilvl w:val="0"/>
          <w:numId w:val="10"/>
        </w:numPr>
        <w:spacing w:line="240" w:lineRule="auto"/>
      </w:pPr>
      <w:r>
        <w:t>You</w:t>
      </w:r>
      <w:r w:rsidR="00A86EA0">
        <w:t xml:space="preserve"> should use </w:t>
      </w:r>
      <w:r w:rsidR="00A86EA0" w:rsidRPr="00A86EA0">
        <w:rPr>
          <w:b/>
        </w:rPr>
        <w:t>Incremental Load</w:t>
      </w:r>
      <w:r w:rsidR="00A86EA0">
        <w:t xml:space="preserve"> (</w:t>
      </w:r>
      <w:r w:rsidR="00A86EA0" w:rsidRPr="00084832">
        <w:rPr>
          <w:b/>
        </w:rPr>
        <w:t>INC</w:t>
      </w:r>
      <w:r w:rsidR="00A86EA0">
        <w:t>) mode for</w:t>
      </w:r>
      <w:r>
        <w:t xml:space="preserve"> the second batch of</w:t>
      </w:r>
      <w:r w:rsidR="00A86EA0">
        <w:t xml:space="preserve"> data upload </w:t>
      </w:r>
      <w:r>
        <w:t xml:space="preserve">to </w:t>
      </w:r>
      <w:r w:rsidR="00A86EA0">
        <w:t xml:space="preserve">update the </w:t>
      </w:r>
      <w:r>
        <w:t xml:space="preserve">previously uploaded </w:t>
      </w:r>
      <w:r w:rsidR="00A86EA0">
        <w:t xml:space="preserve">records. </w:t>
      </w:r>
      <w:r w:rsidR="00A86EA0">
        <w:rPr>
          <w:b/>
          <w:bCs/>
        </w:rPr>
        <w:t>INC</w:t>
      </w:r>
      <w:r w:rsidR="00A86EA0" w:rsidRPr="00437D51">
        <w:rPr>
          <w:b/>
          <w:bCs/>
        </w:rPr>
        <w:t xml:space="preserve"> mode </w:t>
      </w:r>
      <w:proofErr w:type="gramStart"/>
      <w:r w:rsidR="00A86EA0">
        <w:t>is denoted</w:t>
      </w:r>
      <w:proofErr w:type="gramEnd"/>
      <w:r w:rsidR="00A86EA0">
        <w:t xml:space="preserve"> in the interface by a fixed value </w:t>
      </w:r>
      <w:r w:rsidR="00A86EA0">
        <w:rPr>
          <w:b/>
          <w:bCs/>
        </w:rPr>
        <w:t xml:space="preserve">BL </w:t>
      </w:r>
      <w:r w:rsidR="00A86EA0">
        <w:t xml:space="preserve">in </w:t>
      </w:r>
      <w:r w:rsidR="00A86EA0" w:rsidRPr="00437D51">
        <w:rPr>
          <w:i/>
          <w:iCs/>
        </w:rPr>
        <w:t>HL7 OBX.4</w:t>
      </w:r>
      <w:r w:rsidR="00A86EA0">
        <w:rPr>
          <w:i/>
          <w:iCs/>
        </w:rPr>
        <w:t>.</w:t>
      </w:r>
    </w:p>
    <w:p w14:paraId="2A90CA01" w14:textId="207DA0E2" w:rsidR="008B4D8E" w:rsidRDefault="00224256" w:rsidP="008B4D8E">
      <w:pPr>
        <w:pStyle w:val="ListParagraph"/>
        <w:numPr>
          <w:ilvl w:val="0"/>
          <w:numId w:val="10"/>
        </w:numPr>
        <w:spacing w:line="240" w:lineRule="auto"/>
        <w:jc w:val="both"/>
      </w:pPr>
      <w:r>
        <w:t xml:space="preserve">Since the </w:t>
      </w:r>
      <w:r>
        <w:rPr>
          <w:b/>
          <w:bCs/>
        </w:rPr>
        <w:t xml:space="preserve">DM </w:t>
      </w:r>
      <w:r w:rsidRPr="003149E5">
        <w:t>mode</w:t>
      </w:r>
      <w:r>
        <w:t xml:space="preserve"> would replace the corresponding records previously uploaded to </w:t>
      </w:r>
      <w:r w:rsidR="00A62914">
        <w:t>eHealth</w:t>
      </w:r>
      <w:r>
        <w:t xml:space="preserve">, you may repeat your testing unlimited number of times by uploading the </w:t>
      </w:r>
      <w:r w:rsidR="003149E5">
        <w:t xml:space="preserve">first batch by </w:t>
      </w:r>
      <w:r w:rsidR="003149E5" w:rsidRPr="003149E5">
        <w:rPr>
          <w:b/>
          <w:bCs/>
        </w:rPr>
        <w:t>DM</w:t>
      </w:r>
      <w:r w:rsidR="003149E5">
        <w:t xml:space="preserve"> mode.</w:t>
      </w:r>
    </w:p>
    <w:p w14:paraId="6DA85C30" w14:textId="4D954C39" w:rsidR="008B4D8E" w:rsidRPr="00A86EA0" w:rsidRDefault="008D3EA1">
      <w:pPr>
        <w:pStyle w:val="ListParagraph"/>
        <w:numPr>
          <w:ilvl w:val="0"/>
          <w:numId w:val="10"/>
        </w:numPr>
        <w:spacing w:line="240" w:lineRule="auto"/>
        <w:jc w:val="both"/>
      </w:pPr>
      <w:r w:rsidRPr="008D3EA1">
        <w:t xml:space="preserve">It </w:t>
      </w:r>
      <w:proofErr w:type="gramStart"/>
      <w:r w:rsidRPr="008D3EA1">
        <w:t>should be noted</w:t>
      </w:r>
      <w:proofErr w:type="gramEnd"/>
      <w:r w:rsidRPr="008D3EA1">
        <w:t xml:space="preserve"> that the data field "Record Key" should be unique for each procedure record, while each procedure record should carry one procedu</w:t>
      </w:r>
      <w:r>
        <w:t>re only. Multiple procedures of</w:t>
      </w:r>
      <w:r w:rsidRPr="008D3EA1">
        <w:t xml:space="preserve"> a patient documented in one encounter </w:t>
      </w:r>
      <w:proofErr w:type="gramStart"/>
      <w:r w:rsidRPr="008D3EA1">
        <w:t>should be transmitted</w:t>
      </w:r>
      <w:proofErr w:type="gramEnd"/>
      <w:r w:rsidRPr="008D3EA1">
        <w:t xml:space="preserve"> as multiple records with separate "Record Key".</w:t>
      </w:r>
    </w:p>
    <w:p w14:paraId="6DA5F0F4" w14:textId="0E91B9BF" w:rsidR="001C3F70" w:rsidRDefault="001C3F70" w:rsidP="008D3EA1">
      <w:pPr>
        <w:pStyle w:val="ListParagraph"/>
        <w:numPr>
          <w:ilvl w:val="0"/>
          <w:numId w:val="10"/>
        </w:numPr>
        <w:spacing w:line="240" w:lineRule="auto"/>
        <w:jc w:val="both"/>
      </w:pPr>
      <w:r>
        <w:t xml:space="preserve">When all required test cases </w:t>
      </w:r>
      <w:proofErr w:type="gramStart"/>
      <w:r>
        <w:t>can be completed</w:t>
      </w:r>
      <w:proofErr w:type="gramEnd"/>
      <w:r>
        <w:t xml:space="preserve"> smoothly </w:t>
      </w:r>
      <w:r w:rsidR="001B00A4">
        <w:t xml:space="preserve">and correctly </w:t>
      </w:r>
      <w:r>
        <w:t xml:space="preserve">in this phase, </w:t>
      </w:r>
      <w:r w:rsidR="00AB3F62">
        <w:t>you</w:t>
      </w:r>
      <w:r>
        <w:t xml:space="preserve"> can </w:t>
      </w:r>
      <w:r w:rsidR="001B00A4">
        <w:t xml:space="preserve">proceed to </w:t>
      </w:r>
      <w:r w:rsidR="00AB3F62">
        <w:t xml:space="preserve">the </w:t>
      </w:r>
      <w:r w:rsidR="001B00A4">
        <w:t>Final Testing</w:t>
      </w:r>
      <w:r>
        <w:t xml:space="preserve"> </w:t>
      </w:r>
      <w:r w:rsidR="00AB3F62">
        <w:t xml:space="preserve">Phase </w:t>
      </w:r>
      <w:r>
        <w:t xml:space="preserve">and submit </w:t>
      </w:r>
      <w:r w:rsidRPr="008B4D8E">
        <w:rPr>
          <w:b/>
        </w:rPr>
        <w:t>production environment setup form</w:t>
      </w:r>
      <w:r>
        <w:t xml:space="preserve"> to </w:t>
      </w:r>
      <w:r w:rsidR="00A62914">
        <w:t>eHR DCT Support</w:t>
      </w:r>
      <w:r>
        <w:t xml:space="preserve"> for preparation.</w:t>
      </w:r>
    </w:p>
    <w:p w14:paraId="1DD5A1B2" w14:textId="5BD8AA63" w:rsidR="00A86EA0" w:rsidRPr="001C3F70" w:rsidRDefault="00A86EA0" w:rsidP="001C3F70">
      <w:pPr>
        <w:spacing w:line="240" w:lineRule="auto"/>
      </w:pPr>
    </w:p>
    <w:p w14:paraId="37E07521" w14:textId="6A55DDDD" w:rsidR="00284CAF" w:rsidRDefault="001B00A4" w:rsidP="00C143F6">
      <w:pPr>
        <w:pStyle w:val="Heading2"/>
        <w:numPr>
          <w:ilvl w:val="1"/>
          <w:numId w:val="1"/>
        </w:numPr>
        <w:ind w:left="567"/>
      </w:pPr>
      <w:bookmarkStart w:id="3" w:name="_Toc202791057"/>
      <w:r>
        <w:t xml:space="preserve">Final Testing </w:t>
      </w:r>
      <w:r w:rsidR="00284CAF">
        <w:t>Phase</w:t>
      </w:r>
      <w:bookmarkEnd w:id="3"/>
    </w:p>
    <w:p w14:paraId="3EB040AE" w14:textId="636AFA1E" w:rsidR="001B00A4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>You</w:t>
      </w:r>
      <w:r w:rsidR="00284CAF">
        <w:t xml:space="preserve"> </w:t>
      </w:r>
      <w:r w:rsidR="00F43123">
        <w:t xml:space="preserve">can start </w:t>
      </w:r>
      <w:r>
        <w:t xml:space="preserve">the </w:t>
      </w:r>
      <w:r w:rsidR="001B00A4">
        <w:t xml:space="preserve">Final Testing Phase </w:t>
      </w:r>
      <w:r w:rsidR="00F43123">
        <w:t xml:space="preserve">once all test cases in </w:t>
      </w:r>
      <w:r w:rsidR="00DE343C">
        <w:t xml:space="preserve">the </w:t>
      </w:r>
      <w:r w:rsidR="00F43123">
        <w:t xml:space="preserve">Self-Service </w:t>
      </w:r>
      <w:r w:rsidR="00810A96">
        <w:t>T</w:t>
      </w:r>
      <w:r w:rsidR="00F43123">
        <w:t>esting phase</w:t>
      </w:r>
      <w:r>
        <w:t xml:space="preserve"> </w:t>
      </w:r>
      <w:proofErr w:type="gramStart"/>
      <w:r>
        <w:t>are passed</w:t>
      </w:r>
      <w:proofErr w:type="gramEnd"/>
      <w:r w:rsidR="00F43123">
        <w:t xml:space="preserve">. </w:t>
      </w:r>
    </w:p>
    <w:p w14:paraId="42BBE898" w14:textId="078F9E58" w:rsidR="00284CAF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You </w:t>
      </w:r>
      <w:r w:rsidR="00284CAF">
        <w:t xml:space="preserve">should </w:t>
      </w:r>
      <w:r w:rsidR="008F477E">
        <w:t xml:space="preserve">start </w:t>
      </w:r>
      <w:r w:rsidR="001B00A4">
        <w:t>Final T</w:t>
      </w:r>
      <w:r w:rsidR="008F477E">
        <w:t xml:space="preserve">est by </w:t>
      </w:r>
      <w:r w:rsidR="001B00A4">
        <w:t xml:space="preserve">executing the </w:t>
      </w:r>
      <w:r w:rsidR="008F477E">
        <w:t xml:space="preserve">test cases provided in </w:t>
      </w:r>
      <w:r w:rsidR="00F43123">
        <w:t>section 2</w:t>
      </w:r>
      <w:r w:rsidR="008F477E">
        <w:t xml:space="preserve"> with </w:t>
      </w:r>
      <w:r w:rsidR="001B00A4">
        <w:rPr>
          <w:b/>
          <w:bCs/>
        </w:rPr>
        <w:t xml:space="preserve">Final </w:t>
      </w:r>
      <w:r w:rsidR="008F477E" w:rsidRPr="008F477E">
        <w:rPr>
          <w:b/>
        </w:rPr>
        <w:t>Testing HC</w:t>
      </w:r>
      <w:r w:rsidR="00173EAF">
        <w:rPr>
          <w:b/>
        </w:rPr>
        <w:t>R</w:t>
      </w:r>
      <w:r w:rsidR="008F477E" w:rsidRPr="008F477E">
        <w:rPr>
          <w:b/>
        </w:rPr>
        <w:t>s</w:t>
      </w:r>
      <w:r w:rsidR="008F477E">
        <w:t xml:space="preserve"> provided by </w:t>
      </w:r>
      <w:r w:rsidR="00A62914">
        <w:t>eHR DCT Support</w:t>
      </w:r>
      <w:r w:rsidR="008F477E">
        <w:t>.</w:t>
      </w:r>
    </w:p>
    <w:p w14:paraId="520D8F92" w14:textId="0DF762E3" w:rsidR="00EC78E2" w:rsidRDefault="00AB3F62" w:rsidP="00C143F6">
      <w:pPr>
        <w:pStyle w:val="ListParagraph"/>
        <w:numPr>
          <w:ilvl w:val="0"/>
          <w:numId w:val="11"/>
        </w:numPr>
        <w:ind w:left="426" w:hanging="426"/>
      </w:pPr>
      <w:r>
        <w:t>You</w:t>
      </w:r>
      <w:r w:rsidR="00EC78E2">
        <w:t xml:space="preserve"> can verify the </w:t>
      </w:r>
      <w:r w:rsidR="00EC78E2" w:rsidRPr="00EC78E2">
        <w:rPr>
          <w:b/>
        </w:rPr>
        <w:t>correctness</w:t>
      </w:r>
      <w:r w:rsidR="00EC78E2">
        <w:t xml:space="preserve"> and </w:t>
      </w:r>
      <w:r w:rsidR="00EC78E2" w:rsidRPr="00EC78E2">
        <w:rPr>
          <w:b/>
        </w:rPr>
        <w:t>completeness</w:t>
      </w:r>
      <w:r w:rsidR="00EC78E2">
        <w:t xml:space="preserve"> of testing results by checki</w:t>
      </w:r>
      <w:r w:rsidR="00F43123">
        <w:t>ng results in eHR Viewer (EVE) and the upload status through Process S</w:t>
      </w:r>
      <w:r w:rsidR="00EC78E2">
        <w:t>umm</w:t>
      </w:r>
      <w:r w:rsidR="00F43123">
        <w:t>ary</w:t>
      </w:r>
      <w:r w:rsidR="00565316">
        <w:t>,</w:t>
      </w:r>
      <w:r w:rsidR="00F43123">
        <w:t xml:space="preserve"> Exception R</w:t>
      </w:r>
      <w:r w:rsidR="00EC78E2">
        <w:t xml:space="preserve">eport </w:t>
      </w:r>
      <w:r w:rsidR="00565316">
        <w:t xml:space="preserve">and Regrade Report </w:t>
      </w:r>
      <w:r w:rsidR="00EC78E2">
        <w:t xml:space="preserve">in </w:t>
      </w:r>
      <w:r w:rsidR="00F43123">
        <w:t>eHR Inbox.</w:t>
      </w:r>
    </w:p>
    <w:p w14:paraId="30A41F28" w14:textId="2BBA5429" w:rsidR="001B00A4" w:rsidRDefault="008F477E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For </w:t>
      </w:r>
      <w:r w:rsidR="00FF6F47">
        <w:t>Procedure Record</w:t>
      </w:r>
      <w:r>
        <w:t xml:space="preserve"> DCT test cases, there are </w:t>
      </w:r>
      <w:r w:rsidRPr="008F477E">
        <w:rPr>
          <w:b/>
        </w:rPr>
        <w:t>TWO</w:t>
      </w:r>
      <w:r>
        <w:t xml:space="preserve"> batches of data files</w:t>
      </w:r>
      <w:r w:rsidR="00224256">
        <w:t xml:space="preserve"> / transactions</w:t>
      </w:r>
      <w:r>
        <w:t xml:space="preserve"> to </w:t>
      </w:r>
      <w:proofErr w:type="gramStart"/>
      <w:r>
        <w:t>be uploaded</w:t>
      </w:r>
      <w:proofErr w:type="gramEnd"/>
      <w:r>
        <w:t xml:space="preserve"> to </w:t>
      </w:r>
      <w:r w:rsidR="00AB3F62">
        <w:t xml:space="preserve">the testing </w:t>
      </w:r>
      <w:r w:rsidR="00A62914">
        <w:t>eHealth</w:t>
      </w:r>
      <w:r>
        <w:t xml:space="preserve">. The required records must be correctly uploaded from these </w:t>
      </w:r>
      <w:proofErr w:type="gramStart"/>
      <w:r>
        <w:t>2</w:t>
      </w:r>
      <w:proofErr w:type="gramEnd"/>
      <w:r>
        <w:t xml:space="preserve"> </w:t>
      </w:r>
      <w:r w:rsidR="00EC78E2">
        <w:t xml:space="preserve">consecutive </w:t>
      </w:r>
      <w:r>
        <w:t>batc</w:t>
      </w:r>
      <w:r w:rsidR="00EC78E2">
        <w:t xml:space="preserve">hes respectively. </w:t>
      </w:r>
    </w:p>
    <w:p w14:paraId="7583512E" w14:textId="6445830B" w:rsidR="001B00A4" w:rsidRDefault="001B00A4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>The Final Test will be considered PASSED if</w:t>
      </w:r>
      <w:r w:rsidR="001F3904">
        <w:t xml:space="preserve"> all the following </w:t>
      </w:r>
      <w:r w:rsidR="00832C7A">
        <w:t>criteria</w:t>
      </w:r>
      <w:r w:rsidR="001F3904">
        <w:t xml:space="preserve"> are met</w:t>
      </w:r>
      <w:r>
        <w:t>:</w:t>
      </w:r>
    </w:p>
    <w:p w14:paraId="2B5F7D50" w14:textId="52B487BF" w:rsidR="001F3904" w:rsidRDefault="001F3904" w:rsidP="006563FB">
      <w:pPr>
        <w:pStyle w:val="ListParagraph"/>
        <w:numPr>
          <w:ilvl w:val="1"/>
          <w:numId w:val="26"/>
        </w:numPr>
        <w:spacing w:line="240" w:lineRule="auto"/>
      </w:pPr>
      <w:r>
        <w:t xml:space="preserve">The </w:t>
      </w:r>
      <w:r w:rsidRPr="00C143F6">
        <w:t xml:space="preserve">TWO </w:t>
      </w:r>
      <w:r>
        <w:t xml:space="preserve">batches of test data files </w:t>
      </w:r>
      <w:proofErr w:type="gramStart"/>
      <w:r w:rsidR="00AB3F62">
        <w:t xml:space="preserve">are </w:t>
      </w:r>
      <w:r>
        <w:t>uploaded</w:t>
      </w:r>
      <w:proofErr w:type="gramEnd"/>
      <w:r>
        <w:t xml:space="preserve"> consecutively in the correct sequence</w:t>
      </w:r>
      <w:r w:rsidR="00224256">
        <w:t>.  T</w:t>
      </w:r>
      <w:r>
        <w:t xml:space="preserve">he second batch </w:t>
      </w:r>
      <w:r w:rsidR="00224256">
        <w:t xml:space="preserve">of data files/transactions </w:t>
      </w:r>
      <w:proofErr w:type="gramStart"/>
      <w:r w:rsidR="00224256">
        <w:t>must be submitted</w:t>
      </w:r>
      <w:proofErr w:type="gramEnd"/>
      <w:r w:rsidR="00224256">
        <w:t xml:space="preserve"> </w:t>
      </w:r>
      <w:r>
        <w:t xml:space="preserve">after completion of processing of the first batch by </w:t>
      </w:r>
      <w:r w:rsidR="00A62914">
        <w:t>eHealth</w:t>
      </w:r>
      <w:r w:rsidR="00C143F6">
        <w:t>.</w:t>
      </w:r>
    </w:p>
    <w:p w14:paraId="4DFD02C9" w14:textId="557AA242" w:rsidR="001F3904" w:rsidRDefault="001F3904" w:rsidP="006563FB">
      <w:pPr>
        <w:pStyle w:val="ListParagraph"/>
        <w:numPr>
          <w:ilvl w:val="1"/>
          <w:numId w:val="26"/>
        </w:numPr>
        <w:spacing w:line="240" w:lineRule="auto"/>
      </w:pPr>
      <w:r>
        <w:t xml:space="preserve">No additional </w:t>
      </w:r>
      <w:r w:rsidR="00224256">
        <w:t>data files / transactions</w:t>
      </w:r>
      <w:r>
        <w:t xml:space="preserve"> are uploaded in between or after </w:t>
      </w:r>
      <w:proofErr w:type="gramStart"/>
      <w:r>
        <w:t>the uploads</w:t>
      </w:r>
      <w:proofErr w:type="gramEnd"/>
      <w:r>
        <w:t xml:space="preserve"> of the above two batches of data files </w:t>
      </w:r>
      <w:r w:rsidR="00224256">
        <w:t xml:space="preserve">/ transactions </w:t>
      </w:r>
      <w:r>
        <w:t xml:space="preserve">to </w:t>
      </w:r>
      <w:r w:rsidR="00AB3F62">
        <w:t>amend</w:t>
      </w:r>
      <w:r>
        <w:t xml:space="preserve"> </w:t>
      </w:r>
      <w:r w:rsidR="00AB3F62">
        <w:t xml:space="preserve">any </w:t>
      </w:r>
      <w:r w:rsidR="00224256">
        <w:t>records</w:t>
      </w:r>
      <w:r>
        <w:t>.</w:t>
      </w:r>
    </w:p>
    <w:p w14:paraId="30DEF49A" w14:textId="35573331" w:rsidR="001B00A4" w:rsidRDefault="00EC78E2" w:rsidP="006563FB">
      <w:pPr>
        <w:pStyle w:val="ListParagraph"/>
        <w:numPr>
          <w:ilvl w:val="1"/>
          <w:numId w:val="26"/>
        </w:numPr>
        <w:spacing w:line="240" w:lineRule="auto"/>
      </w:pPr>
      <w:r>
        <w:t>No exception record</w:t>
      </w:r>
      <w:r w:rsidR="001F3904">
        <w:t xml:space="preserve">s are reported from </w:t>
      </w:r>
      <w:proofErr w:type="gramStart"/>
      <w:r w:rsidR="001F3904">
        <w:t>the uploads</w:t>
      </w:r>
      <w:proofErr w:type="gramEnd"/>
      <w:r w:rsidR="001F3904">
        <w:t>.</w:t>
      </w:r>
    </w:p>
    <w:p w14:paraId="024319F6" w14:textId="64A17169" w:rsidR="001F3904" w:rsidRDefault="001F3904" w:rsidP="006563FB">
      <w:pPr>
        <w:pStyle w:val="ListParagraph"/>
        <w:numPr>
          <w:ilvl w:val="1"/>
          <w:numId w:val="26"/>
        </w:numPr>
        <w:spacing w:line="240" w:lineRule="auto"/>
      </w:pPr>
      <w:r>
        <w:t xml:space="preserve">No manual interventions </w:t>
      </w:r>
      <w:proofErr w:type="gramStart"/>
      <w:r w:rsidR="009071EC">
        <w:t>have been</w:t>
      </w:r>
      <w:r>
        <w:t xml:space="preserve"> made</w:t>
      </w:r>
      <w:proofErr w:type="gramEnd"/>
      <w:r>
        <w:t xml:space="preserve"> to </w:t>
      </w:r>
      <w:r w:rsidR="009071EC">
        <w:t>the data files</w:t>
      </w:r>
      <w:r w:rsidR="00224256">
        <w:t xml:space="preserve"> / transactions</w:t>
      </w:r>
      <w:r w:rsidR="009071EC">
        <w:t>.</w:t>
      </w:r>
    </w:p>
    <w:p w14:paraId="4D666D33" w14:textId="7874AB9B" w:rsidR="00AB3F62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If the Final Test </w:t>
      </w:r>
      <w:r w:rsidR="00224256">
        <w:t>failed</w:t>
      </w:r>
      <w:r>
        <w:t xml:space="preserve">, </w:t>
      </w:r>
      <w:r w:rsidR="00AA3F26">
        <w:t xml:space="preserve">you can re-attempt </w:t>
      </w:r>
      <w:r>
        <w:t xml:space="preserve">the Self-Service Test and Final Test until a successful run </w:t>
      </w:r>
      <w:proofErr w:type="gramStart"/>
      <w:r>
        <w:t>can be completed</w:t>
      </w:r>
      <w:proofErr w:type="gramEnd"/>
      <w:r w:rsidR="00AA3F26">
        <w:t>.</w:t>
      </w:r>
    </w:p>
    <w:p w14:paraId="4D9BBDE7" w14:textId="7B092B1F" w:rsidR="00AB3F62" w:rsidRDefault="00AB3F62" w:rsidP="00AB3F62">
      <w:pPr>
        <w:spacing w:line="240" w:lineRule="auto"/>
      </w:pPr>
    </w:p>
    <w:p w14:paraId="1362847A" w14:textId="6D5048EB" w:rsidR="00AB3F62" w:rsidRDefault="00AB3F62" w:rsidP="00C143F6">
      <w:pPr>
        <w:pStyle w:val="Heading2"/>
        <w:numPr>
          <w:ilvl w:val="1"/>
          <w:numId w:val="1"/>
        </w:numPr>
        <w:ind w:left="567" w:hanging="566"/>
      </w:pPr>
      <w:bookmarkStart w:id="4" w:name="_Toc202791058"/>
      <w:r>
        <w:t xml:space="preserve">Preparation </w:t>
      </w:r>
      <w:r w:rsidR="00A857D5">
        <w:t xml:space="preserve">of </w:t>
      </w:r>
      <w:r w:rsidR="00AA3F26">
        <w:t>DCT Test Report</w:t>
      </w:r>
      <w:bookmarkEnd w:id="4"/>
    </w:p>
    <w:p w14:paraId="5DD7A3C7" w14:textId="763DECC3" w:rsidR="00EC78E2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Once </w:t>
      </w:r>
      <w:r w:rsidR="00AA3F26">
        <w:t xml:space="preserve">you have successfully </w:t>
      </w:r>
      <w:r>
        <w:t xml:space="preserve">passed the Final Test based on the above criteria, </w:t>
      </w:r>
      <w:r w:rsidR="00AA3F26">
        <w:t xml:space="preserve">you should complete this document by attaching the </w:t>
      </w:r>
      <w:r w:rsidR="005E4FF2">
        <w:t>below items</w:t>
      </w:r>
      <w:r w:rsidR="00AA3F26">
        <w:t xml:space="preserve"> to this document at the appropriate space provided</w:t>
      </w:r>
      <w:r w:rsidR="005E4FF2">
        <w:t>:</w:t>
      </w:r>
    </w:p>
    <w:p w14:paraId="5B0BA090" w14:textId="73DF30BC" w:rsidR="005E4FF2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</w:pPr>
      <w:r>
        <w:rPr>
          <w:rFonts w:hint="eastAsia"/>
        </w:rPr>
        <w:t>A</w:t>
      </w:r>
      <w:r>
        <w:t>ctual data files uploaded</w:t>
      </w:r>
    </w:p>
    <w:p w14:paraId="545D826C" w14:textId="40B0F0B2" w:rsidR="005E4FF2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</w:pPr>
      <w:r>
        <w:t>Screen-shot of each test case</w:t>
      </w:r>
    </w:p>
    <w:p w14:paraId="3CA7F123" w14:textId="120F708A" w:rsidR="005E4FF2" w:rsidRDefault="00AA3F26" w:rsidP="00C143F6">
      <w:pPr>
        <w:pStyle w:val="ListParagraph"/>
        <w:numPr>
          <w:ilvl w:val="0"/>
          <w:numId w:val="12"/>
        </w:numPr>
        <w:spacing w:line="240" w:lineRule="auto"/>
        <w:ind w:left="426" w:hanging="426"/>
      </w:pPr>
      <w:r>
        <w:t xml:space="preserve">You are required to </w:t>
      </w:r>
      <w:r w:rsidR="005E4FF2">
        <w:t xml:space="preserve">submit this </w:t>
      </w:r>
      <w:r>
        <w:t xml:space="preserve">completed </w:t>
      </w:r>
      <w:r w:rsidR="005E4FF2">
        <w:t xml:space="preserve">‘DCT Test Cases’ document </w:t>
      </w:r>
      <w:r>
        <w:t xml:space="preserve">to </w:t>
      </w:r>
      <w:r w:rsidR="00A62914">
        <w:t>eHR DCT Support</w:t>
      </w:r>
      <w:r w:rsidR="005E4FF2">
        <w:t xml:space="preserve"> </w:t>
      </w:r>
      <w:r>
        <w:t xml:space="preserve">for further processing.  </w:t>
      </w:r>
      <w:proofErr w:type="gramStart"/>
      <w:r w:rsidR="00A62914">
        <w:t>eHR</w:t>
      </w:r>
      <w:proofErr w:type="gramEnd"/>
      <w:r w:rsidR="00A62914">
        <w:t xml:space="preserve"> DCT Support</w:t>
      </w:r>
      <w:r>
        <w:t xml:space="preserve"> </w:t>
      </w:r>
      <w:r w:rsidR="005E4FF2">
        <w:t xml:space="preserve">will provide feedback </w:t>
      </w:r>
      <w:r w:rsidR="005E4FF2" w:rsidRPr="005E4FF2">
        <w:rPr>
          <w:b/>
        </w:rPr>
        <w:t>within 10 working days</w:t>
      </w:r>
      <w:r w:rsidR="005E4FF2">
        <w:t>.</w:t>
      </w:r>
    </w:p>
    <w:p w14:paraId="2AC6DD2B" w14:textId="77777777" w:rsidR="00A86EA0" w:rsidRDefault="00A86EA0" w:rsidP="00A86EA0">
      <w:pPr>
        <w:pStyle w:val="ListParagraph"/>
        <w:spacing w:line="240" w:lineRule="auto"/>
        <w:ind w:left="360"/>
      </w:pPr>
    </w:p>
    <w:p w14:paraId="77758D5B" w14:textId="77777777" w:rsidR="00E05B19" w:rsidRDefault="00E05B19">
      <w:pPr>
        <w:rPr>
          <w:rFonts w:ascii="Arial" w:eastAsia="Arial" w:hAnsi="Arial" w:cs="Arial"/>
          <w:b/>
          <w:sz w:val="28"/>
          <w:szCs w:val="24"/>
        </w:rPr>
      </w:pPr>
      <w:r>
        <w:br w:type="page"/>
      </w:r>
    </w:p>
    <w:p w14:paraId="3F555A48" w14:textId="24B8E2DB" w:rsidR="0021362D" w:rsidRDefault="00D251C3" w:rsidP="007D4C28">
      <w:pPr>
        <w:pStyle w:val="Heading1"/>
        <w:numPr>
          <w:ilvl w:val="0"/>
          <w:numId w:val="1"/>
        </w:numPr>
      </w:pPr>
      <w:bookmarkStart w:id="5" w:name="_Toc202791059"/>
      <w:r>
        <w:t>Test</w:t>
      </w:r>
      <w:r w:rsidR="00C35E42">
        <w:t xml:space="preserve"> </w:t>
      </w:r>
      <w:r w:rsidR="001C1B0B">
        <w:t xml:space="preserve">Case </w:t>
      </w:r>
      <w:r>
        <w:t>Details</w:t>
      </w:r>
      <w:bookmarkEnd w:id="5"/>
    </w:p>
    <w:p w14:paraId="72792C84" w14:textId="6E8842B9" w:rsidR="001703EE" w:rsidRPr="00273671" w:rsidRDefault="001703EE" w:rsidP="001703EE">
      <w:pPr>
        <w:numPr>
          <w:ilvl w:val="1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i/>
          <w:iCs/>
          <w:color w:val="000000"/>
        </w:rPr>
        <w:t>PX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-LV3-001 and </w:t>
      </w:r>
      <w:r>
        <w:rPr>
          <w:rFonts w:ascii="Calibri" w:eastAsia="Times New Roman" w:hAnsi="Calibri" w:cs="Calibri"/>
          <w:i/>
          <w:iCs/>
          <w:color w:val="000000"/>
        </w:rPr>
        <w:t>PX</w:t>
      </w:r>
      <w:r w:rsidRPr="00273671">
        <w:rPr>
          <w:rFonts w:ascii="Calibri" w:eastAsia="Times New Roman" w:hAnsi="Calibri" w:cs="Calibri"/>
          <w:i/>
          <w:iCs/>
          <w:color w:val="000000"/>
        </w:rPr>
        <w:t>-LV3-002 : Only applicable for testing level 3 data upload</w:t>
      </w:r>
    </w:p>
    <w:p w14:paraId="2DADB519" w14:textId="489EA45F" w:rsidR="001703EE" w:rsidRPr="00273671" w:rsidRDefault="001703EE" w:rsidP="001703EE">
      <w:pPr>
        <w:numPr>
          <w:ilvl w:val="1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i/>
          <w:iCs/>
          <w:color w:val="000000"/>
        </w:rPr>
        <w:t>PX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-LV2-001 and </w:t>
      </w:r>
      <w:r>
        <w:rPr>
          <w:rFonts w:ascii="Calibri" w:eastAsia="Times New Roman" w:hAnsi="Calibri" w:cs="Calibri"/>
          <w:i/>
          <w:iCs/>
          <w:color w:val="000000"/>
        </w:rPr>
        <w:t>PX</w:t>
      </w:r>
      <w:r w:rsidR="006D5A10">
        <w:rPr>
          <w:rFonts w:ascii="Calibri" w:eastAsia="Times New Roman" w:hAnsi="Calibri" w:cs="Calibri"/>
          <w:i/>
          <w:iCs/>
          <w:color w:val="000000"/>
        </w:rPr>
        <w:t xml:space="preserve">-LV2-002 </w:t>
      </w:r>
      <w:r w:rsidRPr="00273671">
        <w:rPr>
          <w:rFonts w:ascii="Calibri" w:eastAsia="Times New Roman" w:hAnsi="Calibri" w:cs="Calibri"/>
          <w:i/>
          <w:iCs/>
          <w:color w:val="000000"/>
        </w:rPr>
        <w:t>: Only applicable for testing level 2 data upload</w:t>
      </w:r>
    </w:p>
    <w:p w14:paraId="7C093E58" w14:textId="5C7677FA" w:rsidR="001703EE" w:rsidRPr="00273671" w:rsidRDefault="001703EE" w:rsidP="001703EE">
      <w:pPr>
        <w:pStyle w:val="ListParagraph"/>
        <w:numPr>
          <w:ilvl w:val="1"/>
          <w:numId w:val="28"/>
        </w:numPr>
      </w:pPr>
      <w:r w:rsidRPr="00273671">
        <w:rPr>
          <w:rFonts w:ascii="Calibri" w:eastAsia="Times New Roman" w:hAnsi="Calibri" w:cs="Calibri"/>
          <w:i/>
          <w:iCs/>
          <w:color w:val="000000"/>
        </w:rPr>
        <w:t xml:space="preserve">Please complete and collect the upload results for </w:t>
      </w:r>
      <w:r>
        <w:rPr>
          <w:rFonts w:ascii="Calibri" w:eastAsia="Times New Roman" w:hAnsi="Calibri" w:cs="Calibri"/>
          <w:i/>
          <w:iCs/>
          <w:color w:val="000000"/>
        </w:rPr>
        <w:t>PX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-xxx-001 before proceeding to </w:t>
      </w:r>
      <w:r>
        <w:rPr>
          <w:rFonts w:ascii="Calibri" w:eastAsia="Times New Roman" w:hAnsi="Calibri" w:cs="Calibri"/>
          <w:i/>
          <w:iCs/>
          <w:color w:val="000000"/>
        </w:rPr>
        <w:t>PX</w:t>
      </w:r>
      <w:r w:rsidRPr="00273671">
        <w:rPr>
          <w:rFonts w:ascii="Calibri" w:eastAsia="Times New Roman" w:hAnsi="Calibri" w:cs="Calibri"/>
          <w:i/>
          <w:iCs/>
          <w:color w:val="000000"/>
        </w:rPr>
        <w:t>-xxx-002.</w:t>
      </w:r>
    </w:p>
    <w:p w14:paraId="63E3B5BC" w14:textId="77777777" w:rsidR="001703EE" w:rsidRPr="001703EE" w:rsidRDefault="001703EE" w:rsidP="001703EE"/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D303C0" w:rsidRPr="002A7F3F" w14:paraId="6C2D0C0B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020E5990" w14:textId="77777777" w:rsidR="00D303C0" w:rsidRPr="004C3BFD" w:rsidRDefault="00D303C0" w:rsidP="00AE2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3BFD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7B8EA5C7" w14:textId="78611B7C" w:rsidR="00D303C0" w:rsidRPr="00AE2951" w:rsidRDefault="00D303C0" w:rsidP="00AE2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4046836F" w14:textId="4A7B559E" w:rsidR="00D303C0" w:rsidRPr="005F31A0" w:rsidRDefault="0015427A" w:rsidP="00F023DF">
            <w:pPr>
              <w:pStyle w:val="Heading2"/>
            </w:pPr>
            <w:bookmarkStart w:id="6" w:name="_Toc202791060"/>
            <w:r>
              <w:t>P</w:t>
            </w:r>
            <w:r w:rsidR="00F023DF">
              <w:t>X</w:t>
            </w:r>
            <w:r>
              <w:t>-</w:t>
            </w:r>
            <w:r w:rsidR="005F100C">
              <w:t>LV3-</w:t>
            </w:r>
            <w:r>
              <w:t>001</w:t>
            </w:r>
            <w:r w:rsidR="005F100C">
              <w:t xml:space="preserve"> [FOR LEVEL 3 DATA UPLOAD ONLY]</w:t>
            </w:r>
            <w:bookmarkEnd w:id="6"/>
          </w:p>
        </w:tc>
      </w:tr>
      <w:tr w:rsidR="00701A1C" w:rsidRPr="002A7F3F" w14:paraId="76AD57D2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1733F038" w14:textId="77777777" w:rsidR="00701A1C" w:rsidRPr="002A7F3F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E934F50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04C99F2" w14:textId="755D0B50" w:rsidR="001909D5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has received the sharing consents from testing HCRs, then perform first data upload of HCRs’ clinical records to </w:t>
            </w:r>
            <w:r w:rsidR="00A62914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 w:rsidR="007927BC">
              <w:rPr>
                <w:rFonts w:eastAsia="SimSun" w:cs="Arial"/>
                <w:szCs w:val="18"/>
                <w:lang w:eastAsia="zh-CN"/>
              </w:rPr>
              <w:t xml:space="preserve"> for Level 3 data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34568808" w14:textId="22E1ECF8" w:rsidR="0015427A" w:rsidRPr="0015427A" w:rsidRDefault="0015427A" w:rsidP="001542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1A1C" w:rsidRPr="002A7F3F" w14:paraId="2EC79B12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0F06FA" w14:textId="77777777" w:rsidR="00701A1C" w:rsidRPr="00702517" w:rsidRDefault="00701A1C" w:rsidP="002264F7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8B900B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274AA60" w14:textId="60BB6CB1" w:rsidR="00701A1C" w:rsidRPr="0015427A" w:rsidRDefault="0015427A" w:rsidP="001542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5F21CD23" w14:textId="47285C95" w:rsidR="001909D5" w:rsidRPr="00EF71F6" w:rsidRDefault="001909D5" w:rsidP="001909D5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701A1C" w:rsidRPr="002A7F3F" w14:paraId="2F5D1D91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A94D5D6" w14:textId="77777777" w:rsidR="00701A1C" w:rsidRPr="002A7F3F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ADC337A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AF18FF" w14:textId="7665B8AF" w:rsidR="0015427A" w:rsidRPr="0015427A" w:rsidRDefault="0015427A" w:rsidP="0015427A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497A8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 sharing consent</w:t>
            </w:r>
            <w:r w:rsidR="001031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45EAC4E" w14:textId="0D87EA36" w:rsidR="0015427A" w:rsidRPr="0015427A" w:rsidRDefault="0015427A" w:rsidP="0015427A">
            <w:pPr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497A8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83250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A62914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with all </w:t>
            </w:r>
            <w:r w:rsidR="00FF6F4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records of &lt;HCR1&gt; - &lt;HCR</w:t>
            </w:r>
            <w:r w:rsidR="00497A8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created by DM mode. </w:t>
            </w:r>
          </w:p>
          <w:p w14:paraId="6CAFCD1F" w14:textId="77B567C0" w:rsidR="001909D5" w:rsidRPr="002A7F3F" w:rsidRDefault="001909D5" w:rsidP="0015427A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7B6C34" w:rsidRPr="00631603" w14:paraId="2F3C61C7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9D30B3F" w14:textId="77777777" w:rsidR="007B6C34" w:rsidRPr="002A7F3F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908726A" w14:textId="77777777" w:rsidR="007B6C34" w:rsidRPr="00701A1C" w:rsidRDefault="007B6C34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  <w:p w14:paraId="70633C9C" w14:textId="500A66C7" w:rsidR="007B6C34" w:rsidRPr="00701A1C" w:rsidRDefault="007B6C34" w:rsidP="00F278E9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5A64186" w14:textId="485EEE89" w:rsidR="007B6C34" w:rsidRDefault="007B6C34" w:rsidP="00C95811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creates below </w:t>
            </w:r>
            <w:r w:rsidR="00FF6F47">
              <w:rPr>
                <w:sz w:val="18"/>
                <w:szCs w:val="18"/>
              </w:rPr>
              <w:t xml:space="preserve">Procedure performed </w:t>
            </w:r>
            <w:r w:rsidRPr="00D303C0">
              <w:rPr>
                <w:sz w:val="18"/>
                <w:szCs w:val="18"/>
              </w:rPr>
              <w:t xml:space="preserve">records in </w:t>
            </w:r>
            <w:r w:rsidR="00497A8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system:</w:t>
            </w:r>
          </w:p>
          <w:p w14:paraId="3EA085DE" w14:textId="267AC404" w:rsidR="0015427A" w:rsidRPr="0015427A" w:rsidRDefault="0015427A" w:rsidP="00154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6C34" w:rsidRPr="00631603" w14:paraId="5A2DF89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37531CD" w14:textId="77777777" w:rsidR="007B6C34" w:rsidRPr="002A7F3F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2044C34" w14:textId="73149E43" w:rsidR="007B6C34" w:rsidRPr="002A7F3F" w:rsidRDefault="007B6C34" w:rsidP="002264F7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41524B" w14:textId="71D5C56D" w:rsidR="007B6C34" w:rsidRDefault="007B6C34" w:rsidP="00C958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1a</w:t>
            </w:r>
            <w:r w:rsidRPr="00D303C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B81CB03" w14:textId="26058C1E" w:rsidR="0015427A" w:rsidRPr="00EC783B" w:rsidRDefault="00497A8F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EC783B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EC783B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FF6F47" w:rsidRPr="00EC78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="0015427A" w:rsidRPr="00EC78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="0015427A" w:rsidRPr="00EC783B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="0015427A" w:rsidRPr="00EC783B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Pr="00EC783B">
              <w:rPr>
                <w:rFonts w:ascii="Arial" w:hAnsi="Arial" w:cs="Arial"/>
                <w:sz w:val="18"/>
                <w:szCs w:val="18"/>
              </w:rPr>
              <w:t xml:space="preserve">Procedure performed description according to HCP elected </w:t>
            </w:r>
            <w:proofErr w:type="spellStart"/>
            <w:r w:rsidR="0015427A" w:rsidRPr="00EC78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15427A" w:rsidRPr="00EC78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</w:t>
            </w:r>
            <w:r w:rsidRPr="00EC78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3D5F1086" w14:textId="775CE79F" w:rsidR="007B6C34" w:rsidRPr="00EC783B" w:rsidRDefault="007B6C34" w:rsidP="0015427A">
            <w:pPr>
              <w:pStyle w:val="NoSpacing"/>
              <w:rPr>
                <w:sz w:val="18"/>
                <w:szCs w:val="18"/>
              </w:rPr>
            </w:pPr>
          </w:p>
          <w:p w14:paraId="269E511D" w14:textId="64B819E5" w:rsidR="00435814" w:rsidRPr="00EC783B" w:rsidRDefault="00FF6F47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EC783B">
              <w:rPr>
                <w:sz w:val="18"/>
                <w:szCs w:val="18"/>
              </w:rPr>
              <w:t>datetime</w:t>
            </w:r>
            <w:proofErr w:type="spellEnd"/>
            <w:r w:rsidR="000F284E" w:rsidRPr="00EC783B">
              <w:rPr>
                <w:sz w:val="18"/>
                <w:szCs w:val="18"/>
              </w:rPr>
              <w:t xml:space="preserve"> = </w:t>
            </w:r>
            <w:r w:rsidR="000F284E" w:rsidRPr="00EC783B">
              <w:rPr>
                <w:color w:val="000000"/>
                <w:sz w:val="18"/>
                <w:szCs w:val="18"/>
              </w:rPr>
              <w:t>01-Apr-2023 10:00:00</w:t>
            </w:r>
          </w:p>
          <w:p w14:paraId="3CE7E242" w14:textId="392C2514" w:rsidR="000F284E" w:rsidRPr="00EC783B" w:rsidRDefault="00FF6F47" w:rsidP="000F284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</w:t>
            </w:r>
            <w:r w:rsidR="000F284E" w:rsidRPr="00EC783B">
              <w:rPr>
                <w:sz w:val="18"/>
                <w:szCs w:val="18"/>
              </w:rPr>
              <w:t>local description =</w:t>
            </w:r>
            <w:r w:rsidR="00264BA8" w:rsidRPr="00EC783B">
              <w:rPr>
                <w:sz w:val="18"/>
                <w:szCs w:val="18"/>
              </w:rPr>
              <w:t xml:space="preserve"> “</w:t>
            </w:r>
            <w:r w:rsidR="00A11931" w:rsidRPr="00EC783B">
              <w:rPr>
                <w:color w:val="000000"/>
                <w:sz w:val="18"/>
                <w:szCs w:val="18"/>
              </w:rPr>
              <w:t>Wound dressing</w:t>
            </w:r>
            <w:r w:rsidR="00264BA8" w:rsidRPr="00EC783B">
              <w:rPr>
                <w:color w:val="000000"/>
                <w:sz w:val="18"/>
                <w:szCs w:val="18"/>
              </w:rPr>
              <w:t>”</w:t>
            </w:r>
          </w:p>
          <w:p w14:paraId="5C734338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CE6B327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973CA04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7A19D60A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1441A714" w14:textId="459B0673" w:rsidR="00A62914" w:rsidRPr="00A62914" w:rsidRDefault="00A62914" w:rsidP="00497A8F">
            <w:pPr>
              <w:pStyle w:val="NoSpacing"/>
              <w:rPr>
                <w:sz w:val="18"/>
                <w:szCs w:val="18"/>
              </w:rPr>
            </w:pPr>
          </w:p>
          <w:p w14:paraId="23E13DE9" w14:textId="77777777" w:rsidR="00A62914" w:rsidRPr="00EC783B" w:rsidRDefault="00A62914" w:rsidP="00497A8F">
            <w:pPr>
              <w:pStyle w:val="NoSpacing"/>
              <w:rPr>
                <w:sz w:val="18"/>
                <w:szCs w:val="18"/>
              </w:rPr>
            </w:pPr>
          </w:p>
          <w:p w14:paraId="56E777D8" w14:textId="6B73736F" w:rsidR="00264BA8" w:rsidRPr="00EC783B" w:rsidRDefault="00497A8F" w:rsidP="00497A8F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EC783B">
              <w:rPr>
                <w:sz w:val="18"/>
                <w:szCs w:val="18"/>
              </w:rPr>
              <w:t>:</w:t>
            </w:r>
          </w:p>
          <w:p w14:paraId="47204C14" w14:textId="77777777" w:rsidR="00497A8F" w:rsidRPr="00EC783B" w:rsidRDefault="00497A8F" w:rsidP="00497A8F">
            <w:pPr>
              <w:pStyle w:val="NoSpacing"/>
              <w:rPr>
                <w:sz w:val="18"/>
                <w:szCs w:val="18"/>
              </w:rPr>
            </w:pPr>
          </w:p>
          <w:p w14:paraId="17CF2B70" w14:textId="77777777" w:rsidR="00497A8F" w:rsidRPr="00EC783B" w:rsidRDefault="00497A8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EC783B">
              <w:rPr>
                <w:sz w:val="18"/>
                <w:szCs w:val="18"/>
              </w:rPr>
              <w:t>datetime</w:t>
            </w:r>
            <w:proofErr w:type="spellEnd"/>
            <w:r w:rsidRPr="00EC783B">
              <w:rPr>
                <w:sz w:val="18"/>
                <w:szCs w:val="18"/>
              </w:rPr>
              <w:t xml:space="preserve"> = </w:t>
            </w:r>
            <w:r w:rsidRPr="00EC783B">
              <w:rPr>
                <w:color w:val="000000"/>
                <w:sz w:val="18"/>
                <w:szCs w:val="18"/>
              </w:rPr>
              <w:t>01-Apr-2023 10:00:00</w:t>
            </w:r>
          </w:p>
          <w:p w14:paraId="01C225E2" w14:textId="77777777" w:rsidR="00497A8F" w:rsidRPr="00EC783B" w:rsidRDefault="00497A8F" w:rsidP="00CA4C42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2765464F" w14:textId="607E0F3D" w:rsidR="00CA4C42" w:rsidRPr="00EC783B" w:rsidRDefault="00CA4C42" w:rsidP="00CA4C42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>For HKCTT,</w:t>
            </w:r>
          </w:p>
          <w:p w14:paraId="1033F970" w14:textId="64419BC5" w:rsidR="00497A8F" w:rsidRPr="00EC783B" w:rsidRDefault="00497A8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“</w:t>
            </w:r>
            <w:r w:rsidRPr="00EC783B">
              <w:rPr>
                <w:color w:val="000000"/>
                <w:sz w:val="18"/>
                <w:szCs w:val="18"/>
              </w:rPr>
              <w:t>HKCTT”</w:t>
            </w:r>
          </w:p>
          <w:p w14:paraId="34F50938" w14:textId="6CEF35FB" w:rsidR="00497A8F" w:rsidRPr="00EC783B" w:rsidRDefault="00497A8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Pr="00EC783B">
              <w:rPr>
                <w:color w:val="000000"/>
                <w:sz w:val="18"/>
                <w:szCs w:val="18"/>
              </w:rPr>
              <w:t>28750”</w:t>
            </w:r>
          </w:p>
          <w:p w14:paraId="376F776B" w14:textId="18206617" w:rsidR="00497A8F" w:rsidRPr="00EC783B" w:rsidRDefault="00497A8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Pr="00EC783B">
              <w:rPr>
                <w:color w:val="000000"/>
                <w:sz w:val="18"/>
                <w:szCs w:val="18"/>
              </w:rPr>
              <w:t>Wound dressing”</w:t>
            </w:r>
          </w:p>
          <w:p w14:paraId="1F4C5575" w14:textId="128F82C4" w:rsidR="00CA4C42" w:rsidRPr="00EC783B" w:rsidRDefault="00CA4C42" w:rsidP="00CA4C42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0257F0F" w14:textId="00490B83" w:rsidR="00CA4C42" w:rsidRPr="00EC783B" w:rsidRDefault="00CA4C42" w:rsidP="00CA4C42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For </w:t>
            </w:r>
            <w:r w:rsidRPr="00EC783B">
              <w:rPr>
                <w:color w:val="000000"/>
                <w:sz w:val="18"/>
                <w:szCs w:val="18"/>
              </w:rPr>
              <w:t>SNOMED CT</w:t>
            </w:r>
            <w:r w:rsidRPr="00EC783B">
              <w:rPr>
                <w:sz w:val="18"/>
                <w:szCs w:val="18"/>
              </w:rPr>
              <w:t>,</w:t>
            </w:r>
          </w:p>
          <w:p w14:paraId="4988553D" w14:textId="5CF1F114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</w:t>
            </w:r>
            <w:r w:rsidRPr="00EC783B">
              <w:rPr>
                <w:color w:val="000000"/>
                <w:sz w:val="18"/>
                <w:szCs w:val="18"/>
              </w:rPr>
              <w:t>“SNOMED CT”</w:t>
            </w:r>
          </w:p>
          <w:p w14:paraId="0E3AE97E" w14:textId="0D3F8F56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</w:t>
            </w:r>
            <w:r w:rsidRPr="00EC783B">
              <w:rPr>
                <w:color w:val="000000"/>
                <w:sz w:val="18"/>
                <w:szCs w:val="18"/>
              </w:rPr>
              <w:t>“182531007”</w:t>
            </w:r>
          </w:p>
          <w:p w14:paraId="051C4292" w14:textId="28B53FB1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</w:t>
            </w:r>
            <w:r w:rsidRPr="00EC783B">
              <w:rPr>
                <w:color w:val="000000"/>
                <w:sz w:val="18"/>
                <w:szCs w:val="18"/>
              </w:rPr>
              <w:t>“Dressing of wound”</w:t>
            </w:r>
          </w:p>
          <w:p w14:paraId="26984C3B" w14:textId="5044552E" w:rsidR="00CA4C42" w:rsidRPr="00EC783B" w:rsidRDefault="00CA4C42" w:rsidP="00CA4C42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472C76E9" w14:textId="6D6CCE8B" w:rsidR="00CA4C42" w:rsidRPr="00EC783B" w:rsidRDefault="00CA4C42" w:rsidP="00CA4C42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>For ICPC2,</w:t>
            </w:r>
          </w:p>
          <w:p w14:paraId="0FDA9A2B" w14:textId="4377EFE1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“ICPC2</w:t>
            </w:r>
            <w:r w:rsidRPr="00EC783B">
              <w:rPr>
                <w:color w:val="000000"/>
                <w:sz w:val="18"/>
                <w:szCs w:val="18"/>
              </w:rPr>
              <w:t>”</w:t>
            </w:r>
          </w:p>
          <w:p w14:paraId="50592F13" w14:textId="38EEDC2C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="00BD04A4">
              <w:rPr>
                <w:sz w:val="18"/>
                <w:szCs w:val="18"/>
                <w:lang w:val="en-GB"/>
              </w:rPr>
              <w:t>S56</w:t>
            </w:r>
            <w:r w:rsidRPr="00EC783B">
              <w:rPr>
                <w:color w:val="000000"/>
                <w:sz w:val="18"/>
                <w:szCs w:val="18"/>
              </w:rPr>
              <w:t>”</w:t>
            </w:r>
          </w:p>
          <w:p w14:paraId="086FC260" w14:textId="0D83EB5C" w:rsidR="00CA4C42" w:rsidRPr="00EC783B" w:rsidRDefault="00CA4C42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="00EC783B" w:rsidRPr="00EC783B">
              <w:rPr>
                <w:sz w:val="18"/>
                <w:szCs w:val="18"/>
                <w:lang w:val="en-GB"/>
              </w:rPr>
              <w:t>Dressing/pressure/compression/tamponade – Skin”</w:t>
            </w:r>
          </w:p>
          <w:p w14:paraId="6884ADA2" w14:textId="77777777" w:rsidR="00CA4C42" w:rsidRPr="00EC783B" w:rsidRDefault="00CA4C42" w:rsidP="00CA4C42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4A45280D" w14:textId="4CCE3ECE" w:rsidR="00497A8F" w:rsidRPr="00EC783B" w:rsidRDefault="00497A8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>Procedure performed local description = “</w:t>
            </w:r>
            <w:r w:rsidRPr="00EC783B">
              <w:rPr>
                <w:color w:val="000000"/>
                <w:sz w:val="18"/>
                <w:szCs w:val="18"/>
              </w:rPr>
              <w:t>Wound dressing”</w:t>
            </w:r>
          </w:p>
          <w:p w14:paraId="59EC52B6" w14:textId="65ADC83B" w:rsidR="00497A8F" w:rsidRPr="00EC783B" w:rsidRDefault="00497A8F" w:rsidP="00497A8F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631603" w14:paraId="310F02FA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7193754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D6C388D" w14:textId="250F3165" w:rsidR="000F284E" w:rsidRPr="002A7F3F" w:rsidRDefault="000F284E" w:rsidP="000F284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6BC26B69" w14:textId="1CA869D6" w:rsidR="000F284E" w:rsidRPr="00D303C0" w:rsidRDefault="000F284E" w:rsidP="000F284E">
            <w:pPr>
              <w:pStyle w:val="NoSpacing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063F6F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2A6E29E" w14:textId="2042E100" w:rsidR="004114EF" w:rsidRPr="00022104" w:rsidRDefault="000300D4" w:rsidP="004114E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02210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22104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FF6F47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="004114EF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="004114EF" w:rsidRPr="00022104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invalid</w:t>
            </w:r>
            <w:r w:rsidR="004114EF" w:rsidRPr="00022104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063F6F" w:rsidRPr="00022104">
              <w:rPr>
                <w:rFonts w:ascii="Arial" w:hAnsi="Arial" w:cs="Arial"/>
                <w:sz w:val="18"/>
                <w:szCs w:val="18"/>
              </w:rPr>
              <w:t xml:space="preserve">Procedure performed description according to HCP elected </w:t>
            </w:r>
            <w:proofErr w:type="spellStart"/>
            <w:r w:rsidR="00063F6F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063F6F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&lt;HCR2</w:t>
            </w:r>
            <w:r w:rsidR="004114EF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063F6F" w:rsidRPr="000221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5750806B" w14:textId="7DCD836C" w:rsidR="004114EF" w:rsidRPr="00022104" w:rsidRDefault="004114EF" w:rsidP="004114E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4E7E3FD4" w14:textId="0E089E5F" w:rsidR="004114EF" w:rsidRPr="00022104" w:rsidRDefault="00FF6F47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022104">
              <w:rPr>
                <w:sz w:val="18"/>
                <w:szCs w:val="18"/>
              </w:rPr>
              <w:t>datetime</w:t>
            </w:r>
            <w:proofErr w:type="spellEnd"/>
            <w:r w:rsidR="004114EF" w:rsidRPr="00022104">
              <w:rPr>
                <w:sz w:val="18"/>
                <w:szCs w:val="18"/>
              </w:rPr>
              <w:t xml:space="preserve"> = </w:t>
            </w:r>
            <w:r w:rsidR="004114EF" w:rsidRPr="00022104">
              <w:rPr>
                <w:color w:val="000000"/>
                <w:sz w:val="18"/>
                <w:szCs w:val="18"/>
              </w:rPr>
              <w:t>01-</w:t>
            </w:r>
            <w:r w:rsidR="00435814" w:rsidRPr="00022104">
              <w:rPr>
                <w:color w:val="000000"/>
                <w:sz w:val="18"/>
                <w:szCs w:val="18"/>
              </w:rPr>
              <w:t>Jun</w:t>
            </w:r>
            <w:r w:rsidR="004114EF" w:rsidRPr="00022104">
              <w:rPr>
                <w:color w:val="000000"/>
                <w:sz w:val="18"/>
                <w:szCs w:val="18"/>
              </w:rPr>
              <w:t>-2023 10:00:00</w:t>
            </w:r>
          </w:p>
          <w:p w14:paraId="366878C3" w14:textId="3712B565" w:rsidR="000F284E" w:rsidRPr="00022104" w:rsidRDefault="00FF6F47" w:rsidP="004114E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</w:t>
            </w:r>
            <w:r w:rsidR="004114EF" w:rsidRPr="00022104">
              <w:rPr>
                <w:sz w:val="18"/>
                <w:szCs w:val="18"/>
              </w:rPr>
              <w:t>local description = “</w:t>
            </w:r>
            <w:r w:rsidR="00022104" w:rsidRPr="00022104">
              <w:rPr>
                <w:color w:val="000000"/>
                <w:sz w:val="18"/>
                <w:szCs w:val="18"/>
              </w:rPr>
              <w:t>Wound dressing</w:t>
            </w:r>
            <w:r w:rsidR="004114EF" w:rsidRPr="00022104">
              <w:rPr>
                <w:color w:val="000000"/>
                <w:sz w:val="18"/>
                <w:szCs w:val="18"/>
              </w:rPr>
              <w:t>”</w:t>
            </w:r>
          </w:p>
          <w:p w14:paraId="473A9066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2CC2681B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39209F7D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3393436C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338E44E0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602A600" w14:textId="22A32143" w:rsidR="000300D4" w:rsidRPr="00A62914" w:rsidRDefault="000300D4" w:rsidP="000300D4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605BFDAC" w14:textId="4C514CF8" w:rsidR="000300D4" w:rsidRPr="00022104" w:rsidRDefault="000300D4" w:rsidP="000300D4">
            <w:pPr>
              <w:pStyle w:val="NoSpacing"/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022104">
              <w:rPr>
                <w:sz w:val="18"/>
                <w:szCs w:val="18"/>
              </w:rPr>
              <w:t>:</w:t>
            </w:r>
          </w:p>
          <w:p w14:paraId="441FA725" w14:textId="77777777" w:rsidR="000300D4" w:rsidRPr="00022104" w:rsidRDefault="000300D4" w:rsidP="000300D4">
            <w:pPr>
              <w:pStyle w:val="NoSpacing"/>
              <w:rPr>
                <w:sz w:val="18"/>
                <w:szCs w:val="18"/>
              </w:rPr>
            </w:pPr>
          </w:p>
          <w:p w14:paraId="202B3AE6" w14:textId="77777777" w:rsidR="00063F6F" w:rsidRPr="00022104" w:rsidRDefault="00063F6F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022104">
              <w:rPr>
                <w:sz w:val="18"/>
                <w:szCs w:val="18"/>
              </w:rPr>
              <w:t>datetime</w:t>
            </w:r>
            <w:proofErr w:type="spellEnd"/>
            <w:r w:rsidRPr="00022104">
              <w:rPr>
                <w:sz w:val="18"/>
                <w:szCs w:val="18"/>
              </w:rPr>
              <w:t xml:space="preserve"> = </w:t>
            </w:r>
            <w:r w:rsidRPr="00022104">
              <w:rPr>
                <w:color w:val="000000"/>
                <w:sz w:val="18"/>
                <w:szCs w:val="18"/>
              </w:rPr>
              <w:t>01-Jun-2023 10:00:00</w:t>
            </w:r>
          </w:p>
          <w:p w14:paraId="357F4739" w14:textId="77777777" w:rsidR="00063F6F" w:rsidRPr="00022104" w:rsidRDefault="00063F6F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</w:p>
          <w:p w14:paraId="68C4A5A7" w14:textId="77777777" w:rsidR="00022104" w:rsidRPr="00022104" w:rsidRDefault="00022104" w:rsidP="00022104">
            <w:pPr>
              <w:pStyle w:val="NoSpacing"/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>For HKCTT,</w:t>
            </w:r>
          </w:p>
          <w:p w14:paraId="5B13E177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name = “</w:t>
            </w:r>
            <w:r w:rsidRPr="00022104">
              <w:rPr>
                <w:color w:val="000000"/>
                <w:sz w:val="18"/>
                <w:szCs w:val="18"/>
              </w:rPr>
              <w:t>HKCTT”</w:t>
            </w:r>
          </w:p>
          <w:p w14:paraId="24BD7E5B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“</w:t>
            </w:r>
            <w:r w:rsidRPr="00022104">
              <w:rPr>
                <w:color w:val="000000"/>
                <w:sz w:val="18"/>
                <w:szCs w:val="18"/>
              </w:rPr>
              <w:t>28750”</w:t>
            </w:r>
          </w:p>
          <w:p w14:paraId="14A520A9" w14:textId="361F0D05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“</w:t>
            </w:r>
            <w:r w:rsidRPr="00022104">
              <w:rPr>
                <w:color w:val="000000"/>
                <w:sz w:val="18"/>
                <w:szCs w:val="18"/>
              </w:rPr>
              <w:t xml:space="preserve">Wound dressing, </w:t>
            </w:r>
            <w:r w:rsidRPr="00022104">
              <w:rPr>
                <w:sz w:val="18"/>
                <w:szCs w:val="18"/>
                <w:lang w:val="en-GB"/>
              </w:rPr>
              <w:t>unspecified</w:t>
            </w:r>
            <w:r w:rsidRPr="00022104">
              <w:rPr>
                <w:color w:val="000000"/>
                <w:sz w:val="18"/>
                <w:szCs w:val="18"/>
              </w:rPr>
              <w:t>”</w:t>
            </w:r>
          </w:p>
          <w:p w14:paraId="1DE29E55" w14:textId="77777777" w:rsidR="00022104" w:rsidRPr="00022104" w:rsidRDefault="00022104" w:rsidP="00022104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9E0D96E" w14:textId="77777777" w:rsidR="00022104" w:rsidRPr="00022104" w:rsidRDefault="00022104" w:rsidP="00022104">
            <w:pPr>
              <w:pStyle w:val="NoSpacing"/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For </w:t>
            </w:r>
            <w:r w:rsidRPr="00022104">
              <w:rPr>
                <w:color w:val="000000"/>
                <w:sz w:val="18"/>
                <w:szCs w:val="18"/>
              </w:rPr>
              <w:t>SNOMED CT</w:t>
            </w:r>
            <w:r w:rsidRPr="00022104">
              <w:rPr>
                <w:sz w:val="18"/>
                <w:szCs w:val="18"/>
              </w:rPr>
              <w:t>,</w:t>
            </w:r>
          </w:p>
          <w:p w14:paraId="62020D6D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name = </w:t>
            </w:r>
            <w:r w:rsidRPr="00022104">
              <w:rPr>
                <w:color w:val="000000"/>
                <w:sz w:val="18"/>
                <w:szCs w:val="18"/>
              </w:rPr>
              <w:t>“SNOMED CT”</w:t>
            </w:r>
          </w:p>
          <w:p w14:paraId="03C9FED8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</w:t>
            </w:r>
            <w:r w:rsidRPr="00022104">
              <w:rPr>
                <w:color w:val="000000"/>
                <w:sz w:val="18"/>
                <w:szCs w:val="18"/>
              </w:rPr>
              <w:t>“182531007”</w:t>
            </w:r>
          </w:p>
          <w:p w14:paraId="77425BB0" w14:textId="3ACDD511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</w:t>
            </w:r>
            <w:r w:rsidRPr="00022104">
              <w:rPr>
                <w:color w:val="000000"/>
                <w:sz w:val="18"/>
                <w:szCs w:val="18"/>
              </w:rPr>
              <w:t xml:space="preserve">“Dressing of wound, </w:t>
            </w:r>
            <w:r w:rsidRPr="00022104">
              <w:rPr>
                <w:sz w:val="18"/>
                <w:szCs w:val="18"/>
                <w:lang w:val="en-GB"/>
              </w:rPr>
              <w:t>unspecified</w:t>
            </w:r>
            <w:r w:rsidRPr="00022104">
              <w:rPr>
                <w:color w:val="000000"/>
                <w:sz w:val="18"/>
                <w:szCs w:val="18"/>
              </w:rPr>
              <w:t>”</w:t>
            </w:r>
          </w:p>
          <w:p w14:paraId="47C46A1F" w14:textId="77777777" w:rsidR="00022104" w:rsidRPr="00022104" w:rsidRDefault="00022104" w:rsidP="00022104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527F26A" w14:textId="77777777" w:rsidR="00022104" w:rsidRPr="00022104" w:rsidRDefault="00022104" w:rsidP="00022104">
            <w:pPr>
              <w:pStyle w:val="NoSpacing"/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>For ICPC2,</w:t>
            </w:r>
          </w:p>
          <w:p w14:paraId="788BAD76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name = “ICPC2</w:t>
            </w:r>
            <w:r w:rsidRPr="00022104">
              <w:rPr>
                <w:color w:val="000000"/>
                <w:sz w:val="18"/>
                <w:szCs w:val="18"/>
              </w:rPr>
              <w:t>”</w:t>
            </w:r>
          </w:p>
          <w:p w14:paraId="218A89B8" w14:textId="77777777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“</w:t>
            </w:r>
            <w:r w:rsidRPr="00022104">
              <w:rPr>
                <w:sz w:val="18"/>
                <w:szCs w:val="18"/>
                <w:lang w:val="en-GB"/>
              </w:rPr>
              <w:t>S56</w:t>
            </w:r>
            <w:r w:rsidRPr="00022104">
              <w:rPr>
                <w:color w:val="000000"/>
                <w:sz w:val="18"/>
                <w:szCs w:val="18"/>
              </w:rPr>
              <w:t>”</w:t>
            </w:r>
          </w:p>
          <w:p w14:paraId="5AD22970" w14:textId="6DB96932" w:rsidR="00022104" w:rsidRPr="00022104" w:rsidRDefault="00022104" w:rsidP="0002210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022104">
              <w:rPr>
                <w:sz w:val="18"/>
                <w:szCs w:val="18"/>
              </w:rPr>
              <w:t>recognised</w:t>
            </w:r>
            <w:proofErr w:type="spellEnd"/>
            <w:r w:rsidRPr="00022104">
              <w:rPr>
                <w:sz w:val="18"/>
                <w:szCs w:val="18"/>
              </w:rPr>
              <w:t xml:space="preserve"> terminology = “</w:t>
            </w:r>
            <w:r w:rsidRPr="00022104">
              <w:rPr>
                <w:sz w:val="18"/>
                <w:szCs w:val="18"/>
                <w:lang w:val="en-GB"/>
              </w:rPr>
              <w:t>Dressing/pressure/compression/tamponade – Skin, unspecified”</w:t>
            </w:r>
          </w:p>
          <w:p w14:paraId="4B8CA679" w14:textId="77777777" w:rsidR="00022104" w:rsidRPr="00022104" w:rsidRDefault="00022104" w:rsidP="00022104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D034A94" w14:textId="6FB03710" w:rsidR="00063F6F" w:rsidRPr="00022104" w:rsidRDefault="00063F6F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022104">
              <w:rPr>
                <w:sz w:val="18"/>
                <w:szCs w:val="18"/>
              </w:rPr>
              <w:t>Procedure performed local description = “</w:t>
            </w:r>
            <w:r w:rsidR="00022104" w:rsidRPr="00022104">
              <w:rPr>
                <w:color w:val="000000"/>
                <w:sz w:val="18"/>
                <w:szCs w:val="18"/>
              </w:rPr>
              <w:t>Wound dressing</w:t>
            </w:r>
            <w:r w:rsidRPr="00022104">
              <w:rPr>
                <w:color w:val="000000"/>
                <w:sz w:val="18"/>
                <w:szCs w:val="18"/>
              </w:rPr>
              <w:t>”</w:t>
            </w:r>
          </w:p>
          <w:p w14:paraId="74B9EFA8" w14:textId="77777777" w:rsidR="00435814" w:rsidRPr="00022104" w:rsidRDefault="00435814" w:rsidP="00435814">
            <w:pPr>
              <w:pStyle w:val="NoSpacing"/>
              <w:rPr>
                <w:sz w:val="18"/>
                <w:szCs w:val="18"/>
              </w:rPr>
            </w:pPr>
          </w:p>
          <w:p w14:paraId="12A2D400" w14:textId="236D2FE6" w:rsidR="00435814" w:rsidRPr="00022104" w:rsidRDefault="00435814" w:rsidP="004358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Remark: Record </w:t>
            </w:r>
            <w:proofErr w:type="gramStart"/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would be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listed</w:t>
            </w:r>
            <w:proofErr w:type="gramEnd"/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in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the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“Regrade Report” as </w:t>
            </w:r>
            <w:r w:rsidR="00FF6F47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Procedure performed 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description - </w:t>
            </w:r>
            <w:proofErr w:type="spellStart"/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 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does 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not match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with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the 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official </w:t>
            </w:r>
            <w:r w:rsidR="003A397D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description 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of respective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 </w:t>
            </w:r>
            <w:r w:rsidR="00CA20DF"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set</w:t>
            </w:r>
            <w:r w:rsidRPr="0002210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</w:t>
            </w:r>
          </w:p>
          <w:p w14:paraId="1C9F9475" w14:textId="7DB8D24B" w:rsidR="000F284E" w:rsidRPr="00022104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631603" w14:paraId="40960D09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14B1237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806AAD0" w14:textId="0DC8F9F1" w:rsidR="000F284E" w:rsidRPr="002A7F3F" w:rsidRDefault="000F284E" w:rsidP="000F284E">
            <w:pPr>
              <w:pStyle w:val="SunParagraph1"/>
              <w:rPr>
                <w:rFonts w:cs="Arial"/>
                <w:szCs w:val="18"/>
              </w:rPr>
            </w:pPr>
            <w:r w:rsidRPr="00F278E9">
              <w:rPr>
                <w:rFonts w:hint="eastAsia"/>
                <w:b/>
                <w:szCs w:val="18"/>
              </w:rPr>
              <w:t>E</w:t>
            </w:r>
            <w:r w:rsidRPr="00F278E9">
              <w:rPr>
                <w:b/>
                <w:szCs w:val="18"/>
              </w:rPr>
              <w:t xml:space="preserve">xpected </w:t>
            </w:r>
            <w:proofErr w:type="spellStart"/>
            <w:r w:rsidRPr="00F278E9">
              <w:rPr>
                <w:b/>
                <w:szCs w:val="18"/>
              </w:rPr>
              <w:t>eMR</w:t>
            </w:r>
            <w:proofErr w:type="spellEnd"/>
            <w:r w:rsidRPr="00F278E9">
              <w:rPr>
                <w:b/>
                <w:szCs w:val="18"/>
              </w:rPr>
              <w:t xml:space="preserve"> </w:t>
            </w:r>
            <w:r>
              <w:rPr>
                <w:b/>
                <w:szCs w:val="18"/>
              </w:rPr>
              <w:t>S</w:t>
            </w:r>
            <w:r w:rsidRPr="00F278E9">
              <w:rPr>
                <w:b/>
                <w:szCs w:val="18"/>
              </w:rPr>
              <w:t xml:space="preserve">ystem </w:t>
            </w:r>
            <w:r>
              <w:rPr>
                <w:b/>
                <w:szCs w:val="18"/>
              </w:rPr>
              <w:t>B</w:t>
            </w:r>
            <w:r w:rsidRPr="00F278E9">
              <w:rPr>
                <w:b/>
                <w:szCs w:val="18"/>
              </w:rPr>
              <w:t>ehavio</w:t>
            </w:r>
            <w:r>
              <w:rPr>
                <w:b/>
                <w:szCs w:val="18"/>
              </w:rPr>
              <w:t>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CC687C8" w14:textId="4DACFDC9" w:rsidR="000F284E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063F6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5E631E">
              <w:rPr>
                <w:sz w:val="18"/>
                <w:szCs w:val="18"/>
              </w:rPr>
              <w:t xml:space="preserve"> syste</w:t>
            </w:r>
            <w:r>
              <w:rPr>
                <w:sz w:val="18"/>
                <w:szCs w:val="18"/>
              </w:rPr>
              <w:t xml:space="preserve">m will upload </w:t>
            </w:r>
            <w:r w:rsidRPr="005E631E">
              <w:rPr>
                <w:b/>
                <w:sz w:val="18"/>
                <w:szCs w:val="18"/>
              </w:rPr>
              <w:t xml:space="preserve">Batch 1 </w:t>
            </w:r>
            <w:r w:rsidRPr="004C3BFD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</w:t>
            </w:r>
            <w:r w:rsidR="00C2317F">
              <w:rPr>
                <w:sz w:val="18"/>
                <w:szCs w:val="18"/>
              </w:rPr>
              <w:t>for insertion of the following procedure</w:t>
            </w:r>
            <w:r w:rsidR="00D11E5E">
              <w:rPr>
                <w:sz w:val="18"/>
                <w:szCs w:val="18"/>
              </w:rPr>
              <w:t xml:space="preserve"> performed</w:t>
            </w:r>
            <w:r w:rsidRPr="005E631E">
              <w:rPr>
                <w:sz w:val="18"/>
                <w:szCs w:val="18"/>
              </w:rPr>
              <w:t xml:space="preserve"> records by DM mode.</w:t>
            </w:r>
          </w:p>
          <w:p w14:paraId="197C50F1" w14:textId="4B242B35" w:rsidR="00C2317F" w:rsidRPr="00C2317F" w:rsidRDefault="00C2317F" w:rsidP="00C2317F">
            <w:pPr>
              <w:pStyle w:val="NoSpacing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FD7EBF">
              <w:rPr>
                <w:b/>
                <w:sz w:val="18"/>
                <w:szCs w:val="18"/>
              </w:rPr>
              <w:t>Level 3</w:t>
            </w:r>
            <w:r>
              <w:rPr>
                <w:sz w:val="18"/>
                <w:szCs w:val="18"/>
              </w:rPr>
              <w:t xml:space="preserve">: data from test cases </w:t>
            </w:r>
            <w:r>
              <w:rPr>
                <w:b/>
                <w:sz w:val="18"/>
                <w:szCs w:val="18"/>
              </w:rPr>
              <w:t>1a-1b</w:t>
            </w:r>
          </w:p>
          <w:p w14:paraId="0B44E675" w14:textId="77777777" w:rsidR="000F284E" w:rsidRDefault="000F284E" w:rsidP="000F284E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47B7AF8" w14:textId="68CCCC04" w:rsidR="000F284E" w:rsidRPr="004C3BFD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1258FE">
              <w:rPr>
                <w:b/>
                <w:sz w:val="18"/>
                <w:szCs w:val="18"/>
              </w:rPr>
              <w:t>Batch 1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&lt;</w:t>
            </w:r>
            <w:hyperlink w:anchor="_Appendix_–_Sample" w:history="1">
              <w:r w:rsidRPr="005F095B">
                <w:rPr>
                  <w:rStyle w:val="Hyperlink"/>
                  <w:sz w:val="18"/>
                  <w:szCs w:val="18"/>
                </w:rPr>
                <w:t>sample</w:t>
              </w:r>
              <w:r w:rsidR="00AD4891" w:rsidRPr="005F095B">
                <w:rPr>
                  <w:rStyle w:val="Hyperlink"/>
                  <w:sz w:val="18"/>
                  <w:szCs w:val="18"/>
                </w:rPr>
                <w:t>s</w:t>
              </w:r>
            </w:hyperlink>
            <w:r>
              <w:rPr>
                <w:sz w:val="18"/>
                <w:szCs w:val="18"/>
              </w:rPr>
              <w:t>&gt;</w:t>
            </w:r>
          </w:p>
          <w:p w14:paraId="602945E5" w14:textId="6CA69885" w:rsidR="000F284E" w:rsidRPr="004C3BFD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2A6B5F2C" w14:textId="258C798F" w:rsidR="000F284E" w:rsidRPr="004C3BFD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742EF3EC" w14:textId="7353842E" w:rsidR="000F284E" w:rsidRPr="004C3BFD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485095E0" w14:textId="3EF3923C" w:rsidR="000F284E" w:rsidRPr="004C3BFD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56929701" w14:textId="5A00DAE7" w:rsidR="000F284E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>
              <w:rPr>
                <w:sz w:val="18"/>
                <w:szCs w:val="18"/>
              </w:rPr>
              <w:t xml:space="preserve"> </w:t>
            </w:r>
          </w:p>
          <w:p w14:paraId="20973BBE" w14:textId="77777777" w:rsidR="000F284E" w:rsidRPr="004C3BFD" w:rsidRDefault="000F284E" w:rsidP="000F284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0B7D907" w14:textId="3230CDB2" w:rsidR="000F284E" w:rsidRDefault="002C5479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0F284E">
              <w:rPr>
                <w:sz w:val="18"/>
                <w:szCs w:val="18"/>
              </w:rPr>
              <w:t>MR</w:t>
            </w:r>
            <w:r w:rsidR="000F284E" w:rsidRPr="004C3BFD">
              <w:rPr>
                <w:sz w:val="18"/>
                <w:szCs w:val="18"/>
              </w:rPr>
              <w:t xml:space="preserve"> system upload</w:t>
            </w:r>
            <w:r w:rsidR="000F284E">
              <w:rPr>
                <w:sz w:val="18"/>
                <w:szCs w:val="18"/>
              </w:rPr>
              <w:t>s</w:t>
            </w:r>
            <w:r w:rsidR="000F284E" w:rsidRPr="004C3BFD">
              <w:rPr>
                <w:sz w:val="18"/>
                <w:szCs w:val="18"/>
              </w:rPr>
              <w:t xml:space="preserve"> </w:t>
            </w:r>
            <w:r w:rsidR="000F284E" w:rsidRPr="001258FE">
              <w:rPr>
                <w:b/>
                <w:sz w:val="18"/>
                <w:szCs w:val="18"/>
              </w:rPr>
              <w:t>Batch 1</w:t>
            </w:r>
            <w:r w:rsidR="000F284E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83250C">
              <w:rPr>
                <w:sz w:val="18"/>
                <w:szCs w:val="18"/>
              </w:rPr>
              <w:t>eHealth.</w:t>
            </w:r>
          </w:p>
          <w:p w14:paraId="06510E1B" w14:textId="77777777" w:rsidR="002C5479" w:rsidRDefault="002C5479" w:rsidP="002C547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20B30E3" w14:textId="6DE2F657" w:rsidR="000F284E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 xml:space="preserve">reviewing the 'Process Summary Report',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and ‘Regrade Report’</w:t>
            </w:r>
            <w:r w:rsidRPr="004C3BFD">
              <w:rPr>
                <w:sz w:val="18"/>
                <w:szCs w:val="18"/>
              </w:rPr>
              <w:t xml:space="preserve"> in eHR Inbox</w:t>
            </w:r>
            <w:r>
              <w:rPr>
                <w:sz w:val="18"/>
                <w:szCs w:val="18"/>
              </w:rPr>
              <w:t>.</w:t>
            </w:r>
          </w:p>
          <w:p w14:paraId="37114BA3" w14:textId="00312B05" w:rsidR="002C5479" w:rsidRDefault="002C5479" w:rsidP="002C5479">
            <w:pPr>
              <w:pStyle w:val="NoSpacing"/>
              <w:rPr>
                <w:sz w:val="18"/>
                <w:szCs w:val="18"/>
              </w:rPr>
            </w:pPr>
          </w:p>
          <w:p w14:paraId="1BA43545" w14:textId="77777777" w:rsidR="000F284E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1F3147A3" w14:textId="0C650CAE" w:rsidR="000F284E" w:rsidRPr="004C3BFD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2A7F3F" w14:paraId="1C2B151D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7FD7C0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584AD07" w14:textId="3318F9F5" w:rsidR="000F284E" w:rsidRPr="00701A1C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4AB5462" w14:textId="37BB3228" w:rsidR="000F284E" w:rsidRPr="00E371F8" w:rsidRDefault="000F284E" w:rsidP="000F284E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>HCP verifies</w:t>
            </w:r>
            <w:r w:rsidR="002C5479">
              <w:rPr>
                <w:sz w:val="18"/>
                <w:szCs w:val="18"/>
                <w:lang w:eastAsia="zh-HK"/>
              </w:rPr>
              <w:t xml:space="preserve"> the interface file contents and check</w:t>
            </w:r>
            <w:r w:rsidRPr="00E371F8">
              <w:rPr>
                <w:sz w:val="18"/>
                <w:szCs w:val="18"/>
                <w:lang w:eastAsia="zh-HK"/>
              </w:rPr>
              <w:t xml:space="preserve"> if the uploaded records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E371F8">
              <w:rPr>
                <w:sz w:val="18"/>
                <w:szCs w:val="18"/>
                <w:lang w:eastAsia="zh-HK"/>
              </w:rPr>
              <w:t xml:space="preserve"> in eHR Viewer (EVE)</w:t>
            </w:r>
            <w:r w:rsidR="002C5479">
              <w:rPr>
                <w:sz w:val="18"/>
                <w:szCs w:val="18"/>
                <w:lang w:eastAsia="zh-HK"/>
              </w:rPr>
              <w:t>. HCP must also</w:t>
            </w:r>
            <w:r w:rsidRPr="00E371F8">
              <w:rPr>
                <w:sz w:val="18"/>
                <w:szCs w:val="18"/>
                <w:lang w:eastAsia="zh-HK"/>
              </w:rPr>
              <w:t xml:space="preserve"> </w:t>
            </w:r>
            <w:r w:rsidR="002C5479">
              <w:rPr>
                <w:sz w:val="18"/>
                <w:szCs w:val="18"/>
                <w:lang w:eastAsia="zh-HK"/>
              </w:rPr>
              <w:t>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 w:rsidR="002C5479">
              <w:rPr>
                <w:sz w:val="18"/>
                <w:szCs w:val="18"/>
              </w:rPr>
              <w:t>'Process Summary Report',</w:t>
            </w:r>
            <w:r w:rsidRPr="004C3BFD">
              <w:rPr>
                <w:sz w:val="18"/>
                <w:szCs w:val="18"/>
              </w:rPr>
              <w:t xml:space="preserve"> 'Exception Report'</w:t>
            </w:r>
            <w:r>
              <w:rPr>
                <w:sz w:val="18"/>
                <w:szCs w:val="18"/>
              </w:rPr>
              <w:t xml:space="preserve"> and ‘Regrade Report</w:t>
            </w:r>
            <w:r w:rsidRPr="00E371F8">
              <w:rPr>
                <w:sz w:val="18"/>
                <w:szCs w:val="18"/>
                <w:lang w:eastAsia="zh-HK"/>
              </w:rPr>
              <w:t>’ in eHR Inbox</w:t>
            </w:r>
            <w:proofErr w:type="gramEnd"/>
            <w:r>
              <w:rPr>
                <w:sz w:val="18"/>
                <w:szCs w:val="18"/>
                <w:lang w:eastAsia="zh-HK"/>
              </w:rPr>
              <w:t>.</w:t>
            </w:r>
          </w:p>
          <w:p w14:paraId="7B9848BB" w14:textId="2DF68078" w:rsidR="000F284E" w:rsidRPr="004D26F3" w:rsidRDefault="000F284E" w:rsidP="000F284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A62914" w:rsidRPr="002A7F3F" w14:paraId="7736EC06" w14:textId="77777777" w:rsidTr="00AB783F">
        <w:trPr>
          <w:cantSplit/>
          <w:trHeight w:val="2051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D5B1A8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00D55BF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6A9F4073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010885F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054C5F69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DF4E9C7" w14:textId="77777777" w:rsidR="00A62914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17B95EB2" w14:textId="77777777" w:rsidR="00A62914" w:rsidRPr="00694D87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3D729F9E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16238C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02915F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33C7F52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2ED376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A78613A" w14:textId="299FD221" w:rsidR="00A62914" w:rsidRP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A62914" w:rsidRPr="002A7F3F" w14:paraId="67C213D6" w14:textId="77777777" w:rsidTr="00AB783F">
        <w:trPr>
          <w:cantSplit/>
          <w:trHeight w:val="199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350A3DA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7AAA99B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E52F9E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704AACA5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BCE34F1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30D1FD42" w14:textId="77777777" w:rsidR="00A62914" w:rsidRPr="00236329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02EDA2A0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18478D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21CAA1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0B65155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D5AF1F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93956C2" w14:textId="10E9A211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15BBAF0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FAD784D" w14:textId="77777777" w:rsidR="00A62914" w:rsidRPr="002A7F3F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CED0DB8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E93C08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154ECAA6" w14:textId="77777777" w:rsidR="00A62914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3D342D53" w14:textId="50B30E08" w:rsidR="00A62914" w:rsidRPr="005E631E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A62914" w:rsidRPr="007B316C" w14:paraId="3D972BEB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C37871F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5947A4B3" w14:textId="06483BE8" w:rsidR="00A62914" w:rsidRPr="00701A1C" w:rsidRDefault="00A62914" w:rsidP="00A62914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6B87618" w14:textId="0AC10B97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A62914" w:rsidRPr="007B316C" w14:paraId="4264542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774874BE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31B39BF4" w14:textId="5FEB1A68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4CE1E12" w14:textId="2AE645B2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12C917C5" w14:textId="3544670B" w:rsidR="00D251C3" w:rsidRDefault="00D251C3" w:rsidP="00D251C3">
      <w:pPr>
        <w:rPr>
          <w:rFonts w:ascii="Arial" w:hAnsi="Arial" w:cs="Arial"/>
          <w:sz w:val="18"/>
          <w:szCs w:val="18"/>
        </w:rPr>
      </w:pPr>
    </w:p>
    <w:p w14:paraId="0C513A90" w14:textId="2F228876" w:rsidR="008B7492" w:rsidRDefault="008B749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8B7492" w:rsidRPr="002A7F3F" w14:paraId="4F0331C2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C12C499" w14:textId="6AACFD9E" w:rsidR="008B7492" w:rsidRPr="004C3BFD" w:rsidRDefault="008B7492" w:rsidP="00AF07A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</w:rPr>
              <w:t>2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70D11FA" w14:textId="77777777" w:rsidR="008B7492" w:rsidRPr="00AE2951" w:rsidRDefault="008B7492" w:rsidP="00AF07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1B7768FB" w14:textId="331E8ED2" w:rsidR="008B7492" w:rsidRPr="00AE2951" w:rsidRDefault="00C10478" w:rsidP="00F023DF">
            <w:pPr>
              <w:pStyle w:val="Heading2"/>
            </w:pPr>
            <w:bookmarkStart w:id="7" w:name="_Toc202791061"/>
            <w:r>
              <w:t>P</w:t>
            </w:r>
            <w:r w:rsidR="00F023DF">
              <w:t>X</w:t>
            </w:r>
            <w:r w:rsidR="008B7492" w:rsidRPr="00AE2951">
              <w:t>-</w:t>
            </w:r>
            <w:r w:rsidR="00063F6F">
              <w:t>LV3-</w:t>
            </w:r>
            <w:r w:rsidR="00AA18D9" w:rsidRPr="00AE2951">
              <w:t>00</w:t>
            </w:r>
            <w:r w:rsidR="00AA18D9">
              <w:t>2</w:t>
            </w:r>
            <w:r w:rsidR="00063F6F">
              <w:t xml:space="preserve"> [FOR LEVEL 3 DATA UPLOAD ONLY]</w:t>
            </w:r>
            <w:bookmarkEnd w:id="7"/>
          </w:p>
        </w:tc>
      </w:tr>
      <w:tr w:rsidR="008B7492" w:rsidRPr="002A7F3F" w14:paraId="3305731F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898D1BE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9B33FF0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8B2D4" w14:textId="240A0EC6" w:rsidR="008B7492" w:rsidRDefault="00123CAC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2C5479">
              <w:rPr>
                <w:rFonts w:eastAsia="SimSun" w:cs="Arial"/>
                <w:szCs w:val="18"/>
                <w:lang w:eastAsia="zh-CN"/>
              </w:rPr>
              <w:t>procedure</w:t>
            </w:r>
            <w:r>
              <w:rPr>
                <w:rFonts w:eastAsia="SimSun" w:cs="Arial"/>
                <w:szCs w:val="18"/>
                <w:lang w:eastAsia="zh-CN"/>
              </w:rPr>
              <w:t xml:space="preserve"> records </w:t>
            </w:r>
            <w:r w:rsidR="002C5479">
              <w:rPr>
                <w:rFonts w:eastAsia="SimSun" w:cs="Arial"/>
                <w:szCs w:val="18"/>
                <w:lang w:eastAsia="zh-CN"/>
              </w:rPr>
              <w:t xml:space="preserve">uploaded </w:t>
            </w:r>
            <w:r>
              <w:rPr>
                <w:rFonts w:eastAsia="SimSun" w:cs="Arial"/>
                <w:szCs w:val="18"/>
                <w:lang w:eastAsia="zh-CN"/>
              </w:rPr>
              <w:t>in Batch 1. HCP uploads increment</w:t>
            </w:r>
            <w:r w:rsidR="002C5479">
              <w:rPr>
                <w:rFonts w:eastAsia="SimSun" w:cs="Arial"/>
                <w:szCs w:val="18"/>
                <w:lang w:eastAsia="zh-CN"/>
              </w:rPr>
              <w:t>al</w:t>
            </w:r>
            <w:r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A62914">
              <w:t>eHealth</w:t>
            </w:r>
            <w:r>
              <w:rPr>
                <w:rFonts w:eastAsia="SimSun" w:cs="Arial"/>
                <w:szCs w:val="18"/>
                <w:lang w:eastAsia="zh-CN"/>
              </w:rPr>
              <w:t xml:space="preserve"> by</w:t>
            </w:r>
            <w:r w:rsidR="008B7492">
              <w:rPr>
                <w:rFonts w:eastAsia="SimSun" w:cs="Arial"/>
                <w:szCs w:val="18"/>
                <w:lang w:eastAsia="zh-CN"/>
              </w:rPr>
              <w:t xml:space="preserve"> </w:t>
            </w:r>
            <w:r>
              <w:rPr>
                <w:rFonts w:eastAsia="SimSun" w:cs="Arial"/>
                <w:szCs w:val="18"/>
                <w:lang w:eastAsia="zh-CN"/>
              </w:rPr>
              <w:t>INC</w:t>
            </w:r>
            <w:r w:rsidR="008B7492">
              <w:rPr>
                <w:rFonts w:eastAsia="SimSun" w:cs="Arial"/>
                <w:szCs w:val="18"/>
                <w:lang w:eastAsia="zh-CN"/>
              </w:rPr>
              <w:t xml:space="preserve"> Mode</w:t>
            </w:r>
            <w:r w:rsidR="002C5479">
              <w:rPr>
                <w:rFonts w:eastAsia="SimSun" w:cs="Arial"/>
                <w:szCs w:val="18"/>
                <w:lang w:eastAsia="zh-CN"/>
              </w:rPr>
              <w:t xml:space="preserve"> for Level 3 data</w:t>
            </w:r>
            <w:r w:rsidR="008B7492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4EE14449" w14:textId="77777777" w:rsidR="008B7492" w:rsidRPr="00CF144D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2A7F3F" w14:paraId="6320B619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1E347D" w14:textId="77777777" w:rsidR="008B7492" w:rsidRPr="00702517" w:rsidRDefault="008B7492" w:rsidP="00AF07AB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8D0A382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71D950F" w14:textId="614496EE" w:rsidR="008B7492" w:rsidRDefault="00A7115F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>P</w:t>
            </w:r>
            <w:r w:rsidR="00F023DF">
              <w:rPr>
                <w:rFonts w:eastAsia="SimSun" w:cs="Arial"/>
                <w:szCs w:val="18"/>
                <w:lang w:eastAsia="zh-CN"/>
              </w:rPr>
              <w:t>X</w:t>
            </w:r>
            <w:r w:rsidR="00035B28">
              <w:rPr>
                <w:rFonts w:eastAsia="SimSun" w:cs="Arial"/>
                <w:szCs w:val="18"/>
                <w:lang w:eastAsia="zh-CN"/>
              </w:rPr>
              <w:t>-</w:t>
            </w:r>
            <w:r w:rsidR="002C5479">
              <w:rPr>
                <w:rFonts w:eastAsia="SimSun" w:cs="Arial"/>
                <w:szCs w:val="18"/>
                <w:lang w:eastAsia="zh-CN"/>
              </w:rPr>
              <w:t>LV3-</w:t>
            </w:r>
            <w:r w:rsidR="00035B28">
              <w:rPr>
                <w:rFonts w:eastAsia="SimSun" w:cs="Arial"/>
                <w:szCs w:val="18"/>
                <w:lang w:eastAsia="zh-CN"/>
              </w:rPr>
              <w:t>001</w:t>
            </w:r>
          </w:p>
          <w:p w14:paraId="34EC2A54" w14:textId="77777777" w:rsidR="008B7492" w:rsidRPr="00EF71F6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2A7F3F" w14:paraId="02D9986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8F6D843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0D373DC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B56278" w14:textId="07EEEAD0" w:rsidR="008B7492" w:rsidRPr="00701A1C" w:rsidRDefault="00035B28" w:rsidP="002C5479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HCP has already verified </w:t>
            </w:r>
            <w:r w:rsidR="002C5479">
              <w:rPr>
                <w:rFonts w:cs="Arial"/>
                <w:szCs w:val="18"/>
              </w:rPr>
              <w:t xml:space="preserve">that </w:t>
            </w:r>
            <w:r>
              <w:rPr>
                <w:rFonts w:cs="Arial"/>
                <w:szCs w:val="18"/>
              </w:rPr>
              <w:t xml:space="preserve">Batch 1 data </w:t>
            </w:r>
            <w:proofErr w:type="gramStart"/>
            <w:r w:rsidR="002C5479">
              <w:rPr>
                <w:rFonts w:cs="Arial"/>
                <w:szCs w:val="18"/>
              </w:rPr>
              <w:t>have been processe</w:t>
            </w:r>
            <w:r>
              <w:rPr>
                <w:rFonts w:cs="Arial"/>
                <w:szCs w:val="18"/>
              </w:rPr>
              <w:t>d</w:t>
            </w:r>
            <w:proofErr w:type="gramEnd"/>
            <w:r>
              <w:rPr>
                <w:rFonts w:cs="Arial"/>
                <w:szCs w:val="18"/>
              </w:rPr>
              <w:t xml:space="preserve"> successfully</w:t>
            </w:r>
            <w:r w:rsidR="002C5479">
              <w:rPr>
                <w:rFonts w:cs="Arial"/>
                <w:szCs w:val="18"/>
              </w:rPr>
              <w:t xml:space="preserve"> with correct test </w:t>
            </w:r>
            <w:proofErr w:type="spellStart"/>
            <w:r w:rsidR="002C5479">
              <w:rPr>
                <w:rFonts w:cs="Arial"/>
                <w:szCs w:val="18"/>
              </w:rPr>
              <w:t>resutls</w:t>
            </w:r>
            <w:proofErr w:type="spellEnd"/>
            <w:r>
              <w:rPr>
                <w:rFonts w:cs="Arial"/>
                <w:szCs w:val="18"/>
              </w:rPr>
              <w:t>.</w:t>
            </w:r>
          </w:p>
          <w:p w14:paraId="258F3B10" w14:textId="77777777" w:rsidR="008B7492" w:rsidRPr="002A7F3F" w:rsidRDefault="008B7492" w:rsidP="00AF07AB">
            <w:pPr>
              <w:pStyle w:val="SunParagraph1"/>
              <w:ind w:left="480"/>
              <w:rPr>
                <w:rFonts w:cs="Arial"/>
                <w:szCs w:val="18"/>
              </w:rPr>
            </w:pPr>
          </w:p>
        </w:tc>
      </w:tr>
      <w:tr w:rsidR="008B7492" w:rsidRPr="00631603" w14:paraId="1C2090C9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0B7F8C6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5CCFAE37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F4C4A14" w14:textId="19EB5402" w:rsidR="008B7492" w:rsidRDefault="008B7492" w:rsidP="00D070F2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</w:t>
            </w:r>
            <w:r w:rsidR="00D070F2">
              <w:rPr>
                <w:sz w:val="18"/>
                <w:szCs w:val="18"/>
              </w:rPr>
              <w:t>updates</w:t>
            </w:r>
            <w:r w:rsidRPr="00D303C0">
              <w:rPr>
                <w:sz w:val="18"/>
                <w:szCs w:val="18"/>
              </w:rPr>
              <w:t xml:space="preserve"> </w:t>
            </w:r>
            <w:r w:rsidR="002C5479">
              <w:rPr>
                <w:sz w:val="18"/>
                <w:szCs w:val="18"/>
              </w:rPr>
              <w:t>p</w:t>
            </w:r>
            <w:r w:rsidR="00FF6F47">
              <w:rPr>
                <w:sz w:val="18"/>
                <w:szCs w:val="18"/>
              </w:rPr>
              <w:t xml:space="preserve">rocedure performed </w:t>
            </w:r>
            <w:r w:rsidRPr="00D303C0">
              <w:rPr>
                <w:sz w:val="18"/>
                <w:szCs w:val="18"/>
              </w:rPr>
              <w:t xml:space="preserve">records </w:t>
            </w:r>
            <w:r w:rsidR="002C5479">
              <w:rPr>
                <w:sz w:val="18"/>
                <w:szCs w:val="18"/>
              </w:rPr>
              <w:t xml:space="preserve">from Batch 1 </w:t>
            </w:r>
            <w:r w:rsidRPr="00D303C0">
              <w:rPr>
                <w:sz w:val="18"/>
                <w:szCs w:val="18"/>
              </w:rPr>
              <w:t xml:space="preserve">in </w:t>
            </w:r>
            <w:r w:rsidR="002C5479"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</w:t>
            </w:r>
            <w:r w:rsidR="002C5479">
              <w:rPr>
                <w:sz w:val="18"/>
                <w:szCs w:val="18"/>
              </w:rPr>
              <w:t xml:space="preserve"> </w:t>
            </w:r>
            <w:r w:rsidR="0083250C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="002C5479">
              <w:rPr>
                <w:sz w:val="18"/>
                <w:szCs w:val="18"/>
              </w:rPr>
              <w:t>as follows</w:t>
            </w:r>
            <w:r w:rsidRPr="00D303C0">
              <w:rPr>
                <w:sz w:val="18"/>
                <w:szCs w:val="18"/>
              </w:rPr>
              <w:t>:</w:t>
            </w:r>
          </w:p>
          <w:p w14:paraId="265B6AE5" w14:textId="698931E7" w:rsidR="00A7115F" w:rsidRPr="00A168EA" w:rsidRDefault="00A7115F" w:rsidP="002C547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063F6F" w:rsidRPr="00631603" w14:paraId="0189CA6D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FFA9DAA" w14:textId="77777777" w:rsidR="00063F6F" w:rsidRPr="002A7F3F" w:rsidRDefault="00063F6F" w:rsidP="00063F6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C7F47D8" w14:textId="77777777" w:rsidR="00063F6F" w:rsidRPr="002A7F3F" w:rsidRDefault="00063F6F" w:rsidP="00063F6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9F3EF15" w14:textId="1A1E331B" w:rsidR="00063F6F" w:rsidRDefault="00063F6F" w:rsidP="00063F6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139B635C" w14:textId="187B43DD" w:rsidR="00063F6F" w:rsidRPr="00251BDC" w:rsidRDefault="00063F6F" w:rsidP="00063F6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51BDC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251BDC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A45016" w:rsidRPr="00251B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251B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Pr="00251BDC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Pr="00251BD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2C5479" w:rsidRPr="00251BDC">
              <w:rPr>
                <w:rFonts w:ascii="Arial" w:hAnsi="Arial" w:cs="Arial"/>
                <w:sz w:val="18"/>
                <w:szCs w:val="18"/>
              </w:rPr>
              <w:t xml:space="preserve">Procedure performed description </w:t>
            </w:r>
            <w:r w:rsidR="00A45016" w:rsidRPr="00251BDC">
              <w:rPr>
                <w:rFonts w:ascii="Arial" w:hAnsi="Arial" w:cs="Arial"/>
                <w:sz w:val="18"/>
                <w:szCs w:val="18"/>
              </w:rPr>
              <w:t xml:space="preserve">according to </w:t>
            </w:r>
            <w:r w:rsidR="002C5479" w:rsidRPr="00251BDC">
              <w:rPr>
                <w:rFonts w:ascii="Arial" w:hAnsi="Arial" w:cs="Arial"/>
                <w:sz w:val="18"/>
                <w:szCs w:val="18"/>
              </w:rPr>
              <w:t xml:space="preserve">HCP elected </w:t>
            </w:r>
            <w:proofErr w:type="spellStart"/>
            <w:r w:rsidRPr="00251B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251B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</w:t>
            </w:r>
            <w:r w:rsidR="002C5479" w:rsidRPr="00251B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B3F7E03" w14:textId="1C6639BB" w:rsidR="00063F6F" w:rsidRPr="00251BDC" w:rsidRDefault="00063F6F" w:rsidP="00063F6F">
            <w:pPr>
              <w:pStyle w:val="NoSpacing"/>
              <w:rPr>
                <w:sz w:val="18"/>
                <w:szCs w:val="18"/>
              </w:rPr>
            </w:pPr>
          </w:p>
          <w:p w14:paraId="5DD21EC4" w14:textId="77777777" w:rsidR="00063F6F" w:rsidRPr="00251BDC" w:rsidRDefault="00063F6F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251BDC">
              <w:rPr>
                <w:sz w:val="18"/>
                <w:szCs w:val="18"/>
              </w:rPr>
              <w:t>datetime</w:t>
            </w:r>
            <w:proofErr w:type="spellEnd"/>
            <w:r w:rsidRPr="00251BDC">
              <w:rPr>
                <w:sz w:val="18"/>
                <w:szCs w:val="18"/>
              </w:rPr>
              <w:t xml:space="preserve"> = </w:t>
            </w:r>
            <w:r w:rsidRPr="00251BDC">
              <w:rPr>
                <w:color w:val="000000"/>
                <w:sz w:val="18"/>
                <w:szCs w:val="18"/>
              </w:rPr>
              <w:t>01-May-2023 10:00:00</w:t>
            </w:r>
          </w:p>
          <w:p w14:paraId="79A54E4C" w14:textId="7F1EF98D" w:rsidR="00063F6F" w:rsidRPr="00251BDC" w:rsidRDefault="00063F6F" w:rsidP="00063F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>Procedure performed local description = “</w:t>
            </w:r>
            <w:r w:rsidR="00251BDC" w:rsidRPr="00251BDC">
              <w:rPr>
                <w:sz w:val="18"/>
                <w:szCs w:val="18"/>
                <w:lang w:val="en-GB"/>
              </w:rPr>
              <w:t>Health education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5F80D495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C68306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4156B7B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74C930F6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5684121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55B9ADD2" w14:textId="37211F80" w:rsidR="00063F6F" w:rsidRPr="00A62914" w:rsidRDefault="00063F6F" w:rsidP="00063F6F">
            <w:pPr>
              <w:pStyle w:val="NoSpacing"/>
              <w:rPr>
                <w:sz w:val="18"/>
                <w:szCs w:val="18"/>
              </w:rPr>
            </w:pPr>
          </w:p>
          <w:p w14:paraId="4F4E4700" w14:textId="77777777" w:rsidR="00063F6F" w:rsidRPr="00251BDC" w:rsidRDefault="00063F6F" w:rsidP="00063F6F">
            <w:pPr>
              <w:pStyle w:val="NoSpacing"/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251BDC">
              <w:rPr>
                <w:sz w:val="18"/>
                <w:szCs w:val="18"/>
              </w:rPr>
              <w:t>:</w:t>
            </w:r>
          </w:p>
          <w:p w14:paraId="0906B28E" w14:textId="77777777" w:rsidR="00063F6F" w:rsidRPr="00251BDC" w:rsidRDefault="00063F6F" w:rsidP="00063F6F">
            <w:pPr>
              <w:pStyle w:val="NoSpacing"/>
              <w:rPr>
                <w:sz w:val="18"/>
                <w:szCs w:val="18"/>
              </w:rPr>
            </w:pPr>
          </w:p>
          <w:p w14:paraId="0695FE87" w14:textId="77777777" w:rsidR="002C5479" w:rsidRPr="00251BDC" w:rsidRDefault="002C5479" w:rsidP="002C547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251BDC">
              <w:rPr>
                <w:sz w:val="18"/>
                <w:szCs w:val="18"/>
              </w:rPr>
              <w:t>datetime</w:t>
            </w:r>
            <w:proofErr w:type="spellEnd"/>
            <w:r w:rsidRPr="00251BDC">
              <w:rPr>
                <w:sz w:val="18"/>
                <w:szCs w:val="18"/>
              </w:rPr>
              <w:t xml:space="preserve"> = </w:t>
            </w:r>
            <w:r w:rsidRPr="00251BDC">
              <w:rPr>
                <w:color w:val="000000"/>
                <w:sz w:val="18"/>
                <w:szCs w:val="18"/>
              </w:rPr>
              <w:t>01-May-2023 10:00:00</w:t>
            </w:r>
          </w:p>
          <w:p w14:paraId="4352339F" w14:textId="77777777" w:rsidR="002C5479" w:rsidRPr="00251BDC" w:rsidRDefault="002C5479" w:rsidP="005D33AF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5B397EA" w14:textId="77777777" w:rsidR="00251BDC" w:rsidRPr="00251BDC" w:rsidRDefault="00251BDC" w:rsidP="00251BDC">
            <w:pPr>
              <w:pStyle w:val="NoSpacing"/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>For HKCTT,</w:t>
            </w:r>
          </w:p>
          <w:p w14:paraId="45D7A960" w14:textId="77777777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name = “</w:t>
            </w:r>
            <w:r w:rsidRPr="00251BDC">
              <w:rPr>
                <w:color w:val="000000"/>
                <w:sz w:val="18"/>
                <w:szCs w:val="18"/>
              </w:rPr>
              <w:t>HKCTT”</w:t>
            </w:r>
          </w:p>
          <w:p w14:paraId="7D8998A5" w14:textId="0BE04C02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“</w:t>
            </w:r>
            <w:r w:rsidRPr="00251BDC">
              <w:rPr>
                <w:sz w:val="18"/>
                <w:szCs w:val="18"/>
                <w:lang w:val="en-GB"/>
              </w:rPr>
              <w:t>47216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22B1EACE" w14:textId="3DAE551C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“</w:t>
            </w:r>
            <w:r w:rsidRPr="00251BDC">
              <w:rPr>
                <w:sz w:val="18"/>
                <w:szCs w:val="18"/>
                <w:lang w:val="en-GB"/>
              </w:rPr>
              <w:t>Health education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1E8993DD" w14:textId="77777777" w:rsidR="00251BDC" w:rsidRPr="00251BDC" w:rsidRDefault="00251BDC" w:rsidP="00251BDC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EFA5383" w14:textId="77777777" w:rsidR="00251BDC" w:rsidRPr="00251BDC" w:rsidRDefault="00251BDC" w:rsidP="00251BDC">
            <w:pPr>
              <w:pStyle w:val="NoSpacing"/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For </w:t>
            </w:r>
            <w:r w:rsidRPr="00251BDC">
              <w:rPr>
                <w:color w:val="000000"/>
                <w:sz w:val="18"/>
                <w:szCs w:val="18"/>
              </w:rPr>
              <w:t>SNOMED CT</w:t>
            </w:r>
            <w:r w:rsidRPr="00251BDC">
              <w:rPr>
                <w:sz w:val="18"/>
                <w:szCs w:val="18"/>
              </w:rPr>
              <w:t>,</w:t>
            </w:r>
          </w:p>
          <w:p w14:paraId="04629459" w14:textId="77777777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name = </w:t>
            </w:r>
            <w:r w:rsidRPr="00251BDC">
              <w:rPr>
                <w:color w:val="000000"/>
                <w:sz w:val="18"/>
                <w:szCs w:val="18"/>
              </w:rPr>
              <w:t>“SNOMED CT”</w:t>
            </w:r>
          </w:p>
          <w:p w14:paraId="54E1BFF2" w14:textId="36F5C5B4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</w:t>
            </w:r>
            <w:r w:rsidRPr="00251BDC">
              <w:rPr>
                <w:color w:val="000000"/>
                <w:sz w:val="18"/>
                <w:szCs w:val="18"/>
              </w:rPr>
              <w:t>“</w:t>
            </w:r>
            <w:r w:rsidRPr="00251BDC">
              <w:rPr>
                <w:sz w:val="18"/>
                <w:szCs w:val="18"/>
                <w:lang w:val="en-GB"/>
              </w:rPr>
              <w:t>385827001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738D87CB" w14:textId="309681D2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</w:t>
            </w:r>
            <w:r w:rsidRPr="00251BDC">
              <w:rPr>
                <w:color w:val="000000"/>
                <w:sz w:val="18"/>
                <w:szCs w:val="18"/>
              </w:rPr>
              <w:t>“</w:t>
            </w:r>
            <w:r w:rsidRPr="00251BDC">
              <w:rPr>
                <w:sz w:val="18"/>
                <w:szCs w:val="18"/>
                <w:lang w:val="en-GB"/>
              </w:rPr>
              <w:t>Health promotion education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179F71A2" w14:textId="77777777" w:rsidR="00251BDC" w:rsidRPr="00251BDC" w:rsidRDefault="00251BDC" w:rsidP="00251BDC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AD70321" w14:textId="77777777" w:rsidR="00251BDC" w:rsidRPr="00251BDC" w:rsidRDefault="00251BDC" w:rsidP="00251BDC">
            <w:pPr>
              <w:pStyle w:val="NoSpacing"/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>For ICPC2,</w:t>
            </w:r>
          </w:p>
          <w:p w14:paraId="059FFA6F" w14:textId="77777777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name = “ICPC2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655727F3" w14:textId="77777777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“</w:t>
            </w:r>
            <w:r w:rsidRPr="00251BDC">
              <w:rPr>
                <w:sz w:val="18"/>
                <w:szCs w:val="18"/>
                <w:lang w:val="en-GB"/>
              </w:rPr>
              <w:t>A45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5BA474E2" w14:textId="78C6A77F" w:rsidR="00251BDC" w:rsidRPr="00251BDC" w:rsidRDefault="00251BDC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251BDC">
              <w:rPr>
                <w:sz w:val="18"/>
                <w:szCs w:val="18"/>
              </w:rPr>
              <w:t>recognised</w:t>
            </w:r>
            <w:proofErr w:type="spellEnd"/>
            <w:r w:rsidRPr="00251BDC">
              <w:rPr>
                <w:sz w:val="18"/>
                <w:szCs w:val="18"/>
              </w:rPr>
              <w:t xml:space="preserve"> terminology = “</w:t>
            </w:r>
            <w:r w:rsidRPr="00251BDC">
              <w:rPr>
                <w:sz w:val="18"/>
                <w:szCs w:val="18"/>
                <w:lang w:val="en-GB"/>
              </w:rPr>
              <w:t>Observation/health education/advice/diet - General/unspecified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4F24F99D" w14:textId="77777777" w:rsidR="00251BDC" w:rsidRPr="00251BDC" w:rsidRDefault="00251BDC" w:rsidP="00251BDC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252899DB" w14:textId="1F6E4E80" w:rsidR="002C5479" w:rsidRPr="00251BDC" w:rsidRDefault="002C5479" w:rsidP="002C547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51BDC">
              <w:rPr>
                <w:sz w:val="18"/>
                <w:szCs w:val="18"/>
              </w:rPr>
              <w:t>Procedure performed local description = “</w:t>
            </w:r>
            <w:r w:rsidR="00251BDC" w:rsidRPr="00251BDC">
              <w:rPr>
                <w:sz w:val="18"/>
                <w:szCs w:val="18"/>
                <w:lang w:val="en-GB"/>
              </w:rPr>
              <w:t>Health education</w:t>
            </w:r>
            <w:r w:rsidRPr="00251BDC">
              <w:rPr>
                <w:color w:val="000000"/>
                <w:sz w:val="18"/>
                <w:szCs w:val="18"/>
              </w:rPr>
              <w:t>”</w:t>
            </w:r>
          </w:p>
          <w:p w14:paraId="21A31D42" w14:textId="77777777" w:rsidR="002C5479" w:rsidRPr="00251BDC" w:rsidRDefault="002C5479" w:rsidP="002C5479">
            <w:pPr>
              <w:pStyle w:val="NoSpacing"/>
              <w:rPr>
                <w:sz w:val="18"/>
                <w:szCs w:val="18"/>
              </w:rPr>
            </w:pPr>
          </w:p>
          <w:p w14:paraId="6E27A249" w14:textId="77777777" w:rsidR="00063F6F" w:rsidRPr="00251BDC" w:rsidRDefault="00063F6F" w:rsidP="00063F6F">
            <w:pPr>
              <w:pStyle w:val="NoSpacing"/>
              <w:rPr>
                <w:color w:val="000000"/>
                <w:sz w:val="18"/>
                <w:szCs w:val="18"/>
              </w:rPr>
            </w:pPr>
          </w:p>
        </w:tc>
      </w:tr>
      <w:tr w:rsidR="008B7492" w:rsidRPr="00631603" w14:paraId="7B3373CB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85F2E56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6815F5F" w14:textId="77777777" w:rsidR="008B7492" w:rsidRPr="002A7F3F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C34C051" w14:textId="5516D5E5" w:rsidR="008B7492" w:rsidRDefault="00D070F2" w:rsidP="0020509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205093">
              <w:rPr>
                <w:sz w:val="18"/>
                <w:szCs w:val="18"/>
              </w:rPr>
              <w:t>b</w:t>
            </w:r>
            <w:r w:rsidR="008B7492" w:rsidRPr="00D303C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5A0B89" w14:textId="5CEEEAA2" w:rsidR="00823081" w:rsidRPr="00A7115F" w:rsidRDefault="005059A3" w:rsidP="00AF07AB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sz w:val="18"/>
                <w:szCs w:val="18"/>
              </w:rPr>
              <w:t xml:space="preserve"> </w:t>
            </w:r>
            <w:r w:rsidR="00941688">
              <w:rPr>
                <w:sz w:val="18"/>
                <w:szCs w:val="18"/>
              </w:rPr>
              <w:t>U</w:t>
            </w:r>
            <w:r w:rsidR="00941688" w:rsidRPr="00A7115F">
              <w:rPr>
                <w:sz w:val="18"/>
                <w:szCs w:val="18"/>
              </w:rPr>
              <w:t xml:space="preserve">pdate </w:t>
            </w:r>
            <w:r>
              <w:rPr>
                <w:sz w:val="18"/>
                <w:szCs w:val="18"/>
              </w:rPr>
              <w:t>[</w:t>
            </w:r>
            <w:r w:rsidR="00941688">
              <w:rPr>
                <w:sz w:val="18"/>
                <w:szCs w:val="18"/>
              </w:rPr>
              <w:t xml:space="preserve">Procedure </w:t>
            </w:r>
            <w:r w:rsidR="00941688" w:rsidRPr="00293555">
              <w:rPr>
                <w:sz w:val="18"/>
                <w:szCs w:val="18"/>
              </w:rPr>
              <w:t>description</w:t>
            </w:r>
            <w:r>
              <w:rPr>
                <w:sz w:val="18"/>
                <w:szCs w:val="18"/>
              </w:rPr>
              <w:t>]</w:t>
            </w:r>
            <w:r w:rsidR="00941688" w:rsidRPr="00A7115F">
              <w:rPr>
                <w:sz w:val="18"/>
                <w:szCs w:val="18"/>
              </w:rPr>
              <w:t xml:space="preserve"> </w:t>
            </w:r>
            <w:r w:rsidR="00941688">
              <w:rPr>
                <w:sz w:val="18"/>
                <w:szCs w:val="18"/>
              </w:rPr>
              <w:t xml:space="preserve">of procedure record </w:t>
            </w:r>
            <w:r>
              <w:rPr>
                <w:sz w:val="18"/>
                <w:szCs w:val="18"/>
              </w:rPr>
              <w:t xml:space="preserve">input </w:t>
            </w:r>
            <w:r w:rsidR="00941688">
              <w:rPr>
                <w:sz w:val="18"/>
                <w:szCs w:val="18"/>
              </w:rPr>
              <w:t xml:space="preserve">in </w:t>
            </w:r>
            <w:r>
              <w:rPr>
                <w:sz w:val="18"/>
                <w:szCs w:val="18"/>
              </w:rPr>
              <w:t xml:space="preserve">test case </w:t>
            </w:r>
            <w:r w:rsidR="00941688">
              <w:rPr>
                <w:sz w:val="18"/>
                <w:szCs w:val="18"/>
              </w:rPr>
              <w:t xml:space="preserve">1(a) for </w:t>
            </w:r>
            <w:r w:rsidR="00823081" w:rsidRPr="00A7115F">
              <w:rPr>
                <w:sz w:val="18"/>
                <w:szCs w:val="18"/>
              </w:rPr>
              <w:t>&lt;HCR</w:t>
            </w:r>
            <w:r w:rsidR="00A7115F" w:rsidRPr="00A7115F">
              <w:rPr>
                <w:sz w:val="18"/>
                <w:szCs w:val="18"/>
              </w:rPr>
              <w:t>1</w:t>
            </w:r>
            <w:r w:rsidR="00823081" w:rsidRPr="00A7115F">
              <w:rPr>
                <w:sz w:val="18"/>
                <w:szCs w:val="18"/>
              </w:rPr>
              <w:t xml:space="preserve">&gt; </w:t>
            </w:r>
            <w:r>
              <w:rPr>
                <w:sz w:val="18"/>
                <w:szCs w:val="18"/>
              </w:rPr>
              <w:t xml:space="preserve">in the EMRS </w:t>
            </w:r>
            <w:r w:rsidR="00941688">
              <w:rPr>
                <w:sz w:val="18"/>
                <w:szCs w:val="18"/>
              </w:rPr>
              <w:t>as follows:</w:t>
            </w:r>
          </w:p>
          <w:p w14:paraId="20AA83CE" w14:textId="570C575D" w:rsidR="00205093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000EC189" w14:textId="73CA5AA4" w:rsidR="00205093" w:rsidRPr="00293555" w:rsidRDefault="00205093" w:rsidP="00205093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93555">
              <w:rPr>
                <w:sz w:val="18"/>
                <w:szCs w:val="18"/>
              </w:rPr>
              <w:t xml:space="preserve">Procedure performed </w:t>
            </w:r>
            <w:r w:rsidR="002327E0">
              <w:rPr>
                <w:sz w:val="18"/>
                <w:szCs w:val="18"/>
              </w:rPr>
              <w:t>comment</w:t>
            </w:r>
            <w:r w:rsidRPr="00293555">
              <w:rPr>
                <w:sz w:val="18"/>
                <w:szCs w:val="18"/>
              </w:rPr>
              <w:t xml:space="preserve"> = “</w:t>
            </w:r>
            <w:r w:rsidR="005B694E">
              <w:rPr>
                <w:color w:val="000000"/>
                <w:sz w:val="18"/>
                <w:szCs w:val="18"/>
              </w:rPr>
              <w:t>No infection</w:t>
            </w:r>
            <w:r w:rsidRPr="00293555">
              <w:rPr>
                <w:color w:val="000000"/>
                <w:sz w:val="18"/>
                <w:szCs w:val="18"/>
              </w:rPr>
              <w:t>”</w:t>
            </w:r>
          </w:p>
          <w:p w14:paraId="72E3C6A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27486B7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204F0DF2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13D6B75C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2F4511F9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0F8073FD" w14:textId="7708C999" w:rsidR="00205093" w:rsidRPr="00A62914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488F4BDA" w14:textId="77777777" w:rsidR="00205093" w:rsidRPr="000300D4" w:rsidRDefault="00205093" w:rsidP="00205093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0300D4">
              <w:rPr>
                <w:sz w:val="18"/>
                <w:szCs w:val="18"/>
              </w:rPr>
              <w:t>:</w:t>
            </w:r>
          </w:p>
          <w:p w14:paraId="3C5DD81E" w14:textId="77777777" w:rsidR="00205093" w:rsidRPr="000300D4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06FB750E" w14:textId="6026D42B" w:rsidR="00A7115F" w:rsidRPr="00A7115F" w:rsidRDefault="00FF6F47" w:rsidP="00A71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Procedure performed reference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 w:rsidR="00A7115F" w:rsidRPr="00A7115F">
              <w:rPr>
                <w:sz w:val="18"/>
                <w:szCs w:val="18"/>
              </w:rPr>
              <w:t xml:space="preserve"> = </w:t>
            </w:r>
            <w:r w:rsidR="00A7115F" w:rsidRPr="00A7115F">
              <w:rPr>
                <w:color w:val="000000"/>
                <w:sz w:val="18"/>
                <w:szCs w:val="18"/>
              </w:rPr>
              <w:t>01-Apr-2023 10:00:00</w:t>
            </w:r>
          </w:p>
          <w:p w14:paraId="29D48620" w14:textId="77777777" w:rsidR="00A7115F" w:rsidRPr="00A7115F" w:rsidRDefault="00A7115F" w:rsidP="00CB68B7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07AC963" w14:textId="77777777" w:rsidR="00A13FE1" w:rsidRPr="00EC783B" w:rsidRDefault="00A13FE1" w:rsidP="00A13FE1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>For HKCTT,</w:t>
            </w:r>
          </w:p>
          <w:p w14:paraId="518C8B25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“</w:t>
            </w:r>
            <w:r w:rsidRPr="00EC783B">
              <w:rPr>
                <w:color w:val="000000"/>
                <w:sz w:val="18"/>
                <w:szCs w:val="18"/>
              </w:rPr>
              <w:t>HKCTT”</w:t>
            </w:r>
          </w:p>
          <w:p w14:paraId="17C2DC6A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Pr="00EC783B">
              <w:rPr>
                <w:color w:val="000000"/>
                <w:sz w:val="18"/>
                <w:szCs w:val="18"/>
              </w:rPr>
              <w:t>28750”</w:t>
            </w:r>
          </w:p>
          <w:p w14:paraId="298E9D69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Pr="00EC783B">
              <w:rPr>
                <w:color w:val="000000"/>
                <w:sz w:val="18"/>
                <w:szCs w:val="18"/>
              </w:rPr>
              <w:t>Wound dressing”</w:t>
            </w:r>
          </w:p>
          <w:p w14:paraId="5F3982E2" w14:textId="77777777" w:rsidR="00A13FE1" w:rsidRPr="00EC783B" w:rsidRDefault="00A13FE1" w:rsidP="00A13FE1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C5F0BB7" w14:textId="77777777" w:rsidR="00A13FE1" w:rsidRPr="00EC783B" w:rsidRDefault="00A13FE1" w:rsidP="00A13FE1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For </w:t>
            </w:r>
            <w:r w:rsidRPr="00EC783B">
              <w:rPr>
                <w:color w:val="000000"/>
                <w:sz w:val="18"/>
                <w:szCs w:val="18"/>
              </w:rPr>
              <w:t>SNOMED CT</w:t>
            </w:r>
            <w:r w:rsidRPr="00EC783B">
              <w:rPr>
                <w:sz w:val="18"/>
                <w:szCs w:val="18"/>
              </w:rPr>
              <w:t>,</w:t>
            </w:r>
          </w:p>
          <w:p w14:paraId="25514FBD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</w:t>
            </w:r>
            <w:r w:rsidRPr="00EC783B">
              <w:rPr>
                <w:color w:val="000000"/>
                <w:sz w:val="18"/>
                <w:szCs w:val="18"/>
              </w:rPr>
              <w:t>“SNOMED CT”</w:t>
            </w:r>
          </w:p>
          <w:p w14:paraId="3B6CBA7C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</w:t>
            </w:r>
            <w:r w:rsidRPr="00EC783B">
              <w:rPr>
                <w:color w:val="000000"/>
                <w:sz w:val="18"/>
                <w:szCs w:val="18"/>
              </w:rPr>
              <w:t>“182531007”</w:t>
            </w:r>
          </w:p>
          <w:p w14:paraId="553B030F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</w:t>
            </w:r>
            <w:r w:rsidRPr="00EC783B">
              <w:rPr>
                <w:color w:val="000000"/>
                <w:sz w:val="18"/>
                <w:szCs w:val="18"/>
              </w:rPr>
              <w:t>“Dressing of wound”</w:t>
            </w:r>
          </w:p>
          <w:p w14:paraId="53F13263" w14:textId="77777777" w:rsidR="00A13FE1" w:rsidRPr="00EC783B" w:rsidRDefault="00A13FE1" w:rsidP="00A13FE1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6726D4EE" w14:textId="77777777" w:rsidR="00A13FE1" w:rsidRPr="00EC783B" w:rsidRDefault="00A13FE1" w:rsidP="00A13FE1">
            <w:pPr>
              <w:pStyle w:val="NoSpacing"/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>For ICPC2,</w:t>
            </w:r>
          </w:p>
          <w:p w14:paraId="57C3ADEA" w14:textId="77777777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name = “ICPC2</w:t>
            </w:r>
            <w:r w:rsidRPr="00EC783B">
              <w:rPr>
                <w:color w:val="000000"/>
                <w:sz w:val="18"/>
                <w:szCs w:val="18"/>
              </w:rPr>
              <w:t>”</w:t>
            </w:r>
          </w:p>
          <w:p w14:paraId="08F3C2BA" w14:textId="56FBFF3C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identifier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="00BD04A4">
              <w:rPr>
                <w:sz w:val="18"/>
                <w:szCs w:val="18"/>
                <w:lang w:val="en-GB"/>
              </w:rPr>
              <w:t>S56</w:t>
            </w:r>
            <w:r w:rsidRPr="00EC783B">
              <w:rPr>
                <w:color w:val="000000"/>
                <w:sz w:val="18"/>
                <w:szCs w:val="18"/>
              </w:rPr>
              <w:t>”</w:t>
            </w:r>
          </w:p>
          <w:p w14:paraId="0A820F73" w14:textId="207CE95D" w:rsidR="00A13FE1" w:rsidRPr="00EC783B" w:rsidRDefault="00A13FE1" w:rsidP="00A13FE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C783B">
              <w:rPr>
                <w:sz w:val="18"/>
                <w:szCs w:val="18"/>
              </w:rPr>
              <w:t xml:space="preserve">Procedure performed description – </w:t>
            </w:r>
            <w:proofErr w:type="spellStart"/>
            <w:r w:rsidRPr="00EC783B">
              <w:rPr>
                <w:sz w:val="18"/>
                <w:szCs w:val="18"/>
              </w:rPr>
              <w:t>recognised</w:t>
            </w:r>
            <w:proofErr w:type="spellEnd"/>
            <w:r w:rsidRPr="00EC783B">
              <w:rPr>
                <w:sz w:val="18"/>
                <w:szCs w:val="18"/>
              </w:rPr>
              <w:t xml:space="preserve"> terminology = “</w:t>
            </w:r>
            <w:r w:rsidRPr="00EC783B">
              <w:rPr>
                <w:sz w:val="18"/>
                <w:szCs w:val="18"/>
                <w:lang w:val="en-GB"/>
              </w:rPr>
              <w:t>Dressing/pressure/compression/tamponade – Skin”</w:t>
            </w:r>
          </w:p>
          <w:p w14:paraId="3A9752E5" w14:textId="77777777" w:rsidR="00A13FE1" w:rsidRPr="00EC783B" w:rsidRDefault="00A13FE1" w:rsidP="00A13FE1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B14CF21" w14:textId="49EE418D" w:rsidR="00BE0684" w:rsidRPr="002327E0" w:rsidRDefault="00BE0684" w:rsidP="00BE068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93555">
              <w:rPr>
                <w:sz w:val="18"/>
                <w:szCs w:val="18"/>
              </w:rPr>
              <w:t>Procedure performed local description = “</w:t>
            </w:r>
            <w:r w:rsidRPr="00293555">
              <w:rPr>
                <w:color w:val="000000"/>
                <w:sz w:val="18"/>
                <w:szCs w:val="18"/>
              </w:rPr>
              <w:t>Wound dressing</w:t>
            </w:r>
          </w:p>
          <w:p w14:paraId="224AA03F" w14:textId="6890EB37" w:rsidR="002327E0" w:rsidRPr="00293555" w:rsidRDefault="002327E0" w:rsidP="002327E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293555">
              <w:rPr>
                <w:sz w:val="18"/>
                <w:szCs w:val="18"/>
              </w:rPr>
              <w:t xml:space="preserve">Procedure performed </w:t>
            </w:r>
            <w:r>
              <w:rPr>
                <w:sz w:val="18"/>
                <w:szCs w:val="18"/>
              </w:rPr>
              <w:t>comment</w:t>
            </w:r>
            <w:r w:rsidRPr="00293555">
              <w:rPr>
                <w:sz w:val="18"/>
                <w:szCs w:val="18"/>
              </w:rPr>
              <w:t xml:space="preserve"> = “</w:t>
            </w:r>
            <w:r w:rsidR="005B694E">
              <w:rPr>
                <w:color w:val="000000"/>
                <w:sz w:val="18"/>
                <w:szCs w:val="18"/>
              </w:rPr>
              <w:t>No infection</w:t>
            </w:r>
            <w:r w:rsidRPr="00293555">
              <w:rPr>
                <w:color w:val="000000"/>
                <w:sz w:val="18"/>
                <w:szCs w:val="18"/>
              </w:rPr>
              <w:t>”</w:t>
            </w:r>
          </w:p>
          <w:p w14:paraId="3B8AA32A" w14:textId="77777777" w:rsidR="002327E0" w:rsidRPr="00293555" w:rsidRDefault="002327E0" w:rsidP="002327E0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6B857DAE" w14:textId="09362298" w:rsidR="00A7115F" w:rsidRPr="00A7115F" w:rsidRDefault="00A7115F" w:rsidP="00A7115F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631603" w14:paraId="57F13D40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01D3E51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EC62F8" w14:textId="77777777" w:rsidR="008B7492" w:rsidRPr="002A7F3F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39DB11E" w14:textId="244F467B" w:rsidR="008B7492" w:rsidRPr="00D303C0" w:rsidRDefault="00823081" w:rsidP="00AF07AB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8B7492">
              <w:rPr>
                <w:sz w:val="18"/>
                <w:szCs w:val="18"/>
              </w:rPr>
              <w:t>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28B90373" w14:textId="3FFE22A2" w:rsidR="008B7492" w:rsidRDefault="00E24EC8" w:rsidP="00A4501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300D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1688">
              <w:rPr>
                <w:rFonts w:ascii="Arial" w:hAnsi="Arial" w:cs="Arial"/>
                <w:color w:val="000000"/>
                <w:sz w:val="18"/>
                <w:szCs w:val="18"/>
              </w:rPr>
              <w:t>Delete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41688">
              <w:rPr>
                <w:rFonts w:ascii="Arial" w:hAnsi="Arial" w:cs="Arial"/>
                <w:color w:val="000000"/>
                <w:sz w:val="18"/>
                <w:szCs w:val="18"/>
              </w:rPr>
              <w:t>the p</w:t>
            </w:r>
            <w:r w:rsidR="00FF6F47">
              <w:rPr>
                <w:rFonts w:ascii="Arial" w:hAnsi="Arial" w:cs="Arial"/>
                <w:color w:val="000000"/>
                <w:sz w:val="18"/>
                <w:szCs w:val="18"/>
              </w:rPr>
              <w:t xml:space="preserve">rocedure 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 xml:space="preserve">record </w:t>
            </w:r>
            <w:r w:rsidR="00A45016">
              <w:rPr>
                <w:rFonts w:ascii="Arial" w:hAnsi="Arial" w:cs="Arial"/>
                <w:color w:val="000000"/>
                <w:sz w:val="18"/>
                <w:szCs w:val="18"/>
              </w:rPr>
              <w:t xml:space="preserve">from test case </w:t>
            </w:r>
            <w:r w:rsidR="00941688">
              <w:rPr>
                <w:rFonts w:ascii="Arial" w:hAnsi="Arial" w:cs="Arial"/>
                <w:color w:val="000000"/>
                <w:sz w:val="18"/>
                <w:szCs w:val="18"/>
              </w:rPr>
              <w:t>1(</w:t>
            </w:r>
            <w:r w:rsidR="00A45016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="00941688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>of &lt;HCR</w:t>
            </w:r>
            <w:r w:rsidR="00A45016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>&gt;</w:t>
            </w:r>
            <w:r w:rsidR="00A45016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547AC394" w14:textId="77777777" w:rsidR="00A45016" w:rsidRDefault="00A45016" w:rsidP="00A45016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04ADE86D" w14:textId="77777777" w:rsidR="00A45016" w:rsidRPr="004A2F6B" w:rsidRDefault="00A45016" w:rsidP="00A45016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1EBA410B" w14:textId="77777777" w:rsidR="00A45016" w:rsidRDefault="00A45016" w:rsidP="00A45016">
            <w:pPr>
              <w:pStyle w:val="NoSpacing"/>
              <w:numPr>
                <w:ilvl w:val="0"/>
                <w:numId w:val="24"/>
              </w:numPr>
            </w:pPr>
            <w:r>
              <w:rPr>
                <w:color w:val="000000"/>
                <w:sz w:val="18"/>
                <w:szCs w:val="18"/>
              </w:rPr>
              <w:t>Batch 2 Data file will contain 1 Delete transaction for record 1(b)</w:t>
            </w:r>
          </w:p>
          <w:p w14:paraId="05B0AF9B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64D7C70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5ABB831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67C61208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34AE9BC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0E9E489" w14:textId="5B608AE1" w:rsidR="00A45016" w:rsidRPr="00A62914" w:rsidRDefault="00A45016" w:rsidP="00A45016"/>
        </w:tc>
      </w:tr>
      <w:tr w:rsidR="008B7492" w:rsidRPr="00631603" w14:paraId="2959C532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153532E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4AAE77F" w14:textId="1E53D74E" w:rsidR="008B7492" w:rsidRPr="002A7F3F" w:rsidRDefault="008A3C92" w:rsidP="00AF07AB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>
              <w:rPr>
                <w:rFonts w:cs="Arial"/>
                <w:b/>
                <w:szCs w:val="18"/>
              </w:rPr>
              <w:t>eMR</w:t>
            </w:r>
            <w:proofErr w:type="spellEnd"/>
            <w:r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908BA7E" w14:textId="77777777" w:rsidR="00875AA1" w:rsidRPr="001A11EA" w:rsidRDefault="008B7492" w:rsidP="00875AA1">
            <w:pPr>
              <w:pStyle w:val="NoSpacing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875AA1"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="00823081" w:rsidRPr="00823081">
              <w:rPr>
                <w:sz w:val="18"/>
                <w:szCs w:val="18"/>
              </w:rPr>
              <w:t xml:space="preserve"> system </w:t>
            </w:r>
            <w:r w:rsidR="00875AA1">
              <w:rPr>
                <w:sz w:val="18"/>
                <w:szCs w:val="18"/>
              </w:rPr>
              <w:t xml:space="preserve">will upload </w:t>
            </w:r>
            <w:r w:rsidR="00823081" w:rsidRPr="00823081">
              <w:rPr>
                <w:b/>
                <w:sz w:val="18"/>
                <w:szCs w:val="18"/>
              </w:rPr>
              <w:t>Batch 2</w:t>
            </w:r>
            <w:r w:rsidR="00823081" w:rsidRPr="00823081">
              <w:rPr>
                <w:sz w:val="18"/>
                <w:szCs w:val="18"/>
              </w:rPr>
              <w:t xml:space="preserve"> data file </w:t>
            </w:r>
            <w:r w:rsidR="00875AA1">
              <w:rPr>
                <w:sz w:val="18"/>
                <w:szCs w:val="18"/>
              </w:rPr>
              <w:t xml:space="preserve">with the following by </w:t>
            </w:r>
            <w:r w:rsidR="00875AA1">
              <w:rPr>
                <w:b/>
                <w:bCs/>
                <w:sz w:val="18"/>
                <w:szCs w:val="18"/>
              </w:rPr>
              <w:t>INC mode</w:t>
            </w:r>
          </w:p>
          <w:p w14:paraId="0B7FE089" w14:textId="237BD87C" w:rsidR="008B7492" w:rsidRPr="00875AA1" w:rsidRDefault="00875AA1" w:rsidP="00875AA1">
            <w:pPr>
              <w:pStyle w:val="NoSpacing"/>
              <w:numPr>
                <w:ilvl w:val="0"/>
                <w:numId w:val="33"/>
              </w:numPr>
              <w:ind w:hanging="3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CA6049">
              <w:rPr>
                <w:b/>
                <w:bCs/>
                <w:sz w:val="18"/>
                <w:szCs w:val="18"/>
              </w:rPr>
              <w:t>Level 3:</w:t>
            </w:r>
            <w:r>
              <w:rPr>
                <w:sz w:val="18"/>
                <w:szCs w:val="18"/>
              </w:rPr>
              <w:t xml:space="preserve"> data from test cases </w:t>
            </w:r>
            <w:r>
              <w:rPr>
                <w:b/>
                <w:sz w:val="18"/>
                <w:szCs w:val="18"/>
              </w:rPr>
              <w:t>2</w:t>
            </w:r>
            <w:r w:rsidRPr="00CA6049">
              <w:rPr>
                <w:b/>
                <w:sz w:val="18"/>
                <w:szCs w:val="18"/>
              </w:rPr>
              <w:t>a-</w:t>
            </w:r>
            <w:r>
              <w:rPr>
                <w:b/>
                <w:sz w:val="18"/>
                <w:szCs w:val="18"/>
              </w:rPr>
              <w:t>2c</w:t>
            </w:r>
            <w:r w:rsidRPr="00CA6049" w:rsidDel="00F63039">
              <w:rPr>
                <w:b/>
                <w:sz w:val="18"/>
                <w:szCs w:val="18"/>
              </w:rPr>
              <w:t xml:space="preserve"> </w:t>
            </w:r>
          </w:p>
          <w:p w14:paraId="43D5A2BD" w14:textId="77777777" w:rsidR="008B7492" w:rsidRDefault="008B7492" w:rsidP="00AF07AB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5D1049F" w14:textId="3AFDAA3F" w:rsidR="008B7492" w:rsidRPr="004C3BFD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823081">
              <w:rPr>
                <w:b/>
                <w:sz w:val="18"/>
                <w:szCs w:val="18"/>
              </w:rPr>
              <w:t xml:space="preserve">Batch </w:t>
            </w:r>
            <w:r w:rsidR="00823081" w:rsidRPr="00823081">
              <w:rPr>
                <w:b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 w:rsidR="004E2D01"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="004E2D01" w:rsidRPr="005F095B">
                <w:rPr>
                  <w:rStyle w:val="Hyperlink"/>
                  <w:sz w:val="18"/>
                  <w:szCs w:val="18"/>
                </w:rPr>
                <w:t>sample</w:t>
              </w:r>
              <w:r w:rsidR="00AD4891" w:rsidRPr="005F095B">
                <w:rPr>
                  <w:rStyle w:val="Hyperlink"/>
                  <w:sz w:val="18"/>
                  <w:szCs w:val="18"/>
                </w:rPr>
                <w:t>s</w:t>
              </w:r>
            </w:hyperlink>
            <w:r w:rsidR="004E2D01">
              <w:rPr>
                <w:sz w:val="18"/>
                <w:szCs w:val="18"/>
              </w:rPr>
              <w:t>&gt;</w:t>
            </w:r>
          </w:p>
          <w:p w14:paraId="6EAB5167" w14:textId="01C5CA5C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 w:rsidR="00117D94">
              <w:rPr>
                <w:sz w:val="18"/>
                <w:szCs w:val="18"/>
              </w:rPr>
              <w:t xml:space="preserve">  </w:t>
            </w:r>
          </w:p>
          <w:p w14:paraId="3D5ED02F" w14:textId="00A9BBDD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796566F9" w14:textId="1F9CEFD1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422C5EBC" w14:textId="4DC4E627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3B3B2AF0" w14:textId="7B6EF920" w:rsidR="008B7492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 w:rsidR="00117D94">
              <w:rPr>
                <w:sz w:val="18"/>
                <w:szCs w:val="18"/>
              </w:rPr>
              <w:t xml:space="preserve">  </w:t>
            </w:r>
          </w:p>
          <w:p w14:paraId="67EB0E74" w14:textId="77777777" w:rsidR="008B7492" w:rsidRPr="004C3BFD" w:rsidRDefault="008B7492" w:rsidP="00AF07AB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3F966D1B" w14:textId="30E58717" w:rsidR="008B7492" w:rsidRDefault="00875AA1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="008B7492" w:rsidRPr="004C3BFD">
              <w:rPr>
                <w:sz w:val="18"/>
                <w:szCs w:val="18"/>
              </w:rPr>
              <w:t xml:space="preserve"> system upload</w:t>
            </w:r>
            <w:r w:rsidR="008B7492">
              <w:rPr>
                <w:sz w:val="18"/>
                <w:szCs w:val="18"/>
              </w:rPr>
              <w:t>s</w:t>
            </w:r>
            <w:r w:rsidR="008B7492" w:rsidRPr="004C3BFD">
              <w:rPr>
                <w:sz w:val="18"/>
                <w:szCs w:val="18"/>
              </w:rPr>
              <w:t xml:space="preserve"> </w:t>
            </w:r>
            <w:r w:rsidR="008B7492" w:rsidRPr="00823081">
              <w:rPr>
                <w:b/>
                <w:sz w:val="18"/>
                <w:szCs w:val="18"/>
              </w:rPr>
              <w:t xml:space="preserve">Batch </w:t>
            </w:r>
            <w:r w:rsidR="00823081" w:rsidRPr="00823081">
              <w:rPr>
                <w:b/>
                <w:sz w:val="18"/>
                <w:szCs w:val="18"/>
              </w:rPr>
              <w:t>2</w:t>
            </w:r>
            <w:r w:rsidR="008B7492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83250C">
              <w:rPr>
                <w:sz w:val="18"/>
                <w:szCs w:val="18"/>
              </w:rPr>
              <w:t>eHealth.</w:t>
            </w:r>
          </w:p>
          <w:p w14:paraId="70795752" w14:textId="77777777" w:rsidR="00875AA1" w:rsidRDefault="00875AA1" w:rsidP="00875AA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08E46D0B" w14:textId="6130E4EA" w:rsidR="008B7492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</w:t>
            </w:r>
            <w:r w:rsidR="001909D5">
              <w:rPr>
                <w:sz w:val="18"/>
                <w:szCs w:val="18"/>
              </w:rPr>
              <w:t xml:space="preserve"> 'Process Summary Report', </w:t>
            </w:r>
            <w:r w:rsidR="001909D5" w:rsidRPr="004C3BFD">
              <w:rPr>
                <w:sz w:val="18"/>
                <w:szCs w:val="18"/>
              </w:rPr>
              <w:t>'Exception Report'</w:t>
            </w:r>
            <w:r w:rsidR="001909D5">
              <w:rPr>
                <w:sz w:val="18"/>
                <w:szCs w:val="18"/>
              </w:rPr>
              <w:t xml:space="preserve"> and ‘Regrade Report</w:t>
            </w:r>
            <w:r w:rsidR="001909D5" w:rsidRPr="004C3BFD"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 in eHR Inbox</w:t>
            </w:r>
            <w:r>
              <w:rPr>
                <w:sz w:val="18"/>
                <w:szCs w:val="18"/>
              </w:rPr>
              <w:t>.</w:t>
            </w:r>
          </w:p>
          <w:p w14:paraId="6E344FDB" w14:textId="77777777" w:rsidR="00875AA1" w:rsidRPr="00875AA1" w:rsidRDefault="00875AA1" w:rsidP="00875AA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3E37F65E" w14:textId="77777777" w:rsidR="008B7492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03F356E8" w14:textId="77777777" w:rsidR="008B7492" w:rsidRPr="004C3BFD" w:rsidRDefault="008B7492" w:rsidP="00AF07AB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2A7F3F" w14:paraId="2D0C5837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3EECA81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ADBB1AC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7D389B" w14:textId="48AF022B" w:rsidR="00E371F8" w:rsidRPr="00E371F8" w:rsidRDefault="00E371F8" w:rsidP="00E371F8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875AA1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</w:t>
            </w:r>
            <w:r w:rsidR="00875AA1">
              <w:rPr>
                <w:sz w:val="18"/>
                <w:szCs w:val="18"/>
                <w:lang w:eastAsia="zh-HK"/>
              </w:rPr>
              <w:t>perly viewed</w:t>
            </w:r>
            <w:proofErr w:type="gramEnd"/>
            <w:r w:rsidR="00875AA1">
              <w:rPr>
                <w:sz w:val="18"/>
                <w:szCs w:val="18"/>
                <w:lang w:eastAsia="zh-HK"/>
              </w:rPr>
              <w:t xml:space="preserve"> in eHR Viewer (EVE). HCP must also</w:t>
            </w:r>
            <w:r w:rsidR="001D7909">
              <w:rPr>
                <w:sz w:val="18"/>
                <w:szCs w:val="18"/>
                <w:lang w:eastAsia="zh-HK"/>
              </w:rPr>
              <w:t xml:space="preserve"> 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 w:rsidR="001909D5">
              <w:rPr>
                <w:sz w:val="18"/>
                <w:szCs w:val="18"/>
              </w:rPr>
              <w:t xml:space="preserve">'Process Summary Report', </w:t>
            </w:r>
            <w:r w:rsidR="001909D5" w:rsidRPr="004C3BFD">
              <w:rPr>
                <w:sz w:val="18"/>
                <w:szCs w:val="18"/>
              </w:rPr>
              <w:t>'Exception Report'</w:t>
            </w:r>
            <w:r w:rsidR="001909D5">
              <w:rPr>
                <w:sz w:val="18"/>
                <w:szCs w:val="18"/>
              </w:rPr>
              <w:t xml:space="preserve"> and ‘Regrade Report</w:t>
            </w:r>
            <w:r w:rsidRPr="00E371F8">
              <w:rPr>
                <w:sz w:val="18"/>
                <w:szCs w:val="18"/>
                <w:lang w:eastAsia="zh-HK"/>
              </w:rPr>
              <w:t xml:space="preserve"> in eHR Inbox</w:t>
            </w:r>
            <w:r>
              <w:rPr>
                <w:sz w:val="18"/>
                <w:szCs w:val="18"/>
                <w:lang w:eastAsia="zh-HK"/>
              </w:rPr>
              <w:t>.</w:t>
            </w:r>
            <w:proofErr w:type="gramEnd"/>
          </w:p>
          <w:p w14:paraId="034FF23A" w14:textId="77777777" w:rsidR="008B7492" w:rsidRPr="00E371F8" w:rsidRDefault="008B7492" w:rsidP="00AF07AB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A62914" w:rsidRPr="002A7F3F" w14:paraId="2FB83253" w14:textId="77777777" w:rsidTr="00117D94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A0F1DA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26B07B2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4F1306CA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0FE8999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7FF1768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D5D82AB" w14:textId="77777777" w:rsidR="00A62914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376AC1BF" w14:textId="77777777" w:rsidR="00A62914" w:rsidRPr="00694D87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15979E52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4A172C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0BCFE9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1D8050B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5EA505D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8EB8E1F" w14:textId="6DD523EC" w:rsidR="00A62914" w:rsidRPr="008A3C92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2A06FF08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6F65AE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49CA1A5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CEA24F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3D98F7A4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061153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177883A7" w14:textId="77777777" w:rsidR="00A62914" w:rsidRPr="00236329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055F63E1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78769C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0F1FC9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E740C04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4FDC32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29DC7CD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0A8FAC9D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90C37E" w14:textId="77777777" w:rsidR="00A62914" w:rsidRPr="002A7F3F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CA87982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8CAB7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019B1F39" w14:textId="77777777" w:rsidR="00A62914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06C01D9" w14:textId="77777777" w:rsidR="00A62914" w:rsidRPr="005E631E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A62914" w:rsidRPr="007B316C" w14:paraId="4B65A0F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DDC127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0A47BEE7" w14:textId="77777777" w:rsidR="00A62914" w:rsidRPr="00701A1C" w:rsidRDefault="00A62914" w:rsidP="00A62914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34D33" w14:textId="37096E4D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A62914" w:rsidRPr="007B316C" w14:paraId="513D1EA3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14DC7B32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696EFCBC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E2B4C0" w14:textId="7FD95A55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0AA0873E" w14:textId="162230ED" w:rsidR="005F283D" w:rsidRPr="001703EE" w:rsidRDefault="00063F6F" w:rsidP="005F283D">
      <w: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5F283D" w:rsidRPr="002A7F3F" w14:paraId="1CA0082F" w14:textId="77777777" w:rsidTr="005F283D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8953241" w14:textId="6B74B976" w:rsidR="005F283D" w:rsidRPr="004C3BFD" w:rsidRDefault="00063F6F" w:rsidP="005F283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1EB5B863" w14:textId="77777777" w:rsidR="005F283D" w:rsidRPr="00AE2951" w:rsidRDefault="005F283D" w:rsidP="005F283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C6F8076" w14:textId="766F478D" w:rsidR="005F283D" w:rsidRPr="005F31A0" w:rsidRDefault="005F283D" w:rsidP="00063F6F">
            <w:pPr>
              <w:pStyle w:val="Heading2"/>
            </w:pPr>
            <w:bookmarkStart w:id="8" w:name="_Toc202791062"/>
            <w:r>
              <w:t>PX-LV</w:t>
            </w:r>
            <w:r w:rsidR="00063F6F">
              <w:t>2</w:t>
            </w:r>
            <w:r>
              <w:t xml:space="preserve">-001 [FOR LEVEL </w:t>
            </w:r>
            <w:r w:rsidR="00063F6F">
              <w:t>2</w:t>
            </w:r>
            <w:r>
              <w:t xml:space="preserve"> DATA UPLOAD ONLY]</w:t>
            </w:r>
            <w:bookmarkEnd w:id="8"/>
          </w:p>
        </w:tc>
      </w:tr>
      <w:tr w:rsidR="005F283D" w:rsidRPr="002A7F3F" w14:paraId="1F6048FC" w14:textId="77777777" w:rsidTr="005F283D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0FA6E369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06EEE1E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AB1A681" w14:textId="773C4D64" w:rsidR="005F283D" w:rsidRDefault="005F283D" w:rsidP="005F283D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has received the sharing consents from testing HCRs, then perform first data upload of HCRs’ clinical records to </w:t>
            </w:r>
            <w:r w:rsidR="00A62914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>
              <w:rPr>
                <w:rFonts w:eastAsia="SimSun" w:cs="Arial"/>
                <w:szCs w:val="18"/>
                <w:lang w:eastAsia="zh-CN"/>
              </w:rPr>
              <w:t xml:space="preserve"> for Level </w:t>
            </w:r>
            <w:r w:rsidR="00D844D4">
              <w:rPr>
                <w:rFonts w:eastAsia="SimSun" w:cs="Arial"/>
                <w:szCs w:val="18"/>
                <w:lang w:eastAsia="zh-CN"/>
              </w:rPr>
              <w:t>2</w:t>
            </w:r>
            <w:r>
              <w:rPr>
                <w:rFonts w:eastAsia="SimSun" w:cs="Arial"/>
                <w:szCs w:val="18"/>
                <w:lang w:eastAsia="zh-CN"/>
              </w:rPr>
              <w:t xml:space="preserve"> data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5C4D5FC7" w14:textId="77777777" w:rsidR="005F283D" w:rsidRPr="0015427A" w:rsidRDefault="005F283D" w:rsidP="005F28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83D" w:rsidRPr="002A7F3F" w14:paraId="48F39A26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BDCB068" w14:textId="77777777" w:rsidR="005F283D" w:rsidRPr="00702517" w:rsidRDefault="005F283D" w:rsidP="005F283D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C685CD8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BECD37" w14:textId="77777777" w:rsidR="005F283D" w:rsidRPr="0015427A" w:rsidRDefault="005F283D" w:rsidP="005F28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04D3B5D7" w14:textId="77777777" w:rsidR="005F283D" w:rsidRPr="00EF71F6" w:rsidRDefault="005F283D" w:rsidP="005F283D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5F283D" w:rsidRPr="002A7F3F" w14:paraId="67504CC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6D819D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8124DC3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13DF0A2" w14:textId="01D489A6" w:rsidR="005F283D" w:rsidRPr="0015427A" w:rsidRDefault="005F283D" w:rsidP="005F283D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 </w:t>
            </w:r>
            <w:r w:rsidR="0079702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sharing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</w:t>
            </w:r>
            <w:r w:rsidR="00BC4F6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0453292" w14:textId="5F71EBB7" w:rsidR="005F283D" w:rsidRPr="0015427A" w:rsidRDefault="005F283D" w:rsidP="005F283D">
            <w:pPr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83250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A62914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with all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records of &lt;HCR1&gt; - &lt;HCR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E143A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created by DM mode.</w:t>
            </w:r>
          </w:p>
          <w:p w14:paraId="69B1DBF6" w14:textId="77777777" w:rsidR="005F283D" w:rsidRPr="002A7F3F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5F283D" w:rsidRPr="00631603" w14:paraId="00600105" w14:textId="77777777" w:rsidTr="005F283D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E9F258C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0A7033DE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  <w:p w14:paraId="0D82947B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586FB70" w14:textId="77777777" w:rsidR="005F283D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creates below </w:t>
            </w:r>
            <w:r>
              <w:rPr>
                <w:sz w:val="18"/>
                <w:szCs w:val="18"/>
              </w:rPr>
              <w:t xml:space="preserve">Procedure performed </w:t>
            </w:r>
            <w:r w:rsidRPr="00D303C0">
              <w:rPr>
                <w:sz w:val="18"/>
                <w:szCs w:val="18"/>
              </w:rPr>
              <w:t xml:space="preserve">records in </w:t>
            </w:r>
            <w:r>
              <w:rPr>
                <w:sz w:val="18"/>
                <w:szCs w:val="18"/>
              </w:rPr>
              <w:t>EMR</w:t>
            </w:r>
            <w:r w:rsidRPr="00D303C0">
              <w:rPr>
                <w:sz w:val="18"/>
                <w:szCs w:val="18"/>
              </w:rPr>
              <w:t xml:space="preserve"> system:</w:t>
            </w:r>
          </w:p>
          <w:p w14:paraId="0668DFD7" w14:textId="77777777" w:rsidR="005F283D" w:rsidRPr="0015427A" w:rsidRDefault="005F283D" w:rsidP="005F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83D" w:rsidRPr="00631603" w14:paraId="4C2CAD31" w14:textId="77777777" w:rsidTr="005F283D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A75A6DA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1E8ECF4A" w14:textId="77777777" w:rsidR="005F283D" w:rsidRPr="002A7F3F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67B31868" w14:textId="03549DD8" w:rsidR="005F283D" w:rsidRDefault="00063F6F" w:rsidP="00063F6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CBC3568" w14:textId="6375F333" w:rsidR="005F283D" w:rsidRPr="00BE0684" w:rsidRDefault="005F283D" w:rsidP="005F28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0300D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A3546">
              <w:rPr>
                <w:rFonts w:ascii="Arial" w:hAnsi="Arial" w:cs="Arial"/>
                <w:sz w:val="18"/>
                <w:szCs w:val="18"/>
              </w:rPr>
              <w:t xml:space="preserve">Input new </w:t>
            </w:r>
            <w:r w:rsidR="008477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7A35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Pr="007A35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7A35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063F6F" w:rsidRPr="007A35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7A35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7A3546" w:rsidRPr="007A3546">
              <w:rPr>
                <w:rFonts w:ascii="Arial" w:hAnsi="Arial" w:cs="Arial"/>
                <w:sz w:val="18"/>
                <w:szCs w:val="18"/>
              </w:rPr>
              <w:t xml:space="preserve"> in the EMRS as follows:</w:t>
            </w:r>
          </w:p>
          <w:p w14:paraId="3B59B8A3" w14:textId="1E36A915" w:rsidR="005F283D" w:rsidRPr="00BE0684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7C0D2798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01-Jul-2023 10:00:00</w:t>
            </w:r>
          </w:p>
          <w:p w14:paraId="1FB4DF04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Wound dressing”</w:t>
            </w:r>
          </w:p>
          <w:p w14:paraId="78DC6C66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Wound dressing</w:t>
            </w:r>
            <w:r w:rsidRPr="00BE0684">
              <w:rPr>
                <w:sz w:val="18"/>
                <w:szCs w:val="18"/>
              </w:rPr>
              <w:t>”</w:t>
            </w:r>
          </w:p>
          <w:p w14:paraId="53496C5B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2CEC33D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1124CF62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4C349C5F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195FC41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3B377DFD" w14:textId="37BC29F9" w:rsidR="005F283D" w:rsidRPr="00A62914" w:rsidRDefault="005F283D" w:rsidP="005F283D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5AE93357" w14:textId="77777777" w:rsidR="005F283D" w:rsidRPr="000300D4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0300D4">
              <w:rPr>
                <w:sz w:val="18"/>
                <w:szCs w:val="18"/>
                <w:u w:val="single"/>
              </w:rPr>
              <w:t xml:space="preserve"> interface record</w:t>
            </w:r>
            <w:r w:rsidRPr="000300D4">
              <w:rPr>
                <w:sz w:val="18"/>
                <w:szCs w:val="18"/>
              </w:rPr>
              <w:t>:</w:t>
            </w:r>
          </w:p>
          <w:p w14:paraId="3F63880B" w14:textId="55AFE1DF" w:rsidR="005F283D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5129CBA3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01-Jul-2023 10:00:00</w:t>
            </w:r>
          </w:p>
          <w:p w14:paraId="4B761244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Wound dressing”</w:t>
            </w:r>
          </w:p>
          <w:p w14:paraId="57790A64" w14:textId="6822B1C4" w:rsidR="007A3546" w:rsidRPr="006B56A6" w:rsidRDefault="007A3546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Wound dressing</w:t>
            </w:r>
            <w:r w:rsidRPr="00BE0684">
              <w:rPr>
                <w:sz w:val="18"/>
                <w:szCs w:val="18"/>
              </w:rPr>
              <w:t>”</w:t>
            </w:r>
          </w:p>
          <w:p w14:paraId="6866D600" w14:textId="77777777" w:rsidR="005F283D" w:rsidRPr="00BE0684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631603" w14:paraId="3A5AB087" w14:textId="77777777" w:rsidTr="005F283D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79D8913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1A0544C" w14:textId="77777777" w:rsidR="005F283D" w:rsidRPr="002A7F3F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5ECEE2DD" w14:textId="5C19F9DC" w:rsidR="005F283D" w:rsidRDefault="006B56A6" w:rsidP="005F283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063F6F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41E230C5" w14:textId="77CB55C7" w:rsidR="005F283D" w:rsidRPr="00BE0684" w:rsidRDefault="005F283D" w:rsidP="005F28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0300D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8477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063F6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5025D2" w:rsidRPr="007A3546">
              <w:rPr>
                <w:rFonts w:ascii="Arial" w:hAnsi="Arial" w:cs="Arial"/>
                <w:sz w:val="18"/>
                <w:szCs w:val="18"/>
              </w:rPr>
              <w:t xml:space="preserve"> in the EMRS as follows:</w:t>
            </w:r>
          </w:p>
          <w:p w14:paraId="1D75D268" w14:textId="280B17CC" w:rsidR="005F283D" w:rsidRPr="00BE0684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4C159548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01-Sep-2023 10:00:00</w:t>
            </w:r>
          </w:p>
          <w:p w14:paraId="730CB927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Operation on nose”</w:t>
            </w:r>
          </w:p>
          <w:p w14:paraId="4A2810BE" w14:textId="77777777" w:rsidR="005F283D" w:rsidRPr="00BE0684" w:rsidRDefault="005F283D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Operation on nose</w:t>
            </w:r>
            <w:r w:rsidRPr="00BE0684">
              <w:rPr>
                <w:sz w:val="18"/>
                <w:szCs w:val="18"/>
              </w:rPr>
              <w:t>”</w:t>
            </w:r>
          </w:p>
          <w:p w14:paraId="45A16397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5B766135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77C27C9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210F3BB0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0719777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E17215C" w14:textId="37C3EFDA" w:rsidR="005F283D" w:rsidRPr="00A62914" w:rsidRDefault="005F283D" w:rsidP="005F283D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5867CC8B" w14:textId="559E662C" w:rsidR="005F283D" w:rsidRPr="000300D4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3D169A">
              <w:rPr>
                <w:sz w:val="18"/>
                <w:szCs w:val="18"/>
                <w:u w:val="single"/>
              </w:rPr>
              <w:t>2</w:t>
            </w:r>
            <w:r w:rsidRPr="000300D4">
              <w:rPr>
                <w:sz w:val="18"/>
                <w:szCs w:val="18"/>
                <w:u w:val="single"/>
              </w:rPr>
              <w:t xml:space="preserve"> interface record</w:t>
            </w:r>
            <w:r w:rsidRPr="000300D4">
              <w:rPr>
                <w:sz w:val="18"/>
                <w:szCs w:val="18"/>
              </w:rPr>
              <w:t>:</w:t>
            </w:r>
          </w:p>
          <w:p w14:paraId="211ECFBB" w14:textId="0C8FA77C" w:rsidR="005F283D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73703429" w14:textId="77777777" w:rsidR="005025D2" w:rsidRPr="00BE0684" w:rsidRDefault="005025D2" w:rsidP="005025D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01-Sep-2023 10:00:00</w:t>
            </w:r>
          </w:p>
          <w:p w14:paraId="328DF41E" w14:textId="77777777" w:rsidR="005025D2" w:rsidRPr="00BE0684" w:rsidRDefault="005025D2" w:rsidP="005025D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Operation on nose”</w:t>
            </w:r>
          </w:p>
          <w:p w14:paraId="0ADAFA0B" w14:textId="77777777" w:rsidR="005025D2" w:rsidRPr="00BE0684" w:rsidRDefault="005025D2" w:rsidP="005025D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Operation on nose</w:t>
            </w:r>
            <w:r w:rsidRPr="00BE0684">
              <w:rPr>
                <w:sz w:val="18"/>
                <w:szCs w:val="18"/>
              </w:rPr>
              <w:t>”</w:t>
            </w:r>
          </w:p>
          <w:p w14:paraId="36140D9A" w14:textId="77777777" w:rsidR="005F283D" w:rsidRPr="00BE0684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631603" w14:paraId="7D84DC95" w14:textId="77777777" w:rsidTr="005F283D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4432EDE1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0DCAB79" w14:textId="77777777" w:rsidR="005F283D" w:rsidRPr="002A7F3F" w:rsidRDefault="005F283D" w:rsidP="005F283D">
            <w:pPr>
              <w:pStyle w:val="SunParagraph1"/>
              <w:rPr>
                <w:rFonts w:cs="Arial"/>
                <w:szCs w:val="18"/>
              </w:rPr>
            </w:pPr>
            <w:r w:rsidRPr="00F278E9">
              <w:rPr>
                <w:rFonts w:hint="eastAsia"/>
                <w:b/>
                <w:szCs w:val="18"/>
              </w:rPr>
              <w:t>E</w:t>
            </w:r>
            <w:r w:rsidRPr="00F278E9">
              <w:rPr>
                <w:b/>
                <w:szCs w:val="18"/>
              </w:rPr>
              <w:t xml:space="preserve">xpected </w:t>
            </w:r>
            <w:proofErr w:type="spellStart"/>
            <w:r w:rsidRPr="00F278E9">
              <w:rPr>
                <w:b/>
                <w:szCs w:val="18"/>
              </w:rPr>
              <w:t>eMR</w:t>
            </w:r>
            <w:proofErr w:type="spellEnd"/>
            <w:r w:rsidRPr="00F278E9">
              <w:rPr>
                <w:b/>
                <w:szCs w:val="18"/>
              </w:rPr>
              <w:t xml:space="preserve"> </w:t>
            </w:r>
            <w:r>
              <w:rPr>
                <w:b/>
                <w:szCs w:val="18"/>
              </w:rPr>
              <w:t>S</w:t>
            </w:r>
            <w:r w:rsidRPr="00F278E9">
              <w:rPr>
                <w:b/>
                <w:szCs w:val="18"/>
              </w:rPr>
              <w:t xml:space="preserve">ystem </w:t>
            </w:r>
            <w:r>
              <w:rPr>
                <w:b/>
                <w:szCs w:val="18"/>
              </w:rPr>
              <w:t>B</w:t>
            </w:r>
            <w:r w:rsidRPr="00F278E9">
              <w:rPr>
                <w:b/>
                <w:szCs w:val="18"/>
              </w:rPr>
              <w:t>ehavio</w:t>
            </w:r>
            <w:r>
              <w:rPr>
                <w:b/>
                <w:szCs w:val="18"/>
              </w:rPr>
              <w:t>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B3FE2" w14:textId="48B6944E" w:rsidR="005F283D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4F29CE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5E631E">
              <w:rPr>
                <w:sz w:val="18"/>
                <w:szCs w:val="18"/>
              </w:rPr>
              <w:t xml:space="preserve"> syste</w:t>
            </w:r>
            <w:r>
              <w:rPr>
                <w:sz w:val="18"/>
                <w:szCs w:val="18"/>
              </w:rPr>
              <w:t xml:space="preserve">m will upload </w:t>
            </w:r>
            <w:r w:rsidRPr="005E631E">
              <w:rPr>
                <w:b/>
                <w:sz w:val="18"/>
                <w:szCs w:val="18"/>
              </w:rPr>
              <w:t xml:space="preserve">Batch 1 </w:t>
            </w:r>
            <w:r w:rsidR="004F29CE" w:rsidRPr="004C3BFD">
              <w:rPr>
                <w:sz w:val="18"/>
                <w:szCs w:val="18"/>
              </w:rPr>
              <w:t>data</w:t>
            </w:r>
            <w:r w:rsidR="004F29CE">
              <w:rPr>
                <w:sz w:val="18"/>
                <w:szCs w:val="18"/>
              </w:rPr>
              <w:t xml:space="preserve"> for insertion of the following</w:t>
            </w:r>
            <w:r w:rsidR="004F29CE" w:rsidRPr="005E631E">
              <w:rPr>
                <w:b/>
                <w:sz w:val="18"/>
                <w:szCs w:val="18"/>
              </w:rPr>
              <w:t xml:space="preserve"> </w:t>
            </w:r>
            <w:r w:rsidR="00D11E5E">
              <w:rPr>
                <w:sz w:val="18"/>
                <w:szCs w:val="18"/>
              </w:rPr>
              <w:t>procedure performed</w:t>
            </w:r>
            <w:r w:rsidR="004F29CE">
              <w:rPr>
                <w:sz w:val="18"/>
                <w:szCs w:val="18"/>
              </w:rPr>
              <w:t xml:space="preserve"> records</w:t>
            </w:r>
            <w:r w:rsidR="004F29CE" w:rsidRPr="005E631E">
              <w:rPr>
                <w:sz w:val="18"/>
                <w:szCs w:val="18"/>
              </w:rPr>
              <w:t xml:space="preserve"> by </w:t>
            </w:r>
            <w:r w:rsidR="004F29CE" w:rsidRPr="00077141">
              <w:rPr>
                <w:b/>
                <w:sz w:val="18"/>
                <w:szCs w:val="18"/>
              </w:rPr>
              <w:t>DM mode</w:t>
            </w:r>
            <w:r w:rsidR="004F29CE" w:rsidRPr="005E631E">
              <w:rPr>
                <w:sz w:val="18"/>
                <w:szCs w:val="18"/>
              </w:rPr>
              <w:t>.</w:t>
            </w:r>
          </w:p>
          <w:p w14:paraId="4E839ECF" w14:textId="77777777" w:rsidR="008D1C39" w:rsidRPr="00CA6049" w:rsidRDefault="008D1C39" w:rsidP="008D1C39">
            <w:pPr>
              <w:pStyle w:val="NoSpacing"/>
              <w:numPr>
                <w:ilvl w:val="1"/>
                <w:numId w:val="37"/>
              </w:numPr>
              <w:ind w:left="840"/>
              <w:rPr>
                <w:sz w:val="18"/>
                <w:szCs w:val="18"/>
              </w:rPr>
            </w:pPr>
            <w:r w:rsidRPr="00CA6049">
              <w:rPr>
                <w:b/>
                <w:bCs/>
                <w:sz w:val="18"/>
                <w:szCs w:val="18"/>
              </w:rPr>
              <w:t xml:space="preserve">Level 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CA6049"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data from test cases </w:t>
            </w:r>
            <w:r>
              <w:rPr>
                <w:b/>
                <w:sz w:val="18"/>
                <w:szCs w:val="18"/>
              </w:rPr>
              <w:t>3a-3b</w:t>
            </w:r>
          </w:p>
          <w:p w14:paraId="30BEB5EB" w14:textId="77777777" w:rsidR="005F283D" w:rsidRDefault="005F283D" w:rsidP="005F283D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F55B2AB" w14:textId="352B11A3" w:rsidR="005F283D" w:rsidRPr="004C3BFD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1258FE">
              <w:rPr>
                <w:b/>
                <w:sz w:val="18"/>
                <w:szCs w:val="18"/>
              </w:rPr>
              <w:t>Batch 1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&lt;</w:t>
            </w:r>
            <w:hyperlink w:anchor="_Appendix_–_Sample" w:history="1">
              <w:r w:rsidRPr="005F095B">
                <w:rPr>
                  <w:rStyle w:val="Hyperlink"/>
                  <w:sz w:val="18"/>
                  <w:szCs w:val="18"/>
                </w:rPr>
                <w:t>sample</w:t>
              </w:r>
              <w:r w:rsidR="005F095B" w:rsidRPr="005F095B">
                <w:rPr>
                  <w:rStyle w:val="Hyperlink"/>
                  <w:sz w:val="18"/>
                  <w:szCs w:val="18"/>
                </w:rPr>
                <w:t>s</w:t>
              </w:r>
            </w:hyperlink>
            <w:r>
              <w:rPr>
                <w:sz w:val="18"/>
                <w:szCs w:val="18"/>
              </w:rPr>
              <w:t>&gt;</w:t>
            </w:r>
          </w:p>
          <w:p w14:paraId="35B409BC" w14:textId="77777777" w:rsidR="005F283D" w:rsidRPr="004C3BFD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56E6534D" w14:textId="77777777" w:rsidR="005F283D" w:rsidRPr="004C3BFD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5D16A14A" w14:textId="77777777" w:rsidR="005F283D" w:rsidRPr="004C3BFD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48367870" w14:textId="77777777" w:rsidR="005F283D" w:rsidRPr="004C3BFD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6CB73162" w14:textId="77777777" w:rsidR="005F283D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>
              <w:rPr>
                <w:sz w:val="18"/>
                <w:szCs w:val="18"/>
              </w:rPr>
              <w:t xml:space="preserve"> </w:t>
            </w:r>
          </w:p>
          <w:p w14:paraId="4AEE6E7E" w14:textId="77777777" w:rsidR="005F283D" w:rsidRPr="004C3BFD" w:rsidRDefault="005F283D" w:rsidP="005F283D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3811B536" w14:textId="306CA505" w:rsidR="005F283D" w:rsidRDefault="008D1C39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5F283D">
              <w:rPr>
                <w:sz w:val="18"/>
                <w:szCs w:val="18"/>
              </w:rPr>
              <w:t>MR</w:t>
            </w:r>
            <w:r w:rsidR="005F283D" w:rsidRPr="004C3BFD">
              <w:rPr>
                <w:sz w:val="18"/>
                <w:szCs w:val="18"/>
              </w:rPr>
              <w:t xml:space="preserve"> system upload</w:t>
            </w:r>
            <w:r w:rsidR="005F283D">
              <w:rPr>
                <w:sz w:val="18"/>
                <w:szCs w:val="18"/>
              </w:rPr>
              <w:t>s</w:t>
            </w:r>
            <w:r w:rsidR="005F283D" w:rsidRPr="004C3BFD">
              <w:rPr>
                <w:sz w:val="18"/>
                <w:szCs w:val="18"/>
              </w:rPr>
              <w:t xml:space="preserve"> </w:t>
            </w:r>
            <w:r w:rsidR="005F283D" w:rsidRPr="001258FE">
              <w:rPr>
                <w:b/>
                <w:sz w:val="18"/>
                <w:szCs w:val="18"/>
              </w:rPr>
              <w:t>Batch 1</w:t>
            </w:r>
            <w:r w:rsidR="005F283D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83250C">
              <w:rPr>
                <w:sz w:val="18"/>
                <w:szCs w:val="18"/>
              </w:rPr>
              <w:t>eHealth.</w:t>
            </w:r>
          </w:p>
          <w:p w14:paraId="459F3CCC" w14:textId="77777777" w:rsidR="008D1C39" w:rsidRDefault="008D1C39" w:rsidP="008D1C3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CDDFA4B" w14:textId="6576D74C" w:rsidR="008D1C39" w:rsidRPr="008D1C39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 'Process Summary Report'</w:t>
            </w:r>
            <w:r w:rsidR="00450571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in eHR Inbox</w:t>
            </w:r>
            <w:r>
              <w:rPr>
                <w:sz w:val="18"/>
                <w:szCs w:val="18"/>
              </w:rPr>
              <w:t>.</w:t>
            </w:r>
          </w:p>
          <w:p w14:paraId="2E063C2C" w14:textId="77777777" w:rsidR="008D1C39" w:rsidRDefault="008D1C39" w:rsidP="008D1C3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2E30C4E6" w14:textId="77777777" w:rsidR="005F283D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1FFE6567" w14:textId="77777777" w:rsidR="005F283D" w:rsidRPr="004C3BFD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2A7F3F" w14:paraId="0ACE8767" w14:textId="77777777" w:rsidTr="005F283D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6D0F3ADC" w14:textId="77777777" w:rsidR="005F283D" w:rsidRPr="002A7F3F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C51F823" w14:textId="77777777" w:rsidR="005F283D" w:rsidRPr="00701A1C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FA95E68" w14:textId="117D3F09" w:rsidR="005F283D" w:rsidRPr="00E371F8" w:rsidRDefault="005F283D" w:rsidP="005F283D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6D4408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E371F8">
              <w:rPr>
                <w:sz w:val="18"/>
                <w:szCs w:val="18"/>
                <w:lang w:eastAsia="zh-HK"/>
              </w:rPr>
              <w:t xml:space="preserve"> in eHR Viewer (EVE)</w:t>
            </w:r>
            <w:r w:rsidR="006D4408">
              <w:rPr>
                <w:sz w:val="18"/>
                <w:szCs w:val="18"/>
                <w:lang w:eastAsia="zh-HK"/>
              </w:rPr>
              <w:t>. HCP must also</w:t>
            </w:r>
            <w:r w:rsidRPr="00E371F8">
              <w:rPr>
                <w:sz w:val="18"/>
                <w:szCs w:val="18"/>
                <w:lang w:eastAsia="zh-HK"/>
              </w:rPr>
              <w:t xml:space="preserve"> </w:t>
            </w:r>
            <w:r w:rsidR="00BB62A5">
              <w:rPr>
                <w:sz w:val="18"/>
                <w:szCs w:val="18"/>
                <w:lang w:eastAsia="zh-HK"/>
              </w:rPr>
              <w:t>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>
              <w:rPr>
                <w:sz w:val="18"/>
                <w:szCs w:val="18"/>
              </w:rPr>
              <w:t>'Process Summa</w:t>
            </w:r>
            <w:r w:rsidR="006D4408">
              <w:rPr>
                <w:sz w:val="18"/>
                <w:szCs w:val="18"/>
              </w:rPr>
              <w:t>ry Report'</w:t>
            </w:r>
            <w:r w:rsidR="00450571">
              <w:rPr>
                <w:sz w:val="18"/>
                <w:szCs w:val="18"/>
              </w:rPr>
              <w:t xml:space="preserve"> and</w:t>
            </w:r>
            <w:r w:rsidRPr="004C3BFD">
              <w:rPr>
                <w:sz w:val="18"/>
                <w:szCs w:val="18"/>
              </w:rPr>
              <w:t xml:space="preserve"> 'Exception Report'</w:t>
            </w:r>
            <w:r>
              <w:rPr>
                <w:sz w:val="18"/>
                <w:szCs w:val="18"/>
              </w:rPr>
              <w:t xml:space="preserve"> </w:t>
            </w:r>
            <w:r w:rsidRPr="00E371F8">
              <w:rPr>
                <w:sz w:val="18"/>
                <w:szCs w:val="18"/>
                <w:lang w:eastAsia="zh-HK"/>
              </w:rPr>
              <w:t>in eHR Inbox</w:t>
            </w:r>
            <w:proofErr w:type="gramEnd"/>
            <w:r>
              <w:rPr>
                <w:sz w:val="18"/>
                <w:szCs w:val="18"/>
                <w:lang w:eastAsia="zh-HK"/>
              </w:rPr>
              <w:t>.</w:t>
            </w:r>
          </w:p>
          <w:p w14:paraId="4F97BA2F" w14:textId="77777777" w:rsidR="005F283D" w:rsidRPr="004D26F3" w:rsidRDefault="005F283D" w:rsidP="005F283D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A62914" w:rsidRPr="002A7F3F" w14:paraId="67F82CC3" w14:textId="77777777" w:rsidTr="00AB783F">
        <w:trPr>
          <w:cantSplit/>
          <w:trHeight w:val="2051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02D243B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ED3AC8C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298F4AC8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348CCB9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6AE2926C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1182270" w14:textId="77777777" w:rsidR="00A62914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65EDD70F" w14:textId="77777777" w:rsidR="00A62914" w:rsidRPr="00694D87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70605960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B51AC8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4754FCEE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278054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16F9EA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4107F80" w14:textId="77777777" w:rsidR="00A62914" w:rsidRPr="006A60E0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A62914" w:rsidRPr="002A7F3F" w14:paraId="4EBA2D2A" w14:textId="77777777" w:rsidTr="00AB783F">
        <w:trPr>
          <w:cantSplit/>
          <w:trHeight w:val="199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6DA25AF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9E4732D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A38FB3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370A149E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8C5CE9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77940F02" w14:textId="77777777" w:rsidR="00A62914" w:rsidRPr="00236329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0610C5DA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4C82F511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570061D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44B67F0C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834D88F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39D906C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3D1F386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7638B5C" w14:textId="77777777" w:rsidR="00A62914" w:rsidRPr="002A7F3F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0E61FDE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A40F881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398A3B2A" w14:textId="77777777" w:rsidR="00A62914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2800ADFB" w14:textId="77777777" w:rsidR="00A62914" w:rsidRPr="005E631E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A62914" w:rsidRPr="007B316C" w14:paraId="0BF3CC1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1C45096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13548407" w14:textId="77777777" w:rsidR="00A62914" w:rsidRPr="00701A1C" w:rsidRDefault="00A62914" w:rsidP="00A62914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C59CBFF" w14:textId="070C8CFC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A62914" w:rsidRPr="007B316C" w14:paraId="6CD4EBB1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22E9F2D0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0414E896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12B7FDC" w14:textId="0789410B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3F62DE29" w14:textId="77777777" w:rsidR="005F283D" w:rsidRDefault="005F283D" w:rsidP="005F283D">
      <w:pPr>
        <w:rPr>
          <w:rFonts w:ascii="Arial" w:hAnsi="Arial" w:cs="Arial"/>
          <w:sz w:val="18"/>
          <w:szCs w:val="18"/>
        </w:rPr>
      </w:pPr>
    </w:p>
    <w:p w14:paraId="4EF1A449" w14:textId="7CB638DB" w:rsidR="005F283D" w:rsidRDefault="005F283D" w:rsidP="005F283D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A45016" w:rsidRPr="002A7F3F" w14:paraId="46E5E732" w14:textId="77777777" w:rsidTr="00CF43EE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08FE35C" w14:textId="09EE7776" w:rsidR="00A45016" w:rsidRPr="004C3BFD" w:rsidRDefault="00A45016" w:rsidP="00CF43E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6B121DEE" w14:textId="77777777" w:rsidR="00A45016" w:rsidRPr="00AE2951" w:rsidRDefault="00A45016" w:rsidP="00CF43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11327AD" w14:textId="39F73F61" w:rsidR="00A45016" w:rsidRPr="00AE2951" w:rsidRDefault="00A45016" w:rsidP="00A45016">
            <w:pPr>
              <w:pStyle w:val="Heading2"/>
            </w:pPr>
            <w:bookmarkStart w:id="9" w:name="_Toc202791063"/>
            <w:r>
              <w:t>PX</w:t>
            </w:r>
            <w:r w:rsidRPr="00AE2951">
              <w:t>-</w:t>
            </w:r>
            <w:r>
              <w:t>LV2-</w:t>
            </w:r>
            <w:r w:rsidRPr="00AE2951">
              <w:t>00</w:t>
            </w:r>
            <w:r>
              <w:t>2 [FOR LEVEL 2 DATA UPLOAD ONLY]</w:t>
            </w:r>
            <w:bookmarkEnd w:id="9"/>
          </w:p>
        </w:tc>
      </w:tr>
      <w:tr w:rsidR="00A45016" w:rsidRPr="002A7F3F" w14:paraId="29B3C7EF" w14:textId="77777777" w:rsidTr="00CF43EE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CE350B6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79C575F" w14:textId="77777777" w:rsidR="00A45016" w:rsidRPr="00701A1C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3D097BB" w14:textId="1FEA8BE4" w:rsidR="00A45016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 xml:space="preserve">There are subsequent changes in HCRs’ procedure records uploaded in Batch 1. HCP uploads incremental changes to </w:t>
            </w:r>
            <w:r w:rsidR="00A62914">
              <w:t>eHealth</w:t>
            </w:r>
            <w:r>
              <w:rPr>
                <w:rFonts w:eastAsia="SimSun" w:cs="Arial"/>
                <w:szCs w:val="18"/>
                <w:lang w:eastAsia="zh-CN"/>
              </w:rPr>
              <w:t xml:space="preserve"> by INC Mode</w:t>
            </w:r>
            <w:r w:rsidR="007F1B38">
              <w:rPr>
                <w:rFonts w:eastAsia="SimSun" w:cs="Arial"/>
                <w:szCs w:val="18"/>
                <w:lang w:eastAsia="zh-CN"/>
              </w:rPr>
              <w:t xml:space="preserve"> for Level 2</w:t>
            </w:r>
            <w:r>
              <w:rPr>
                <w:rFonts w:eastAsia="SimSun" w:cs="Arial"/>
                <w:szCs w:val="18"/>
                <w:lang w:eastAsia="zh-CN"/>
              </w:rPr>
              <w:t xml:space="preserve"> data.</w:t>
            </w:r>
          </w:p>
          <w:p w14:paraId="74598798" w14:textId="77777777" w:rsidR="00A45016" w:rsidRPr="00CF144D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A45016" w:rsidRPr="002A7F3F" w14:paraId="4406273D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109DD16" w14:textId="77777777" w:rsidR="00A45016" w:rsidRPr="00702517" w:rsidRDefault="00A45016" w:rsidP="00CF43EE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7376DA" w14:textId="77777777" w:rsidR="00A45016" w:rsidRPr="00701A1C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2A3455D" w14:textId="469949C0" w:rsidR="00A45016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>PX-LV</w:t>
            </w:r>
            <w:r w:rsidR="008058BF">
              <w:rPr>
                <w:rFonts w:eastAsia="SimSun" w:cs="Arial"/>
                <w:szCs w:val="18"/>
                <w:lang w:eastAsia="zh-CN"/>
              </w:rPr>
              <w:t>2</w:t>
            </w:r>
            <w:r>
              <w:rPr>
                <w:rFonts w:eastAsia="SimSun" w:cs="Arial"/>
                <w:szCs w:val="18"/>
                <w:lang w:eastAsia="zh-CN"/>
              </w:rPr>
              <w:t>-001</w:t>
            </w:r>
          </w:p>
          <w:p w14:paraId="0CA8D528" w14:textId="77777777" w:rsidR="00A45016" w:rsidRPr="00EF71F6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A45016" w:rsidRPr="002A7F3F" w14:paraId="16279699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1C227B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163A1EC" w14:textId="77777777" w:rsidR="00A45016" w:rsidRPr="00701A1C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647C163" w14:textId="77777777" w:rsidR="00A45016" w:rsidRPr="00701A1C" w:rsidRDefault="00A45016" w:rsidP="00CF43EE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HCP has already verified that Batch 1 data </w:t>
            </w:r>
            <w:proofErr w:type="gramStart"/>
            <w:r>
              <w:rPr>
                <w:rFonts w:cs="Arial"/>
                <w:szCs w:val="18"/>
              </w:rPr>
              <w:t>have been processed</w:t>
            </w:r>
            <w:proofErr w:type="gramEnd"/>
            <w:r>
              <w:rPr>
                <w:rFonts w:cs="Arial"/>
                <w:szCs w:val="18"/>
              </w:rPr>
              <w:t xml:space="preserve"> successfully with correct test </w:t>
            </w:r>
            <w:proofErr w:type="spellStart"/>
            <w:r>
              <w:rPr>
                <w:rFonts w:cs="Arial"/>
                <w:szCs w:val="18"/>
              </w:rPr>
              <w:t>resutls</w:t>
            </w:r>
            <w:proofErr w:type="spellEnd"/>
            <w:r>
              <w:rPr>
                <w:rFonts w:cs="Arial"/>
                <w:szCs w:val="18"/>
              </w:rPr>
              <w:t>.</w:t>
            </w:r>
          </w:p>
          <w:p w14:paraId="29D2C6F6" w14:textId="77777777" w:rsidR="00A45016" w:rsidRPr="002A7F3F" w:rsidRDefault="00A45016" w:rsidP="00CF43EE">
            <w:pPr>
              <w:pStyle w:val="SunParagraph1"/>
              <w:ind w:left="480"/>
              <w:rPr>
                <w:rFonts w:cs="Arial"/>
                <w:szCs w:val="18"/>
              </w:rPr>
            </w:pPr>
          </w:p>
        </w:tc>
      </w:tr>
      <w:tr w:rsidR="00A45016" w:rsidRPr="00631603" w14:paraId="1683DC51" w14:textId="77777777" w:rsidTr="00CF43EE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7C92D26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BD5BBCF" w14:textId="77777777" w:rsidR="00A45016" w:rsidRPr="00701A1C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92C618" w14:textId="32768DC5" w:rsidR="00A45016" w:rsidRDefault="00A45016" w:rsidP="00CF43EE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</w:t>
            </w:r>
            <w:r>
              <w:rPr>
                <w:sz w:val="18"/>
                <w:szCs w:val="18"/>
              </w:rPr>
              <w:t>updates</w:t>
            </w:r>
            <w:r w:rsidRPr="00D303C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procedure performed </w:t>
            </w:r>
            <w:r w:rsidRPr="00D303C0">
              <w:rPr>
                <w:sz w:val="18"/>
                <w:szCs w:val="18"/>
              </w:rPr>
              <w:t xml:space="preserve">records </w:t>
            </w:r>
            <w:r>
              <w:rPr>
                <w:sz w:val="18"/>
                <w:szCs w:val="18"/>
              </w:rPr>
              <w:t xml:space="preserve">from Batch 1 </w:t>
            </w:r>
            <w:r w:rsidRPr="00D303C0">
              <w:rPr>
                <w:sz w:val="18"/>
                <w:szCs w:val="18"/>
              </w:rPr>
              <w:t xml:space="preserve">in </w:t>
            </w:r>
            <w:r>
              <w:rPr>
                <w:sz w:val="18"/>
                <w:szCs w:val="18"/>
              </w:rPr>
              <w:t>EMR</w:t>
            </w:r>
            <w:r w:rsidRPr="00D303C0">
              <w:rPr>
                <w:sz w:val="18"/>
                <w:szCs w:val="18"/>
              </w:rPr>
              <w:t xml:space="preserve"> system</w:t>
            </w:r>
            <w:r>
              <w:rPr>
                <w:sz w:val="18"/>
                <w:szCs w:val="18"/>
              </w:rPr>
              <w:t xml:space="preserve"> </w:t>
            </w:r>
            <w:r w:rsidR="0083250C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>
              <w:rPr>
                <w:sz w:val="18"/>
                <w:szCs w:val="18"/>
              </w:rPr>
              <w:t>as follows</w:t>
            </w:r>
            <w:r w:rsidRPr="00D303C0">
              <w:rPr>
                <w:sz w:val="18"/>
                <w:szCs w:val="18"/>
              </w:rPr>
              <w:t>:</w:t>
            </w:r>
          </w:p>
          <w:p w14:paraId="56C67503" w14:textId="77777777" w:rsidR="00A45016" w:rsidRPr="00A168EA" w:rsidRDefault="00A45016" w:rsidP="00CF43EE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A3546" w:rsidRPr="00631603" w14:paraId="3AEB90DF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ADC570" w14:textId="77777777" w:rsidR="007A3546" w:rsidRPr="002A7F3F" w:rsidRDefault="007A3546" w:rsidP="007A354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147C2020" w14:textId="77777777" w:rsidR="007A3546" w:rsidRPr="002A7F3F" w:rsidRDefault="007A3546" w:rsidP="007A3546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E91535" w14:textId="7D2B4FFF" w:rsidR="007A3546" w:rsidRDefault="007A3546" w:rsidP="007A3546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1A8E7AC" w14:textId="57784F65" w:rsidR="007A3546" w:rsidRPr="00BE0684" w:rsidRDefault="007A3546" w:rsidP="007A35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0300D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7F1B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BE068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7F1B38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7CC52AD" w14:textId="77777777" w:rsidR="007A3546" w:rsidRPr="00BE0684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048CA29A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01-Aug-2023 10:00:00</w:t>
            </w:r>
          </w:p>
          <w:p w14:paraId="22468E2B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Cataract extraction”</w:t>
            </w:r>
          </w:p>
          <w:p w14:paraId="07C8BF26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Cataract extraction</w:t>
            </w:r>
            <w:r w:rsidRPr="00BE0684">
              <w:rPr>
                <w:sz w:val="18"/>
                <w:szCs w:val="18"/>
              </w:rPr>
              <w:t>”</w:t>
            </w:r>
          </w:p>
          <w:p w14:paraId="53E1173F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D45B9F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6FBBF52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32E7AC65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CCD5F0D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3B59B8C5" w14:textId="05EE515B" w:rsidR="007A3546" w:rsidRPr="00A62914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7C123E98" w14:textId="7831F564" w:rsidR="007A3546" w:rsidRPr="000300D4" w:rsidRDefault="007A3546" w:rsidP="007A3546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0300D4">
              <w:rPr>
                <w:sz w:val="18"/>
                <w:szCs w:val="18"/>
                <w:u w:val="single"/>
              </w:rPr>
              <w:t xml:space="preserve"> interface record</w:t>
            </w:r>
            <w:r w:rsidRPr="000300D4">
              <w:rPr>
                <w:sz w:val="18"/>
                <w:szCs w:val="18"/>
              </w:rPr>
              <w:t>:</w:t>
            </w:r>
          </w:p>
          <w:p w14:paraId="62F85609" w14:textId="77777777" w:rsidR="007A3546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6C098B2E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 xml:space="preserve">Procedure performed reference </w:t>
            </w:r>
            <w:proofErr w:type="spellStart"/>
            <w:r w:rsidRPr="00BE0684">
              <w:rPr>
                <w:sz w:val="18"/>
                <w:szCs w:val="18"/>
              </w:rPr>
              <w:t>datetime</w:t>
            </w:r>
            <w:proofErr w:type="spellEnd"/>
            <w:r w:rsidRPr="00BE0684">
              <w:rPr>
                <w:sz w:val="18"/>
                <w:szCs w:val="18"/>
              </w:rPr>
              <w:t xml:space="preserve"> = </w:t>
            </w:r>
            <w:r w:rsidRPr="00BE0684">
              <w:rPr>
                <w:color w:val="000000"/>
                <w:sz w:val="18"/>
                <w:szCs w:val="18"/>
              </w:rPr>
              <w:t>01-Aug-2023 10:00:00</w:t>
            </w:r>
          </w:p>
          <w:p w14:paraId="452D63D7" w14:textId="77777777" w:rsidR="007A3546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Cataract extraction”</w:t>
            </w:r>
          </w:p>
          <w:p w14:paraId="70DF8EB7" w14:textId="04056B52" w:rsidR="00A62914" w:rsidRPr="00BE0684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Cataract extraction</w:t>
            </w:r>
            <w:r w:rsidRPr="00BE0684">
              <w:rPr>
                <w:sz w:val="18"/>
                <w:szCs w:val="18"/>
              </w:rPr>
              <w:t>”</w:t>
            </w:r>
          </w:p>
          <w:p w14:paraId="20DF8B31" w14:textId="77777777" w:rsidR="007A3546" w:rsidRPr="00A45016" w:rsidRDefault="007A3546" w:rsidP="00AB783F">
            <w:pPr>
              <w:pStyle w:val="NoSpacing"/>
            </w:pPr>
          </w:p>
        </w:tc>
      </w:tr>
      <w:tr w:rsidR="00A45016" w:rsidRPr="00631603" w14:paraId="47AFA232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5DFD90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D55594" w14:textId="77777777" w:rsidR="00A45016" w:rsidRPr="002A7F3F" w:rsidRDefault="00A45016" w:rsidP="00CF43E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F40E78F" w14:textId="69B319CF" w:rsidR="00A45016" w:rsidRDefault="007F1B38" w:rsidP="00F37106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F37106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680015CA" w14:textId="27E742E6" w:rsidR="00A45016" w:rsidRDefault="007F1B38" w:rsidP="00CF43EE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sz w:val="18"/>
                <w:szCs w:val="18"/>
              </w:rPr>
              <w:t xml:space="preserve"> </w:t>
            </w:r>
            <w:r w:rsidR="00A45016">
              <w:rPr>
                <w:color w:val="000000"/>
                <w:sz w:val="18"/>
                <w:szCs w:val="18"/>
              </w:rPr>
              <w:t xml:space="preserve">Update </w:t>
            </w:r>
            <w:r w:rsidR="00D5753E">
              <w:rPr>
                <w:color w:val="000000"/>
                <w:sz w:val="18"/>
                <w:szCs w:val="18"/>
              </w:rPr>
              <w:t>[</w:t>
            </w:r>
            <w:r w:rsidR="00A45016">
              <w:rPr>
                <w:sz w:val="18"/>
                <w:szCs w:val="18"/>
              </w:rPr>
              <w:t xml:space="preserve">Procedure performed </w:t>
            </w:r>
            <w:r w:rsidR="00A45016" w:rsidRPr="00A7115F">
              <w:rPr>
                <w:sz w:val="18"/>
                <w:szCs w:val="18"/>
              </w:rPr>
              <w:t>description</w:t>
            </w:r>
            <w:r w:rsidR="00D5753E">
              <w:rPr>
                <w:sz w:val="18"/>
                <w:szCs w:val="18"/>
              </w:rPr>
              <w:t>]</w:t>
            </w:r>
            <w:r w:rsidR="00A45016">
              <w:rPr>
                <w:color w:val="000000"/>
                <w:sz w:val="18"/>
                <w:szCs w:val="18"/>
              </w:rPr>
              <w:t xml:space="preserve"> of procedure record </w:t>
            </w:r>
            <w:r w:rsidR="00D5753E">
              <w:rPr>
                <w:color w:val="000000"/>
                <w:sz w:val="18"/>
                <w:szCs w:val="18"/>
              </w:rPr>
              <w:t xml:space="preserve">input </w:t>
            </w:r>
            <w:r w:rsidR="00D5753E">
              <w:rPr>
                <w:sz w:val="18"/>
                <w:szCs w:val="18"/>
              </w:rPr>
              <w:t xml:space="preserve">for test case 3(a) for </w:t>
            </w:r>
            <w:r w:rsidR="00D5753E">
              <w:rPr>
                <w:color w:val="000000"/>
                <w:sz w:val="18"/>
                <w:szCs w:val="18"/>
              </w:rPr>
              <w:t>&lt;HCR1&gt; in the EMRS as follows:</w:t>
            </w:r>
          </w:p>
          <w:p w14:paraId="6650D31A" w14:textId="05669958" w:rsidR="00A45016" w:rsidRDefault="00A45016" w:rsidP="00CF43EE">
            <w:pPr>
              <w:pStyle w:val="NoSpacing"/>
              <w:rPr>
                <w:sz w:val="18"/>
                <w:szCs w:val="18"/>
              </w:rPr>
            </w:pPr>
          </w:p>
          <w:p w14:paraId="37B7AC6E" w14:textId="77777777" w:rsidR="00F37106" w:rsidRPr="00BE0684" w:rsidRDefault="00F37106" w:rsidP="00F37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Wound dressing”</w:t>
            </w:r>
          </w:p>
          <w:p w14:paraId="7F71C496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A8FA03C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0302ED73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225C0B7A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403111BA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2E65F7D2" w14:textId="2BD6A56E" w:rsidR="00F37106" w:rsidRPr="00A62914" w:rsidRDefault="00F37106" w:rsidP="00F37106">
            <w:pPr>
              <w:pStyle w:val="NoSpacing"/>
              <w:rPr>
                <w:sz w:val="18"/>
                <w:szCs w:val="18"/>
              </w:rPr>
            </w:pPr>
          </w:p>
          <w:p w14:paraId="18E10BA2" w14:textId="77777777" w:rsidR="00F37106" w:rsidRPr="000300D4" w:rsidRDefault="00F37106" w:rsidP="00F37106">
            <w:pPr>
              <w:pStyle w:val="NoSpacing"/>
              <w:rPr>
                <w:sz w:val="18"/>
                <w:szCs w:val="18"/>
              </w:rPr>
            </w:pPr>
            <w:r w:rsidRPr="000300D4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0300D4">
              <w:rPr>
                <w:sz w:val="18"/>
                <w:szCs w:val="18"/>
                <w:u w:val="single"/>
              </w:rPr>
              <w:t xml:space="preserve"> interface record</w:t>
            </w:r>
            <w:r w:rsidRPr="000300D4">
              <w:rPr>
                <w:sz w:val="18"/>
                <w:szCs w:val="18"/>
              </w:rPr>
              <w:t>:</w:t>
            </w:r>
          </w:p>
          <w:p w14:paraId="0C87FF40" w14:textId="77777777" w:rsidR="00F37106" w:rsidRDefault="00F37106" w:rsidP="00F37106">
            <w:pPr>
              <w:pStyle w:val="NoSpacing"/>
              <w:rPr>
                <w:sz w:val="18"/>
                <w:szCs w:val="18"/>
              </w:rPr>
            </w:pPr>
          </w:p>
          <w:p w14:paraId="45BF7BCA" w14:textId="77777777" w:rsidR="00A45016" w:rsidRPr="00A7115F" w:rsidRDefault="00A45016" w:rsidP="00A4501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Procedure performed reference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 w:rsidRPr="00A7115F">
              <w:rPr>
                <w:sz w:val="18"/>
                <w:szCs w:val="18"/>
              </w:rPr>
              <w:t xml:space="preserve"> = </w:t>
            </w:r>
            <w:r w:rsidRPr="00A7115F">
              <w:rPr>
                <w:color w:val="000000"/>
                <w:sz w:val="18"/>
                <w:szCs w:val="18"/>
              </w:rPr>
              <w:t>01-Jul-2023 10:00:00</w:t>
            </w:r>
          </w:p>
          <w:p w14:paraId="5DFCCB13" w14:textId="77777777" w:rsidR="00A45016" w:rsidRPr="00BE0684" w:rsidRDefault="00A45016" w:rsidP="00A4501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local description = “</w:t>
            </w:r>
            <w:r w:rsidRPr="00BE0684">
              <w:rPr>
                <w:color w:val="000000"/>
                <w:sz w:val="18"/>
                <w:szCs w:val="18"/>
              </w:rPr>
              <w:t>Wound dressing”</w:t>
            </w:r>
          </w:p>
          <w:p w14:paraId="460777CF" w14:textId="77777777" w:rsidR="00A45016" w:rsidRPr="00BE0684" w:rsidRDefault="00A45016" w:rsidP="00A4501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BE0684">
              <w:rPr>
                <w:sz w:val="18"/>
                <w:szCs w:val="18"/>
              </w:rPr>
              <w:t>Procedure performed comment = “</w:t>
            </w:r>
            <w:r w:rsidRPr="00BE0684">
              <w:rPr>
                <w:color w:val="000000"/>
                <w:sz w:val="18"/>
                <w:szCs w:val="18"/>
              </w:rPr>
              <w:t>Wound dressing</w:t>
            </w:r>
            <w:r>
              <w:rPr>
                <w:color w:val="000000"/>
                <w:sz w:val="18"/>
                <w:szCs w:val="18"/>
              </w:rPr>
              <w:t xml:space="preserve"> is done</w:t>
            </w:r>
            <w:r w:rsidRPr="00BE0684">
              <w:rPr>
                <w:sz w:val="18"/>
                <w:szCs w:val="18"/>
              </w:rPr>
              <w:t>”</w:t>
            </w:r>
          </w:p>
          <w:p w14:paraId="278C2D39" w14:textId="77777777" w:rsidR="00A45016" w:rsidRPr="00D303C0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631603" w14:paraId="79C5C403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9C2F10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BC65618" w14:textId="77777777" w:rsidR="00A45016" w:rsidRPr="002A7F3F" w:rsidRDefault="00A45016" w:rsidP="00CF43E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2E1DC65" w14:textId="263B3383" w:rsidR="00A45016" w:rsidRDefault="00406443" w:rsidP="00CF43E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38E58403" w14:textId="3B71FB6B" w:rsidR="007A3546" w:rsidRDefault="007F1B38" w:rsidP="007A35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300D4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0300D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A3546">
              <w:rPr>
                <w:rFonts w:ascii="Arial" w:hAnsi="Arial" w:cs="Arial"/>
                <w:color w:val="000000"/>
                <w:sz w:val="18"/>
                <w:szCs w:val="18"/>
              </w:rPr>
              <w:t xml:space="preserve">Delete the procedure record from test case </w:t>
            </w:r>
            <w:r w:rsidR="00FC5A08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="007A3546">
              <w:rPr>
                <w:rFonts w:ascii="Arial" w:hAnsi="Arial" w:cs="Arial"/>
                <w:color w:val="000000"/>
                <w:sz w:val="18"/>
                <w:szCs w:val="18"/>
              </w:rPr>
              <w:t>(b) of &lt;HCR2&gt; in the EMRS.</w:t>
            </w:r>
          </w:p>
          <w:p w14:paraId="6265A47F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70647932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598A63EE" w14:textId="77777777" w:rsidR="00A62914" w:rsidRDefault="00A62914" w:rsidP="00A62914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2D28898A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07313214" w14:textId="77777777" w:rsidR="00A62914" w:rsidRDefault="00A62914" w:rsidP="00A62914">
            <w:pPr>
              <w:pStyle w:val="NoSpacing"/>
              <w:rPr>
                <w:sz w:val="18"/>
                <w:szCs w:val="18"/>
              </w:rPr>
            </w:pPr>
          </w:p>
          <w:p w14:paraId="65662C4A" w14:textId="753E6528" w:rsidR="00A62914" w:rsidRPr="00A62914" w:rsidRDefault="00A62914" w:rsidP="007A3546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58062847" w14:textId="2D16F949" w:rsidR="007A3546" w:rsidRDefault="007A3546" w:rsidP="007A3546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FC5A08"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7F4406AD" w14:textId="77777777" w:rsidR="007A3546" w:rsidRPr="004A2F6B" w:rsidRDefault="007A3546" w:rsidP="007A3546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6FC127B6" w14:textId="6C1D4850" w:rsidR="007A3546" w:rsidRDefault="007A3546" w:rsidP="007A3546">
            <w:pPr>
              <w:pStyle w:val="NoSpacing"/>
              <w:numPr>
                <w:ilvl w:val="0"/>
                <w:numId w:val="24"/>
              </w:numPr>
            </w:pPr>
            <w:r>
              <w:rPr>
                <w:color w:val="000000"/>
                <w:sz w:val="18"/>
                <w:szCs w:val="18"/>
              </w:rPr>
              <w:t xml:space="preserve">Batch 2 Data file will contain 1 Delete transaction for record </w:t>
            </w:r>
            <w:r w:rsidR="00FC5A08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(b)</w:t>
            </w:r>
          </w:p>
          <w:p w14:paraId="3CFABA31" w14:textId="77777777" w:rsidR="00A45016" w:rsidRPr="00D303C0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631603" w14:paraId="5C1C07A7" w14:textId="77777777" w:rsidTr="00CF43EE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2FD9B9B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6474E2B" w14:textId="77777777" w:rsidR="00A45016" w:rsidRPr="002A7F3F" w:rsidRDefault="00A45016" w:rsidP="00CF43EE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>
              <w:rPr>
                <w:rFonts w:cs="Arial"/>
                <w:b/>
                <w:szCs w:val="18"/>
              </w:rPr>
              <w:t>eMR</w:t>
            </w:r>
            <w:proofErr w:type="spellEnd"/>
            <w:r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73C27F" w14:textId="77777777" w:rsidR="007C5B2F" w:rsidRDefault="00A45016" w:rsidP="007C5B2F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7C5B2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823081">
              <w:rPr>
                <w:sz w:val="18"/>
                <w:szCs w:val="18"/>
              </w:rPr>
              <w:t xml:space="preserve"> system </w:t>
            </w:r>
            <w:r w:rsidR="007C5B2F">
              <w:rPr>
                <w:sz w:val="18"/>
                <w:szCs w:val="18"/>
              </w:rPr>
              <w:t xml:space="preserve">will upload </w:t>
            </w:r>
            <w:r w:rsidRPr="00823081">
              <w:rPr>
                <w:b/>
                <w:sz w:val="18"/>
                <w:szCs w:val="18"/>
              </w:rPr>
              <w:t>Batch 2</w:t>
            </w:r>
            <w:r w:rsidRPr="00823081">
              <w:rPr>
                <w:sz w:val="18"/>
                <w:szCs w:val="18"/>
              </w:rPr>
              <w:t xml:space="preserve"> </w:t>
            </w:r>
            <w:r w:rsidR="007C5B2F" w:rsidRPr="00823081">
              <w:rPr>
                <w:sz w:val="18"/>
                <w:szCs w:val="18"/>
              </w:rPr>
              <w:t xml:space="preserve">data file with </w:t>
            </w:r>
            <w:r w:rsidR="007C5B2F">
              <w:rPr>
                <w:sz w:val="18"/>
                <w:szCs w:val="18"/>
              </w:rPr>
              <w:t>the following by INC mode</w:t>
            </w:r>
            <w:r w:rsidR="007C5B2F" w:rsidRPr="00823081">
              <w:rPr>
                <w:sz w:val="18"/>
                <w:szCs w:val="18"/>
              </w:rPr>
              <w:t>.</w:t>
            </w:r>
          </w:p>
          <w:p w14:paraId="526AA253" w14:textId="33C1CB86" w:rsidR="00A45016" w:rsidRDefault="007C5B2F" w:rsidP="007C5B2F">
            <w:pPr>
              <w:pStyle w:val="NoSpacing"/>
              <w:ind w:left="480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Level 2:</w:t>
            </w:r>
            <w:r>
              <w:rPr>
                <w:color w:val="000000"/>
                <w:sz w:val="18"/>
                <w:szCs w:val="18"/>
              </w:rPr>
              <w:t xml:space="preserve"> data from test cases </w:t>
            </w:r>
            <w:r>
              <w:rPr>
                <w:b/>
                <w:bCs/>
                <w:color w:val="000000"/>
                <w:sz w:val="18"/>
                <w:szCs w:val="18"/>
              </w:rPr>
              <w:t>4a-4c</w:t>
            </w:r>
          </w:p>
          <w:p w14:paraId="2CA99984" w14:textId="77777777" w:rsidR="007C5B2F" w:rsidRDefault="007C5B2F" w:rsidP="007C5B2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FE22291" w14:textId="13684250" w:rsidR="00A45016" w:rsidRPr="004C3BFD" w:rsidRDefault="00A45016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823081">
              <w:rPr>
                <w:b/>
                <w:sz w:val="18"/>
                <w:szCs w:val="18"/>
              </w:rPr>
              <w:t>Batch 2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Pr="005F095B">
                <w:rPr>
                  <w:rStyle w:val="Hyperlink"/>
                  <w:sz w:val="18"/>
                  <w:szCs w:val="18"/>
                </w:rPr>
                <w:t>sample</w:t>
              </w:r>
              <w:r w:rsidR="005F095B" w:rsidRPr="005F095B">
                <w:rPr>
                  <w:rStyle w:val="Hyperlink"/>
                  <w:sz w:val="18"/>
                  <w:szCs w:val="18"/>
                </w:rPr>
                <w:t>s</w:t>
              </w:r>
            </w:hyperlink>
            <w:r>
              <w:rPr>
                <w:sz w:val="18"/>
                <w:szCs w:val="18"/>
              </w:rPr>
              <w:t>&gt;</w:t>
            </w:r>
          </w:p>
          <w:p w14:paraId="0154FB68" w14:textId="77777777" w:rsidR="00A45016" w:rsidRPr="004C3BFD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343D7962" w14:textId="77777777" w:rsidR="00A45016" w:rsidRPr="004C3BFD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35666BB6" w14:textId="77777777" w:rsidR="00A45016" w:rsidRPr="004C3BFD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353EF28E" w14:textId="77777777" w:rsidR="00A45016" w:rsidRPr="004C3BFD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4AEC140B" w14:textId="40C70548" w:rsidR="00A45016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</w:p>
          <w:p w14:paraId="5DC9B765" w14:textId="77777777" w:rsidR="00A45016" w:rsidRPr="004C3BFD" w:rsidRDefault="00A45016" w:rsidP="00CF43E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1E8D8FE2" w14:textId="5EF2D2D3" w:rsidR="00A45016" w:rsidRDefault="009D46A3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A45016">
              <w:rPr>
                <w:sz w:val="18"/>
                <w:szCs w:val="18"/>
              </w:rPr>
              <w:t>MR</w:t>
            </w:r>
            <w:r w:rsidR="00A45016" w:rsidRPr="004C3BFD">
              <w:rPr>
                <w:sz w:val="18"/>
                <w:szCs w:val="18"/>
              </w:rPr>
              <w:t xml:space="preserve"> system upload</w:t>
            </w:r>
            <w:r w:rsidR="00A45016">
              <w:rPr>
                <w:sz w:val="18"/>
                <w:szCs w:val="18"/>
              </w:rPr>
              <w:t>s</w:t>
            </w:r>
            <w:r w:rsidR="00A45016" w:rsidRPr="004C3BFD">
              <w:rPr>
                <w:sz w:val="18"/>
                <w:szCs w:val="18"/>
              </w:rPr>
              <w:t xml:space="preserve"> </w:t>
            </w:r>
            <w:r w:rsidR="00A45016" w:rsidRPr="00823081">
              <w:rPr>
                <w:b/>
                <w:sz w:val="18"/>
                <w:szCs w:val="18"/>
              </w:rPr>
              <w:t>Batch 2</w:t>
            </w:r>
            <w:r w:rsidR="00A45016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83250C">
              <w:rPr>
                <w:sz w:val="18"/>
                <w:szCs w:val="18"/>
              </w:rPr>
              <w:t>eHealth.</w:t>
            </w:r>
          </w:p>
          <w:p w14:paraId="23008AB9" w14:textId="77777777" w:rsidR="009D46A3" w:rsidRDefault="009D46A3" w:rsidP="009D46A3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B071B22" w14:textId="1E177FEB" w:rsidR="009D46A3" w:rsidRPr="009D46A3" w:rsidRDefault="00A45016" w:rsidP="009D46A3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 'Process Summary Report'</w:t>
            </w:r>
            <w:r w:rsidR="00F218FA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in eHR Inbox</w:t>
            </w:r>
            <w:r>
              <w:rPr>
                <w:sz w:val="18"/>
                <w:szCs w:val="18"/>
              </w:rPr>
              <w:t>.</w:t>
            </w:r>
          </w:p>
          <w:p w14:paraId="216CFF5C" w14:textId="77777777" w:rsidR="009D46A3" w:rsidRDefault="009D46A3" w:rsidP="009D46A3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A033D20" w14:textId="77777777" w:rsidR="00A45016" w:rsidRDefault="00A45016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094CA329" w14:textId="77777777" w:rsidR="00A45016" w:rsidRPr="004C3BFD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2A7F3F" w14:paraId="2F0D0898" w14:textId="77777777" w:rsidTr="00CF43EE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5E6E81" w14:textId="77777777" w:rsidR="00A45016" w:rsidRPr="002A7F3F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3C226B9" w14:textId="77777777" w:rsidR="00A45016" w:rsidRPr="00701A1C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A547B92" w14:textId="7224AAAF" w:rsidR="00A45016" w:rsidRPr="00E371F8" w:rsidRDefault="00A45016" w:rsidP="00A45016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865A5A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prop</w:t>
            </w:r>
            <w:r w:rsidR="00865A5A">
              <w:rPr>
                <w:sz w:val="18"/>
                <w:szCs w:val="18"/>
                <w:lang w:eastAsia="zh-HK"/>
              </w:rPr>
              <w:t>erly viewed</w:t>
            </w:r>
            <w:proofErr w:type="gramEnd"/>
            <w:r w:rsidR="00865A5A">
              <w:rPr>
                <w:sz w:val="18"/>
                <w:szCs w:val="18"/>
                <w:lang w:eastAsia="zh-HK"/>
              </w:rPr>
              <w:t xml:space="preserve"> in eHR Viewer (EVE). HCP must also</w:t>
            </w:r>
            <w:r w:rsidR="00865A5A" w:rsidRPr="00E371F8">
              <w:rPr>
                <w:sz w:val="18"/>
                <w:szCs w:val="18"/>
                <w:lang w:eastAsia="zh-HK"/>
              </w:rPr>
              <w:t xml:space="preserve"> </w:t>
            </w:r>
            <w:r w:rsidR="00E66C20">
              <w:rPr>
                <w:sz w:val="18"/>
                <w:szCs w:val="18"/>
                <w:lang w:eastAsia="zh-HK"/>
              </w:rPr>
              <w:t>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>
              <w:rPr>
                <w:sz w:val="18"/>
                <w:szCs w:val="18"/>
              </w:rPr>
              <w:t>'Process Summary Report'</w:t>
            </w:r>
            <w:r w:rsidR="00F218FA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</w:t>
            </w:r>
            <w:r w:rsidRPr="00E371F8">
              <w:rPr>
                <w:sz w:val="18"/>
                <w:szCs w:val="18"/>
                <w:lang w:eastAsia="zh-HK"/>
              </w:rPr>
              <w:t>in eHR Inbox</w:t>
            </w:r>
            <w:proofErr w:type="gramEnd"/>
            <w:r>
              <w:rPr>
                <w:sz w:val="18"/>
                <w:szCs w:val="18"/>
                <w:lang w:eastAsia="zh-HK"/>
              </w:rPr>
              <w:t>.</w:t>
            </w:r>
          </w:p>
          <w:p w14:paraId="76156D3F" w14:textId="77777777" w:rsidR="00A45016" w:rsidRPr="00E371F8" w:rsidRDefault="00A45016" w:rsidP="00CF43E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A62914" w:rsidRPr="002A7F3F" w14:paraId="214CD9CF" w14:textId="77777777" w:rsidTr="00CF43EE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20F68B1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4300DFD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02958BE4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1CEF5FB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3BBF86DC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DA5763F" w14:textId="77777777" w:rsidR="00A62914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0FB61DF0" w14:textId="77777777" w:rsidR="00A62914" w:rsidRPr="00694D87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58A74BD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51648A9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2EE3A0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8353F69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5DCE9EAC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5A05885A" w14:textId="77777777" w:rsidR="00A62914" w:rsidRPr="008A3C92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69E4C9BE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C4CB05F" w14:textId="77777777" w:rsidR="00A62914" w:rsidRPr="002E53E4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516DBA4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C8568B3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550E8D38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2A4C704B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517CA3A5" w14:textId="77777777" w:rsidR="00A62914" w:rsidRPr="00236329" w:rsidRDefault="00A62914" w:rsidP="00A62914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359EC5D6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271874DE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0481F1E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19DEC420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1216CDC7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42203D84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62914" w:rsidRPr="002A7F3F" w14:paraId="567B1E3F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91C613B" w14:textId="77777777" w:rsidR="00A62914" w:rsidRPr="002A7F3F" w:rsidRDefault="00A62914" w:rsidP="00A62914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0CADACB" w14:textId="77777777" w:rsidR="00A62914" w:rsidRPr="00701A1C" w:rsidRDefault="00A62914" w:rsidP="00A62914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8329F5D" w14:textId="77777777" w:rsidR="00A62914" w:rsidRDefault="00A62914" w:rsidP="00A62914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5918934B" w14:textId="77777777" w:rsidR="00A62914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0BC9C444" w14:textId="77777777" w:rsidR="00A62914" w:rsidRPr="005E631E" w:rsidRDefault="00A62914" w:rsidP="00A62914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A62914" w:rsidRPr="007B316C" w14:paraId="4731B337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4443E8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71EE0022" w14:textId="77777777" w:rsidR="00A62914" w:rsidRPr="00701A1C" w:rsidRDefault="00A62914" w:rsidP="00A62914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8804EC" w14:textId="1ED77C4A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A62914" w:rsidRPr="007B316C" w14:paraId="63DF5658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58B52AE2" w14:textId="77777777" w:rsidR="00A62914" w:rsidRDefault="00A62914" w:rsidP="00A62914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393AFB24" w14:textId="77777777" w:rsidR="00A62914" w:rsidRPr="00701A1C" w:rsidRDefault="00A62914" w:rsidP="00A62914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6C16228" w14:textId="4BC7E6C4" w:rsidR="00A62914" w:rsidRPr="00794C5A" w:rsidRDefault="00A62914" w:rsidP="00A62914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0A00688E" w14:textId="77777777" w:rsidR="00A45016" w:rsidRDefault="00A45016" w:rsidP="00A45016">
      <w:pPr>
        <w:rPr>
          <w:rFonts w:ascii="Arial" w:hAnsi="Arial" w:cs="Arial"/>
          <w:sz w:val="18"/>
          <w:szCs w:val="18"/>
        </w:rPr>
      </w:pPr>
    </w:p>
    <w:p w14:paraId="3936EC64" w14:textId="09C225B3" w:rsidR="00BC031B" w:rsidRPr="001C13D2" w:rsidRDefault="00A45016">
      <w:r>
        <w:br w:type="page"/>
      </w:r>
    </w:p>
    <w:p w14:paraId="6D49D225" w14:textId="77777777" w:rsidR="00BC031B" w:rsidRDefault="00BC031B" w:rsidP="0011495B">
      <w:pPr>
        <w:pStyle w:val="Heading1"/>
        <w:sectPr w:rsidR="00BC031B" w:rsidSect="00380C65">
          <w:headerReference w:type="default" r:id="rId13"/>
          <w:footerReference w:type="default" r:id="rId14"/>
          <w:footerReference w:type="first" r:id="rId15"/>
          <w:pgSz w:w="12240" w:h="15840"/>
          <w:pgMar w:top="720" w:right="1152" w:bottom="720" w:left="1152" w:header="720" w:footer="720" w:gutter="0"/>
          <w:cols w:space="720"/>
          <w:titlePg/>
          <w:docGrid w:linePitch="360"/>
        </w:sectPr>
      </w:pPr>
    </w:p>
    <w:p w14:paraId="2913A74F" w14:textId="58BC8DC7" w:rsidR="0011495B" w:rsidRDefault="0011495B" w:rsidP="00332DF5">
      <w:pPr>
        <w:pStyle w:val="Heading1"/>
        <w:numPr>
          <w:ilvl w:val="0"/>
          <w:numId w:val="1"/>
        </w:numPr>
      </w:pPr>
      <w:bookmarkStart w:id="10" w:name="_Appendix_–_Sample"/>
      <w:bookmarkStart w:id="11" w:name="_Toc202791064"/>
      <w:bookmarkEnd w:id="10"/>
      <w:r>
        <w:t xml:space="preserve">Appendix </w:t>
      </w:r>
      <w:r w:rsidR="00BC031B">
        <w:t>– Sample Messages</w:t>
      </w:r>
      <w:bookmarkEnd w:id="11"/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558"/>
        <w:gridCol w:w="3687"/>
        <w:gridCol w:w="2494"/>
      </w:tblGrid>
      <w:tr w:rsidR="002F794D" w14:paraId="650FF888" w14:textId="77777777" w:rsidTr="002F794D">
        <w:trPr>
          <w:trHeight w:val="245"/>
        </w:trPr>
        <w:tc>
          <w:tcPr>
            <w:tcW w:w="988" w:type="dxa"/>
            <w:vMerge w:val="restart"/>
            <w:shd w:val="clear" w:color="auto" w:fill="DBE5F1" w:themeFill="accent1" w:themeFillTint="33"/>
          </w:tcPr>
          <w:p w14:paraId="355AC13E" w14:textId="77777777" w:rsidR="002F794D" w:rsidRPr="00A57FB6" w:rsidRDefault="002F794D" w:rsidP="004114EF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T</w:t>
            </w:r>
            <w:r w:rsidRPr="00A57FB6">
              <w:rPr>
                <w:b/>
              </w:rPr>
              <w:t>est Case ID</w:t>
            </w:r>
          </w:p>
        </w:tc>
        <w:tc>
          <w:tcPr>
            <w:tcW w:w="992" w:type="dxa"/>
            <w:vMerge w:val="restart"/>
            <w:shd w:val="clear" w:color="auto" w:fill="DBE5F1" w:themeFill="accent1" w:themeFillTint="33"/>
          </w:tcPr>
          <w:p w14:paraId="75B43F69" w14:textId="77777777" w:rsidR="002F794D" w:rsidRPr="00A57FB6" w:rsidRDefault="002F794D" w:rsidP="004114EF">
            <w:pPr>
              <w:jc w:val="center"/>
              <w:rPr>
                <w:b/>
              </w:rPr>
            </w:pPr>
            <w:r>
              <w:rPr>
                <w:b/>
              </w:rPr>
              <w:t>Step No.</w:t>
            </w:r>
          </w:p>
        </w:tc>
        <w:tc>
          <w:tcPr>
            <w:tcW w:w="1558" w:type="dxa"/>
            <w:vMerge w:val="restart"/>
            <w:shd w:val="clear" w:color="auto" w:fill="DBE5F1" w:themeFill="accent1" w:themeFillTint="33"/>
          </w:tcPr>
          <w:p w14:paraId="1EF1A1D2" w14:textId="77777777" w:rsidR="002F794D" w:rsidRPr="00A57FB6" w:rsidRDefault="002F794D" w:rsidP="004114EF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F</w:t>
            </w:r>
            <w:r w:rsidRPr="00A57FB6">
              <w:rPr>
                <w:b/>
              </w:rPr>
              <w:t>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36D9C6BD" w14:textId="77777777" w:rsidR="002F794D" w:rsidRPr="00A57FB6" w:rsidRDefault="002F794D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>Bulk Load Format</w:t>
            </w:r>
          </w:p>
        </w:tc>
        <w:tc>
          <w:tcPr>
            <w:tcW w:w="2494" w:type="dxa"/>
            <w:vMerge w:val="restart"/>
            <w:shd w:val="clear" w:color="auto" w:fill="DBE5F1" w:themeFill="accent1" w:themeFillTint="33"/>
          </w:tcPr>
          <w:p w14:paraId="5BAA0525" w14:textId="77777777" w:rsidR="002F794D" w:rsidRDefault="002F794D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 xml:space="preserve">SOAP Format </w:t>
            </w:r>
          </w:p>
          <w:p w14:paraId="24943708" w14:textId="77777777" w:rsidR="002F794D" w:rsidRPr="00A57FB6" w:rsidRDefault="002F794D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>(by LAAM)</w:t>
            </w:r>
          </w:p>
        </w:tc>
      </w:tr>
      <w:tr w:rsidR="002F794D" w14:paraId="553B8A3F" w14:textId="77777777" w:rsidTr="004114EF">
        <w:trPr>
          <w:trHeight w:val="244"/>
        </w:trPr>
        <w:tc>
          <w:tcPr>
            <w:tcW w:w="988" w:type="dxa"/>
            <w:vMerge/>
            <w:shd w:val="clear" w:color="auto" w:fill="DBE5F1" w:themeFill="accent1" w:themeFillTint="33"/>
          </w:tcPr>
          <w:p w14:paraId="5DE5795C" w14:textId="77777777" w:rsidR="002F794D" w:rsidRPr="00A57FB6" w:rsidRDefault="002F794D" w:rsidP="004114EF">
            <w:pPr>
              <w:jc w:val="center"/>
              <w:rPr>
                <w:b/>
              </w:rPr>
            </w:pPr>
          </w:p>
        </w:tc>
        <w:tc>
          <w:tcPr>
            <w:tcW w:w="992" w:type="dxa"/>
            <w:vMerge/>
            <w:shd w:val="clear" w:color="auto" w:fill="DBE5F1" w:themeFill="accent1" w:themeFillTint="33"/>
          </w:tcPr>
          <w:p w14:paraId="476D9663" w14:textId="77777777" w:rsidR="002F794D" w:rsidRDefault="002F794D" w:rsidP="004114EF">
            <w:pPr>
              <w:jc w:val="center"/>
              <w:rPr>
                <w:b/>
              </w:rPr>
            </w:pPr>
          </w:p>
        </w:tc>
        <w:tc>
          <w:tcPr>
            <w:tcW w:w="1558" w:type="dxa"/>
            <w:vMerge/>
            <w:shd w:val="clear" w:color="auto" w:fill="DBE5F1" w:themeFill="accent1" w:themeFillTint="33"/>
          </w:tcPr>
          <w:p w14:paraId="522F373E" w14:textId="77777777" w:rsidR="002F794D" w:rsidRPr="00A57FB6" w:rsidRDefault="002F794D" w:rsidP="004114EF">
            <w:pPr>
              <w:jc w:val="center"/>
              <w:rPr>
                <w:b/>
              </w:rPr>
            </w:pPr>
          </w:p>
        </w:tc>
        <w:tc>
          <w:tcPr>
            <w:tcW w:w="3687" w:type="dxa"/>
            <w:shd w:val="clear" w:color="auto" w:fill="DBE5F1" w:themeFill="accent1" w:themeFillTint="33"/>
          </w:tcPr>
          <w:p w14:paraId="78673936" w14:textId="6F7331B9" w:rsidR="002F794D" w:rsidRPr="00A57FB6" w:rsidRDefault="002F794D" w:rsidP="00411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</w:t>
            </w:r>
            <w:r>
              <w:rPr>
                <w:b/>
              </w:rPr>
              <w:t>evel 3</w:t>
            </w:r>
          </w:p>
        </w:tc>
        <w:tc>
          <w:tcPr>
            <w:tcW w:w="2494" w:type="dxa"/>
            <w:vMerge/>
            <w:shd w:val="clear" w:color="auto" w:fill="DBE5F1" w:themeFill="accent1" w:themeFillTint="33"/>
          </w:tcPr>
          <w:p w14:paraId="2B0AB7D7" w14:textId="77777777" w:rsidR="002F794D" w:rsidRPr="00A57FB6" w:rsidRDefault="002F794D" w:rsidP="004114EF">
            <w:pPr>
              <w:jc w:val="center"/>
              <w:rPr>
                <w:b/>
              </w:rPr>
            </w:pPr>
          </w:p>
        </w:tc>
      </w:tr>
      <w:tr w:rsidR="004E2D01" w14:paraId="31759A8B" w14:textId="77777777" w:rsidTr="004114EF">
        <w:tc>
          <w:tcPr>
            <w:tcW w:w="988" w:type="dxa"/>
            <w:vMerge w:val="restart"/>
          </w:tcPr>
          <w:p w14:paraId="30BE7650" w14:textId="6E230D6E" w:rsidR="004E2D01" w:rsidRDefault="002F794D" w:rsidP="004114EF">
            <w:r>
              <w:t>PX-LV3-001</w:t>
            </w:r>
          </w:p>
        </w:tc>
        <w:tc>
          <w:tcPr>
            <w:tcW w:w="992" w:type="dxa"/>
            <w:vMerge w:val="restart"/>
          </w:tcPr>
          <w:p w14:paraId="15170884" w14:textId="77777777" w:rsidR="004E2D01" w:rsidRDefault="004E2D01" w:rsidP="004114EF">
            <w:r>
              <w:rPr>
                <w:rFonts w:hint="eastAsia"/>
              </w:rPr>
              <w:t>[</w:t>
            </w:r>
            <w:r>
              <w:t>DM]</w:t>
            </w:r>
          </w:p>
          <w:p w14:paraId="15CDAD09" w14:textId="3B1860AB" w:rsidR="002F794D" w:rsidRDefault="002F794D" w:rsidP="004114EF">
            <w:r>
              <w:t>1a-1b</w:t>
            </w:r>
          </w:p>
        </w:tc>
        <w:tc>
          <w:tcPr>
            <w:tcW w:w="1558" w:type="dxa"/>
          </w:tcPr>
          <w:p w14:paraId="0E74012C" w14:textId="6D075F69" w:rsidR="004E2D01" w:rsidRDefault="004E2D01" w:rsidP="004114EF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3687" w:type="dxa"/>
          </w:tcPr>
          <w:p w14:paraId="135DB2BA" w14:textId="7E85AB53" w:rsidR="004E2D01" w:rsidRDefault="00CD79E4" w:rsidP="004114EF">
            <w:pPr>
              <w:jc w:val="center"/>
            </w:pPr>
            <w:r>
              <w:object w:dxaOrig="1335" w:dyaOrig="908" w14:anchorId="690A7B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75pt;height:45.7pt" o:ole="">
                  <v:imagedata r:id="rId16" o:title=""/>
                </v:shape>
                <o:OLEObject Type="Embed" ProgID="Package" ShapeID="_x0000_i1025" DrawAspect="Icon" ObjectID="_1825175164" r:id="rId17"/>
              </w:object>
            </w:r>
          </w:p>
        </w:tc>
        <w:tc>
          <w:tcPr>
            <w:tcW w:w="2494" w:type="dxa"/>
            <w:vMerge w:val="restart"/>
          </w:tcPr>
          <w:p w14:paraId="0C9E56D3" w14:textId="53995CA1" w:rsidR="00CD79E4" w:rsidRDefault="00CD79E4" w:rsidP="002F794D">
            <w:r>
              <w:object w:dxaOrig="1335" w:dyaOrig="908" w14:anchorId="3D837670">
                <v:shape id="_x0000_i1026" type="#_x0000_t75" style="width:65.75pt;height:45.7pt" o:ole="">
                  <v:imagedata r:id="rId18" o:title=""/>
                </v:shape>
                <o:OLEObject Type="Embed" ProgID="Package" ShapeID="_x0000_i1026" DrawAspect="Icon" ObjectID="_1825175165" r:id="rId19"/>
              </w:object>
            </w:r>
          </w:p>
        </w:tc>
      </w:tr>
      <w:tr w:rsidR="004E2D01" w14:paraId="06D240F1" w14:textId="77777777" w:rsidTr="004114EF">
        <w:tc>
          <w:tcPr>
            <w:tcW w:w="988" w:type="dxa"/>
            <w:vMerge/>
          </w:tcPr>
          <w:p w14:paraId="07B6A1B0" w14:textId="77777777" w:rsidR="004E2D01" w:rsidRDefault="004E2D01" w:rsidP="004114EF"/>
        </w:tc>
        <w:tc>
          <w:tcPr>
            <w:tcW w:w="992" w:type="dxa"/>
            <w:vMerge/>
          </w:tcPr>
          <w:p w14:paraId="04659297" w14:textId="77777777" w:rsidR="004E2D01" w:rsidRDefault="004E2D01" w:rsidP="004114EF"/>
        </w:tc>
        <w:tc>
          <w:tcPr>
            <w:tcW w:w="1558" w:type="dxa"/>
          </w:tcPr>
          <w:p w14:paraId="47B5606E" w14:textId="77777777" w:rsidR="004E2D01" w:rsidRDefault="004E2D01" w:rsidP="004114EF">
            <w:r>
              <w:t>Data File (DF)</w:t>
            </w:r>
          </w:p>
        </w:tc>
        <w:tc>
          <w:tcPr>
            <w:tcW w:w="3687" w:type="dxa"/>
          </w:tcPr>
          <w:p w14:paraId="144130EF" w14:textId="0D9773F4" w:rsidR="004E2D01" w:rsidRDefault="00CD79E4" w:rsidP="004114EF">
            <w:pPr>
              <w:jc w:val="center"/>
            </w:pPr>
            <w:r>
              <w:object w:dxaOrig="1335" w:dyaOrig="908" w14:anchorId="0648201A">
                <v:shape id="_x0000_i1027" type="#_x0000_t75" style="width:65.75pt;height:45.7pt" o:ole="">
                  <v:imagedata r:id="rId20" o:title=""/>
                </v:shape>
                <o:OLEObject Type="Embed" ProgID="Package" ShapeID="_x0000_i1027" DrawAspect="Icon" ObjectID="_1825175166" r:id="rId21"/>
              </w:object>
            </w:r>
          </w:p>
        </w:tc>
        <w:tc>
          <w:tcPr>
            <w:tcW w:w="2494" w:type="dxa"/>
            <w:vMerge/>
          </w:tcPr>
          <w:p w14:paraId="23FEF38D" w14:textId="77777777" w:rsidR="004E2D01" w:rsidRDefault="004E2D01" w:rsidP="004114EF">
            <w:pPr>
              <w:jc w:val="center"/>
            </w:pPr>
          </w:p>
        </w:tc>
      </w:tr>
      <w:tr w:rsidR="004E2D01" w14:paraId="4BDA8884" w14:textId="77777777" w:rsidTr="004114EF">
        <w:tc>
          <w:tcPr>
            <w:tcW w:w="988" w:type="dxa"/>
            <w:vMerge/>
          </w:tcPr>
          <w:p w14:paraId="7DA766DE" w14:textId="77777777" w:rsidR="004E2D01" w:rsidRDefault="004E2D01" w:rsidP="004114EF"/>
        </w:tc>
        <w:tc>
          <w:tcPr>
            <w:tcW w:w="992" w:type="dxa"/>
            <w:vMerge/>
          </w:tcPr>
          <w:p w14:paraId="1A225986" w14:textId="77777777" w:rsidR="004E2D01" w:rsidRDefault="004E2D01" w:rsidP="004114EF"/>
        </w:tc>
        <w:tc>
          <w:tcPr>
            <w:tcW w:w="1558" w:type="dxa"/>
          </w:tcPr>
          <w:p w14:paraId="32D11B5C" w14:textId="77777777" w:rsidR="004E2D01" w:rsidRDefault="004E2D01" w:rsidP="004114EF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3687" w:type="dxa"/>
          </w:tcPr>
          <w:p w14:paraId="1B135C4F" w14:textId="0A9DD3E2" w:rsidR="004E2D01" w:rsidRDefault="00CD79E4" w:rsidP="004114EF">
            <w:pPr>
              <w:jc w:val="center"/>
            </w:pPr>
            <w:r>
              <w:object w:dxaOrig="1335" w:dyaOrig="908" w14:anchorId="63D6490F">
                <v:shape id="_x0000_i1028" type="#_x0000_t75" style="width:65.75pt;height:45.7pt" o:ole="">
                  <v:imagedata r:id="rId22" o:title=""/>
                </v:shape>
                <o:OLEObject Type="Embed" ProgID="Package" ShapeID="_x0000_i1028" DrawAspect="Icon" ObjectID="_1825175167" r:id="rId23"/>
              </w:object>
            </w:r>
          </w:p>
        </w:tc>
        <w:tc>
          <w:tcPr>
            <w:tcW w:w="2494" w:type="dxa"/>
            <w:vMerge/>
          </w:tcPr>
          <w:p w14:paraId="50C90BE7" w14:textId="77777777" w:rsidR="004E2D01" w:rsidRDefault="004E2D01" w:rsidP="004114EF">
            <w:pPr>
              <w:jc w:val="center"/>
            </w:pPr>
          </w:p>
        </w:tc>
      </w:tr>
      <w:tr w:rsidR="004E2D01" w14:paraId="3A5C4C69" w14:textId="77777777" w:rsidTr="004114EF">
        <w:tc>
          <w:tcPr>
            <w:tcW w:w="988" w:type="dxa"/>
            <w:vMerge/>
          </w:tcPr>
          <w:p w14:paraId="19B40380" w14:textId="77777777" w:rsidR="004E2D01" w:rsidRDefault="004E2D01" w:rsidP="004114EF"/>
        </w:tc>
        <w:tc>
          <w:tcPr>
            <w:tcW w:w="992" w:type="dxa"/>
            <w:vMerge/>
          </w:tcPr>
          <w:p w14:paraId="29F70D48" w14:textId="77777777" w:rsidR="004E2D01" w:rsidRDefault="004E2D01" w:rsidP="004114EF"/>
        </w:tc>
        <w:tc>
          <w:tcPr>
            <w:tcW w:w="1558" w:type="dxa"/>
          </w:tcPr>
          <w:p w14:paraId="05C55D73" w14:textId="77777777" w:rsidR="004E2D01" w:rsidRDefault="004E2D01" w:rsidP="004114EF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3687" w:type="dxa"/>
          </w:tcPr>
          <w:p w14:paraId="7F9EB387" w14:textId="55C657B2" w:rsidR="004E2D01" w:rsidRDefault="00CD79E4" w:rsidP="004114EF">
            <w:pPr>
              <w:jc w:val="center"/>
            </w:pPr>
            <w:r>
              <w:object w:dxaOrig="5055" w:dyaOrig="811" w14:anchorId="6EF46CD4">
                <v:shape id="_x0000_i1029" type="#_x0000_t75" style="width:174.7pt;height:27.55pt" o:ole="">
                  <v:imagedata r:id="rId24" o:title=""/>
                </v:shape>
                <o:OLEObject Type="Embed" ProgID="Package" ShapeID="_x0000_i1029" DrawAspect="Content" ObjectID="_1825175168" r:id="rId25"/>
              </w:object>
            </w:r>
          </w:p>
          <w:p w14:paraId="51A625DF" w14:textId="62E36B1E" w:rsidR="004E2D01" w:rsidRPr="00CD79E4" w:rsidRDefault="004E2D01" w:rsidP="00CD79E4">
            <w:pPr>
              <w:jc w:val="center"/>
              <w:rPr>
                <w:i/>
                <w:sz w:val="20"/>
                <w:szCs w:val="20"/>
              </w:rPr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6E07BFF7" w14:textId="77777777" w:rsidR="004E2D01" w:rsidRDefault="004E2D01" w:rsidP="004114EF"/>
        </w:tc>
      </w:tr>
      <w:tr w:rsidR="004E2D01" w14:paraId="34CBCE40" w14:textId="77777777" w:rsidTr="004114EF">
        <w:tc>
          <w:tcPr>
            <w:tcW w:w="988" w:type="dxa"/>
            <w:vMerge/>
          </w:tcPr>
          <w:p w14:paraId="01EC1E5B" w14:textId="77777777" w:rsidR="004E2D01" w:rsidRDefault="004E2D01" w:rsidP="004114EF"/>
        </w:tc>
        <w:tc>
          <w:tcPr>
            <w:tcW w:w="992" w:type="dxa"/>
            <w:vMerge/>
          </w:tcPr>
          <w:p w14:paraId="5A55441A" w14:textId="77777777" w:rsidR="004E2D01" w:rsidRDefault="004E2D01" w:rsidP="004114EF"/>
        </w:tc>
        <w:tc>
          <w:tcPr>
            <w:tcW w:w="1558" w:type="dxa"/>
          </w:tcPr>
          <w:p w14:paraId="14227863" w14:textId="77777777" w:rsidR="004E2D01" w:rsidRDefault="004E2D01" w:rsidP="004114EF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3687" w:type="dxa"/>
          </w:tcPr>
          <w:p w14:paraId="09711767" w14:textId="7394517D" w:rsidR="004E2D01" w:rsidRDefault="00CD79E4" w:rsidP="004114EF">
            <w:pPr>
              <w:jc w:val="center"/>
            </w:pPr>
            <w:r>
              <w:object w:dxaOrig="1335" w:dyaOrig="908" w14:anchorId="1C072F82">
                <v:shape id="_x0000_i1030" type="#_x0000_t75" style="width:65.75pt;height:45.7pt" o:ole="">
                  <v:imagedata r:id="rId26" o:title=""/>
                </v:shape>
                <o:OLEObject Type="Embed" ProgID="Package" ShapeID="_x0000_i1030" DrawAspect="Icon" ObjectID="_1825175169" r:id="rId27"/>
              </w:object>
            </w:r>
          </w:p>
        </w:tc>
        <w:tc>
          <w:tcPr>
            <w:tcW w:w="2494" w:type="dxa"/>
            <w:vMerge/>
          </w:tcPr>
          <w:p w14:paraId="529B8F0D" w14:textId="77777777" w:rsidR="004E2D01" w:rsidRDefault="004E2D01" w:rsidP="004114EF"/>
        </w:tc>
      </w:tr>
      <w:tr w:rsidR="004E2D01" w14:paraId="68F49AD0" w14:textId="77777777" w:rsidTr="004114EF">
        <w:trPr>
          <w:trHeight w:val="252"/>
        </w:trPr>
        <w:tc>
          <w:tcPr>
            <w:tcW w:w="988" w:type="dxa"/>
            <w:vMerge w:val="restart"/>
          </w:tcPr>
          <w:p w14:paraId="3B621BBF" w14:textId="46EEE416" w:rsidR="004E2D01" w:rsidRDefault="002F794D" w:rsidP="004114EF">
            <w:r>
              <w:t>PX</w:t>
            </w:r>
            <w:r w:rsidRPr="00AE2951">
              <w:t>-</w:t>
            </w:r>
            <w:r>
              <w:t>LV3-</w:t>
            </w:r>
            <w:r w:rsidRPr="00AE2951">
              <w:t>00</w:t>
            </w:r>
            <w:r>
              <w:t>2</w:t>
            </w:r>
          </w:p>
        </w:tc>
        <w:tc>
          <w:tcPr>
            <w:tcW w:w="992" w:type="dxa"/>
            <w:vMerge w:val="restart"/>
          </w:tcPr>
          <w:p w14:paraId="3CC5A65D" w14:textId="77777777" w:rsidR="004E2D01" w:rsidRDefault="004E2D01" w:rsidP="00B258DC">
            <w:r>
              <w:t>[IN</w:t>
            </w:r>
            <w:r w:rsidR="00B258DC">
              <w:t>C</w:t>
            </w:r>
            <w:r>
              <w:t>]</w:t>
            </w:r>
          </w:p>
          <w:p w14:paraId="3DCF30A0" w14:textId="5D295C25" w:rsidR="002F794D" w:rsidRDefault="002F794D" w:rsidP="00B258DC">
            <w:r>
              <w:t>2a-2c</w:t>
            </w:r>
          </w:p>
        </w:tc>
        <w:tc>
          <w:tcPr>
            <w:tcW w:w="1558" w:type="dxa"/>
          </w:tcPr>
          <w:p w14:paraId="5089337B" w14:textId="77777777" w:rsidR="004E2D01" w:rsidRDefault="004E2D01" w:rsidP="004114EF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3687" w:type="dxa"/>
          </w:tcPr>
          <w:p w14:paraId="3A88C8DB" w14:textId="03106EEB" w:rsidR="004E2D01" w:rsidRDefault="00CD79E4" w:rsidP="004114EF">
            <w:pPr>
              <w:jc w:val="center"/>
            </w:pPr>
            <w:r>
              <w:object w:dxaOrig="1335" w:dyaOrig="908" w14:anchorId="287BEDF6">
                <v:shape id="_x0000_i1031" type="#_x0000_t75" style="width:65.75pt;height:45.7pt" o:ole="">
                  <v:imagedata r:id="rId28" o:title=""/>
                </v:shape>
                <o:OLEObject Type="Embed" ProgID="Package" ShapeID="_x0000_i1031" DrawAspect="Icon" ObjectID="_1825175170" r:id="rId29"/>
              </w:object>
            </w:r>
          </w:p>
        </w:tc>
        <w:tc>
          <w:tcPr>
            <w:tcW w:w="2494" w:type="dxa"/>
            <w:vMerge w:val="restart"/>
          </w:tcPr>
          <w:p w14:paraId="2C8E44DD" w14:textId="557F50C2" w:rsidR="00CD79E4" w:rsidRDefault="00CD79E4" w:rsidP="002F794D">
            <w:r>
              <w:object w:dxaOrig="1335" w:dyaOrig="908" w14:anchorId="104A005D">
                <v:shape id="_x0000_i1032" type="#_x0000_t75" style="width:65.75pt;height:45.7pt" o:ole="">
                  <v:imagedata r:id="rId18" o:title=""/>
                </v:shape>
                <o:OLEObject Type="Embed" ProgID="Package" ShapeID="_x0000_i1032" DrawAspect="Icon" ObjectID="_1825175171" r:id="rId30"/>
              </w:object>
            </w:r>
          </w:p>
        </w:tc>
      </w:tr>
      <w:tr w:rsidR="004E2D01" w14:paraId="02C1BD75" w14:textId="77777777" w:rsidTr="004114EF">
        <w:trPr>
          <w:trHeight w:val="252"/>
        </w:trPr>
        <w:tc>
          <w:tcPr>
            <w:tcW w:w="988" w:type="dxa"/>
            <w:vMerge/>
          </w:tcPr>
          <w:p w14:paraId="0AE4172D" w14:textId="77777777" w:rsidR="004E2D01" w:rsidRDefault="004E2D01" w:rsidP="004114EF"/>
        </w:tc>
        <w:tc>
          <w:tcPr>
            <w:tcW w:w="992" w:type="dxa"/>
            <w:vMerge/>
          </w:tcPr>
          <w:p w14:paraId="6B59C541" w14:textId="77777777" w:rsidR="004E2D01" w:rsidRDefault="004E2D01" w:rsidP="004114EF"/>
        </w:tc>
        <w:tc>
          <w:tcPr>
            <w:tcW w:w="1558" w:type="dxa"/>
          </w:tcPr>
          <w:p w14:paraId="6DF13962" w14:textId="77777777" w:rsidR="004E2D01" w:rsidRDefault="004E2D01" w:rsidP="004114EF">
            <w:r>
              <w:t>Data File (DF)</w:t>
            </w:r>
          </w:p>
        </w:tc>
        <w:tc>
          <w:tcPr>
            <w:tcW w:w="3687" w:type="dxa"/>
          </w:tcPr>
          <w:p w14:paraId="5A335EA9" w14:textId="139C5AD4" w:rsidR="004E2D01" w:rsidRDefault="00CD79E4" w:rsidP="004114EF">
            <w:pPr>
              <w:jc w:val="center"/>
            </w:pPr>
            <w:r>
              <w:object w:dxaOrig="1335" w:dyaOrig="908" w14:anchorId="705533EE">
                <v:shape id="_x0000_i1033" type="#_x0000_t75" style="width:65.75pt;height:45.7pt" o:ole="">
                  <v:imagedata r:id="rId31" o:title=""/>
                </v:shape>
                <o:OLEObject Type="Embed" ProgID="Package" ShapeID="_x0000_i1033" DrawAspect="Icon" ObjectID="_1825175172" r:id="rId32"/>
              </w:object>
            </w:r>
          </w:p>
        </w:tc>
        <w:tc>
          <w:tcPr>
            <w:tcW w:w="2494" w:type="dxa"/>
            <w:vMerge/>
          </w:tcPr>
          <w:p w14:paraId="7FC34F2F" w14:textId="77777777" w:rsidR="004E2D01" w:rsidRDefault="004E2D01" w:rsidP="004114EF"/>
        </w:tc>
      </w:tr>
      <w:tr w:rsidR="004E2D01" w14:paraId="3A4EC451" w14:textId="77777777" w:rsidTr="004114EF">
        <w:trPr>
          <w:trHeight w:val="252"/>
        </w:trPr>
        <w:tc>
          <w:tcPr>
            <w:tcW w:w="988" w:type="dxa"/>
            <w:vMerge/>
          </w:tcPr>
          <w:p w14:paraId="19428A5C" w14:textId="77777777" w:rsidR="004E2D01" w:rsidRDefault="004E2D01" w:rsidP="004114EF"/>
        </w:tc>
        <w:tc>
          <w:tcPr>
            <w:tcW w:w="992" w:type="dxa"/>
            <w:vMerge/>
          </w:tcPr>
          <w:p w14:paraId="28C2B394" w14:textId="77777777" w:rsidR="004E2D01" w:rsidRDefault="004E2D01" w:rsidP="004114EF"/>
        </w:tc>
        <w:tc>
          <w:tcPr>
            <w:tcW w:w="1558" w:type="dxa"/>
          </w:tcPr>
          <w:p w14:paraId="50700B88" w14:textId="77777777" w:rsidR="004E2D01" w:rsidRDefault="004E2D01" w:rsidP="004114EF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3687" w:type="dxa"/>
          </w:tcPr>
          <w:p w14:paraId="75774748" w14:textId="4BE9101B" w:rsidR="004E2D01" w:rsidRDefault="00CD79E4" w:rsidP="004114EF">
            <w:pPr>
              <w:jc w:val="center"/>
            </w:pPr>
            <w:r>
              <w:object w:dxaOrig="1335" w:dyaOrig="908" w14:anchorId="471BB400">
                <v:shape id="_x0000_i1034" type="#_x0000_t75" style="width:65.75pt;height:45.7pt" o:ole="">
                  <v:imagedata r:id="rId33" o:title=""/>
                </v:shape>
                <o:OLEObject Type="Embed" ProgID="Package" ShapeID="_x0000_i1034" DrawAspect="Icon" ObjectID="_1825175173" r:id="rId34"/>
              </w:object>
            </w:r>
          </w:p>
        </w:tc>
        <w:tc>
          <w:tcPr>
            <w:tcW w:w="2494" w:type="dxa"/>
            <w:vMerge/>
          </w:tcPr>
          <w:p w14:paraId="7BF67E0D" w14:textId="77777777" w:rsidR="004E2D01" w:rsidRDefault="004E2D01" w:rsidP="004114EF"/>
        </w:tc>
      </w:tr>
      <w:tr w:rsidR="004E2D01" w14:paraId="55FEAD7B" w14:textId="77777777" w:rsidTr="004114EF">
        <w:trPr>
          <w:trHeight w:val="252"/>
        </w:trPr>
        <w:tc>
          <w:tcPr>
            <w:tcW w:w="988" w:type="dxa"/>
            <w:vMerge/>
          </w:tcPr>
          <w:p w14:paraId="7ACE1A2F" w14:textId="77777777" w:rsidR="004E2D01" w:rsidRDefault="004E2D01" w:rsidP="004114EF"/>
        </w:tc>
        <w:tc>
          <w:tcPr>
            <w:tcW w:w="992" w:type="dxa"/>
            <w:vMerge/>
          </w:tcPr>
          <w:p w14:paraId="4FCF7735" w14:textId="77777777" w:rsidR="004E2D01" w:rsidRDefault="004E2D01" w:rsidP="004114EF"/>
        </w:tc>
        <w:tc>
          <w:tcPr>
            <w:tcW w:w="1558" w:type="dxa"/>
          </w:tcPr>
          <w:p w14:paraId="651D0917" w14:textId="77777777" w:rsidR="004E2D01" w:rsidRDefault="004E2D01" w:rsidP="004114EF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3687" w:type="dxa"/>
          </w:tcPr>
          <w:p w14:paraId="39435888" w14:textId="43450976" w:rsidR="004E2D01" w:rsidRDefault="00CD79E4" w:rsidP="004E2D0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object w:dxaOrig="5055" w:dyaOrig="811" w14:anchorId="45D6AEEB">
                <v:shape id="_x0000_i1035" type="#_x0000_t75" style="width:172.15pt;height:27.55pt" o:ole="">
                  <v:imagedata r:id="rId35" o:title=""/>
                </v:shape>
                <o:OLEObject Type="Embed" ProgID="Package" ShapeID="_x0000_i1035" DrawAspect="Content" ObjectID="_1825175174" r:id="rId36"/>
              </w:object>
            </w:r>
          </w:p>
          <w:p w14:paraId="2635A22E" w14:textId="2B31FEE3" w:rsidR="004E2D01" w:rsidRDefault="004E2D01" w:rsidP="00CD79E4">
            <w:pPr>
              <w:jc w:val="center"/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729B970C" w14:textId="77777777" w:rsidR="004E2D01" w:rsidRDefault="004E2D01" w:rsidP="004114EF"/>
        </w:tc>
      </w:tr>
      <w:tr w:rsidR="004E2D01" w14:paraId="53DA3752" w14:textId="77777777" w:rsidTr="004114EF">
        <w:trPr>
          <w:trHeight w:val="252"/>
        </w:trPr>
        <w:tc>
          <w:tcPr>
            <w:tcW w:w="988" w:type="dxa"/>
            <w:vMerge/>
          </w:tcPr>
          <w:p w14:paraId="265226EB" w14:textId="77777777" w:rsidR="004E2D01" w:rsidRDefault="004E2D01" w:rsidP="004114EF"/>
        </w:tc>
        <w:tc>
          <w:tcPr>
            <w:tcW w:w="992" w:type="dxa"/>
            <w:vMerge/>
          </w:tcPr>
          <w:p w14:paraId="38ABDA0A" w14:textId="77777777" w:rsidR="004E2D01" w:rsidRDefault="004E2D01" w:rsidP="004114EF"/>
        </w:tc>
        <w:tc>
          <w:tcPr>
            <w:tcW w:w="1558" w:type="dxa"/>
          </w:tcPr>
          <w:p w14:paraId="33D89537" w14:textId="77777777" w:rsidR="004E2D01" w:rsidRDefault="004E2D01" w:rsidP="004114EF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3687" w:type="dxa"/>
          </w:tcPr>
          <w:p w14:paraId="16E121D2" w14:textId="5D086E9E" w:rsidR="004E2D01" w:rsidRDefault="00CD79E4" w:rsidP="004114EF">
            <w:pPr>
              <w:jc w:val="center"/>
            </w:pPr>
            <w:r>
              <w:object w:dxaOrig="1335" w:dyaOrig="908" w14:anchorId="27888BA0">
                <v:shape id="_x0000_i1036" type="#_x0000_t75" style="width:65.75pt;height:45.7pt" o:ole="">
                  <v:imagedata r:id="rId37" o:title=""/>
                </v:shape>
                <o:OLEObject Type="Embed" ProgID="Package" ShapeID="_x0000_i1036" DrawAspect="Icon" ObjectID="_1825175175" r:id="rId38"/>
              </w:object>
            </w:r>
          </w:p>
        </w:tc>
        <w:tc>
          <w:tcPr>
            <w:tcW w:w="2494" w:type="dxa"/>
            <w:vMerge/>
          </w:tcPr>
          <w:p w14:paraId="55DB29AA" w14:textId="77777777" w:rsidR="004E2D01" w:rsidRDefault="004E2D01" w:rsidP="004114EF"/>
        </w:tc>
      </w:tr>
    </w:tbl>
    <w:p w14:paraId="64248115" w14:textId="6B63166C" w:rsidR="004E2D01" w:rsidRDefault="004E2D01" w:rsidP="004E2D01"/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558"/>
        <w:gridCol w:w="3687"/>
        <w:gridCol w:w="2494"/>
      </w:tblGrid>
      <w:tr w:rsidR="00952CFF" w14:paraId="479634E9" w14:textId="77777777" w:rsidTr="00952CFF">
        <w:trPr>
          <w:trHeight w:val="245"/>
        </w:trPr>
        <w:tc>
          <w:tcPr>
            <w:tcW w:w="988" w:type="dxa"/>
            <w:vMerge w:val="restart"/>
            <w:shd w:val="clear" w:color="auto" w:fill="DBE5F1" w:themeFill="accent1" w:themeFillTint="33"/>
          </w:tcPr>
          <w:p w14:paraId="44F30E0A" w14:textId="77777777" w:rsidR="00952CFF" w:rsidRPr="00A57FB6" w:rsidRDefault="00952CFF" w:rsidP="002F794D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T</w:t>
            </w:r>
            <w:r w:rsidRPr="00A57FB6">
              <w:rPr>
                <w:b/>
              </w:rPr>
              <w:t>est Case ID</w:t>
            </w:r>
          </w:p>
        </w:tc>
        <w:tc>
          <w:tcPr>
            <w:tcW w:w="992" w:type="dxa"/>
            <w:vMerge w:val="restart"/>
            <w:shd w:val="clear" w:color="auto" w:fill="DBE5F1" w:themeFill="accent1" w:themeFillTint="33"/>
          </w:tcPr>
          <w:p w14:paraId="3B6E7F95" w14:textId="77777777" w:rsidR="00952CFF" w:rsidRPr="00A57FB6" w:rsidRDefault="00952CFF" w:rsidP="002F794D">
            <w:pPr>
              <w:jc w:val="center"/>
              <w:rPr>
                <w:b/>
              </w:rPr>
            </w:pPr>
            <w:r>
              <w:rPr>
                <w:b/>
              </w:rPr>
              <w:t>Step No.</w:t>
            </w:r>
          </w:p>
        </w:tc>
        <w:tc>
          <w:tcPr>
            <w:tcW w:w="1558" w:type="dxa"/>
            <w:vMerge w:val="restart"/>
            <w:shd w:val="clear" w:color="auto" w:fill="DBE5F1" w:themeFill="accent1" w:themeFillTint="33"/>
          </w:tcPr>
          <w:p w14:paraId="19214AD4" w14:textId="77777777" w:rsidR="00952CFF" w:rsidRPr="00A57FB6" w:rsidRDefault="00952CFF" w:rsidP="002F794D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F</w:t>
            </w:r>
            <w:r w:rsidRPr="00A57FB6">
              <w:rPr>
                <w:b/>
              </w:rPr>
              <w:t>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2D40565F" w14:textId="77777777" w:rsidR="00952CFF" w:rsidRPr="00A57FB6" w:rsidRDefault="00952CFF" w:rsidP="002F794D">
            <w:pPr>
              <w:jc w:val="center"/>
              <w:rPr>
                <w:b/>
              </w:rPr>
            </w:pPr>
            <w:r w:rsidRPr="00A57FB6">
              <w:rPr>
                <w:b/>
              </w:rPr>
              <w:t>Bulk Load Format</w:t>
            </w:r>
          </w:p>
        </w:tc>
        <w:tc>
          <w:tcPr>
            <w:tcW w:w="2494" w:type="dxa"/>
            <w:vMerge w:val="restart"/>
            <w:shd w:val="clear" w:color="auto" w:fill="DBE5F1" w:themeFill="accent1" w:themeFillTint="33"/>
          </w:tcPr>
          <w:p w14:paraId="183E4C90" w14:textId="77777777" w:rsidR="00952CFF" w:rsidRDefault="00952CFF" w:rsidP="002F794D">
            <w:pPr>
              <w:jc w:val="center"/>
              <w:rPr>
                <w:b/>
              </w:rPr>
            </w:pPr>
            <w:r w:rsidRPr="00A57FB6">
              <w:rPr>
                <w:b/>
              </w:rPr>
              <w:t xml:space="preserve">SOAP Format </w:t>
            </w:r>
          </w:p>
          <w:p w14:paraId="290BDFD2" w14:textId="77777777" w:rsidR="00952CFF" w:rsidRPr="00A57FB6" w:rsidRDefault="00952CFF" w:rsidP="002F794D">
            <w:pPr>
              <w:jc w:val="center"/>
              <w:rPr>
                <w:b/>
              </w:rPr>
            </w:pPr>
            <w:r w:rsidRPr="00A57FB6">
              <w:rPr>
                <w:b/>
              </w:rPr>
              <w:t>(by LAAM)</w:t>
            </w:r>
          </w:p>
        </w:tc>
      </w:tr>
      <w:tr w:rsidR="00952CFF" w14:paraId="2C75E5AF" w14:textId="77777777" w:rsidTr="002F794D">
        <w:trPr>
          <w:trHeight w:val="244"/>
        </w:trPr>
        <w:tc>
          <w:tcPr>
            <w:tcW w:w="988" w:type="dxa"/>
            <w:vMerge/>
            <w:shd w:val="clear" w:color="auto" w:fill="DBE5F1" w:themeFill="accent1" w:themeFillTint="33"/>
          </w:tcPr>
          <w:p w14:paraId="23AD2631" w14:textId="77777777" w:rsidR="00952CFF" w:rsidRPr="00A57FB6" w:rsidRDefault="00952CFF" w:rsidP="002F794D">
            <w:pPr>
              <w:jc w:val="center"/>
              <w:rPr>
                <w:b/>
              </w:rPr>
            </w:pPr>
          </w:p>
        </w:tc>
        <w:tc>
          <w:tcPr>
            <w:tcW w:w="992" w:type="dxa"/>
            <w:vMerge/>
            <w:shd w:val="clear" w:color="auto" w:fill="DBE5F1" w:themeFill="accent1" w:themeFillTint="33"/>
          </w:tcPr>
          <w:p w14:paraId="449EE26B" w14:textId="77777777" w:rsidR="00952CFF" w:rsidRDefault="00952CFF" w:rsidP="002F794D">
            <w:pPr>
              <w:jc w:val="center"/>
              <w:rPr>
                <w:b/>
              </w:rPr>
            </w:pPr>
          </w:p>
        </w:tc>
        <w:tc>
          <w:tcPr>
            <w:tcW w:w="1558" w:type="dxa"/>
            <w:vMerge/>
            <w:shd w:val="clear" w:color="auto" w:fill="DBE5F1" w:themeFill="accent1" w:themeFillTint="33"/>
          </w:tcPr>
          <w:p w14:paraId="1E60FAB0" w14:textId="77777777" w:rsidR="00952CFF" w:rsidRPr="00A57FB6" w:rsidRDefault="00952CFF" w:rsidP="002F794D">
            <w:pPr>
              <w:jc w:val="center"/>
              <w:rPr>
                <w:b/>
              </w:rPr>
            </w:pPr>
          </w:p>
        </w:tc>
        <w:tc>
          <w:tcPr>
            <w:tcW w:w="3687" w:type="dxa"/>
            <w:shd w:val="clear" w:color="auto" w:fill="DBE5F1" w:themeFill="accent1" w:themeFillTint="33"/>
          </w:tcPr>
          <w:p w14:paraId="097E0749" w14:textId="783E038B" w:rsidR="00952CFF" w:rsidRPr="00A57FB6" w:rsidRDefault="00952CFF" w:rsidP="002F794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</w:t>
            </w:r>
            <w:r>
              <w:rPr>
                <w:b/>
              </w:rPr>
              <w:t>evel 2</w:t>
            </w:r>
          </w:p>
        </w:tc>
        <w:tc>
          <w:tcPr>
            <w:tcW w:w="2494" w:type="dxa"/>
            <w:vMerge/>
            <w:shd w:val="clear" w:color="auto" w:fill="DBE5F1" w:themeFill="accent1" w:themeFillTint="33"/>
          </w:tcPr>
          <w:p w14:paraId="42EA2AB9" w14:textId="77777777" w:rsidR="00952CFF" w:rsidRPr="00A57FB6" w:rsidRDefault="00952CFF" w:rsidP="002F794D">
            <w:pPr>
              <w:jc w:val="center"/>
              <w:rPr>
                <w:b/>
              </w:rPr>
            </w:pPr>
          </w:p>
        </w:tc>
      </w:tr>
      <w:tr w:rsidR="002F794D" w14:paraId="748339D5" w14:textId="77777777" w:rsidTr="002F794D">
        <w:tc>
          <w:tcPr>
            <w:tcW w:w="988" w:type="dxa"/>
            <w:vMerge w:val="restart"/>
          </w:tcPr>
          <w:p w14:paraId="68789C45" w14:textId="34FF62FB" w:rsidR="00C51E61" w:rsidRDefault="002F794D" w:rsidP="002F794D">
            <w:r>
              <w:t>PX-LV2-001</w:t>
            </w:r>
          </w:p>
          <w:p w14:paraId="7A0877FA" w14:textId="77777777" w:rsidR="00C51E61" w:rsidRPr="00C51E61" w:rsidRDefault="00C51E61" w:rsidP="00C51E61"/>
          <w:p w14:paraId="51823977" w14:textId="77777777" w:rsidR="00C51E61" w:rsidRPr="00C51E61" w:rsidRDefault="00C51E61" w:rsidP="00C51E61"/>
          <w:p w14:paraId="2BE7CAB5" w14:textId="77777777" w:rsidR="00C51E61" w:rsidRPr="00C51E61" w:rsidRDefault="00C51E61" w:rsidP="00C51E61"/>
          <w:p w14:paraId="330172F5" w14:textId="77777777" w:rsidR="00C51E61" w:rsidRPr="00C51E61" w:rsidRDefault="00C51E61" w:rsidP="00C51E61"/>
          <w:p w14:paraId="4485184A" w14:textId="765842A4" w:rsidR="002F794D" w:rsidRPr="00C51E61" w:rsidRDefault="002F794D" w:rsidP="00C51E61"/>
        </w:tc>
        <w:tc>
          <w:tcPr>
            <w:tcW w:w="992" w:type="dxa"/>
            <w:vMerge w:val="restart"/>
          </w:tcPr>
          <w:p w14:paraId="1EC40C3E" w14:textId="77777777" w:rsidR="002F794D" w:rsidRDefault="002F794D" w:rsidP="002F794D">
            <w:r>
              <w:rPr>
                <w:rFonts w:hint="eastAsia"/>
              </w:rPr>
              <w:t>[</w:t>
            </w:r>
            <w:r>
              <w:t>DM]</w:t>
            </w:r>
          </w:p>
          <w:p w14:paraId="760FE3CC" w14:textId="2A8F8D36" w:rsidR="002F794D" w:rsidRDefault="002F794D" w:rsidP="002F794D">
            <w:r>
              <w:t>3a-3b</w:t>
            </w:r>
          </w:p>
        </w:tc>
        <w:tc>
          <w:tcPr>
            <w:tcW w:w="1558" w:type="dxa"/>
          </w:tcPr>
          <w:p w14:paraId="5AA2F60E" w14:textId="77777777" w:rsidR="002F794D" w:rsidRDefault="002F794D" w:rsidP="002F794D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3687" w:type="dxa"/>
          </w:tcPr>
          <w:p w14:paraId="38C6551F" w14:textId="5F31BBD9" w:rsidR="002F794D" w:rsidRDefault="00CD79E4" w:rsidP="002F794D">
            <w:pPr>
              <w:jc w:val="center"/>
            </w:pPr>
            <w:r>
              <w:object w:dxaOrig="1335" w:dyaOrig="908" w14:anchorId="12006188">
                <v:shape id="_x0000_i1037" type="#_x0000_t75" style="width:65.75pt;height:45.7pt" o:ole="">
                  <v:imagedata r:id="rId39" o:title=""/>
                </v:shape>
                <o:OLEObject Type="Embed" ProgID="Package" ShapeID="_x0000_i1037" DrawAspect="Icon" ObjectID="_1825175176" r:id="rId40"/>
              </w:object>
            </w:r>
          </w:p>
        </w:tc>
        <w:tc>
          <w:tcPr>
            <w:tcW w:w="2494" w:type="dxa"/>
            <w:vMerge w:val="restart"/>
          </w:tcPr>
          <w:p w14:paraId="2BBC5E87" w14:textId="5D25D462" w:rsidR="002F794D" w:rsidRDefault="00CD79E4" w:rsidP="00CD79E4">
            <w:r>
              <w:object w:dxaOrig="1335" w:dyaOrig="908" w14:anchorId="0F51A233">
                <v:shape id="_x0000_i1038" type="#_x0000_t75" style="width:65.75pt;height:45.7pt" o:ole="">
                  <v:imagedata r:id="rId18" o:title=""/>
                </v:shape>
                <o:OLEObject Type="Embed" ProgID="Package" ShapeID="_x0000_i1038" DrawAspect="Icon" ObjectID="_1825175177" r:id="rId41"/>
              </w:object>
            </w:r>
          </w:p>
        </w:tc>
      </w:tr>
      <w:tr w:rsidR="002F794D" w14:paraId="20C2E628" w14:textId="77777777" w:rsidTr="002F794D">
        <w:tc>
          <w:tcPr>
            <w:tcW w:w="988" w:type="dxa"/>
            <w:vMerge/>
          </w:tcPr>
          <w:p w14:paraId="694E8395" w14:textId="77777777" w:rsidR="002F794D" w:rsidRDefault="002F794D" w:rsidP="002F794D"/>
        </w:tc>
        <w:tc>
          <w:tcPr>
            <w:tcW w:w="992" w:type="dxa"/>
            <w:vMerge/>
          </w:tcPr>
          <w:p w14:paraId="041AD7DB" w14:textId="77777777" w:rsidR="002F794D" w:rsidRDefault="002F794D" w:rsidP="002F794D"/>
        </w:tc>
        <w:tc>
          <w:tcPr>
            <w:tcW w:w="1558" w:type="dxa"/>
          </w:tcPr>
          <w:p w14:paraId="14D78F2E" w14:textId="77777777" w:rsidR="002F794D" w:rsidRDefault="002F794D" w:rsidP="002F794D">
            <w:r>
              <w:t>Data File (DF)</w:t>
            </w:r>
          </w:p>
        </w:tc>
        <w:tc>
          <w:tcPr>
            <w:tcW w:w="3687" w:type="dxa"/>
          </w:tcPr>
          <w:p w14:paraId="2C9C880B" w14:textId="3546F46D" w:rsidR="002F794D" w:rsidRDefault="00CD79E4" w:rsidP="002F794D">
            <w:pPr>
              <w:jc w:val="center"/>
            </w:pPr>
            <w:r>
              <w:object w:dxaOrig="1335" w:dyaOrig="908" w14:anchorId="7E1BC45F">
                <v:shape id="_x0000_i1039" type="#_x0000_t75" style="width:65.75pt;height:45.7pt" o:ole="">
                  <v:imagedata r:id="rId42" o:title=""/>
                </v:shape>
                <o:OLEObject Type="Embed" ProgID="Package" ShapeID="_x0000_i1039" DrawAspect="Icon" ObjectID="_1825175178" r:id="rId43"/>
              </w:object>
            </w:r>
          </w:p>
        </w:tc>
        <w:tc>
          <w:tcPr>
            <w:tcW w:w="2494" w:type="dxa"/>
            <w:vMerge/>
          </w:tcPr>
          <w:p w14:paraId="0C1BC78B" w14:textId="77777777" w:rsidR="002F794D" w:rsidRDefault="002F794D" w:rsidP="002F794D">
            <w:pPr>
              <w:jc w:val="center"/>
            </w:pPr>
          </w:p>
        </w:tc>
      </w:tr>
      <w:tr w:rsidR="002F794D" w14:paraId="19AF3DB4" w14:textId="77777777" w:rsidTr="002F794D">
        <w:tc>
          <w:tcPr>
            <w:tcW w:w="988" w:type="dxa"/>
            <w:vMerge/>
          </w:tcPr>
          <w:p w14:paraId="202066B8" w14:textId="77777777" w:rsidR="002F794D" w:rsidRDefault="002F794D" w:rsidP="002F794D"/>
        </w:tc>
        <w:tc>
          <w:tcPr>
            <w:tcW w:w="992" w:type="dxa"/>
            <w:vMerge/>
          </w:tcPr>
          <w:p w14:paraId="1611718B" w14:textId="77777777" w:rsidR="002F794D" w:rsidRDefault="002F794D" w:rsidP="002F794D"/>
        </w:tc>
        <w:tc>
          <w:tcPr>
            <w:tcW w:w="1558" w:type="dxa"/>
          </w:tcPr>
          <w:p w14:paraId="363DAD06" w14:textId="77777777" w:rsidR="002F794D" w:rsidRDefault="002F794D" w:rsidP="002F794D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3687" w:type="dxa"/>
          </w:tcPr>
          <w:p w14:paraId="77239C9D" w14:textId="483AEF04" w:rsidR="002F794D" w:rsidRDefault="00CD79E4" w:rsidP="002F794D">
            <w:pPr>
              <w:jc w:val="center"/>
            </w:pPr>
            <w:r>
              <w:object w:dxaOrig="1335" w:dyaOrig="908" w14:anchorId="17F039B5">
                <v:shape id="_x0000_i1040" type="#_x0000_t75" style="width:65.75pt;height:45.7pt" o:ole="">
                  <v:imagedata r:id="rId44" o:title=""/>
                </v:shape>
                <o:OLEObject Type="Embed" ProgID="Package" ShapeID="_x0000_i1040" DrawAspect="Icon" ObjectID="_1825175179" r:id="rId45"/>
              </w:object>
            </w:r>
          </w:p>
        </w:tc>
        <w:tc>
          <w:tcPr>
            <w:tcW w:w="2494" w:type="dxa"/>
            <w:vMerge/>
          </w:tcPr>
          <w:p w14:paraId="2C3C2048" w14:textId="77777777" w:rsidR="002F794D" w:rsidRDefault="002F794D" w:rsidP="002F794D">
            <w:pPr>
              <w:jc w:val="center"/>
            </w:pPr>
          </w:p>
        </w:tc>
      </w:tr>
      <w:tr w:rsidR="002F794D" w14:paraId="4BD942EC" w14:textId="77777777" w:rsidTr="002F794D">
        <w:tc>
          <w:tcPr>
            <w:tcW w:w="988" w:type="dxa"/>
            <w:vMerge/>
          </w:tcPr>
          <w:p w14:paraId="72DEEA2B" w14:textId="77777777" w:rsidR="002F794D" w:rsidRDefault="002F794D" w:rsidP="002F794D"/>
        </w:tc>
        <w:tc>
          <w:tcPr>
            <w:tcW w:w="992" w:type="dxa"/>
            <w:vMerge/>
          </w:tcPr>
          <w:p w14:paraId="6CCA7445" w14:textId="77777777" w:rsidR="002F794D" w:rsidRDefault="002F794D" w:rsidP="002F794D"/>
        </w:tc>
        <w:tc>
          <w:tcPr>
            <w:tcW w:w="1558" w:type="dxa"/>
          </w:tcPr>
          <w:p w14:paraId="2DDB76A0" w14:textId="77777777" w:rsidR="002F794D" w:rsidRDefault="002F794D" w:rsidP="002F794D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3687" w:type="dxa"/>
          </w:tcPr>
          <w:p w14:paraId="57629FD5" w14:textId="32442876" w:rsidR="002F794D" w:rsidRDefault="00CD79E4" w:rsidP="002F794D">
            <w:pPr>
              <w:jc w:val="center"/>
            </w:pPr>
            <w:r>
              <w:object w:dxaOrig="5055" w:dyaOrig="811" w14:anchorId="6396F733">
                <v:shape id="_x0000_i1041" type="#_x0000_t75" style="width:169.65pt;height:26.9pt" o:ole="">
                  <v:imagedata r:id="rId46" o:title=""/>
                </v:shape>
                <o:OLEObject Type="Embed" ProgID="Package" ShapeID="_x0000_i1041" DrawAspect="Content" ObjectID="_1825175180" r:id="rId47"/>
              </w:object>
            </w:r>
          </w:p>
          <w:p w14:paraId="2B6E8945" w14:textId="25C027BF" w:rsidR="002F794D" w:rsidRPr="00CD79E4" w:rsidRDefault="002F794D" w:rsidP="00CD79E4">
            <w:pPr>
              <w:jc w:val="center"/>
              <w:rPr>
                <w:i/>
                <w:sz w:val="20"/>
                <w:szCs w:val="20"/>
              </w:rPr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4A94DC6E" w14:textId="77777777" w:rsidR="002F794D" w:rsidRDefault="002F794D" w:rsidP="002F794D"/>
        </w:tc>
      </w:tr>
      <w:tr w:rsidR="002F794D" w14:paraId="5B394795" w14:textId="77777777" w:rsidTr="002F794D">
        <w:tc>
          <w:tcPr>
            <w:tcW w:w="988" w:type="dxa"/>
            <w:vMerge/>
          </w:tcPr>
          <w:p w14:paraId="68E94534" w14:textId="77777777" w:rsidR="002F794D" w:rsidRDefault="002F794D" w:rsidP="002F794D"/>
        </w:tc>
        <w:tc>
          <w:tcPr>
            <w:tcW w:w="992" w:type="dxa"/>
            <w:vMerge/>
          </w:tcPr>
          <w:p w14:paraId="5810C431" w14:textId="77777777" w:rsidR="002F794D" w:rsidRDefault="002F794D" w:rsidP="002F794D"/>
        </w:tc>
        <w:tc>
          <w:tcPr>
            <w:tcW w:w="1558" w:type="dxa"/>
          </w:tcPr>
          <w:p w14:paraId="16435FA6" w14:textId="77777777" w:rsidR="002F794D" w:rsidRDefault="002F794D" w:rsidP="002F794D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3687" w:type="dxa"/>
          </w:tcPr>
          <w:p w14:paraId="31B92099" w14:textId="0AE82459" w:rsidR="002F794D" w:rsidRDefault="00CD79E4" w:rsidP="002F794D">
            <w:pPr>
              <w:jc w:val="center"/>
            </w:pPr>
            <w:r>
              <w:object w:dxaOrig="1335" w:dyaOrig="908" w14:anchorId="06C71E30">
                <v:shape id="_x0000_i1042" type="#_x0000_t75" style="width:65.75pt;height:45.7pt" o:ole="">
                  <v:imagedata r:id="rId48" o:title=""/>
                </v:shape>
                <o:OLEObject Type="Embed" ProgID="Package" ShapeID="_x0000_i1042" DrawAspect="Icon" ObjectID="_1825175181" r:id="rId49"/>
              </w:object>
            </w:r>
          </w:p>
        </w:tc>
        <w:tc>
          <w:tcPr>
            <w:tcW w:w="2494" w:type="dxa"/>
            <w:vMerge/>
          </w:tcPr>
          <w:p w14:paraId="26245763" w14:textId="77777777" w:rsidR="002F794D" w:rsidRDefault="002F794D" w:rsidP="002F794D"/>
        </w:tc>
      </w:tr>
      <w:tr w:rsidR="002F794D" w14:paraId="79BC6FB8" w14:textId="77777777" w:rsidTr="002F794D">
        <w:trPr>
          <w:trHeight w:val="252"/>
        </w:trPr>
        <w:tc>
          <w:tcPr>
            <w:tcW w:w="988" w:type="dxa"/>
            <w:vMerge w:val="restart"/>
          </w:tcPr>
          <w:p w14:paraId="3F7BF812" w14:textId="7CD692D1" w:rsidR="002F794D" w:rsidRDefault="002F794D" w:rsidP="002F794D">
            <w:r>
              <w:t>PX</w:t>
            </w:r>
            <w:r w:rsidRPr="00AE2951">
              <w:t>-</w:t>
            </w:r>
            <w:r>
              <w:t>LV2-</w:t>
            </w:r>
            <w:r w:rsidRPr="00AE2951">
              <w:t>00</w:t>
            </w:r>
            <w:r>
              <w:t>2</w:t>
            </w:r>
          </w:p>
        </w:tc>
        <w:tc>
          <w:tcPr>
            <w:tcW w:w="992" w:type="dxa"/>
            <w:vMerge w:val="restart"/>
          </w:tcPr>
          <w:p w14:paraId="777EC5A9" w14:textId="77777777" w:rsidR="002F794D" w:rsidRDefault="002F794D" w:rsidP="002F794D">
            <w:r>
              <w:t>[INC]</w:t>
            </w:r>
          </w:p>
          <w:p w14:paraId="11E89552" w14:textId="23FC44C5" w:rsidR="002F794D" w:rsidRDefault="002F794D" w:rsidP="002F794D">
            <w:r>
              <w:t>4a-4c</w:t>
            </w:r>
          </w:p>
        </w:tc>
        <w:tc>
          <w:tcPr>
            <w:tcW w:w="1558" w:type="dxa"/>
          </w:tcPr>
          <w:p w14:paraId="22B528E8" w14:textId="77777777" w:rsidR="002F794D" w:rsidRDefault="002F794D" w:rsidP="002F794D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3687" w:type="dxa"/>
          </w:tcPr>
          <w:p w14:paraId="1AEF1603" w14:textId="5CADF401" w:rsidR="002F794D" w:rsidRDefault="00CD79E4" w:rsidP="002F794D">
            <w:pPr>
              <w:jc w:val="center"/>
            </w:pPr>
            <w:r>
              <w:object w:dxaOrig="1335" w:dyaOrig="908" w14:anchorId="1876A900">
                <v:shape id="_x0000_i1043" type="#_x0000_t75" style="width:65.75pt;height:45.7pt" o:ole="">
                  <v:imagedata r:id="rId50" o:title=""/>
                </v:shape>
                <o:OLEObject Type="Embed" ProgID="Package" ShapeID="_x0000_i1043" DrawAspect="Icon" ObjectID="_1825175182" r:id="rId51"/>
              </w:object>
            </w:r>
          </w:p>
        </w:tc>
        <w:tc>
          <w:tcPr>
            <w:tcW w:w="2494" w:type="dxa"/>
            <w:vMerge w:val="restart"/>
          </w:tcPr>
          <w:p w14:paraId="612C40BD" w14:textId="2FE891EF" w:rsidR="002F794D" w:rsidRDefault="00CD79E4" w:rsidP="00CD79E4">
            <w:r>
              <w:object w:dxaOrig="1335" w:dyaOrig="908" w14:anchorId="083357BE">
                <v:shape id="_x0000_i1044" type="#_x0000_t75" style="width:65.75pt;height:45.7pt" o:ole="">
                  <v:imagedata r:id="rId18" o:title=""/>
                </v:shape>
                <o:OLEObject Type="Embed" ProgID="Package" ShapeID="_x0000_i1044" DrawAspect="Icon" ObjectID="_1825175183" r:id="rId52"/>
              </w:object>
            </w:r>
          </w:p>
        </w:tc>
      </w:tr>
      <w:tr w:rsidR="002F794D" w14:paraId="3B26A5ED" w14:textId="77777777" w:rsidTr="002F794D">
        <w:trPr>
          <w:trHeight w:val="252"/>
        </w:trPr>
        <w:tc>
          <w:tcPr>
            <w:tcW w:w="988" w:type="dxa"/>
            <w:vMerge/>
          </w:tcPr>
          <w:p w14:paraId="4D16D69C" w14:textId="77777777" w:rsidR="002F794D" w:rsidRDefault="002F794D" w:rsidP="002F794D"/>
        </w:tc>
        <w:tc>
          <w:tcPr>
            <w:tcW w:w="992" w:type="dxa"/>
            <w:vMerge/>
          </w:tcPr>
          <w:p w14:paraId="003406C0" w14:textId="77777777" w:rsidR="002F794D" w:rsidRDefault="002F794D" w:rsidP="002F794D"/>
        </w:tc>
        <w:tc>
          <w:tcPr>
            <w:tcW w:w="1558" w:type="dxa"/>
          </w:tcPr>
          <w:p w14:paraId="66F3B2B0" w14:textId="77777777" w:rsidR="002F794D" w:rsidRDefault="002F794D" w:rsidP="002F794D">
            <w:r>
              <w:t>Data File (DF)</w:t>
            </w:r>
          </w:p>
        </w:tc>
        <w:tc>
          <w:tcPr>
            <w:tcW w:w="3687" w:type="dxa"/>
          </w:tcPr>
          <w:p w14:paraId="2E1AF9F5" w14:textId="360667E1" w:rsidR="002F794D" w:rsidRDefault="00CD79E4" w:rsidP="002F794D">
            <w:pPr>
              <w:jc w:val="center"/>
            </w:pPr>
            <w:r>
              <w:object w:dxaOrig="1335" w:dyaOrig="908" w14:anchorId="2ECBE02E">
                <v:shape id="_x0000_i1045" type="#_x0000_t75" style="width:65.75pt;height:45.7pt" o:ole="">
                  <v:imagedata r:id="rId53" o:title=""/>
                </v:shape>
                <o:OLEObject Type="Embed" ProgID="Package" ShapeID="_x0000_i1045" DrawAspect="Icon" ObjectID="_1825175184" r:id="rId54"/>
              </w:object>
            </w:r>
          </w:p>
        </w:tc>
        <w:tc>
          <w:tcPr>
            <w:tcW w:w="2494" w:type="dxa"/>
            <w:vMerge/>
          </w:tcPr>
          <w:p w14:paraId="5BF40312" w14:textId="77777777" w:rsidR="002F794D" w:rsidRDefault="002F794D" w:rsidP="002F794D"/>
        </w:tc>
      </w:tr>
      <w:tr w:rsidR="002F794D" w14:paraId="08EBBB50" w14:textId="77777777" w:rsidTr="002F794D">
        <w:trPr>
          <w:trHeight w:val="252"/>
        </w:trPr>
        <w:tc>
          <w:tcPr>
            <w:tcW w:w="988" w:type="dxa"/>
            <w:vMerge/>
          </w:tcPr>
          <w:p w14:paraId="521B7ABF" w14:textId="77777777" w:rsidR="002F794D" w:rsidRDefault="002F794D" w:rsidP="002F794D"/>
        </w:tc>
        <w:tc>
          <w:tcPr>
            <w:tcW w:w="992" w:type="dxa"/>
            <w:vMerge/>
          </w:tcPr>
          <w:p w14:paraId="0340E18F" w14:textId="77777777" w:rsidR="002F794D" w:rsidRDefault="002F794D" w:rsidP="002F794D"/>
        </w:tc>
        <w:tc>
          <w:tcPr>
            <w:tcW w:w="1558" w:type="dxa"/>
          </w:tcPr>
          <w:p w14:paraId="6B19DB33" w14:textId="77777777" w:rsidR="002F794D" w:rsidRDefault="002F794D" w:rsidP="002F794D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3687" w:type="dxa"/>
          </w:tcPr>
          <w:p w14:paraId="59FB32D5" w14:textId="01D95147" w:rsidR="002F794D" w:rsidRDefault="00CD79E4" w:rsidP="002F794D">
            <w:pPr>
              <w:jc w:val="center"/>
            </w:pPr>
            <w:r>
              <w:object w:dxaOrig="1335" w:dyaOrig="908" w14:anchorId="090FBC1B">
                <v:shape id="_x0000_i1046" type="#_x0000_t75" style="width:65.75pt;height:45.7pt" o:ole="">
                  <v:imagedata r:id="rId55" o:title=""/>
                </v:shape>
                <o:OLEObject Type="Embed" ProgID="Package" ShapeID="_x0000_i1046" DrawAspect="Icon" ObjectID="_1825175185" r:id="rId56"/>
              </w:object>
            </w:r>
          </w:p>
        </w:tc>
        <w:tc>
          <w:tcPr>
            <w:tcW w:w="2494" w:type="dxa"/>
            <w:vMerge/>
          </w:tcPr>
          <w:p w14:paraId="14D9F72A" w14:textId="77777777" w:rsidR="002F794D" w:rsidRDefault="002F794D" w:rsidP="002F794D"/>
        </w:tc>
      </w:tr>
      <w:tr w:rsidR="002F794D" w14:paraId="75E0A8B6" w14:textId="77777777" w:rsidTr="002F794D">
        <w:trPr>
          <w:trHeight w:val="252"/>
        </w:trPr>
        <w:tc>
          <w:tcPr>
            <w:tcW w:w="988" w:type="dxa"/>
            <w:vMerge/>
          </w:tcPr>
          <w:p w14:paraId="567D9040" w14:textId="77777777" w:rsidR="002F794D" w:rsidRDefault="002F794D" w:rsidP="002F794D"/>
        </w:tc>
        <w:tc>
          <w:tcPr>
            <w:tcW w:w="992" w:type="dxa"/>
            <w:vMerge/>
          </w:tcPr>
          <w:p w14:paraId="2A13DD30" w14:textId="77777777" w:rsidR="002F794D" w:rsidRDefault="002F794D" w:rsidP="002F794D"/>
        </w:tc>
        <w:tc>
          <w:tcPr>
            <w:tcW w:w="1558" w:type="dxa"/>
          </w:tcPr>
          <w:p w14:paraId="57195087" w14:textId="77777777" w:rsidR="002F794D" w:rsidRDefault="002F794D" w:rsidP="002F794D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3687" w:type="dxa"/>
          </w:tcPr>
          <w:p w14:paraId="01333FEF" w14:textId="415C42E6" w:rsidR="002F794D" w:rsidRDefault="00CD79E4" w:rsidP="002F794D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object w:dxaOrig="5055" w:dyaOrig="811" w14:anchorId="6D13FD13">
                <v:shape id="_x0000_i1047" type="#_x0000_t75" style="width:172.15pt;height:27.55pt" o:ole="">
                  <v:imagedata r:id="rId57" o:title=""/>
                </v:shape>
                <o:OLEObject Type="Embed" ProgID="Package" ShapeID="_x0000_i1047" DrawAspect="Content" ObjectID="_1825175186" r:id="rId58"/>
              </w:object>
            </w:r>
          </w:p>
          <w:p w14:paraId="26287517" w14:textId="77777777" w:rsidR="002F794D" w:rsidRDefault="002F794D" w:rsidP="00CD79E4">
            <w:pPr>
              <w:jc w:val="center"/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7920AED9" w14:textId="77777777" w:rsidR="002F794D" w:rsidRDefault="002F794D" w:rsidP="002F794D"/>
        </w:tc>
      </w:tr>
      <w:tr w:rsidR="002F794D" w14:paraId="04525218" w14:textId="77777777" w:rsidTr="002F794D">
        <w:trPr>
          <w:trHeight w:val="252"/>
        </w:trPr>
        <w:tc>
          <w:tcPr>
            <w:tcW w:w="988" w:type="dxa"/>
            <w:vMerge/>
          </w:tcPr>
          <w:p w14:paraId="46B549AD" w14:textId="77777777" w:rsidR="002F794D" w:rsidRDefault="002F794D" w:rsidP="002F794D"/>
        </w:tc>
        <w:tc>
          <w:tcPr>
            <w:tcW w:w="992" w:type="dxa"/>
            <w:vMerge/>
          </w:tcPr>
          <w:p w14:paraId="33D8398E" w14:textId="77777777" w:rsidR="002F794D" w:rsidRDefault="002F794D" w:rsidP="002F794D"/>
        </w:tc>
        <w:tc>
          <w:tcPr>
            <w:tcW w:w="1558" w:type="dxa"/>
          </w:tcPr>
          <w:p w14:paraId="0924CFE9" w14:textId="77777777" w:rsidR="002F794D" w:rsidRDefault="002F794D" w:rsidP="002F794D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3687" w:type="dxa"/>
          </w:tcPr>
          <w:p w14:paraId="6448D085" w14:textId="2D0213D6" w:rsidR="002F794D" w:rsidRDefault="00CD79E4" w:rsidP="002F794D">
            <w:pPr>
              <w:jc w:val="center"/>
            </w:pPr>
            <w:r>
              <w:object w:dxaOrig="1335" w:dyaOrig="908" w14:anchorId="43BFB5BC">
                <v:shape id="_x0000_i1048" type="#_x0000_t75" style="width:65.75pt;height:45.7pt" o:ole="">
                  <v:imagedata r:id="rId59" o:title=""/>
                </v:shape>
                <o:OLEObject Type="Embed" ProgID="Package" ShapeID="_x0000_i1048" DrawAspect="Icon" ObjectID="_1825175187" r:id="rId60"/>
              </w:object>
            </w:r>
          </w:p>
        </w:tc>
        <w:tc>
          <w:tcPr>
            <w:tcW w:w="2494" w:type="dxa"/>
            <w:vMerge/>
          </w:tcPr>
          <w:p w14:paraId="587464F8" w14:textId="77777777" w:rsidR="002F794D" w:rsidRDefault="002F794D" w:rsidP="002F794D"/>
        </w:tc>
      </w:tr>
    </w:tbl>
    <w:p w14:paraId="2AA248B4" w14:textId="7242122B" w:rsidR="004E2D01" w:rsidRPr="004E2D01" w:rsidRDefault="004E2D01" w:rsidP="004E2D01"/>
    <w:p w14:paraId="473D5A02" w14:textId="3F321870" w:rsidR="00DC7885" w:rsidRDefault="00DC7885" w:rsidP="00DC7885">
      <w:pPr>
        <w:pStyle w:val="Heading1"/>
        <w:numPr>
          <w:ilvl w:val="0"/>
          <w:numId w:val="1"/>
        </w:numPr>
      </w:pPr>
      <w:bookmarkStart w:id="12" w:name="_Toc202791065"/>
      <w:r>
        <w:t xml:space="preserve">Appendix – Testing HCP and HCRs </w:t>
      </w:r>
      <w:r w:rsidR="00890299">
        <w:t>Information</w:t>
      </w:r>
      <w:bookmarkEnd w:id="12"/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3969"/>
      </w:tblGrid>
      <w:tr w:rsidR="004E2D01" w14:paraId="36086315" w14:textId="77777777" w:rsidTr="004114EF">
        <w:tc>
          <w:tcPr>
            <w:tcW w:w="2209" w:type="dxa"/>
          </w:tcPr>
          <w:p w14:paraId="4D149D85" w14:textId="77777777" w:rsidR="004E2D01" w:rsidRDefault="004E2D01" w:rsidP="004114EF">
            <w:pPr>
              <w:rPr>
                <w:b/>
              </w:rPr>
            </w:pPr>
            <w:r>
              <w:rPr>
                <w:b/>
              </w:rPr>
              <w:t>Sample Message</w:t>
            </w:r>
          </w:p>
        </w:tc>
        <w:bookmarkStart w:id="13" w:name="_MON_1779707395"/>
        <w:bookmarkEnd w:id="13"/>
        <w:tc>
          <w:tcPr>
            <w:tcW w:w="3969" w:type="dxa"/>
          </w:tcPr>
          <w:p w14:paraId="2AEBE04B" w14:textId="265BBA3A" w:rsidR="004E2D01" w:rsidRDefault="00215685" w:rsidP="004114EF">
            <w:pPr>
              <w:jc w:val="center"/>
            </w:pPr>
            <w:r>
              <w:object w:dxaOrig="1335" w:dyaOrig="908" w14:anchorId="220F020E">
                <v:shape id="_x0000_i1049" type="#_x0000_t75" style="width:65.75pt;height:45.7pt" o:ole="">
                  <v:imagedata r:id="rId61" o:title=""/>
                </v:shape>
                <o:OLEObject Type="Embed" ProgID="Excel.Sheet.12" ShapeID="_x0000_i1049" DrawAspect="Icon" ObjectID="_1825175188" r:id="rId62"/>
              </w:object>
            </w:r>
            <w:r w:rsidR="004E2D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3363FDF" wp14:editId="3C8482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Rectangl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4B31D840" id="Rectangle 3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">
                      <v:stroke joinstyle="round"/>
                      <o:lock v:ext="edit" selection="t"/>
                    </v:rect>
                  </w:pict>
                </mc:Fallback>
              </mc:AlternateContent>
            </w:r>
          </w:p>
        </w:tc>
      </w:tr>
      <w:tr w:rsidR="00A62914" w14:paraId="392C81E1" w14:textId="77777777" w:rsidTr="004114EF">
        <w:tc>
          <w:tcPr>
            <w:tcW w:w="2209" w:type="dxa"/>
          </w:tcPr>
          <w:p w14:paraId="7ACDDB31" w14:textId="77777777" w:rsidR="00A62914" w:rsidRDefault="00A62914" w:rsidP="00A62914">
            <w:pPr>
              <w:rPr>
                <w:b/>
              </w:rPr>
            </w:pPr>
            <w:r>
              <w:rPr>
                <w:b/>
              </w:rPr>
              <w:t>Self-Service Testing</w:t>
            </w:r>
          </w:p>
        </w:tc>
        <w:tc>
          <w:tcPr>
            <w:tcW w:w="3969" w:type="dxa"/>
          </w:tcPr>
          <w:p w14:paraId="3FEB190B" w14:textId="71BAB027" w:rsidR="00A62914" w:rsidRDefault="00A62914" w:rsidP="00A62914">
            <w:pPr>
              <w:jc w:val="center"/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  <w:tr w:rsidR="00A62914" w14:paraId="4667130E" w14:textId="77777777" w:rsidTr="004114EF">
        <w:tc>
          <w:tcPr>
            <w:tcW w:w="2209" w:type="dxa"/>
          </w:tcPr>
          <w:p w14:paraId="7B7F6821" w14:textId="77777777" w:rsidR="00A62914" w:rsidRDefault="00A62914" w:rsidP="00A62914">
            <w:pPr>
              <w:rPr>
                <w:b/>
              </w:rPr>
            </w:pPr>
            <w:r>
              <w:rPr>
                <w:rFonts w:hint="eastAsia"/>
                <w:b/>
              </w:rPr>
              <w:t>F</w:t>
            </w:r>
            <w:r>
              <w:rPr>
                <w:b/>
              </w:rPr>
              <w:t>inal Testing</w:t>
            </w:r>
          </w:p>
        </w:tc>
        <w:tc>
          <w:tcPr>
            <w:tcW w:w="3969" w:type="dxa"/>
          </w:tcPr>
          <w:p w14:paraId="3A4A107B" w14:textId="2C42B95D" w:rsidR="00A62914" w:rsidRDefault="00A62914" w:rsidP="00A62914">
            <w:pPr>
              <w:jc w:val="center"/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</w:tbl>
    <w:p w14:paraId="7B52C7CA" w14:textId="77777777" w:rsidR="004E2D01" w:rsidRDefault="004E2D01" w:rsidP="00C51E61"/>
    <w:p w14:paraId="4E1CEBEC" w14:textId="16CDF4F6" w:rsidR="002061D6" w:rsidRPr="00C51E61" w:rsidRDefault="00A62914" w:rsidP="00C51E61">
      <w:pPr>
        <w:pStyle w:val="ListParagraph"/>
        <w:numPr>
          <w:ilvl w:val="1"/>
          <w:numId w:val="21"/>
        </w:numPr>
      </w:pPr>
      <w:proofErr w:type="gramStart"/>
      <w:r>
        <w:t>eHR</w:t>
      </w:r>
      <w:proofErr w:type="gramEnd"/>
      <w:r>
        <w:t xml:space="preserve"> DCT Support</w:t>
      </w:r>
      <w:r w:rsidR="004E2D01">
        <w:t xml:space="preserve"> will provide other sets of testing HCRs for HCP to perform Self-Service testing and Final testing respectively.</w:t>
      </w:r>
    </w:p>
    <w:p w14:paraId="4610097A" w14:textId="77777777" w:rsidR="00A62914" w:rsidRDefault="00A62914">
      <w:pPr>
        <w:rPr>
          <w:rFonts w:ascii="Arial" w:eastAsia="Arial" w:hAnsi="Arial" w:cs="Arial"/>
          <w:b/>
          <w:sz w:val="28"/>
          <w:szCs w:val="24"/>
        </w:rPr>
      </w:pPr>
      <w:r>
        <w:br w:type="page"/>
      </w:r>
    </w:p>
    <w:p w14:paraId="26243B7D" w14:textId="5B32C72E" w:rsidR="00DC7885" w:rsidRDefault="00DC7885" w:rsidP="00DC7885">
      <w:pPr>
        <w:pStyle w:val="Heading1"/>
        <w:numPr>
          <w:ilvl w:val="0"/>
          <w:numId w:val="1"/>
        </w:numPr>
      </w:pPr>
      <w:bookmarkStart w:id="14" w:name="_Toc202791066"/>
      <w:r>
        <w:t xml:space="preserve">Appendix – </w:t>
      </w:r>
      <w:r w:rsidR="00A5006F">
        <w:t>Sample</w:t>
      </w:r>
      <w:r>
        <w:t xml:space="preserve"> Results in eHR Viewer (EVE)</w:t>
      </w:r>
      <w:bookmarkEnd w:id="14"/>
    </w:p>
    <w:p w14:paraId="1D2C0969" w14:textId="14DE0274" w:rsidR="00212633" w:rsidRPr="00212633" w:rsidRDefault="007F7D35" w:rsidP="00212633">
      <w:pPr>
        <w:pStyle w:val="ListParagraph"/>
        <w:numPr>
          <w:ilvl w:val="0"/>
          <w:numId w:val="45"/>
        </w:numPr>
        <w:rPr>
          <w:lang w:val="en-GB"/>
        </w:rPr>
      </w:pPr>
      <w:r>
        <w:t>After logging on the eHealth portal and searching the HCR, c</w:t>
      </w:r>
      <w:r w:rsidRPr="00212633">
        <w:rPr>
          <w:rFonts w:ascii="Arial" w:hAnsi="Arial" w:cs="Arial"/>
          <w:sz w:val="18"/>
          <w:szCs w:val="18"/>
        </w:rPr>
        <w:t xml:space="preserve">lick </w:t>
      </w:r>
      <w:r w:rsidRPr="00212633">
        <w:rPr>
          <w:rFonts w:ascii="Arial" w:hAnsi="Arial" w:cs="Arial"/>
          <w:b/>
          <w:sz w:val="18"/>
          <w:szCs w:val="18"/>
        </w:rPr>
        <w:t>Menu Icon</w:t>
      </w:r>
      <w:r w:rsidRPr="00212633">
        <w:rPr>
          <w:rFonts w:ascii="Arial" w:hAnsi="Arial" w:cs="Arial"/>
          <w:sz w:val="18"/>
          <w:szCs w:val="18"/>
        </w:rPr>
        <w:t xml:space="preserve"> or </w:t>
      </w:r>
      <w:r w:rsidRPr="00212633">
        <w:rPr>
          <w:rFonts w:ascii="Arial" w:hAnsi="Arial" w:cs="Arial"/>
          <w:b/>
          <w:sz w:val="18"/>
          <w:szCs w:val="18"/>
        </w:rPr>
        <w:t xml:space="preserve">Tree node </w:t>
      </w:r>
      <w:r w:rsidRPr="00212633">
        <w:rPr>
          <w:rFonts w:ascii="Arial" w:hAnsi="Arial" w:cs="Arial"/>
          <w:sz w:val="18"/>
          <w:szCs w:val="18"/>
        </w:rPr>
        <w:t xml:space="preserve">of Procedure to detail pages. </w:t>
      </w:r>
      <w:r w:rsidR="00212633" w:rsidRPr="00212633">
        <w:rPr>
          <w:rFonts w:ascii="Arial" w:hAnsi="Arial" w:cs="Arial"/>
          <w:sz w:val="18"/>
          <w:szCs w:val="18"/>
        </w:rPr>
        <w:t xml:space="preserve">In below Summary View, it shows the </w:t>
      </w:r>
      <w:r w:rsidR="00212633">
        <w:rPr>
          <w:rFonts w:ascii="Arial" w:hAnsi="Arial" w:cs="Arial"/>
          <w:sz w:val="18"/>
          <w:szCs w:val="18"/>
        </w:rPr>
        <w:t>Procedure</w:t>
      </w:r>
      <w:r w:rsidR="00212633" w:rsidRPr="00212633">
        <w:rPr>
          <w:rFonts w:ascii="Arial" w:hAnsi="Arial" w:cs="Arial"/>
          <w:sz w:val="18"/>
          <w:szCs w:val="18"/>
        </w:rPr>
        <w:t xml:space="preserve"> reference date, description and institution information.</w:t>
      </w:r>
    </w:p>
    <w:p w14:paraId="384B52D8" w14:textId="1AA08C82" w:rsidR="007F7D35" w:rsidRPr="002061D6" w:rsidRDefault="00B127AB" w:rsidP="002061D6">
      <w:pPr>
        <w:ind w:left="425"/>
        <w:rPr>
          <w:lang w:val="en-GB"/>
        </w:rPr>
      </w:pPr>
      <w:r>
        <w:rPr>
          <w:noProof/>
        </w:rPr>
        <w:drawing>
          <wp:inline distT="0" distB="0" distL="0" distR="0" wp14:anchorId="1C3B1E09" wp14:editId="2C6F84DA">
            <wp:extent cx="631063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027C" w14:textId="77777777" w:rsidR="00B127AB" w:rsidRPr="00197193" w:rsidRDefault="00B127AB" w:rsidP="00C51E61">
      <w:pPr>
        <w:ind w:leftChars="200" w:left="440"/>
        <w:rPr>
          <w:rFonts w:ascii="Arial" w:hAnsi="Arial" w:cs="Arial"/>
          <w:b/>
          <w:sz w:val="18"/>
          <w:szCs w:val="18"/>
        </w:rPr>
      </w:pPr>
      <w:r w:rsidRPr="00197193">
        <w:rPr>
          <w:rFonts w:ascii="Arial" w:hAnsi="Arial" w:cs="Arial"/>
          <w:b/>
          <w:sz w:val="18"/>
          <w:szCs w:val="18"/>
        </w:rPr>
        <w:t>Notations:</w:t>
      </w:r>
    </w:p>
    <w:tbl>
      <w:tblPr>
        <w:tblStyle w:val="TableGrid"/>
        <w:tblW w:w="9634" w:type="dxa"/>
        <w:tblInd w:w="440" w:type="dxa"/>
        <w:tblLook w:val="04A0" w:firstRow="1" w:lastRow="0" w:firstColumn="1" w:lastColumn="0" w:noHBand="0" w:noVBand="1"/>
      </w:tblPr>
      <w:tblGrid>
        <w:gridCol w:w="827"/>
        <w:gridCol w:w="8807"/>
      </w:tblGrid>
      <w:tr w:rsidR="00B127AB" w14:paraId="0EA2EF17" w14:textId="77777777" w:rsidTr="00C51E61">
        <w:trPr>
          <w:trHeight w:val="324"/>
        </w:trPr>
        <w:tc>
          <w:tcPr>
            <w:tcW w:w="827" w:type="dxa"/>
          </w:tcPr>
          <w:p w14:paraId="0C030752" w14:textId="77777777" w:rsidR="00B127AB" w:rsidRDefault="00B127AB" w:rsidP="005F095B">
            <w:pPr>
              <w:rPr>
                <w:rFonts w:ascii="Arial" w:hAnsi="Arial" w:cs="Arial"/>
                <w:sz w:val="18"/>
                <w:szCs w:val="18"/>
              </w:rPr>
            </w:pPr>
            <w:r w:rsidRPr="00C46AE8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040C9E0A" wp14:editId="731785D9">
                  <wp:extent cx="200025" cy="161925"/>
                  <wp:effectExtent l="0" t="0" r="9525" b="9525"/>
                  <wp:docPr id="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</w:tcPr>
          <w:p w14:paraId="6B3C9813" w14:textId="77777777" w:rsidR="00B127AB" w:rsidRDefault="00B127AB" w:rsidP="005F09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It indicates the grouping of records with same recognized terminology ID.</w:t>
            </w:r>
          </w:p>
        </w:tc>
      </w:tr>
      <w:tr w:rsidR="00B127AB" w14:paraId="273EEE0B" w14:textId="77777777" w:rsidTr="00C51E61">
        <w:trPr>
          <w:trHeight w:val="446"/>
        </w:trPr>
        <w:tc>
          <w:tcPr>
            <w:tcW w:w="827" w:type="dxa"/>
          </w:tcPr>
          <w:p w14:paraId="0EF2B8C8" w14:textId="77777777" w:rsidR="00B127AB" w:rsidRDefault="00B127AB" w:rsidP="005F09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AC90A60" wp14:editId="5D9FBD25">
                  <wp:extent cx="190476" cy="180952"/>
                  <wp:effectExtent l="0" t="0" r="63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76" cy="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</w:tcPr>
          <w:p w14:paraId="10A79AC3" w14:textId="3A6C2CCA" w:rsidR="00B127AB" w:rsidRDefault="00B127AB" w:rsidP="005F095B">
            <w:pPr>
              <w:rPr>
                <w:rFonts w:ascii="Arial" w:hAnsi="Arial" w:cs="Arial"/>
                <w:sz w:val="18"/>
                <w:szCs w:val="18"/>
              </w:rPr>
            </w:pPr>
            <w:r w:rsidRPr="00B127AB">
              <w:rPr>
                <w:rFonts w:ascii="Arial" w:hAnsi="Arial" w:cs="Arial"/>
                <w:sz w:val="18"/>
                <w:szCs w:val="18"/>
              </w:rPr>
              <w:t xml:space="preserve">Below </w:t>
            </w:r>
            <w:r w:rsidRPr="00B127AB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0D3B67">
              <w:rPr>
                <w:rFonts w:ascii="Arial" w:hAnsi="Arial" w:cs="Arial"/>
                <w:b/>
                <w:sz w:val="18"/>
                <w:szCs w:val="18"/>
              </w:rPr>
              <w:t>dditional information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will be provided after clicking it:</w:t>
            </w:r>
          </w:p>
          <w:p w14:paraId="363EEE0B" w14:textId="3A56CFB1" w:rsidR="00B127AB" w:rsidRPr="00B127AB" w:rsidRDefault="00B127AB" w:rsidP="00B127AB">
            <w:pPr>
              <w:numPr>
                <w:ilvl w:val="0"/>
                <w:numId w:val="46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B127AB">
              <w:rPr>
                <w:rFonts w:ascii="Arial" w:hAnsi="Arial" w:cs="Arial"/>
                <w:sz w:val="18"/>
                <w:szCs w:val="18"/>
              </w:rPr>
              <w:t>Procedure comment available</w:t>
            </w:r>
          </w:p>
        </w:tc>
      </w:tr>
    </w:tbl>
    <w:p w14:paraId="28D72835" w14:textId="2AF6564D" w:rsidR="00DC7885" w:rsidRDefault="00DC7885" w:rsidP="00D251C3">
      <w:pPr>
        <w:rPr>
          <w:rFonts w:ascii="Arial" w:hAnsi="Arial" w:cs="Arial"/>
          <w:sz w:val="18"/>
          <w:szCs w:val="18"/>
        </w:rPr>
      </w:pPr>
    </w:p>
    <w:p w14:paraId="5E3A24F2" w14:textId="77777777" w:rsidR="00B000BB" w:rsidRDefault="00B000BB">
      <w:r>
        <w:br w:type="page"/>
      </w:r>
    </w:p>
    <w:p w14:paraId="528FB285" w14:textId="6C56EFCB" w:rsidR="00B127AB" w:rsidRDefault="00B127AB" w:rsidP="0008495F">
      <w:pPr>
        <w:pStyle w:val="ListParagraph"/>
        <w:numPr>
          <w:ilvl w:val="0"/>
          <w:numId w:val="45"/>
        </w:numPr>
      </w:pPr>
      <w:r w:rsidRPr="0008495F">
        <w:t xml:space="preserve">After clicking on </w:t>
      </w:r>
      <w:r w:rsidR="0008495F">
        <w:t>the grouping of Procedure records to Detail View, it shows all Procedure</w:t>
      </w:r>
      <w:r w:rsidRPr="0008495F">
        <w:t xml:space="preserve"> records of selected </w:t>
      </w:r>
      <w:r w:rsidR="0008495F" w:rsidRPr="0008495F">
        <w:t xml:space="preserve">terminology </w:t>
      </w:r>
      <w:r w:rsidRPr="0008495F">
        <w:t>ID</w:t>
      </w:r>
      <w:r w:rsidR="0008495F">
        <w:t>.</w:t>
      </w:r>
    </w:p>
    <w:p w14:paraId="4759A303" w14:textId="0E8A9C52" w:rsidR="00B127AB" w:rsidRDefault="0008495F" w:rsidP="0008495F">
      <w:pPr>
        <w:ind w:left="425"/>
      </w:pPr>
      <w:r>
        <w:rPr>
          <w:noProof/>
        </w:rPr>
        <w:drawing>
          <wp:inline distT="0" distB="0" distL="0" distR="0" wp14:anchorId="4F90D206" wp14:editId="3A0D1389">
            <wp:extent cx="6310630" cy="20675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A13F" w14:textId="790DB0EE" w:rsidR="00A62914" w:rsidRDefault="00A62914" w:rsidP="0008495F">
      <w:pPr>
        <w:ind w:left="425"/>
      </w:pPr>
    </w:p>
    <w:p w14:paraId="525D84F7" w14:textId="77777777" w:rsidR="00A62914" w:rsidRDefault="00A62914">
      <w:pPr>
        <w:rPr>
          <w:rFonts w:ascii="Arial" w:eastAsia="Arial" w:hAnsi="Arial" w:cs="Arial"/>
          <w:b/>
          <w:sz w:val="28"/>
          <w:szCs w:val="24"/>
        </w:rPr>
      </w:pPr>
      <w:bookmarkStart w:id="15" w:name="_Toc201765742"/>
      <w:r>
        <w:br w:type="page"/>
      </w:r>
    </w:p>
    <w:p w14:paraId="2420C068" w14:textId="6319083A" w:rsidR="00A62914" w:rsidRDefault="00A62914" w:rsidP="00A62914">
      <w:pPr>
        <w:pStyle w:val="Heading1"/>
        <w:numPr>
          <w:ilvl w:val="0"/>
          <w:numId w:val="47"/>
        </w:numPr>
        <w:tabs>
          <w:tab w:val="left" w:pos="567"/>
          <w:tab w:val="left" w:pos="851"/>
          <w:tab w:val="left" w:pos="1134"/>
        </w:tabs>
        <w:spacing w:after="0" w:line="240" w:lineRule="auto"/>
      </w:pPr>
      <w:bookmarkStart w:id="16" w:name="_Toc202791067"/>
      <w:r>
        <w:t>Appendix – Actual Data Values (Sample)</w:t>
      </w:r>
      <w:bookmarkEnd w:id="15"/>
      <w:bookmarkEnd w:id="16"/>
    </w:p>
    <w:p w14:paraId="1782238F" w14:textId="77777777" w:rsidR="00A62914" w:rsidRDefault="00A62914" w:rsidP="00A62914">
      <w:pPr>
        <w:rPr>
          <w:rFonts w:ascii="Arial" w:hAnsi="Arial" w:cs="Arial"/>
          <w:sz w:val="18"/>
          <w:szCs w:val="18"/>
        </w:rPr>
      </w:pPr>
    </w:p>
    <w:p w14:paraId="769AED41" w14:textId="77777777" w:rsidR="00A62914" w:rsidRDefault="00A62914" w:rsidP="00A6291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the actual values entered are various from the test case, please provide actual values as below.</w:t>
      </w:r>
    </w:p>
    <w:p w14:paraId="308CBB51" w14:textId="77777777" w:rsidR="00A62914" w:rsidRDefault="00A62914" w:rsidP="00A6291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the value </w:t>
      </w:r>
      <w:proofErr w:type="gramStart"/>
      <w:r>
        <w:rPr>
          <w:rFonts w:ascii="Arial" w:hAnsi="Arial" w:cs="Arial"/>
          <w:sz w:val="18"/>
          <w:szCs w:val="18"/>
        </w:rPr>
        <w:t>is not inputted</w:t>
      </w:r>
      <w:proofErr w:type="gramEnd"/>
      <w:r>
        <w:rPr>
          <w:rFonts w:ascii="Arial" w:hAnsi="Arial" w:cs="Arial"/>
          <w:sz w:val="18"/>
          <w:szCs w:val="18"/>
        </w:rPr>
        <w:t>, please use [BLANK] to indicate that empty value is inputted intentionally.</w:t>
      </w:r>
    </w:p>
    <w:p w14:paraId="21FAF110" w14:textId="77777777" w:rsidR="00A62914" w:rsidRDefault="00A62914" w:rsidP="00A62914">
      <w:pPr>
        <w:rPr>
          <w:rFonts w:ascii="Arial" w:hAnsi="Arial" w:cs="Arial"/>
          <w:sz w:val="18"/>
          <w:szCs w:val="18"/>
        </w:rPr>
      </w:pPr>
    </w:p>
    <w:p w14:paraId="32FEB619" w14:textId="77777777" w:rsidR="00A62914" w:rsidRDefault="00A62914" w:rsidP="00A62914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09CBB44" wp14:editId="47C905E8">
            <wp:extent cx="6256842" cy="4956175"/>
            <wp:effectExtent l="19050" t="19050" r="1079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853"/>
                    <a:stretch/>
                  </pic:blipFill>
                  <pic:spPr bwMode="auto">
                    <a:xfrm>
                      <a:off x="0" y="0"/>
                      <a:ext cx="6256842" cy="4956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995A5" w14:textId="77777777" w:rsidR="00A62914" w:rsidRPr="0008495F" w:rsidRDefault="00A62914" w:rsidP="0008495F">
      <w:pPr>
        <w:ind w:left="425"/>
      </w:pPr>
    </w:p>
    <w:sectPr w:rsidR="00A62914" w:rsidRPr="0008495F" w:rsidSect="00C51E61">
      <w:pgSz w:w="12240" w:h="15840"/>
      <w:pgMar w:top="720" w:right="1151" w:bottom="720" w:left="11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1E2CE5" w14:textId="77777777" w:rsidR="006010DE" w:rsidRDefault="006010DE" w:rsidP="00972FCF">
      <w:pPr>
        <w:spacing w:after="0" w:line="240" w:lineRule="auto"/>
      </w:pPr>
      <w:r>
        <w:separator/>
      </w:r>
    </w:p>
  </w:endnote>
  <w:endnote w:type="continuationSeparator" w:id="0">
    <w:p w14:paraId="7066961D" w14:textId="77777777" w:rsidR="006010DE" w:rsidRDefault="006010DE" w:rsidP="0097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545"/>
      <w:gridCol w:w="4680"/>
      <w:gridCol w:w="3003"/>
    </w:tblGrid>
    <w:tr w:rsidR="005F095B" w14:paraId="52D232DC" w14:textId="77777777" w:rsidTr="00596C28">
      <w:trPr>
        <w:trHeight w:val="17"/>
      </w:trPr>
      <w:tc>
        <w:tcPr>
          <w:tcW w:w="2545" w:type="dxa"/>
          <w:shd w:val="clear" w:color="auto" w:fill="auto"/>
          <w:tcMar>
            <w:top w:w="58" w:type="dxa"/>
            <w:bottom w:w="58" w:type="dxa"/>
          </w:tcMar>
        </w:tcPr>
        <w:p w14:paraId="52D232D8" w14:textId="334C7103" w:rsidR="005F095B" w:rsidRPr="00817239" w:rsidRDefault="005F095B" w:rsidP="001006C4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680" w:type="dxa"/>
          <w:shd w:val="clear" w:color="auto" w:fill="auto"/>
          <w:tcMar>
            <w:top w:w="58" w:type="dxa"/>
            <w:bottom w:w="58" w:type="dxa"/>
          </w:tcMar>
        </w:tcPr>
        <w:p w14:paraId="52D232DA" w14:textId="77777777" w:rsidR="005F095B" w:rsidRPr="00817239" w:rsidRDefault="005F095B" w:rsidP="00596C2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03" w:type="dxa"/>
          <w:shd w:val="clear" w:color="auto" w:fill="auto"/>
          <w:tcMar>
            <w:top w:w="58" w:type="dxa"/>
            <w:bottom w:w="58" w:type="dxa"/>
          </w:tcMar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14:paraId="5065761C" w14:textId="5DB23829" w:rsidR="005F095B" w:rsidRDefault="005F095B" w:rsidP="00AB783F">
              <w:pPr>
                <w:jc w:val="right"/>
              </w:pP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AB783F">
                <w:rPr>
                  <w:rFonts w:ascii="Arial" w:hAnsi="Arial" w:cs="Arial"/>
                  <w:noProof/>
                  <w:sz w:val="16"/>
                  <w:szCs w:val="16"/>
                </w:rPr>
                <w:t>5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AB783F">
                <w:rPr>
                  <w:rFonts w:ascii="Arial" w:hAnsi="Arial" w:cs="Arial"/>
                  <w:noProof/>
                  <w:sz w:val="16"/>
                  <w:szCs w:val="16"/>
                </w:rPr>
                <w:t>21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  <w:p w14:paraId="52D232DB" w14:textId="63B70602" w:rsidR="005F095B" w:rsidRPr="00817239" w:rsidRDefault="005F095B" w:rsidP="00596C28">
          <w:pPr>
            <w:pStyle w:val="Header"/>
            <w:rPr>
              <w:rFonts w:ascii="Arial" w:hAnsi="Arial" w:cs="Arial"/>
              <w:sz w:val="16"/>
              <w:szCs w:val="16"/>
              <w:lang w:eastAsia="zh-HK"/>
            </w:rPr>
          </w:pPr>
        </w:p>
      </w:tc>
    </w:tr>
  </w:tbl>
  <w:p w14:paraId="52D232DF" w14:textId="77777777" w:rsidR="005F095B" w:rsidRDefault="005F095B" w:rsidP="0081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A2179" w14:textId="3ADF65AB" w:rsidR="00C51E61" w:rsidRPr="00C51E61" w:rsidRDefault="00C51E61">
    <w:pPr>
      <w:pStyle w:val="Footer"/>
      <w:rPr>
        <w:rFonts w:ascii="Arial" w:hAnsi="Arial" w:cs="Arial"/>
        <w:sz w:val="20"/>
        <w:szCs w:val="20"/>
      </w:rPr>
    </w:pPr>
    <w:r w:rsidRPr="00C51E61">
      <w:rPr>
        <w:rFonts w:ascii="Arial" w:hAnsi="Arial" w:cs="Arial"/>
        <w:sz w:val="20"/>
        <w:szCs w:val="20"/>
      </w:rPr>
      <w:t>Version 1.0.</w:t>
    </w:r>
    <w:r w:rsidR="00A62914">
      <w:rPr>
        <w:rFonts w:ascii="Arial" w:hAnsi="Arial" w:cs="Arial"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E1E26" w14:textId="77777777" w:rsidR="006010DE" w:rsidRDefault="006010DE" w:rsidP="00972FCF">
      <w:pPr>
        <w:spacing w:after="0" w:line="240" w:lineRule="auto"/>
      </w:pPr>
      <w:r>
        <w:separator/>
      </w:r>
    </w:p>
  </w:footnote>
  <w:footnote w:type="continuationSeparator" w:id="0">
    <w:p w14:paraId="46373951" w14:textId="77777777" w:rsidR="006010DE" w:rsidRDefault="006010DE" w:rsidP="0097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28"/>
    </w:tblGrid>
    <w:tr w:rsidR="005F095B" w14:paraId="52D232D6" w14:textId="77777777" w:rsidTr="00596C28">
      <w:trPr>
        <w:trHeight w:val="285"/>
      </w:trPr>
      <w:tc>
        <w:tcPr>
          <w:tcW w:w="10228" w:type="dxa"/>
          <w:shd w:val="clear" w:color="auto" w:fill="5F497A" w:themeFill="accent4" w:themeFillShade="BF"/>
          <w:tcMar>
            <w:top w:w="58" w:type="dxa"/>
            <w:bottom w:w="58" w:type="dxa"/>
          </w:tcMar>
        </w:tcPr>
        <w:p w14:paraId="52D232D5" w14:textId="12AB9F14" w:rsidR="005F095B" w:rsidRPr="00972FCF" w:rsidRDefault="005F095B" w:rsidP="003C3886">
          <w:pPr>
            <w:pStyle w:val="Header"/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</w:pPr>
          <w:r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  <w:t>DCT Test Cases of Procedure Record</w:t>
          </w:r>
        </w:p>
      </w:tc>
    </w:tr>
  </w:tbl>
  <w:p w14:paraId="52D232D7" w14:textId="77777777" w:rsidR="005F095B" w:rsidRDefault="005F09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3AF"/>
    <w:multiLevelType w:val="hybridMultilevel"/>
    <w:tmpl w:val="3078D446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3877A4"/>
    <w:multiLevelType w:val="hybridMultilevel"/>
    <w:tmpl w:val="4674587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D0946"/>
    <w:multiLevelType w:val="hybridMultilevel"/>
    <w:tmpl w:val="FA089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61746"/>
    <w:multiLevelType w:val="hybridMultilevel"/>
    <w:tmpl w:val="437683B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076E2"/>
    <w:multiLevelType w:val="hybridMultilevel"/>
    <w:tmpl w:val="1764BFDE"/>
    <w:lvl w:ilvl="0" w:tplc="7E46C88A">
      <w:start w:val="5"/>
      <w:numFmt w:val="bullet"/>
      <w:lvlText w:val="-"/>
      <w:lvlJc w:val="left"/>
      <w:pPr>
        <w:ind w:left="480" w:hanging="480"/>
      </w:pPr>
      <w:rPr>
        <w:rFonts w:ascii="Times New Roman" w:eastAsia="MS Mincho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D76DAC"/>
    <w:multiLevelType w:val="hybridMultilevel"/>
    <w:tmpl w:val="5FD034A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928488C"/>
    <w:multiLevelType w:val="hybridMultilevel"/>
    <w:tmpl w:val="E8209EE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C04847"/>
    <w:multiLevelType w:val="hybridMultilevel"/>
    <w:tmpl w:val="3E303050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1D243F"/>
    <w:multiLevelType w:val="hybridMultilevel"/>
    <w:tmpl w:val="918C50A8"/>
    <w:lvl w:ilvl="0" w:tplc="7E46C88A">
      <w:start w:val="5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393D4E"/>
    <w:multiLevelType w:val="hybridMultilevel"/>
    <w:tmpl w:val="4F421F9C"/>
    <w:lvl w:ilvl="0" w:tplc="716C9810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0" w15:restartNumberingAfterBreak="0">
    <w:nsid w:val="206219BF"/>
    <w:multiLevelType w:val="hybridMultilevel"/>
    <w:tmpl w:val="1330550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2C7"/>
    <w:multiLevelType w:val="hybridMultilevel"/>
    <w:tmpl w:val="0DA2755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0C5560"/>
    <w:multiLevelType w:val="hybridMultilevel"/>
    <w:tmpl w:val="2CCE23CA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716C981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3C44C4D"/>
    <w:multiLevelType w:val="hybridMultilevel"/>
    <w:tmpl w:val="F844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B5666"/>
    <w:multiLevelType w:val="multilevel"/>
    <w:tmpl w:val="A1FCE8A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5DA663C"/>
    <w:multiLevelType w:val="hybridMultilevel"/>
    <w:tmpl w:val="BAEC61E8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9674B"/>
    <w:multiLevelType w:val="hybridMultilevel"/>
    <w:tmpl w:val="FAFC5494"/>
    <w:lvl w:ilvl="0" w:tplc="B6427DE6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0B3F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1820078"/>
    <w:multiLevelType w:val="hybridMultilevel"/>
    <w:tmpl w:val="03D2D298"/>
    <w:lvl w:ilvl="0" w:tplc="FE34B6EA">
      <w:start w:val="1"/>
      <w:numFmt w:val="bullet"/>
      <w:lvlText w:val=""/>
      <w:lvlJc w:val="left"/>
      <w:pPr>
        <w:ind w:left="906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A9E0932C">
      <w:start w:val="1"/>
      <w:numFmt w:val="lowerRoman"/>
      <w:lvlText w:val="%2."/>
      <w:lvlJc w:val="left"/>
      <w:pPr>
        <w:ind w:left="162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343F091A"/>
    <w:multiLevelType w:val="hybridMultilevel"/>
    <w:tmpl w:val="B380C8C8"/>
    <w:lvl w:ilvl="0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35792D1A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B696D75"/>
    <w:multiLevelType w:val="hybridMultilevel"/>
    <w:tmpl w:val="E4C6FFD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422AC7"/>
    <w:multiLevelType w:val="hybridMultilevel"/>
    <w:tmpl w:val="A8B8183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C045C4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722139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1D0E6E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E18EC7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FFE18D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50B2282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D0E4A3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B005F7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FD62493"/>
    <w:multiLevelType w:val="hybridMultilevel"/>
    <w:tmpl w:val="A38EFE96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B">
      <w:start w:val="1"/>
      <w:numFmt w:val="lowerRoman"/>
      <w:lvlText w:val="%2."/>
      <w:lvlJc w:val="righ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1C567E3"/>
    <w:multiLevelType w:val="hybridMultilevel"/>
    <w:tmpl w:val="FD4848B6"/>
    <w:lvl w:ilvl="0" w:tplc="3CD884C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5E6E1CFA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550F200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861A1E14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7108BC4E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AE8A924E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5818EA08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B31AA36E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641850E2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52310C9"/>
    <w:multiLevelType w:val="hybridMultilevel"/>
    <w:tmpl w:val="D580402E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B0000ED"/>
    <w:multiLevelType w:val="hybridMultilevel"/>
    <w:tmpl w:val="4F447028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F733CE9"/>
    <w:multiLevelType w:val="hybridMultilevel"/>
    <w:tmpl w:val="FAFC5494"/>
    <w:lvl w:ilvl="0" w:tplc="B6427DE6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814EC9"/>
    <w:multiLevelType w:val="hybridMultilevel"/>
    <w:tmpl w:val="951252D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175E0A"/>
    <w:multiLevelType w:val="hybridMultilevel"/>
    <w:tmpl w:val="E23EE94A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6465515"/>
    <w:multiLevelType w:val="hybridMultilevel"/>
    <w:tmpl w:val="B5F0475E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6FF11E9"/>
    <w:multiLevelType w:val="hybridMultilevel"/>
    <w:tmpl w:val="8D4AD04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2" w15:restartNumberingAfterBreak="0">
    <w:nsid w:val="68500ACF"/>
    <w:multiLevelType w:val="hybridMultilevel"/>
    <w:tmpl w:val="DDE2DDBE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8A43B48"/>
    <w:multiLevelType w:val="multilevel"/>
    <w:tmpl w:val="AED6ED12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1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6C357AE6"/>
    <w:multiLevelType w:val="multilevel"/>
    <w:tmpl w:val="3CB41C00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C0EF2"/>
    <w:multiLevelType w:val="hybridMultilevel"/>
    <w:tmpl w:val="1DFA71B8"/>
    <w:lvl w:ilvl="0" w:tplc="3404D0E8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5E089F"/>
    <w:multiLevelType w:val="hybridMultilevel"/>
    <w:tmpl w:val="B39C060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78CA56FA">
      <w:start w:val="1"/>
      <w:numFmt w:val="lowerRoman"/>
      <w:lvlText w:val="%2."/>
      <w:lvlJc w:val="left"/>
      <w:pPr>
        <w:ind w:left="1440" w:hanging="360"/>
      </w:pPr>
      <w:rPr>
        <w:rFonts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84515"/>
    <w:multiLevelType w:val="hybridMultilevel"/>
    <w:tmpl w:val="E45065EA"/>
    <w:lvl w:ilvl="0" w:tplc="22CAF4B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83CA47C6">
      <w:start w:val="1"/>
      <w:numFmt w:val="ideographTraditional"/>
      <w:lvlText w:val="%2、"/>
      <w:lvlJc w:val="left"/>
      <w:pPr>
        <w:ind w:left="960" w:hanging="480"/>
      </w:pPr>
    </w:lvl>
    <w:lvl w:ilvl="2" w:tplc="EE8AEA14">
      <w:start w:val="1"/>
      <w:numFmt w:val="lowerRoman"/>
      <w:lvlText w:val="%3."/>
      <w:lvlJc w:val="right"/>
      <w:pPr>
        <w:ind w:left="1440" w:hanging="480"/>
      </w:pPr>
    </w:lvl>
    <w:lvl w:ilvl="3" w:tplc="99A83B5C">
      <w:start w:val="1"/>
      <w:numFmt w:val="decimal"/>
      <w:lvlText w:val="%4."/>
      <w:lvlJc w:val="left"/>
      <w:pPr>
        <w:ind w:left="1920" w:hanging="480"/>
      </w:pPr>
    </w:lvl>
    <w:lvl w:ilvl="4" w:tplc="89A88CD6">
      <w:start w:val="1"/>
      <w:numFmt w:val="ideographTraditional"/>
      <w:lvlText w:val="%5、"/>
      <w:lvlJc w:val="left"/>
      <w:pPr>
        <w:ind w:left="2400" w:hanging="480"/>
      </w:pPr>
    </w:lvl>
    <w:lvl w:ilvl="5" w:tplc="77847E2C">
      <w:start w:val="1"/>
      <w:numFmt w:val="lowerRoman"/>
      <w:lvlText w:val="%6."/>
      <w:lvlJc w:val="right"/>
      <w:pPr>
        <w:ind w:left="2880" w:hanging="480"/>
      </w:pPr>
    </w:lvl>
    <w:lvl w:ilvl="6" w:tplc="BC382614">
      <w:start w:val="1"/>
      <w:numFmt w:val="decimal"/>
      <w:lvlText w:val="%7."/>
      <w:lvlJc w:val="left"/>
      <w:pPr>
        <w:ind w:left="3360" w:hanging="480"/>
      </w:pPr>
    </w:lvl>
    <w:lvl w:ilvl="7" w:tplc="1FA2E5EE">
      <w:start w:val="1"/>
      <w:numFmt w:val="ideographTraditional"/>
      <w:lvlText w:val="%8、"/>
      <w:lvlJc w:val="left"/>
      <w:pPr>
        <w:ind w:left="3840" w:hanging="480"/>
      </w:pPr>
    </w:lvl>
    <w:lvl w:ilvl="8" w:tplc="834809AC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AB6CD1"/>
    <w:multiLevelType w:val="hybridMultilevel"/>
    <w:tmpl w:val="6400B0F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3780710"/>
    <w:multiLevelType w:val="hybridMultilevel"/>
    <w:tmpl w:val="424E0ACE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B">
      <w:start w:val="1"/>
      <w:numFmt w:val="lowerRoman"/>
      <w:lvlText w:val="%2."/>
      <w:lvlJc w:val="righ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7F71DA1"/>
    <w:multiLevelType w:val="hybridMultilevel"/>
    <w:tmpl w:val="B9F6B7C4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78CA56FA">
      <w:start w:val="1"/>
      <w:numFmt w:val="lowerRoman"/>
      <w:lvlText w:val="%2."/>
      <w:lvlJc w:val="lef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8483EE5"/>
    <w:multiLevelType w:val="hybridMultilevel"/>
    <w:tmpl w:val="36FE0E32"/>
    <w:lvl w:ilvl="0" w:tplc="3C09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42" w15:restartNumberingAfterBreak="0">
    <w:nsid w:val="7B751C01"/>
    <w:multiLevelType w:val="hybridMultilevel"/>
    <w:tmpl w:val="205CBEE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3" w15:restartNumberingAfterBreak="0">
    <w:nsid w:val="7BD163C5"/>
    <w:multiLevelType w:val="hybridMultilevel"/>
    <w:tmpl w:val="7BB6873C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16588056">
      <w:start w:val="1"/>
      <w:numFmt w:val="lowerRoman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CA940AD"/>
    <w:multiLevelType w:val="multilevel"/>
    <w:tmpl w:val="F7D66922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000000" w:themeColor="text1"/>
        <w:u w:color="17365D" w:themeColor="text2" w:themeShade="BF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5" w15:restartNumberingAfterBreak="0">
    <w:nsid w:val="7E0B52E2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28"/>
  </w:num>
  <w:num w:numId="3">
    <w:abstractNumId w:val="18"/>
  </w:num>
  <w:num w:numId="4">
    <w:abstractNumId w:val="0"/>
  </w:num>
  <w:num w:numId="5">
    <w:abstractNumId w:val="5"/>
  </w:num>
  <w:num w:numId="6">
    <w:abstractNumId w:val="11"/>
  </w:num>
  <w:num w:numId="7">
    <w:abstractNumId w:val="25"/>
  </w:num>
  <w:num w:numId="8">
    <w:abstractNumId w:val="20"/>
  </w:num>
  <w:num w:numId="9">
    <w:abstractNumId w:val="26"/>
  </w:num>
  <w:num w:numId="10">
    <w:abstractNumId w:val="32"/>
  </w:num>
  <w:num w:numId="11">
    <w:abstractNumId w:val="38"/>
  </w:num>
  <w:num w:numId="12">
    <w:abstractNumId w:val="21"/>
  </w:num>
  <w:num w:numId="13">
    <w:abstractNumId w:val="4"/>
  </w:num>
  <w:num w:numId="14">
    <w:abstractNumId w:val="6"/>
  </w:num>
  <w:num w:numId="15">
    <w:abstractNumId w:val="1"/>
  </w:num>
  <w:num w:numId="16">
    <w:abstractNumId w:val="44"/>
  </w:num>
  <w:num w:numId="17">
    <w:abstractNumId w:val="11"/>
    <w:lvlOverride w:ilvl="0">
      <w:lvl w:ilvl="0" w:tplc="0409001B">
        <w:start w:val="1"/>
        <w:numFmt w:val="lowerRoman"/>
        <w:lvlText w:val="%1."/>
        <w:lvlJc w:val="right"/>
        <w:pPr>
          <w:ind w:left="960" w:hanging="480"/>
        </w:pPr>
        <w:rPr>
          <w:rFonts w:hint="eastAsia"/>
        </w:rPr>
      </w:lvl>
    </w:lvlOverride>
    <w:lvlOverride w:ilvl="1">
      <w:lvl w:ilvl="1" w:tplc="0409001B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8">
    <w:abstractNumId w:val="43"/>
  </w:num>
  <w:num w:numId="19">
    <w:abstractNumId w:val="31"/>
  </w:num>
  <w:num w:numId="20">
    <w:abstractNumId w:val="42"/>
  </w:num>
  <w:num w:numId="21">
    <w:abstractNumId w:val="12"/>
  </w:num>
  <w:num w:numId="22">
    <w:abstractNumId w:val="7"/>
  </w:num>
  <w:num w:numId="23">
    <w:abstractNumId w:val="34"/>
  </w:num>
  <w:num w:numId="24">
    <w:abstractNumId w:val="8"/>
  </w:num>
  <w:num w:numId="25">
    <w:abstractNumId w:val="29"/>
  </w:num>
  <w:num w:numId="26">
    <w:abstractNumId w:val="30"/>
  </w:num>
  <w:num w:numId="27">
    <w:abstractNumId w:val="13"/>
  </w:num>
  <w:num w:numId="28">
    <w:abstractNumId w:val="14"/>
  </w:num>
  <w:num w:numId="29">
    <w:abstractNumId w:val="19"/>
  </w:num>
  <w:num w:numId="30">
    <w:abstractNumId w:val="23"/>
  </w:num>
  <w:num w:numId="31">
    <w:abstractNumId w:val="39"/>
  </w:num>
  <w:num w:numId="32">
    <w:abstractNumId w:val="40"/>
  </w:num>
  <w:num w:numId="33">
    <w:abstractNumId w:val="24"/>
  </w:num>
  <w:num w:numId="34">
    <w:abstractNumId w:val="37"/>
  </w:num>
  <w:num w:numId="35">
    <w:abstractNumId w:val="16"/>
  </w:num>
  <w:num w:numId="36">
    <w:abstractNumId w:val="27"/>
  </w:num>
  <w:num w:numId="37">
    <w:abstractNumId w:val="3"/>
  </w:num>
  <w:num w:numId="38">
    <w:abstractNumId w:val="41"/>
  </w:num>
  <w:num w:numId="39">
    <w:abstractNumId w:val="36"/>
  </w:num>
  <w:num w:numId="40">
    <w:abstractNumId w:val="10"/>
  </w:num>
  <w:num w:numId="41">
    <w:abstractNumId w:val="45"/>
  </w:num>
  <w:num w:numId="42">
    <w:abstractNumId w:val="35"/>
  </w:num>
  <w:num w:numId="43">
    <w:abstractNumId w:val="15"/>
  </w:num>
  <w:num w:numId="44">
    <w:abstractNumId w:val="2"/>
  </w:num>
  <w:num w:numId="45">
    <w:abstractNumId w:val="9"/>
  </w:num>
  <w:num w:numId="46">
    <w:abstractNumId w:val="22"/>
  </w:num>
  <w:num w:numId="47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CF"/>
    <w:rsid w:val="00000604"/>
    <w:rsid w:val="00000BCD"/>
    <w:rsid w:val="00002343"/>
    <w:rsid w:val="00003795"/>
    <w:rsid w:val="00004D28"/>
    <w:rsid w:val="000057BB"/>
    <w:rsid w:val="0000661E"/>
    <w:rsid w:val="00006C95"/>
    <w:rsid w:val="00010140"/>
    <w:rsid w:val="00010B65"/>
    <w:rsid w:val="00010F38"/>
    <w:rsid w:val="00011387"/>
    <w:rsid w:val="0001259E"/>
    <w:rsid w:val="00012CBE"/>
    <w:rsid w:val="0001337C"/>
    <w:rsid w:val="00013E51"/>
    <w:rsid w:val="00014468"/>
    <w:rsid w:val="0001587B"/>
    <w:rsid w:val="000170F9"/>
    <w:rsid w:val="00017563"/>
    <w:rsid w:val="00020019"/>
    <w:rsid w:val="0002057A"/>
    <w:rsid w:val="00020912"/>
    <w:rsid w:val="00020A56"/>
    <w:rsid w:val="00022104"/>
    <w:rsid w:val="00022408"/>
    <w:rsid w:val="00023305"/>
    <w:rsid w:val="00023A6A"/>
    <w:rsid w:val="00025579"/>
    <w:rsid w:val="00025E29"/>
    <w:rsid w:val="00025E69"/>
    <w:rsid w:val="00026F8C"/>
    <w:rsid w:val="000300D4"/>
    <w:rsid w:val="00030138"/>
    <w:rsid w:val="000302F2"/>
    <w:rsid w:val="000323B1"/>
    <w:rsid w:val="00033244"/>
    <w:rsid w:val="00033EE8"/>
    <w:rsid w:val="000340D5"/>
    <w:rsid w:val="00034978"/>
    <w:rsid w:val="00035558"/>
    <w:rsid w:val="00035579"/>
    <w:rsid w:val="00035B28"/>
    <w:rsid w:val="00040381"/>
    <w:rsid w:val="00040791"/>
    <w:rsid w:val="000445A9"/>
    <w:rsid w:val="00044F46"/>
    <w:rsid w:val="000456D8"/>
    <w:rsid w:val="00045913"/>
    <w:rsid w:val="00047370"/>
    <w:rsid w:val="00047C58"/>
    <w:rsid w:val="00050528"/>
    <w:rsid w:val="000524C3"/>
    <w:rsid w:val="00052629"/>
    <w:rsid w:val="00052A7D"/>
    <w:rsid w:val="00053564"/>
    <w:rsid w:val="000541F3"/>
    <w:rsid w:val="0005499E"/>
    <w:rsid w:val="00055806"/>
    <w:rsid w:val="00055889"/>
    <w:rsid w:val="00056808"/>
    <w:rsid w:val="00056CA0"/>
    <w:rsid w:val="00057D69"/>
    <w:rsid w:val="00060EE8"/>
    <w:rsid w:val="00061A95"/>
    <w:rsid w:val="000622BE"/>
    <w:rsid w:val="00062F7C"/>
    <w:rsid w:val="000632F2"/>
    <w:rsid w:val="000633CB"/>
    <w:rsid w:val="00063F6F"/>
    <w:rsid w:val="00064A6A"/>
    <w:rsid w:val="00065E22"/>
    <w:rsid w:val="0006630A"/>
    <w:rsid w:val="0006715B"/>
    <w:rsid w:val="00071211"/>
    <w:rsid w:val="00072265"/>
    <w:rsid w:val="000723A3"/>
    <w:rsid w:val="00074E54"/>
    <w:rsid w:val="000776EB"/>
    <w:rsid w:val="000802B4"/>
    <w:rsid w:val="0008074D"/>
    <w:rsid w:val="000820E3"/>
    <w:rsid w:val="00082D1F"/>
    <w:rsid w:val="00082E47"/>
    <w:rsid w:val="00083B44"/>
    <w:rsid w:val="00084832"/>
    <w:rsid w:val="0008495F"/>
    <w:rsid w:val="00085832"/>
    <w:rsid w:val="00085F90"/>
    <w:rsid w:val="00086B5E"/>
    <w:rsid w:val="00087822"/>
    <w:rsid w:val="00090C56"/>
    <w:rsid w:val="00094200"/>
    <w:rsid w:val="00094622"/>
    <w:rsid w:val="00095D64"/>
    <w:rsid w:val="00097105"/>
    <w:rsid w:val="000A0184"/>
    <w:rsid w:val="000A13BD"/>
    <w:rsid w:val="000A2596"/>
    <w:rsid w:val="000A2C0E"/>
    <w:rsid w:val="000A3144"/>
    <w:rsid w:val="000A4657"/>
    <w:rsid w:val="000A4A2C"/>
    <w:rsid w:val="000A70EA"/>
    <w:rsid w:val="000A712B"/>
    <w:rsid w:val="000B0F01"/>
    <w:rsid w:val="000B2FAE"/>
    <w:rsid w:val="000B4872"/>
    <w:rsid w:val="000B614B"/>
    <w:rsid w:val="000B6DF9"/>
    <w:rsid w:val="000B7DD1"/>
    <w:rsid w:val="000C0DBB"/>
    <w:rsid w:val="000C160F"/>
    <w:rsid w:val="000C1F6F"/>
    <w:rsid w:val="000C391A"/>
    <w:rsid w:val="000C4E55"/>
    <w:rsid w:val="000C6283"/>
    <w:rsid w:val="000C739C"/>
    <w:rsid w:val="000D07BF"/>
    <w:rsid w:val="000D084A"/>
    <w:rsid w:val="000D0AA3"/>
    <w:rsid w:val="000D1FCA"/>
    <w:rsid w:val="000D1FE5"/>
    <w:rsid w:val="000D2660"/>
    <w:rsid w:val="000D31BC"/>
    <w:rsid w:val="000D3868"/>
    <w:rsid w:val="000D4229"/>
    <w:rsid w:val="000D4D63"/>
    <w:rsid w:val="000D4DCB"/>
    <w:rsid w:val="000D56DE"/>
    <w:rsid w:val="000D66EB"/>
    <w:rsid w:val="000D6956"/>
    <w:rsid w:val="000D7951"/>
    <w:rsid w:val="000D79A4"/>
    <w:rsid w:val="000D7A01"/>
    <w:rsid w:val="000E01BE"/>
    <w:rsid w:val="000E09B9"/>
    <w:rsid w:val="000E1073"/>
    <w:rsid w:val="000E10B9"/>
    <w:rsid w:val="000E1991"/>
    <w:rsid w:val="000E1F61"/>
    <w:rsid w:val="000E349C"/>
    <w:rsid w:val="000E4714"/>
    <w:rsid w:val="000E5361"/>
    <w:rsid w:val="000E59EE"/>
    <w:rsid w:val="000E5B41"/>
    <w:rsid w:val="000E67A2"/>
    <w:rsid w:val="000E6E77"/>
    <w:rsid w:val="000F1D9E"/>
    <w:rsid w:val="000F2097"/>
    <w:rsid w:val="000F284E"/>
    <w:rsid w:val="000F33B2"/>
    <w:rsid w:val="000F5E84"/>
    <w:rsid w:val="000F6F5D"/>
    <w:rsid w:val="000F7C03"/>
    <w:rsid w:val="001006C4"/>
    <w:rsid w:val="00102BB0"/>
    <w:rsid w:val="00103138"/>
    <w:rsid w:val="00103CCA"/>
    <w:rsid w:val="00103CDB"/>
    <w:rsid w:val="00105552"/>
    <w:rsid w:val="00105B5D"/>
    <w:rsid w:val="00106A2A"/>
    <w:rsid w:val="0010733D"/>
    <w:rsid w:val="001078C8"/>
    <w:rsid w:val="0011024C"/>
    <w:rsid w:val="00110C9B"/>
    <w:rsid w:val="00111080"/>
    <w:rsid w:val="001112C8"/>
    <w:rsid w:val="00113284"/>
    <w:rsid w:val="001133ED"/>
    <w:rsid w:val="00113C6B"/>
    <w:rsid w:val="0011407D"/>
    <w:rsid w:val="0011495B"/>
    <w:rsid w:val="00115462"/>
    <w:rsid w:val="001157F2"/>
    <w:rsid w:val="00116760"/>
    <w:rsid w:val="00116B73"/>
    <w:rsid w:val="00117667"/>
    <w:rsid w:val="00117B53"/>
    <w:rsid w:val="00117D94"/>
    <w:rsid w:val="00120336"/>
    <w:rsid w:val="001203D6"/>
    <w:rsid w:val="0012155F"/>
    <w:rsid w:val="001218AA"/>
    <w:rsid w:val="001224F4"/>
    <w:rsid w:val="001228E2"/>
    <w:rsid w:val="00123CAC"/>
    <w:rsid w:val="001249FD"/>
    <w:rsid w:val="00124AD0"/>
    <w:rsid w:val="001258FE"/>
    <w:rsid w:val="00126564"/>
    <w:rsid w:val="00126AD1"/>
    <w:rsid w:val="00126EB8"/>
    <w:rsid w:val="00130E77"/>
    <w:rsid w:val="00131E81"/>
    <w:rsid w:val="001323F2"/>
    <w:rsid w:val="00132E9F"/>
    <w:rsid w:val="00135BBD"/>
    <w:rsid w:val="001362B7"/>
    <w:rsid w:val="00136D22"/>
    <w:rsid w:val="00137A81"/>
    <w:rsid w:val="00137D00"/>
    <w:rsid w:val="00140845"/>
    <w:rsid w:val="00140938"/>
    <w:rsid w:val="00140A9D"/>
    <w:rsid w:val="001445F8"/>
    <w:rsid w:val="001449A5"/>
    <w:rsid w:val="0014632F"/>
    <w:rsid w:val="00146DFA"/>
    <w:rsid w:val="00151480"/>
    <w:rsid w:val="001520EF"/>
    <w:rsid w:val="00152408"/>
    <w:rsid w:val="0015427A"/>
    <w:rsid w:val="00154359"/>
    <w:rsid w:val="001544A6"/>
    <w:rsid w:val="00154DA8"/>
    <w:rsid w:val="00154F64"/>
    <w:rsid w:val="00155979"/>
    <w:rsid w:val="001565EB"/>
    <w:rsid w:val="00157453"/>
    <w:rsid w:val="00160D2D"/>
    <w:rsid w:val="00160F82"/>
    <w:rsid w:val="00161AC1"/>
    <w:rsid w:val="0016290A"/>
    <w:rsid w:val="0016327D"/>
    <w:rsid w:val="00165510"/>
    <w:rsid w:val="00165DF3"/>
    <w:rsid w:val="00165F66"/>
    <w:rsid w:val="001663E9"/>
    <w:rsid w:val="00166B33"/>
    <w:rsid w:val="00167837"/>
    <w:rsid w:val="00167BEF"/>
    <w:rsid w:val="001703EE"/>
    <w:rsid w:val="0017171B"/>
    <w:rsid w:val="00171F1C"/>
    <w:rsid w:val="001722B5"/>
    <w:rsid w:val="00173172"/>
    <w:rsid w:val="00173A31"/>
    <w:rsid w:val="00173EAF"/>
    <w:rsid w:val="0017403C"/>
    <w:rsid w:val="0017564B"/>
    <w:rsid w:val="00175E03"/>
    <w:rsid w:val="001769C1"/>
    <w:rsid w:val="001774AA"/>
    <w:rsid w:val="00181719"/>
    <w:rsid w:val="00181BC7"/>
    <w:rsid w:val="00181F16"/>
    <w:rsid w:val="00182D3A"/>
    <w:rsid w:val="00183564"/>
    <w:rsid w:val="001840A1"/>
    <w:rsid w:val="00184D5F"/>
    <w:rsid w:val="001859A8"/>
    <w:rsid w:val="00185DA9"/>
    <w:rsid w:val="0018611A"/>
    <w:rsid w:val="00186B0F"/>
    <w:rsid w:val="00186B62"/>
    <w:rsid w:val="0019062F"/>
    <w:rsid w:val="001909D5"/>
    <w:rsid w:val="00192068"/>
    <w:rsid w:val="00192F44"/>
    <w:rsid w:val="001957E8"/>
    <w:rsid w:val="00196C6F"/>
    <w:rsid w:val="00196CA8"/>
    <w:rsid w:val="00197C8E"/>
    <w:rsid w:val="001A092E"/>
    <w:rsid w:val="001A13F5"/>
    <w:rsid w:val="001A1958"/>
    <w:rsid w:val="001A1A5C"/>
    <w:rsid w:val="001A28A9"/>
    <w:rsid w:val="001A3A20"/>
    <w:rsid w:val="001A5A7E"/>
    <w:rsid w:val="001A638B"/>
    <w:rsid w:val="001A6D65"/>
    <w:rsid w:val="001A746E"/>
    <w:rsid w:val="001A7B48"/>
    <w:rsid w:val="001B00A4"/>
    <w:rsid w:val="001B2757"/>
    <w:rsid w:val="001B37E4"/>
    <w:rsid w:val="001B386F"/>
    <w:rsid w:val="001B482D"/>
    <w:rsid w:val="001C0AC7"/>
    <w:rsid w:val="001C13D2"/>
    <w:rsid w:val="001C1B0B"/>
    <w:rsid w:val="001C2561"/>
    <w:rsid w:val="001C2C24"/>
    <w:rsid w:val="001C3F70"/>
    <w:rsid w:val="001C4294"/>
    <w:rsid w:val="001C4552"/>
    <w:rsid w:val="001C49E6"/>
    <w:rsid w:val="001C4B15"/>
    <w:rsid w:val="001C59F8"/>
    <w:rsid w:val="001C6231"/>
    <w:rsid w:val="001C65D5"/>
    <w:rsid w:val="001C6ACA"/>
    <w:rsid w:val="001D00E6"/>
    <w:rsid w:val="001D0EB2"/>
    <w:rsid w:val="001D0FC3"/>
    <w:rsid w:val="001D1442"/>
    <w:rsid w:val="001D3678"/>
    <w:rsid w:val="001D36C8"/>
    <w:rsid w:val="001D5C07"/>
    <w:rsid w:val="001D5DF7"/>
    <w:rsid w:val="001D5E61"/>
    <w:rsid w:val="001D62D7"/>
    <w:rsid w:val="001D7909"/>
    <w:rsid w:val="001E001F"/>
    <w:rsid w:val="001E0C6A"/>
    <w:rsid w:val="001E1A16"/>
    <w:rsid w:val="001E3E78"/>
    <w:rsid w:val="001E40ED"/>
    <w:rsid w:val="001E60B2"/>
    <w:rsid w:val="001E7C15"/>
    <w:rsid w:val="001F0C72"/>
    <w:rsid w:val="001F0E8E"/>
    <w:rsid w:val="001F1530"/>
    <w:rsid w:val="001F1AB1"/>
    <w:rsid w:val="001F1ADA"/>
    <w:rsid w:val="001F1DE0"/>
    <w:rsid w:val="001F217E"/>
    <w:rsid w:val="001F25B8"/>
    <w:rsid w:val="001F3904"/>
    <w:rsid w:val="001F40CD"/>
    <w:rsid w:val="001F48DF"/>
    <w:rsid w:val="001F590A"/>
    <w:rsid w:val="001F789E"/>
    <w:rsid w:val="00200696"/>
    <w:rsid w:val="00200B3D"/>
    <w:rsid w:val="00201497"/>
    <w:rsid w:val="00201B35"/>
    <w:rsid w:val="0020228A"/>
    <w:rsid w:val="00202A98"/>
    <w:rsid w:val="002039AD"/>
    <w:rsid w:val="00204C3C"/>
    <w:rsid w:val="00205093"/>
    <w:rsid w:val="0020615D"/>
    <w:rsid w:val="002061D6"/>
    <w:rsid w:val="00206B84"/>
    <w:rsid w:val="00206CCF"/>
    <w:rsid w:val="00210420"/>
    <w:rsid w:val="00211855"/>
    <w:rsid w:val="00211DF3"/>
    <w:rsid w:val="00211F8E"/>
    <w:rsid w:val="00212134"/>
    <w:rsid w:val="00212633"/>
    <w:rsid w:val="002130C8"/>
    <w:rsid w:val="0021362D"/>
    <w:rsid w:val="00213AEA"/>
    <w:rsid w:val="00213D28"/>
    <w:rsid w:val="00213D93"/>
    <w:rsid w:val="0021464D"/>
    <w:rsid w:val="00214BE6"/>
    <w:rsid w:val="00214FF4"/>
    <w:rsid w:val="00215685"/>
    <w:rsid w:val="00215B80"/>
    <w:rsid w:val="00216B54"/>
    <w:rsid w:val="00217869"/>
    <w:rsid w:val="00220A31"/>
    <w:rsid w:val="0022125A"/>
    <w:rsid w:val="00222E60"/>
    <w:rsid w:val="00222F9A"/>
    <w:rsid w:val="00223053"/>
    <w:rsid w:val="002239AB"/>
    <w:rsid w:val="00224256"/>
    <w:rsid w:val="00224ABA"/>
    <w:rsid w:val="00226315"/>
    <w:rsid w:val="002264F7"/>
    <w:rsid w:val="00227020"/>
    <w:rsid w:val="002327E0"/>
    <w:rsid w:val="00233586"/>
    <w:rsid w:val="00233946"/>
    <w:rsid w:val="00233EC1"/>
    <w:rsid w:val="00234F69"/>
    <w:rsid w:val="00235775"/>
    <w:rsid w:val="002378AB"/>
    <w:rsid w:val="00240849"/>
    <w:rsid w:val="002420BF"/>
    <w:rsid w:val="002423AB"/>
    <w:rsid w:val="002436ED"/>
    <w:rsid w:val="002439E8"/>
    <w:rsid w:val="00244805"/>
    <w:rsid w:val="00245071"/>
    <w:rsid w:val="00245C7E"/>
    <w:rsid w:val="00247E88"/>
    <w:rsid w:val="002515C6"/>
    <w:rsid w:val="00251BDC"/>
    <w:rsid w:val="00252673"/>
    <w:rsid w:val="00252F17"/>
    <w:rsid w:val="00253FBA"/>
    <w:rsid w:val="002553BE"/>
    <w:rsid w:val="002555F5"/>
    <w:rsid w:val="00257A08"/>
    <w:rsid w:val="00260B6E"/>
    <w:rsid w:val="00261389"/>
    <w:rsid w:val="002613AF"/>
    <w:rsid w:val="00261968"/>
    <w:rsid w:val="00261B00"/>
    <w:rsid w:val="00262682"/>
    <w:rsid w:val="002636AA"/>
    <w:rsid w:val="00264BA8"/>
    <w:rsid w:val="00264BE6"/>
    <w:rsid w:val="00265066"/>
    <w:rsid w:val="0026547F"/>
    <w:rsid w:val="00266022"/>
    <w:rsid w:val="00266C65"/>
    <w:rsid w:val="0026737A"/>
    <w:rsid w:val="0026742F"/>
    <w:rsid w:val="00271D7F"/>
    <w:rsid w:val="00272F2E"/>
    <w:rsid w:val="00273051"/>
    <w:rsid w:val="00274B44"/>
    <w:rsid w:val="0027538E"/>
    <w:rsid w:val="0027566C"/>
    <w:rsid w:val="00275DE1"/>
    <w:rsid w:val="002764CB"/>
    <w:rsid w:val="00277AA3"/>
    <w:rsid w:val="0028049D"/>
    <w:rsid w:val="00280AE7"/>
    <w:rsid w:val="00282187"/>
    <w:rsid w:val="00282453"/>
    <w:rsid w:val="00283DD7"/>
    <w:rsid w:val="00284532"/>
    <w:rsid w:val="00284CAF"/>
    <w:rsid w:val="00285057"/>
    <w:rsid w:val="00285723"/>
    <w:rsid w:val="00285974"/>
    <w:rsid w:val="002878FD"/>
    <w:rsid w:val="00287B08"/>
    <w:rsid w:val="00287F3A"/>
    <w:rsid w:val="0029000E"/>
    <w:rsid w:val="00290727"/>
    <w:rsid w:val="0029115F"/>
    <w:rsid w:val="00291FDA"/>
    <w:rsid w:val="002922DB"/>
    <w:rsid w:val="00292844"/>
    <w:rsid w:val="00293555"/>
    <w:rsid w:val="00294DFE"/>
    <w:rsid w:val="00295CB8"/>
    <w:rsid w:val="00296790"/>
    <w:rsid w:val="002A0565"/>
    <w:rsid w:val="002A1C5A"/>
    <w:rsid w:val="002A3BC5"/>
    <w:rsid w:val="002A5533"/>
    <w:rsid w:val="002A6784"/>
    <w:rsid w:val="002A6AAC"/>
    <w:rsid w:val="002A6C97"/>
    <w:rsid w:val="002A7F3F"/>
    <w:rsid w:val="002B0072"/>
    <w:rsid w:val="002B1138"/>
    <w:rsid w:val="002B1C8C"/>
    <w:rsid w:val="002B2615"/>
    <w:rsid w:val="002B2644"/>
    <w:rsid w:val="002B2964"/>
    <w:rsid w:val="002B309F"/>
    <w:rsid w:val="002B3B1D"/>
    <w:rsid w:val="002B5827"/>
    <w:rsid w:val="002B5F2C"/>
    <w:rsid w:val="002B7296"/>
    <w:rsid w:val="002B7B02"/>
    <w:rsid w:val="002B7EE9"/>
    <w:rsid w:val="002C082A"/>
    <w:rsid w:val="002C0982"/>
    <w:rsid w:val="002C10F7"/>
    <w:rsid w:val="002C1970"/>
    <w:rsid w:val="002C2301"/>
    <w:rsid w:val="002C2993"/>
    <w:rsid w:val="002C2CD9"/>
    <w:rsid w:val="002C51D8"/>
    <w:rsid w:val="002C5479"/>
    <w:rsid w:val="002C64D9"/>
    <w:rsid w:val="002D013A"/>
    <w:rsid w:val="002D01D5"/>
    <w:rsid w:val="002D0592"/>
    <w:rsid w:val="002D0FD6"/>
    <w:rsid w:val="002D1431"/>
    <w:rsid w:val="002D2103"/>
    <w:rsid w:val="002D214A"/>
    <w:rsid w:val="002D3D04"/>
    <w:rsid w:val="002D3F51"/>
    <w:rsid w:val="002D4D1F"/>
    <w:rsid w:val="002D524F"/>
    <w:rsid w:val="002D5DB8"/>
    <w:rsid w:val="002D6E65"/>
    <w:rsid w:val="002D70D7"/>
    <w:rsid w:val="002D73F6"/>
    <w:rsid w:val="002D7C65"/>
    <w:rsid w:val="002D7C82"/>
    <w:rsid w:val="002E1D37"/>
    <w:rsid w:val="002E2E2D"/>
    <w:rsid w:val="002E3615"/>
    <w:rsid w:val="002E4A54"/>
    <w:rsid w:val="002E53E4"/>
    <w:rsid w:val="002E66C8"/>
    <w:rsid w:val="002E6863"/>
    <w:rsid w:val="002E7490"/>
    <w:rsid w:val="002E76A5"/>
    <w:rsid w:val="002F053C"/>
    <w:rsid w:val="002F08C6"/>
    <w:rsid w:val="002F0C24"/>
    <w:rsid w:val="002F25F0"/>
    <w:rsid w:val="002F339E"/>
    <w:rsid w:val="002F3971"/>
    <w:rsid w:val="002F69BC"/>
    <w:rsid w:val="002F6DE5"/>
    <w:rsid w:val="002F794D"/>
    <w:rsid w:val="002F79CB"/>
    <w:rsid w:val="00301E59"/>
    <w:rsid w:val="003023CA"/>
    <w:rsid w:val="00302EC3"/>
    <w:rsid w:val="00303499"/>
    <w:rsid w:val="00303A95"/>
    <w:rsid w:val="00305EB9"/>
    <w:rsid w:val="003063E5"/>
    <w:rsid w:val="0030741D"/>
    <w:rsid w:val="0031034D"/>
    <w:rsid w:val="0031199F"/>
    <w:rsid w:val="00311DCB"/>
    <w:rsid w:val="00312649"/>
    <w:rsid w:val="00312A4B"/>
    <w:rsid w:val="003132CB"/>
    <w:rsid w:val="00313B6A"/>
    <w:rsid w:val="003149E5"/>
    <w:rsid w:val="0031560C"/>
    <w:rsid w:val="00315C68"/>
    <w:rsid w:val="00315D49"/>
    <w:rsid w:val="00315F30"/>
    <w:rsid w:val="0031621A"/>
    <w:rsid w:val="00317105"/>
    <w:rsid w:val="003216B3"/>
    <w:rsid w:val="003227BE"/>
    <w:rsid w:val="00322BBF"/>
    <w:rsid w:val="00323A28"/>
    <w:rsid w:val="00324EFD"/>
    <w:rsid w:val="003250EF"/>
    <w:rsid w:val="00325852"/>
    <w:rsid w:val="003277BA"/>
    <w:rsid w:val="003304A6"/>
    <w:rsid w:val="003320EE"/>
    <w:rsid w:val="00332D6E"/>
    <w:rsid w:val="00332DF5"/>
    <w:rsid w:val="00335823"/>
    <w:rsid w:val="00335E7D"/>
    <w:rsid w:val="00337D55"/>
    <w:rsid w:val="00340154"/>
    <w:rsid w:val="003412E9"/>
    <w:rsid w:val="00342145"/>
    <w:rsid w:val="0034264F"/>
    <w:rsid w:val="00342F84"/>
    <w:rsid w:val="00343B9C"/>
    <w:rsid w:val="00344271"/>
    <w:rsid w:val="00344419"/>
    <w:rsid w:val="00344591"/>
    <w:rsid w:val="00346766"/>
    <w:rsid w:val="00346EE0"/>
    <w:rsid w:val="0035053E"/>
    <w:rsid w:val="003508EB"/>
    <w:rsid w:val="00350D46"/>
    <w:rsid w:val="00351AFF"/>
    <w:rsid w:val="003524DE"/>
    <w:rsid w:val="00352ACC"/>
    <w:rsid w:val="00352AD3"/>
    <w:rsid w:val="00353370"/>
    <w:rsid w:val="00354775"/>
    <w:rsid w:val="003549ED"/>
    <w:rsid w:val="00354E55"/>
    <w:rsid w:val="0035539E"/>
    <w:rsid w:val="0035567B"/>
    <w:rsid w:val="003601BB"/>
    <w:rsid w:val="00360E01"/>
    <w:rsid w:val="00363E5F"/>
    <w:rsid w:val="00364618"/>
    <w:rsid w:val="00364C06"/>
    <w:rsid w:val="00365014"/>
    <w:rsid w:val="003653E4"/>
    <w:rsid w:val="003658A6"/>
    <w:rsid w:val="00366AF4"/>
    <w:rsid w:val="003670E8"/>
    <w:rsid w:val="00367E85"/>
    <w:rsid w:val="0037047B"/>
    <w:rsid w:val="0037089A"/>
    <w:rsid w:val="00372397"/>
    <w:rsid w:val="0037443B"/>
    <w:rsid w:val="0037462B"/>
    <w:rsid w:val="0037510A"/>
    <w:rsid w:val="003753EA"/>
    <w:rsid w:val="00375AAF"/>
    <w:rsid w:val="00376527"/>
    <w:rsid w:val="00377492"/>
    <w:rsid w:val="003803A3"/>
    <w:rsid w:val="00380C65"/>
    <w:rsid w:val="0038104C"/>
    <w:rsid w:val="00381522"/>
    <w:rsid w:val="00382392"/>
    <w:rsid w:val="00382DC6"/>
    <w:rsid w:val="003831D0"/>
    <w:rsid w:val="003831DD"/>
    <w:rsid w:val="00384D84"/>
    <w:rsid w:val="003853C5"/>
    <w:rsid w:val="00386268"/>
    <w:rsid w:val="00386800"/>
    <w:rsid w:val="00386EC8"/>
    <w:rsid w:val="0038737D"/>
    <w:rsid w:val="00387570"/>
    <w:rsid w:val="00387C7E"/>
    <w:rsid w:val="00391224"/>
    <w:rsid w:val="00394BC2"/>
    <w:rsid w:val="003958ED"/>
    <w:rsid w:val="003961F3"/>
    <w:rsid w:val="0039661C"/>
    <w:rsid w:val="003971D6"/>
    <w:rsid w:val="003975C1"/>
    <w:rsid w:val="0039762A"/>
    <w:rsid w:val="003A0226"/>
    <w:rsid w:val="003A0308"/>
    <w:rsid w:val="003A0B60"/>
    <w:rsid w:val="003A114D"/>
    <w:rsid w:val="003A1251"/>
    <w:rsid w:val="003A1E03"/>
    <w:rsid w:val="003A1F59"/>
    <w:rsid w:val="003A3911"/>
    <w:rsid w:val="003A397D"/>
    <w:rsid w:val="003A4038"/>
    <w:rsid w:val="003A41BF"/>
    <w:rsid w:val="003A58CC"/>
    <w:rsid w:val="003A6C59"/>
    <w:rsid w:val="003A707D"/>
    <w:rsid w:val="003B0368"/>
    <w:rsid w:val="003B0488"/>
    <w:rsid w:val="003B04DC"/>
    <w:rsid w:val="003B0E41"/>
    <w:rsid w:val="003B1F43"/>
    <w:rsid w:val="003B23B0"/>
    <w:rsid w:val="003B32AC"/>
    <w:rsid w:val="003B457B"/>
    <w:rsid w:val="003B4AE5"/>
    <w:rsid w:val="003B5AB5"/>
    <w:rsid w:val="003B6DDE"/>
    <w:rsid w:val="003B7470"/>
    <w:rsid w:val="003B784D"/>
    <w:rsid w:val="003C029F"/>
    <w:rsid w:val="003C0857"/>
    <w:rsid w:val="003C0B71"/>
    <w:rsid w:val="003C2EE7"/>
    <w:rsid w:val="003C37DD"/>
    <w:rsid w:val="003C383F"/>
    <w:rsid w:val="003C3886"/>
    <w:rsid w:val="003C73B2"/>
    <w:rsid w:val="003C75C5"/>
    <w:rsid w:val="003D02E8"/>
    <w:rsid w:val="003D08DB"/>
    <w:rsid w:val="003D169A"/>
    <w:rsid w:val="003D24C8"/>
    <w:rsid w:val="003D35A8"/>
    <w:rsid w:val="003D3DD1"/>
    <w:rsid w:val="003D40A9"/>
    <w:rsid w:val="003D4772"/>
    <w:rsid w:val="003D481E"/>
    <w:rsid w:val="003D51CF"/>
    <w:rsid w:val="003D5DE5"/>
    <w:rsid w:val="003D6A4E"/>
    <w:rsid w:val="003D6D66"/>
    <w:rsid w:val="003D7D99"/>
    <w:rsid w:val="003E091C"/>
    <w:rsid w:val="003E0D2E"/>
    <w:rsid w:val="003E20CD"/>
    <w:rsid w:val="003E21F4"/>
    <w:rsid w:val="003E2213"/>
    <w:rsid w:val="003E2D54"/>
    <w:rsid w:val="003E34FD"/>
    <w:rsid w:val="003E38E1"/>
    <w:rsid w:val="003E3B9E"/>
    <w:rsid w:val="003E3CC1"/>
    <w:rsid w:val="003E4605"/>
    <w:rsid w:val="003E5C39"/>
    <w:rsid w:val="003E63E3"/>
    <w:rsid w:val="003E6957"/>
    <w:rsid w:val="003E7DCD"/>
    <w:rsid w:val="003F0A97"/>
    <w:rsid w:val="003F12E1"/>
    <w:rsid w:val="003F31B8"/>
    <w:rsid w:val="003F31EB"/>
    <w:rsid w:val="003F3934"/>
    <w:rsid w:val="003F4CEA"/>
    <w:rsid w:val="003F5C10"/>
    <w:rsid w:val="003F5CFC"/>
    <w:rsid w:val="003F631A"/>
    <w:rsid w:val="003F791C"/>
    <w:rsid w:val="003F7FBE"/>
    <w:rsid w:val="0040100B"/>
    <w:rsid w:val="00401B84"/>
    <w:rsid w:val="00401D96"/>
    <w:rsid w:val="0040314F"/>
    <w:rsid w:val="00403F7C"/>
    <w:rsid w:val="00403FED"/>
    <w:rsid w:val="0040480B"/>
    <w:rsid w:val="004062BB"/>
    <w:rsid w:val="00406443"/>
    <w:rsid w:val="00406840"/>
    <w:rsid w:val="00407A58"/>
    <w:rsid w:val="00410807"/>
    <w:rsid w:val="004114EF"/>
    <w:rsid w:val="004134FD"/>
    <w:rsid w:val="00413C12"/>
    <w:rsid w:val="00414475"/>
    <w:rsid w:val="00414702"/>
    <w:rsid w:val="00415464"/>
    <w:rsid w:val="00416358"/>
    <w:rsid w:val="00416BD4"/>
    <w:rsid w:val="00416CA1"/>
    <w:rsid w:val="004171C8"/>
    <w:rsid w:val="00420955"/>
    <w:rsid w:val="0042170B"/>
    <w:rsid w:val="00421A99"/>
    <w:rsid w:val="00421BE1"/>
    <w:rsid w:val="00421D68"/>
    <w:rsid w:val="00422E66"/>
    <w:rsid w:val="00423568"/>
    <w:rsid w:val="00424689"/>
    <w:rsid w:val="004253A9"/>
    <w:rsid w:val="004269F5"/>
    <w:rsid w:val="00426E07"/>
    <w:rsid w:val="00426E97"/>
    <w:rsid w:val="004274CC"/>
    <w:rsid w:val="00427F27"/>
    <w:rsid w:val="004310E7"/>
    <w:rsid w:val="00431299"/>
    <w:rsid w:val="00431422"/>
    <w:rsid w:val="00431AB0"/>
    <w:rsid w:val="004350FA"/>
    <w:rsid w:val="004353E7"/>
    <w:rsid w:val="00435814"/>
    <w:rsid w:val="004358FF"/>
    <w:rsid w:val="00436BAE"/>
    <w:rsid w:val="00436F82"/>
    <w:rsid w:val="004414AB"/>
    <w:rsid w:val="00443847"/>
    <w:rsid w:val="00443B2F"/>
    <w:rsid w:val="00445B4C"/>
    <w:rsid w:val="00445CA0"/>
    <w:rsid w:val="00446BD3"/>
    <w:rsid w:val="00447CCF"/>
    <w:rsid w:val="00450571"/>
    <w:rsid w:val="00451F1C"/>
    <w:rsid w:val="00451FDB"/>
    <w:rsid w:val="004532BD"/>
    <w:rsid w:val="00453918"/>
    <w:rsid w:val="00453CB4"/>
    <w:rsid w:val="004543B4"/>
    <w:rsid w:val="004545B3"/>
    <w:rsid w:val="004547AE"/>
    <w:rsid w:val="004547CC"/>
    <w:rsid w:val="004549B5"/>
    <w:rsid w:val="00456397"/>
    <w:rsid w:val="0045708E"/>
    <w:rsid w:val="00463BA1"/>
    <w:rsid w:val="00463C38"/>
    <w:rsid w:val="00463E6B"/>
    <w:rsid w:val="0046690A"/>
    <w:rsid w:val="00466D5D"/>
    <w:rsid w:val="00470452"/>
    <w:rsid w:val="00471BAA"/>
    <w:rsid w:val="00471C83"/>
    <w:rsid w:val="004726CF"/>
    <w:rsid w:val="0047586D"/>
    <w:rsid w:val="00475F22"/>
    <w:rsid w:val="0047698B"/>
    <w:rsid w:val="00476B0B"/>
    <w:rsid w:val="00476B2F"/>
    <w:rsid w:val="004778D7"/>
    <w:rsid w:val="00477B5C"/>
    <w:rsid w:val="004819B4"/>
    <w:rsid w:val="0048327E"/>
    <w:rsid w:val="004833BE"/>
    <w:rsid w:val="00483FE0"/>
    <w:rsid w:val="004848A8"/>
    <w:rsid w:val="0048520C"/>
    <w:rsid w:val="004856D9"/>
    <w:rsid w:val="004863F5"/>
    <w:rsid w:val="004865FE"/>
    <w:rsid w:val="00487701"/>
    <w:rsid w:val="00487F6D"/>
    <w:rsid w:val="004922D0"/>
    <w:rsid w:val="0049269D"/>
    <w:rsid w:val="004929BE"/>
    <w:rsid w:val="00492D02"/>
    <w:rsid w:val="00495F33"/>
    <w:rsid w:val="00496454"/>
    <w:rsid w:val="004966CD"/>
    <w:rsid w:val="0049686D"/>
    <w:rsid w:val="00497143"/>
    <w:rsid w:val="00497A8F"/>
    <w:rsid w:val="004A01DC"/>
    <w:rsid w:val="004A08A8"/>
    <w:rsid w:val="004A0E61"/>
    <w:rsid w:val="004A1F51"/>
    <w:rsid w:val="004A219C"/>
    <w:rsid w:val="004A24C9"/>
    <w:rsid w:val="004A2839"/>
    <w:rsid w:val="004A43AF"/>
    <w:rsid w:val="004A47FC"/>
    <w:rsid w:val="004A4854"/>
    <w:rsid w:val="004A4F95"/>
    <w:rsid w:val="004A67BC"/>
    <w:rsid w:val="004A6997"/>
    <w:rsid w:val="004A7D39"/>
    <w:rsid w:val="004A7F64"/>
    <w:rsid w:val="004B1AB8"/>
    <w:rsid w:val="004B1CB4"/>
    <w:rsid w:val="004B24A2"/>
    <w:rsid w:val="004B2665"/>
    <w:rsid w:val="004B3140"/>
    <w:rsid w:val="004B32E5"/>
    <w:rsid w:val="004B3F8F"/>
    <w:rsid w:val="004B509A"/>
    <w:rsid w:val="004B553B"/>
    <w:rsid w:val="004B5767"/>
    <w:rsid w:val="004B635A"/>
    <w:rsid w:val="004B7103"/>
    <w:rsid w:val="004B7912"/>
    <w:rsid w:val="004C2412"/>
    <w:rsid w:val="004C289C"/>
    <w:rsid w:val="004C2E1F"/>
    <w:rsid w:val="004C3BFD"/>
    <w:rsid w:val="004C5186"/>
    <w:rsid w:val="004C5ADB"/>
    <w:rsid w:val="004C66BE"/>
    <w:rsid w:val="004C66F7"/>
    <w:rsid w:val="004C69B1"/>
    <w:rsid w:val="004C6B3A"/>
    <w:rsid w:val="004C6D7C"/>
    <w:rsid w:val="004C7ED5"/>
    <w:rsid w:val="004D07F9"/>
    <w:rsid w:val="004D0966"/>
    <w:rsid w:val="004D103E"/>
    <w:rsid w:val="004D1C30"/>
    <w:rsid w:val="004D231C"/>
    <w:rsid w:val="004D26F3"/>
    <w:rsid w:val="004D34E6"/>
    <w:rsid w:val="004D3A2B"/>
    <w:rsid w:val="004D3C8E"/>
    <w:rsid w:val="004D41C7"/>
    <w:rsid w:val="004D428F"/>
    <w:rsid w:val="004D4D6C"/>
    <w:rsid w:val="004D54D4"/>
    <w:rsid w:val="004D5614"/>
    <w:rsid w:val="004D5D0E"/>
    <w:rsid w:val="004D6246"/>
    <w:rsid w:val="004D6421"/>
    <w:rsid w:val="004D73A5"/>
    <w:rsid w:val="004D7FD7"/>
    <w:rsid w:val="004E0452"/>
    <w:rsid w:val="004E055C"/>
    <w:rsid w:val="004E0C61"/>
    <w:rsid w:val="004E25CF"/>
    <w:rsid w:val="004E2D01"/>
    <w:rsid w:val="004E364C"/>
    <w:rsid w:val="004E3DEC"/>
    <w:rsid w:val="004E3F37"/>
    <w:rsid w:val="004E47DF"/>
    <w:rsid w:val="004E5313"/>
    <w:rsid w:val="004E55BA"/>
    <w:rsid w:val="004E5ACE"/>
    <w:rsid w:val="004E67CB"/>
    <w:rsid w:val="004F0A03"/>
    <w:rsid w:val="004F0A50"/>
    <w:rsid w:val="004F15F8"/>
    <w:rsid w:val="004F1CA3"/>
    <w:rsid w:val="004F1D74"/>
    <w:rsid w:val="004F28B3"/>
    <w:rsid w:val="004F28B5"/>
    <w:rsid w:val="004F2967"/>
    <w:rsid w:val="004F29CE"/>
    <w:rsid w:val="004F2D08"/>
    <w:rsid w:val="004F348C"/>
    <w:rsid w:val="004F3607"/>
    <w:rsid w:val="004F3CEC"/>
    <w:rsid w:val="004F3DA5"/>
    <w:rsid w:val="004F4860"/>
    <w:rsid w:val="004F4CB3"/>
    <w:rsid w:val="004F4FE3"/>
    <w:rsid w:val="004F647B"/>
    <w:rsid w:val="004F6BD4"/>
    <w:rsid w:val="004F6C63"/>
    <w:rsid w:val="00500131"/>
    <w:rsid w:val="00502265"/>
    <w:rsid w:val="005025D2"/>
    <w:rsid w:val="005029CE"/>
    <w:rsid w:val="00503FF1"/>
    <w:rsid w:val="005042D1"/>
    <w:rsid w:val="00504896"/>
    <w:rsid w:val="005051AE"/>
    <w:rsid w:val="00505447"/>
    <w:rsid w:val="005059A3"/>
    <w:rsid w:val="00507236"/>
    <w:rsid w:val="0050732F"/>
    <w:rsid w:val="005100B1"/>
    <w:rsid w:val="00511727"/>
    <w:rsid w:val="00511F16"/>
    <w:rsid w:val="005122E8"/>
    <w:rsid w:val="0051303D"/>
    <w:rsid w:val="005143DB"/>
    <w:rsid w:val="00514570"/>
    <w:rsid w:val="0051555A"/>
    <w:rsid w:val="00515686"/>
    <w:rsid w:val="005156D4"/>
    <w:rsid w:val="00516D4F"/>
    <w:rsid w:val="00517010"/>
    <w:rsid w:val="0051755C"/>
    <w:rsid w:val="00520C23"/>
    <w:rsid w:val="00521028"/>
    <w:rsid w:val="0052196B"/>
    <w:rsid w:val="00523369"/>
    <w:rsid w:val="00525625"/>
    <w:rsid w:val="0052787F"/>
    <w:rsid w:val="00527E59"/>
    <w:rsid w:val="005318B3"/>
    <w:rsid w:val="00532FC4"/>
    <w:rsid w:val="00533045"/>
    <w:rsid w:val="005342DE"/>
    <w:rsid w:val="00534822"/>
    <w:rsid w:val="00534DE4"/>
    <w:rsid w:val="00534F3D"/>
    <w:rsid w:val="0053580F"/>
    <w:rsid w:val="005365FC"/>
    <w:rsid w:val="00537AE1"/>
    <w:rsid w:val="00540E62"/>
    <w:rsid w:val="0054199D"/>
    <w:rsid w:val="00541B3E"/>
    <w:rsid w:val="00541E92"/>
    <w:rsid w:val="00542CA5"/>
    <w:rsid w:val="005436BE"/>
    <w:rsid w:val="00543867"/>
    <w:rsid w:val="0054393A"/>
    <w:rsid w:val="00543A0C"/>
    <w:rsid w:val="00544654"/>
    <w:rsid w:val="005454D5"/>
    <w:rsid w:val="00545731"/>
    <w:rsid w:val="00545B5B"/>
    <w:rsid w:val="00545FF8"/>
    <w:rsid w:val="00546093"/>
    <w:rsid w:val="0054734B"/>
    <w:rsid w:val="005474C2"/>
    <w:rsid w:val="00547A3C"/>
    <w:rsid w:val="00550346"/>
    <w:rsid w:val="00550D35"/>
    <w:rsid w:val="00550D98"/>
    <w:rsid w:val="00551911"/>
    <w:rsid w:val="00551958"/>
    <w:rsid w:val="00552F39"/>
    <w:rsid w:val="00553810"/>
    <w:rsid w:val="00554025"/>
    <w:rsid w:val="00554C35"/>
    <w:rsid w:val="005555F9"/>
    <w:rsid w:val="00555839"/>
    <w:rsid w:val="00555D1B"/>
    <w:rsid w:val="00555DBA"/>
    <w:rsid w:val="0055730B"/>
    <w:rsid w:val="005578A2"/>
    <w:rsid w:val="00557A3B"/>
    <w:rsid w:val="00560071"/>
    <w:rsid w:val="0056015F"/>
    <w:rsid w:val="00561514"/>
    <w:rsid w:val="0056190E"/>
    <w:rsid w:val="00564043"/>
    <w:rsid w:val="00564172"/>
    <w:rsid w:val="00564359"/>
    <w:rsid w:val="00564506"/>
    <w:rsid w:val="00564C0E"/>
    <w:rsid w:val="00564DBE"/>
    <w:rsid w:val="00565316"/>
    <w:rsid w:val="00566280"/>
    <w:rsid w:val="005664B0"/>
    <w:rsid w:val="00566E67"/>
    <w:rsid w:val="00567E27"/>
    <w:rsid w:val="0057023F"/>
    <w:rsid w:val="00573D7D"/>
    <w:rsid w:val="00575C3D"/>
    <w:rsid w:val="0057679A"/>
    <w:rsid w:val="00577299"/>
    <w:rsid w:val="005772F6"/>
    <w:rsid w:val="00577675"/>
    <w:rsid w:val="00577D2F"/>
    <w:rsid w:val="0058020D"/>
    <w:rsid w:val="00581B71"/>
    <w:rsid w:val="00581B88"/>
    <w:rsid w:val="0058203E"/>
    <w:rsid w:val="0058285A"/>
    <w:rsid w:val="005848A3"/>
    <w:rsid w:val="00585410"/>
    <w:rsid w:val="0058541B"/>
    <w:rsid w:val="005862E1"/>
    <w:rsid w:val="00587A69"/>
    <w:rsid w:val="00587EAC"/>
    <w:rsid w:val="00590DFC"/>
    <w:rsid w:val="00590ED4"/>
    <w:rsid w:val="00591630"/>
    <w:rsid w:val="0059165B"/>
    <w:rsid w:val="00591AF4"/>
    <w:rsid w:val="00593547"/>
    <w:rsid w:val="00593944"/>
    <w:rsid w:val="00593971"/>
    <w:rsid w:val="0059564F"/>
    <w:rsid w:val="00595C32"/>
    <w:rsid w:val="00596C28"/>
    <w:rsid w:val="0059719D"/>
    <w:rsid w:val="0059770F"/>
    <w:rsid w:val="00597D22"/>
    <w:rsid w:val="005A0189"/>
    <w:rsid w:val="005A3E8A"/>
    <w:rsid w:val="005A6D94"/>
    <w:rsid w:val="005A7256"/>
    <w:rsid w:val="005B01D4"/>
    <w:rsid w:val="005B06F5"/>
    <w:rsid w:val="005B22F3"/>
    <w:rsid w:val="005B24A4"/>
    <w:rsid w:val="005B5ED4"/>
    <w:rsid w:val="005B6876"/>
    <w:rsid w:val="005B6924"/>
    <w:rsid w:val="005B694E"/>
    <w:rsid w:val="005B76BB"/>
    <w:rsid w:val="005C0C14"/>
    <w:rsid w:val="005C0C62"/>
    <w:rsid w:val="005C1548"/>
    <w:rsid w:val="005C15A4"/>
    <w:rsid w:val="005C18C1"/>
    <w:rsid w:val="005C2234"/>
    <w:rsid w:val="005C2274"/>
    <w:rsid w:val="005C5149"/>
    <w:rsid w:val="005C60F7"/>
    <w:rsid w:val="005C6142"/>
    <w:rsid w:val="005D0090"/>
    <w:rsid w:val="005D0676"/>
    <w:rsid w:val="005D0C96"/>
    <w:rsid w:val="005D1997"/>
    <w:rsid w:val="005D210F"/>
    <w:rsid w:val="005D26E6"/>
    <w:rsid w:val="005D2CCF"/>
    <w:rsid w:val="005D33AF"/>
    <w:rsid w:val="005D51FF"/>
    <w:rsid w:val="005D53C1"/>
    <w:rsid w:val="005E02CD"/>
    <w:rsid w:val="005E09D1"/>
    <w:rsid w:val="005E0C3E"/>
    <w:rsid w:val="005E0F24"/>
    <w:rsid w:val="005E1A66"/>
    <w:rsid w:val="005E201C"/>
    <w:rsid w:val="005E20CA"/>
    <w:rsid w:val="005E3F05"/>
    <w:rsid w:val="005E4013"/>
    <w:rsid w:val="005E4FF2"/>
    <w:rsid w:val="005E61BB"/>
    <w:rsid w:val="005E61C5"/>
    <w:rsid w:val="005E631E"/>
    <w:rsid w:val="005E72E2"/>
    <w:rsid w:val="005E7358"/>
    <w:rsid w:val="005F0890"/>
    <w:rsid w:val="005F095B"/>
    <w:rsid w:val="005F100C"/>
    <w:rsid w:val="005F1167"/>
    <w:rsid w:val="005F209E"/>
    <w:rsid w:val="005F283D"/>
    <w:rsid w:val="005F31A0"/>
    <w:rsid w:val="005F3637"/>
    <w:rsid w:val="006010DE"/>
    <w:rsid w:val="00601AE4"/>
    <w:rsid w:val="00602EAF"/>
    <w:rsid w:val="00604791"/>
    <w:rsid w:val="00605028"/>
    <w:rsid w:val="00605827"/>
    <w:rsid w:val="00607CB0"/>
    <w:rsid w:val="0061039E"/>
    <w:rsid w:val="00611687"/>
    <w:rsid w:val="0061264A"/>
    <w:rsid w:val="00613C51"/>
    <w:rsid w:val="00616849"/>
    <w:rsid w:val="00616A71"/>
    <w:rsid w:val="006175B5"/>
    <w:rsid w:val="006218C5"/>
    <w:rsid w:val="00621BE3"/>
    <w:rsid w:val="00621C91"/>
    <w:rsid w:val="00623642"/>
    <w:rsid w:val="00623669"/>
    <w:rsid w:val="00623CE6"/>
    <w:rsid w:val="006240E5"/>
    <w:rsid w:val="00624706"/>
    <w:rsid w:val="00625263"/>
    <w:rsid w:val="0062548F"/>
    <w:rsid w:val="00625848"/>
    <w:rsid w:val="006261B9"/>
    <w:rsid w:val="00626B3E"/>
    <w:rsid w:val="00630122"/>
    <w:rsid w:val="006303D1"/>
    <w:rsid w:val="00631603"/>
    <w:rsid w:val="006321DF"/>
    <w:rsid w:val="00636D76"/>
    <w:rsid w:val="00636EAC"/>
    <w:rsid w:val="00636F56"/>
    <w:rsid w:val="00637618"/>
    <w:rsid w:val="0063783A"/>
    <w:rsid w:val="00641ABF"/>
    <w:rsid w:val="006421C6"/>
    <w:rsid w:val="00642911"/>
    <w:rsid w:val="00643DE9"/>
    <w:rsid w:val="0064531E"/>
    <w:rsid w:val="00647212"/>
    <w:rsid w:val="0065018F"/>
    <w:rsid w:val="00650F8E"/>
    <w:rsid w:val="00651104"/>
    <w:rsid w:val="00653AF1"/>
    <w:rsid w:val="00653DCC"/>
    <w:rsid w:val="00653FF1"/>
    <w:rsid w:val="00654FDC"/>
    <w:rsid w:val="00655199"/>
    <w:rsid w:val="006560E9"/>
    <w:rsid w:val="006563FB"/>
    <w:rsid w:val="006578CC"/>
    <w:rsid w:val="00657D5D"/>
    <w:rsid w:val="0066155A"/>
    <w:rsid w:val="00661B3A"/>
    <w:rsid w:val="00662795"/>
    <w:rsid w:val="006633E1"/>
    <w:rsid w:val="00664183"/>
    <w:rsid w:val="00664665"/>
    <w:rsid w:val="00665033"/>
    <w:rsid w:val="00667E2E"/>
    <w:rsid w:val="0067148A"/>
    <w:rsid w:val="00671EF0"/>
    <w:rsid w:val="00672D93"/>
    <w:rsid w:val="006730C2"/>
    <w:rsid w:val="0067474B"/>
    <w:rsid w:val="00674E2E"/>
    <w:rsid w:val="006754E4"/>
    <w:rsid w:val="006756BA"/>
    <w:rsid w:val="00675FFB"/>
    <w:rsid w:val="006818EF"/>
    <w:rsid w:val="00682144"/>
    <w:rsid w:val="00683874"/>
    <w:rsid w:val="00684A41"/>
    <w:rsid w:val="00684B94"/>
    <w:rsid w:val="00685912"/>
    <w:rsid w:val="00685B46"/>
    <w:rsid w:val="00685C52"/>
    <w:rsid w:val="006867AC"/>
    <w:rsid w:val="0068712A"/>
    <w:rsid w:val="00692424"/>
    <w:rsid w:val="00693C84"/>
    <w:rsid w:val="00693C9A"/>
    <w:rsid w:val="00694CCD"/>
    <w:rsid w:val="00695D24"/>
    <w:rsid w:val="00696740"/>
    <w:rsid w:val="006973D1"/>
    <w:rsid w:val="006A0F11"/>
    <w:rsid w:val="006A1C36"/>
    <w:rsid w:val="006A1C50"/>
    <w:rsid w:val="006A26CD"/>
    <w:rsid w:val="006A3B02"/>
    <w:rsid w:val="006A5066"/>
    <w:rsid w:val="006A54D1"/>
    <w:rsid w:val="006A60E0"/>
    <w:rsid w:val="006A6AF2"/>
    <w:rsid w:val="006A7536"/>
    <w:rsid w:val="006B07C3"/>
    <w:rsid w:val="006B1A2B"/>
    <w:rsid w:val="006B30C7"/>
    <w:rsid w:val="006B342D"/>
    <w:rsid w:val="006B3974"/>
    <w:rsid w:val="006B44AF"/>
    <w:rsid w:val="006B56A6"/>
    <w:rsid w:val="006B7039"/>
    <w:rsid w:val="006C0182"/>
    <w:rsid w:val="006C01F8"/>
    <w:rsid w:val="006C0930"/>
    <w:rsid w:val="006C0EB1"/>
    <w:rsid w:val="006C359A"/>
    <w:rsid w:val="006C36D9"/>
    <w:rsid w:val="006C37D1"/>
    <w:rsid w:val="006C5F7C"/>
    <w:rsid w:val="006C605E"/>
    <w:rsid w:val="006C723C"/>
    <w:rsid w:val="006C76AA"/>
    <w:rsid w:val="006D08B4"/>
    <w:rsid w:val="006D3C7C"/>
    <w:rsid w:val="006D4313"/>
    <w:rsid w:val="006D4408"/>
    <w:rsid w:val="006D5A10"/>
    <w:rsid w:val="006D7007"/>
    <w:rsid w:val="006D716C"/>
    <w:rsid w:val="006D783F"/>
    <w:rsid w:val="006D7A5B"/>
    <w:rsid w:val="006D7F7E"/>
    <w:rsid w:val="006E097F"/>
    <w:rsid w:val="006E2934"/>
    <w:rsid w:val="006E2AB4"/>
    <w:rsid w:val="006E308D"/>
    <w:rsid w:val="006E37E8"/>
    <w:rsid w:val="006E4089"/>
    <w:rsid w:val="006E5038"/>
    <w:rsid w:val="006E608A"/>
    <w:rsid w:val="006E6634"/>
    <w:rsid w:val="006E69DD"/>
    <w:rsid w:val="006E74BC"/>
    <w:rsid w:val="006E7C4D"/>
    <w:rsid w:val="006E7CB4"/>
    <w:rsid w:val="006F1B72"/>
    <w:rsid w:val="006F21BD"/>
    <w:rsid w:val="006F2E9C"/>
    <w:rsid w:val="006F3D74"/>
    <w:rsid w:val="006F607D"/>
    <w:rsid w:val="006F6A37"/>
    <w:rsid w:val="006F6C68"/>
    <w:rsid w:val="006F6EB0"/>
    <w:rsid w:val="006F71C2"/>
    <w:rsid w:val="006F774B"/>
    <w:rsid w:val="007013BA"/>
    <w:rsid w:val="00701A1C"/>
    <w:rsid w:val="00702517"/>
    <w:rsid w:val="00702E87"/>
    <w:rsid w:val="007053C3"/>
    <w:rsid w:val="00707026"/>
    <w:rsid w:val="00710FF0"/>
    <w:rsid w:val="00711038"/>
    <w:rsid w:val="00712AB1"/>
    <w:rsid w:val="00712F24"/>
    <w:rsid w:val="007150A9"/>
    <w:rsid w:val="007176CC"/>
    <w:rsid w:val="00720679"/>
    <w:rsid w:val="00720D9C"/>
    <w:rsid w:val="007226FE"/>
    <w:rsid w:val="0072310C"/>
    <w:rsid w:val="007233BC"/>
    <w:rsid w:val="007242BF"/>
    <w:rsid w:val="007243DE"/>
    <w:rsid w:val="007244A8"/>
    <w:rsid w:val="007246D1"/>
    <w:rsid w:val="00725670"/>
    <w:rsid w:val="00726E21"/>
    <w:rsid w:val="00727AD3"/>
    <w:rsid w:val="00727F73"/>
    <w:rsid w:val="007301DE"/>
    <w:rsid w:val="00730563"/>
    <w:rsid w:val="00730894"/>
    <w:rsid w:val="00732AFC"/>
    <w:rsid w:val="00733972"/>
    <w:rsid w:val="00733986"/>
    <w:rsid w:val="00733E58"/>
    <w:rsid w:val="00735185"/>
    <w:rsid w:val="007359E8"/>
    <w:rsid w:val="00736EEA"/>
    <w:rsid w:val="00736F63"/>
    <w:rsid w:val="00737C9A"/>
    <w:rsid w:val="007439A0"/>
    <w:rsid w:val="00743C10"/>
    <w:rsid w:val="0074453B"/>
    <w:rsid w:val="00744D1F"/>
    <w:rsid w:val="00744FB1"/>
    <w:rsid w:val="007451A8"/>
    <w:rsid w:val="0074610B"/>
    <w:rsid w:val="0074708D"/>
    <w:rsid w:val="007473B7"/>
    <w:rsid w:val="00747666"/>
    <w:rsid w:val="007502AE"/>
    <w:rsid w:val="00750E2E"/>
    <w:rsid w:val="00752AAE"/>
    <w:rsid w:val="00752E09"/>
    <w:rsid w:val="00753608"/>
    <w:rsid w:val="00754429"/>
    <w:rsid w:val="00754562"/>
    <w:rsid w:val="0075580E"/>
    <w:rsid w:val="00756513"/>
    <w:rsid w:val="00756AF0"/>
    <w:rsid w:val="0076300B"/>
    <w:rsid w:val="00763627"/>
    <w:rsid w:val="00763DFD"/>
    <w:rsid w:val="00764420"/>
    <w:rsid w:val="007648B7"/>
    <w:rsid w:val="00765C7D"/>
    <w:rsid w:val="0076606C"/>
    <w:rsid w:val="0076673E"/>
    <w:rsid w:val="00766762"/>
    <w:rsid w:val="00766CAC"/>
    <w:rsid w:val="007675FC"/>
    <w:rsid w:val="00770BFB"/>
    <w:rsid w:val="0077150C"/>
    <w:rsid w:val="00771C9F"/>
    <w:rsid w:val="00773042"/>
    <w:rsid w:val="007732C4"/>
    <w:rsid w:val="00773325"/>
    <w:rsid w:val="007739D3"/>
    <w:rsid w:val="00773EF6"/>
    <w:rsid w:val="007757D6"/>
    <w:rsid w:val="00775BF6"/>
    <w:rsid w:val="007763BE"/>
    <w:rsid w:val="00776AC9"/>
    <w:rsid w:val="00776E39"/>
    <w:rsid w:val="007776C3"/>
    <w:rsid w:val="00777C34"/>
    <w:rsid w:val="007806F4"/>
    <w:rsid w:val="00780E9A"/>
    <w:rsid w:val="007815AA"/>
    <w:rsid w:val="007816F4"/>
    <w:rsid w:val="00783C98"/>
    <w:rsid w:val="00783D79"/>
    <w:rsid w:val="007868C5"/>
    <w:rsid w:val="00787BBC"/>
    <w:rsid w:val="00791039"/>
    <w:rsid w:val="0079129E"/>
    <w:rsid w:val="00791E03"/>
    <w:rsid w:val="007927BC"/>
    <w:rsid w:val="007929EC"/>
    <w:rsid w:val="00792C41"/>
    <w:rsid w:val="00792F19"/>
    <w:rsid w:val="00793143"/>
    <w:rsid w:val="007938C2"/>
    <w:rsid w:val="00794C5A"/>
    <w:rsid w:val="0079558A"/>
    <w:rsid w:val="00796FC7"/>
    <w:rsid w:val="00797025"/>
    <w:rsid w:val="007A1411"/>
    <w:rsid w:val="007A3267"/>
    <w:rsid w:val="007A33A6"/>
    <w:rsid w:val="007A3546"/>
    <w:rsid w:val="007A5538"/>
    <w:rsid w:val="007A6C41"/>
    <w:rsid w:val="007A7433"/>
    <w:rsid w:val="007A7A1A"/>
    <w:rsid w:val="007B1689"/>
    <w:rsid w:val="007B1B15"/>
    <w:rsid w:val="007B377B"/>
    <w:rsid w:val="007B39D2"/>
    <w:rsid w:val="007B4D24"/>
    <w:rsid w:val="007B531F"/>
    <w:rsid w:val="007B5B7C"/>
    <w:rsid w:val="007B6C34"/>
    <w:rsid w:val="007B799C"/>
    <w:rsid w:val="007B7B33"/>
    <w:rsid w:val="007C1127"/>
    <w:rsid w:val="007C27ED"/>
    <w:rsid w:val="007C2C9A"/>
    <w:rsid w:val="007C2E2E"/>
    <w:rsid w:val="007C30D0"/>
    <w:rsid w:val="007C3189"/>
    <w:rsid w:val="007C33DF"/>
    <w:rsid w:val="007C37DC"/>
    <w:rsid w:val="007C3A64"/>
    <w:rsid w:val="007C3C1A"/>
    <w:rsid w:val="007C45B2"/>
    <w:rsid w:val="007C49B4"/>
    <w:rsid w:val="007C5B2F"/>
    <w:rsid w:val="007C6BAC"/>
    <w:rsid w:val="007C6E64"/>
    <w:rsid w:val="007D029E"/>
    <w:rsid w:val="007D38AC"/>
    <w:rsid w:val="007D4C28"/>
    <w:rsid w:val="007D575B"/>
    <w:rsid w:val="007D5DB1"/>
    <w:rsid w:val="007D711B"/>
    <w:rsid w:val="007D7D13"/>
    <w:rsid w:val="007D7D54"/>
    <w:rsid w:val="007E1815"/>
    <w:rsid w:val="007E2387"/>
    <w:rsid w:val="007E26F9"/>
    <w:rsid w:val="007E4DDF"/>
    <w:rsid w:val="007E6266"/>
    <w:rsid w:val="007E62E2"/>
    <w:rsid w:val="007E6C44"/>
    <w:rsid w:val="007E7CFF"/>
    <w:rsid w:val="007E7F30"/>
    <w:rsid w:val="007E7FF5"/>
    <w:rsid w:val="007F11EB"/>
    <w:rsid w:val="007F1B38"/>
    <w:rsid w:val="007F1F48"/>
    <w:rsid w:val="007F2CA1"/>
    <w:rsid w:val="007F4807"/>
    <w:rsid w:val="007F4C22"/>
    <w:rsid w:val="007F599E"/>
    <w:rsid w:val="007F6A3F"/>
    <w:rsid w:val="007F7D35"/>
    <w:rsid w:val="00802929"/>
    <w:rsid w:val="00802E11"/>
    <w:rsid w:val="00803DE0"/>
    <w:rsid w:val="00804907"/>
    <w:rsid w:val="008058BF"/>
    <w:rsid w:val="00805A15"/>
    <w:rsid w:val="00805A2C"/>
    <w:rsid w:val="00806E29"/>
    <w:rsid w:val="00806E3E"/>
    <w:rsid w:val="00806F9F"/>
    <w:rsid w:val="00807DF3"/>
    <w:rsid w:val="008101B9"/>
    <w:rsid w:val="0081027C"/>
    <w:rsid w:val="0081030F"/>
    <w:rsid w:val="00810A96"/>
    <w:rsid w:val="00812118"/>
    <w:rsid w:val="00812407"/>
    <w:rsid w:val="00812D0D"/>
    <w:rsid w:val="00813792"/>
    <w:rsid w:val="00815695"/>
    <w:rsid w:val="00815BAB"/>
    <w:rsid w:val="00815BC7"/>
    <w:rsid w:val="00817012"/>
    <w:rsid w:val="00817239"/>
    <w:rsid w:val="008174BE"/>
    <w:rsid w:val="0081773D"/>
    <w:rsid w:val="00817995"/>
    <w:rsid w:val="00821B06"/>
    <w:rsid w:val="008226A3"/>
    <w:rsid w:val="008227B4"/>
    <w:rsid w:val="00822D45"/>
    <w:rsid w:val="00823081"/>
    <w:rsid w:val="00823443"/>
    <w:rsid w:val="008252C8"/>
    <w:rsid w:val="008275B5"/>
    <w:rsid w:val="0083030A"/>
    <w:rsid w:val="008308F5"/>
    <w:rsid w:val="008312D7"/>
    <w:rsid w:val="00831681"/>
    <w:rsid w:val="008317E6"/>
    <w:rsid w:val="00831B55"/>
    <w:rsid w:val="00831BAE"/>
    <w:rsid w:val="00831C92"/>
    <w:rsid w:val="0083250C"/>
    <w:rsid w:val="00832C7A"/>
    <w:rsid w:val="00832E36"/>
    <w:rsid w:val="00835201"/>
    <w:rsid w:val="008353B6"/>
    <w:rsid w:val="00835901"/>
    <w:rsid w:val="00836413"/>
    <w:rsid w:val="0083692A"/>
    <w:rsid w:val="00837342"/>
    <w:rsid w:val="00840CAE"/>
    <w:rsid w:val="00841AFF"/>
    <w:rsid w:val="00842C4B"/>
    <w:rsid w:val="008434D7"/>
    <w:rsid w:val="0084442A"/>
    <w:rsid w:val="00844CA3"/>
    <w:rsid w:val="00845690"/>
    <w:rsid w:val="00846114"/>
    <w:rsid w:val="00846350"/>
    <w:rsid w:val="00847770"/>
    <w:rsid w:val="00850555"/>
    <w:rsid w:val="008507DE"/>
    <w:rsid w:val="00850E61"/>
    <w:rsid w:val="00851E98"/>
    <w:rsid w:val="00851F68"/>
    <w:rsid w:val="00852676"/>
    <w:rsid w:val="00853F41"/>
    <w:rsid w:val="008541EF"/>
    <w:rsid w:val="00856E44"/>
    <w:rsid w:val="008571D2"/>
    <w:rsid w:val="00857DE2"/>
    <w:rsid w:val="00857E7B"/>
    <w:rsid w:val="00860CB7"/>
    <w:rsid w:val="00861415"/>
    <w:rsid w:val="00863223"/>
    <w:rsid w:val="008640C7"/>
    <w:rsid w:val="0086415A"/>
    <w:rsid w:val="00864711"/>
    <w:rsid w:val="00864CAD"/>
    <w:rsid w:val="008652EA"/>
    <w:rsid w:val="00865A5A"/>
    <w:rsid w:val="00865CBE"/>
    <w:rsid w:val="00866E30"/>
    <w:rsid w:val="00867F4D"/>
    <w:rsid w:val="00871529"/>
    <w:rsid w:val="0087175A"/>
    <w:rsid w:val="00872379"/>
    <w:rsid w:val="0087356D"/>
    <w:rsid w:val="00874453"/>
    <w:rsid w:val="0087472D"/>
    <w:rsid w:val="00874901"/>
    <w:rsid w:val="00874BC2"/>
    <w:rsid w:val="008756E3"/>
    <w:rsid w:val="00875AA1"/>
    <w:rsid w:val="00882CB0"/>
    <w:rsid w:val="008831E1"/>
    <w:rsid w:val="00883285"/>
    <w:rsid w:val="00883774"/>
    <w:rsid w:val="0088389D"/>
    <w:rsid w:val="00885B7E"/>
    <w:rsid w:val="00885DA6"/>
    <w:rsid w:val="00887049"/>
    <w:rsid w:val="00887220"/>
    <w:rsid w:val="00887847"/>
    <w:rsid w:val="00890299"/>
    <w:rsid w:val="0089215D"/>
    <w:rsid w:val="00892A40"/>
    <w:rsid w:val="00892D92"/>
    <w:rsid w:val="00893371"/>
    <w:rsid w:val="00894E17"/>
    <w:rsid w:val="00894E68"/>
    <w:rsid w:val="008968F6"/>
    <w:rsid w:val="00897153"/>
    <w:rsid w:val="0089723D"/>
    <w:rsid w:val="00897327"/>
    <w:rsid w:val="008A0F33"/>
    <w:rsid w:val="008A26DA"/>
    <w:rsid w:val="008A2E2D"/>
    <w:rsid w:val="008A38E8"/>
    <w:rsid w:val="008A3C92"/>
    <w:rsid w:val="008A3CDE"/>
    <w:rsid w:val="008A4BB0"/>
    <w:rsid w:val="008A5DEC"/>
    <w:rsid w:val="008A7882"/>
    <w:rsid w:val="008B181A"/>
    <w:rsid w:val="008B2187"/>
    <w:rsid w:val="008B3850"/>
    <w:rsid w:val="008B4519"/>
    <w:rsid w:val="008B476D"/>
    <w:rsid w:val="008B4793"/>
    <w:rsid w:val="008B4D8E"/>
    <w:rsid w:val="008B4DDC"/>
    <w:rsid w:val="008B4FF9"/>
    <w:rsid w:val="008B5C23"/>
    <w:rsid w:val="008B6CB1"/>
    <w:rsid w:val="008B7224"/>
    <w:rsid w:val="008B7492"/>
    <w:rsid w:val="008B780C"/>
    <w:rsid w:val="008B7E8B"/>
    <w:rsid w:val="008C1124"/>
    <w:rsid w:val="008C1EB1"/>
    <w:rsid w:val="008C24F3"/>
    <w:rsid w:val="008C2CFD"/>
    <w:rsid w:val="008C2E95"/>
    <w:rsid w:val="008C35A9"/>
    <w:rsid w:val="008C3A0B"/>
    <w:rsid w:val="008C4160"/>
    <w:rsid w:val="008C52E7"/>
    <w:rsid w:val="008C6111"/>
    <w:rsid w:val="008C6235"/>
    <w:rsid w:val="008C74FB"/>
    <w:rsid w:val="008D126B"/>
    <w:rsid w:val="008D1C39"/>
    <w:rsid w:val="008D2493"/>
    <w:rsid w:val="008D3EA1"/>
    <w:rsid w:val="008D4542"/>
    <w:rsid w:val="008D4BA9"/>
    <w:rsid w:val="008D56BE"/>
    <w:rsid w:val="008D76A4"/>
    <w:rsid w:val="008E186E"/>
    <w:rsid w:val="008E3410"/>
    <w:rsid w:val="008E3B28"/>
    <w:rsid w:val="008E4DD6"/>
    <w:rsid w:val="008E59CC"/>
    <w:rsid w:val="008E66CA"/>
    <w:rsid w:val="008F0249"/>
    <w:rsid w:val="008F10B4"/>
    <w:rsid w:val="008F12F9"/>
    <w:rsid w:val="008F266F"/>
    <w:rsid w:val="008F2FDD"/>
    <w:rsid w:val="008F32C0"/>
    <w:rsid w:val="008F477E"/>
    <w:rsid w:val="008F4EA4"/>
    <w:rsid w:val="008F6201"/>
    <w:rsid w:val="008F6B9F"/>
    <w:rsid w:val="008F76AE"/>
    <w:rsid w:val="009008DB"/>
    <w:rsid w:val="009020F3"/>
    <w:rsid w:val="00902542"/>
    <w:rsid w:val="00903F96"/>
    <w:rsid w:val="0090457D"/>
    <w:rsid w:val="00905A67"/>
    <w:rsid w:val="009069AF"/>
    <w:rsid w:val="009071EC"/>
    <w:rsid w:val="0091029F"/>
    <w:rsid w:val="00912151"/>
    <w:rsid w:val="00912426"/>
    <w:rsid w:val="00912AA7"/>
    <w:rsid w:val="00914802"/>
    <w:rsid w:val="00915523"/>
    <w:rsid w:val="00915CE6"/>
    <w:rsid w:val="00916A00"/>
    <w:rsid w:val="009172A4"/>
    <w:rsid w:val="0092091D"/>
    <w:rsid w:val="00920B00"/>
    <w:rsid w:val="00922A91"/>
    <w:rsid w:val="00922AB8"/>
    <w:rsid w:val="00922B66"/>
    <w:rsid w:val="00923848"/>
    <w:rsid w:val="0092388F"/>
    <w:rsid w:val="00923DB9"/>
    <w:rsid w:val="0092563C"/>
    <w:rsid w:val="0092727D"/>
    <w:rsid w:val="009276F7"/>
    <w:rsid w:val="00930876"/>
    <w:rsid w:val="009315FE"/>
    <w:rsid w:val="00931646"/>
    <w:rsid w:val="009326B9"/>
    <w:rsid w:val="00932AE7"/>
    <w:rsid w:val="009331BE"/>
    <w:rsid w:val="009338AB"/>
    <w:rsid w:val="00934443"/>
    <w:rsid w:val="009360D0"/>
    <w:rsid w:val="0093652F"/>
    <w:rsid w:val="00937007"/>
    <w:rsid w:val="00937F7D"/>
    <w:rsid w:val="009407BD"/>
    <w:rsid w:val="00941688"/>
    <w:rsid w:val="0094205F"/>
    <w:rsid w:val="009423F4"/>
    <w:rsid w:val="00942654"/>
    <w:rsid w:val="00943093"/>
    <w:rsid w:val="00943418"/>
    <w:rsid w:val="0094364E"/>
    <w:rsid w:val="009436C2"/>
    <w:rsid w:val="0094452E"/>
    <w:rsid w:val="00944FBA"/>
    <w:rsid w:val="009462F5"/>
    <w:rsid w:val="00946640"/>
    <w:rsid w:val="00950075"/>
    <w:rsid w:val="009514F3"/>
    <w:rsid w:val="009528BD"/>
    <w:rsid w:val="00952CFF"/>
    <w:rsid w:val="00952D63"/>
    <w:rsid w:val="009539A9"/>
    <w:rsid w:val="00953EC7"/>
    <w:rsid w:val="009547E3"/>
    <w:rsid w:val="00956AD7"/>
    <w:rsid w:val="00960CC1"/>
    <w:rsid w:val="009610BC"/>
    <w:rsid w:val="009615E6"/>
    <w:rsid w:val="00961BF0"/>
    <w:rsid w:val="0096280B"/>
    <w:rsid w:val="0096389B"/>
    <w:rsid w:val="00964DE7"/>
    <w:rsid w:val="00964E16"/>
    <w:rsid w:val="00965430"/>
    <w:rsid w:val="0096547F"/>
    <w:rsid w:val="009668EB"/>
    <w:rsid w:val="00967C7B"/>
    <w:rsid w:val="00971BEB"/>
    <w:rsid w:val="00972FCF"/>
    <w:rsid w:val="009735AE"/>
    <w:rsid w:val="00973FF2"/>
    <w:rsid w:val="00974CBF"/>
    <w:rsid w:val="0097504F"/>
    <w:rsid w:val="00975573"/>
    <w:rsid w:val="00975D67"/>
    <w:rsid w:val="009772A3"/>
    <w:rsid w:val="00977758"/>
    <w:rsid w:val="009837AD"/>
    <w:rsid w:val="00983C03"/>
    <w:rsid w:val="00984F7C"/>
    <w:rsid w:val="00985D6B"/>
    <w:rsid w:val="00987684"/>
    <w:rsid w:val="009878C2"/>
    <w:rsid w:val="00987980"/>
    <w:rsid w:val="0099166C"/>
    <w:rsid w:val="0099411C"/>
    <w:rsid w:val="00994DAE"/>
    <w:rsid w:val="00996BD2"/>
    <w:rsid w:val="00997C46"/>
    <w:rsid w:val="009A1BA9"/>
    <w:rsid w:val="009A20C0"/>
    <w:rsid w:val="009A23D7"/>
    <w:rsid w:val="009A2A5F"/>
    <w:rsid w:val="009A2BAF"/>
    <w:rsid w:val="009A35C6"/>
    <w:rsid w:val="009A4B34"/>
    <w:rsid w:val="009A591C"/>
    <w:rsid w:val="009A5EB5"/>
    <w:rsid w:val="009A73BB"/>
    <w:rsid w:val="009B00FB"/>
    <w:rsid w:val="009B08C9"/>
    <w:rsid w:val="009B0AD0"/>
    <w:rsid w:val="009B0C3B"/>
    <w:rsid w:val="009B0E8A"/>
    <w:rsid w:val="009B3501"/>
    <w:rsid w:val="009B4A72"/>
    <w:rsid w:val="009B583F"/>
    <w:rsid w:val="009B6E5E"/>
    <w:rsid w:val="009B6EEB"/>
    <w:rsid w:val="009B767D"/>
    <w:rsid w:val="009C24AF"/>
    <w:rsid w:val="009C2CC8"/>
    <w:rsid w:val="009C3685"/>
    <w:rsid w:val="009C3D63"/>
    <w:rsid w:val="009C4415"/>
    <w:rsid w:val="009C57F8"/>
    <w:rsid w:val="009C5E22"/>
    <w:rsid w:val="009C671A"/>
    <w:rsid w:val="009C6930"/>
    <w:rsid w:val="009C71A1"/>
    <w:rsid w:val="009C7483"/>
    <w:rsid w:val="009D08D4"/>
    <w:rsid w:val="009D1361"/>
    <w:rsid w:val="009D247A"/>
    <w:rsid w:val="009D395E"/>
    <w:rsid w:val="009D409D"/>
    <w:rsid w:val="009D46A3"/>
    <w:rsid w:val="009D494E"/>
    <w:rsid w:val="009D4B38"/>
    <w:rsid w:val="009D5243"/>
    <w:rsid w:val="009D6787"/>
    <w:rsid w:val="009D69AD"/>
    <w:rsid w:val="009E02F4"/>
    <w:rsid w:val="009E04FE"/>
    <w:rsid w:val="009E1554"/>
    <w:rsid w:val="009E1A1C"/>
    <w:rsid w:val="009E34D1"/>
    <w:rsid w:val="009E383D"/>
    <w:rsid w:val="009E4D8B"/>
    <w:rsid w:val="009E573A"/>
    <w:rsid w:val="009E60A3"/>
    <w:rsid w:val="009E6C7A"/>
    <w:rsid w:val="009E717C"/>
    <w:rsid w:val="009E7A3E"/>
    <w:rsid w:val="009E7BCB"/>
    <w:rsid w:val="009F03F2"/>
    <w:rsid w:val="009F1E2A"/>
    <w:rsid w:val="009F2030"/>
    <w:rsid w:val="009F28DA"/>
    <w:rsid w:val="009F2C0F"/>
    <w:rsid w:val="009F3FF8"/>
    <w:rsid w:val="009F401E"/>
    <w:rsid w:val="009F4F9B"/>
    <w:rsid w:val="009F59AD"/>
    <w:rsid w:val="009F74F0"/>
    <w:rsid w:val="00A00649"/>
    <w:rsid w:val="00A00F0C"/>
    <w:rsid w:val="00A00F89"/>
    <w:rsid w:val="00A016AF"/>
    <w:rsid w:val="00A03BAD"/>
    <w:rsid w:val="00A03BB7"/>
    <w:rsid w:val="00A0400F"/>
    <w:rsid w:val="00A04556"/>
    <w:rsid w:val="00A04598"/>
    <w:rsid w:val="00A04863"/>
    <w:rsid w:val="00A04DB4"/>
    <w:rsid w:val="00A05EBA"/>
    <w:rsid w:val="00A07508"/>
    <w:rsid w:val="00A07D68"/>
    <w:rsid w:val="00A11438"/>
    <w:rsid w:val="00A11931"/>
    <w:rsid w:val="00A11F48"/>
    <w:rsid w:val="00A12BD6"/>
    <w:rsid w:val="00A13FE1"/>
    <w:rsid w:val="00A159FB"/>
    <w:rsid w:val="00A160AB"/>
    <w:rsid w:val="00A168EA"/>
    <w:rsid w:val="00A16DBA"/>
    <w:rsid w:val="00A2087C"/>
    <w:rsid w:val="00A21DF8"/>
    <w:rsid w:val="00A21F1F"/>
    <w:rsid w:val="00A22124"/>
    <w:rsid w:val="00A22A4B"/>
    <w:rsid w:val="00A234FD"/>
    <w:rsid w:val="00A23896"/>
    <w:rsid w:val="00A23B6F"/>
    <w:rsid w:val="00A24CC8"/>
    <w:rsid w:val="00A255AB"/>
    <w:rsid w:val="00A25F03"/>
    <w:rsid w:val="00A2685A"/>
    <w:rsid w:val="00A26D83"/>
    <w:rsid w:val="00A27479"/>
    <w:rsid w:val="00A27697"/>
    <w:rsid w:val="00A27800"/>
    <w:rsid w:val="00A307F4"/>
    <w:rsid w:val="00A3087E"/>
    <w:rsid w:val="00A3185D"/>
    <w:rsid w:val="00A323C7"/>
    <w:rsid w:val="00A329DF"/>
    <w:rsid w:val="00A32EBC"/>
    <w:rsid w:val="00A33720"/>
    <w:rsid w:val="00A33B18"/>
    <w:rsid w:val="00A35B0E"/>
    <w:rsid w:val="00A35B78"/>
    <w:rsid w:val="00A368B0"/>
    <w:rsid w:val="00A37518"/>
    <w:rsid w:val="00A37625"/>
    <w:rsid w:val="00A41688"/>
    <w:rsid w:val="00A42BF6"/>
    <w:rsid w:val="00A42E41"/>
    <w:rsid w:val="00A43F30"/>
    <w:rsid w:val="00A44162"/>
    <w:rsid w:val="00A45016"/>
    <w:rsid w:val="00A45299"/>
    <w:rsid w:val="00A46372"/>
    <w:rsid w:val="00A46755"/>
    <w:rsid w:val="00A472AF"/>
    <w:rsid w:val="00A47348"/>
    <w:rsid w:val="00A47D3F"/>
    <w:rsid w:val="00A47E24"/>
    <w:rsid w:val="00A5006F"/>
    <w:rsid w:val="00A50411"/>
    <w:rsid w:val="00A516A9"/>
    <w:rsid w:val="00A517C7"/>
    <w:rsid w:val="00A51E67"/>
    <w:rsid w:val="00A5237A"/>
    <w:rsid w:val="00A52F6F"/>
    <w:rsid w:val="00A53153"/>
    <w:rsid w:val="00A53676"/>
    <w:rsid w:val="00A540D0"/>
    <w:rsid w:val="00A546B5"/>
    <w:rsid w:val="00A55F3B"/>
    <w:rsid w:val="00A5651C"/>
    <w:rsid w:val="00A567E0"/>
    <w:rsid w:val="00A576F8"/>
    <w:rsid w:val="00A5782F"/>
    <w:rsid w:val="00A62914"/>
    <w:rsid w:val="00A63BBF"/>
    <w:rsid w:val="00A641C3"/>
    <w:rsid w:val="00A648CC"/>
    <w:rsid w:val="00A664AB"/>
    <w:rsid w:val="00A66B45"/>
    <w:rsid w:val="00A66E3D"/>
    <w:rsid w:val="00A67006"/>
    <w:rsid w:val="00A672A7"/>
    <w:rsid w:val="00A70156"/>
    <w:rsid w:val="00A70216"/>
    <w:rsid w:val="00A7115F"/>
    <w:rsid w:val="00A71B0D"/>
    <w:rsid w:val="00A72D38"/>
    <w:rsid w:val="00A73A17"/>
    <w:rsid w:val="00A752DE"/>
    <w:rsid w:val="00A755D8"/>
    <w:rsid w:val="00A766EF"/>
    <w:rsid w:val="00A801AB"/>
    <w:rsid w:val="00A812F2"/>
    <w:rsid w:val="00A813DF"/>
    <w:rsid w:val="00A824EB"/>
    <w:rsid w:val="00A83F1D"/>
    <w:rsid w:val="00A851A8"/>
    <w:rsid w:val="00A85538"/>
    <w:rsid w:val="00A857D5"/>
    <w:rsid w:val="00A85A59"/>
    <w:rsid w:val="00A86EA0"/>
    <w:rsid w:val="00A907F7"/>
    <w:rsid w:val="00A91107"/>
    <w:rsid w:val="00A91AB7"/>
    <w:rsid w:val="00A92557"/>
    <w:rsid w:val="00A92AAB"/>
    <w:rsid w:val="00A938FC"/>
    <w:rsid w:val="00A9541E"/>
    <w:rsid w:val="00A9596E"/>
    <w:rsid w:val="00A95CA5"/>
    <w:rsid w:val="00A95E05"/>
    <w:rsid w:val="00A97FFB"/>
    <w:rsid w:val="00AA097A"/>
    <w:rsid w:val="00AA1722"/>
    <w:rsid w:val="00AA18D9"/>
    <w:rsid w:val="00AA21EF"/>
    <w:rsid w:val="00AA36BE"/>
    <w:rsid w:val="00AA3D3F"/>
    <w:rsid w:val="00AA3F01"/>
    <w:rsid w:val="00AA3F26"/>
    <w:rsid w:val="00AA4487"/>
    <w:rsid w:val="00AA5B28"/>
    <w:rsid w:val="00AB0197"/>
    <w:rsid w:val="00AB0EA5"/>
    <w:rsid w:val="00AB2B35"/>
    <w:rsid w:val="00AB3F62"/>
    <w:rsid w:val="00AB413A"/>
    <w:rsid w:val="00AB49FA"/>
    <w:rsid w:val="00AB5574"/>
    <w:rsid w:val="00AB5C3B"/>
    <w:rsid w:val="00AB5DB7"/>
    <w:rsid w:val="00AB783F"/>
    <w:rsid w:val="00AC0F8A"/>
    <w:rsid w:val="00AC262E"/>
    <w:rsid w:val="00AC2B60"/>
    <w:rsid w:val="00AC39A7"/>
    <w:rsid w:val="00AC3A54"/>
    <w:rsid w:val="00AC4063"/>
    <w:rsid w:val="00AC4733"/>
    <w:rsid w:val="00AC4B53"/>
    <w:rsid w:val="00AC5158"/>
    <w:rsid w:val="00AC6FFF"/>
    <w:rsid w:val="00AC75C8"/>
    <w:rsid w:val="00AC75D7"/>
    <w:rsid w:val="00AD01FC"/>
    <w:rsid w:val="00AD1C20"/>
    <w:rsid w:val="00AD3587"/>
    <w:rsid w:val="00AD3F24"/>
    <w:rsid w:val="00AD40DC"/>
    <w:rsid w:val="00AD4891"/>
    <w:rsid w:val="00AD4CEE"/>
    <w:rsid w:val="00AD4E30"/>
    <w:rsid w:val="00AD4F3F"/>
    <w:rsid w:val="00AD56CA"/>
    <w:rsid w:val="00AD62F5"/>
    <w:rsid w:val="00AD685E"/>
    <w:rsid w:val="00AD7577"/>
    <w:rsid w:val="00AE0D2A"/>
    <w:rsid w:val="00AE24B2"/>
    <w:rsid w:val="00AE2773"/>
    <w:rsid w:val="00AE28EE"/>
    <w:rsid w:val="00AE2951"/>
    <w:rsid w:val="00AE365E"/>
    <w:rsid w:val="00AE4515"/>
    <w:rsid w:val="00AE64C6"/>
    <w:rsid w:val="00AE6C67"/>
    <w:rsid w:val="00AE6E26"/>
    <w:rsid w:val="00AF0385"/>
    <w:rsid w:val="00AF068F"/>
    <w:rsid w:val="00AF07AB"/>
    <w:rsid w:val="00AF09B9"/>
    <w:rsid w:val="00AF1533"/>
    <w:rsid w:val="00AF1D3C"/>
    <w:rsid w:val="00AF2ED9"/>
    <w:rsid w:val="00AF3770"/>
    <w:rsid w:val="00AF4204"/>
    <w:rsid w:val="00AF4A21"/>
    <w:rsid w:val="00AF52A6"/>
    <w:rsid w:val="00AF59A4"/>
    <w:rsid w:val="00AF59AD"/>
    <w:rsid w:val="00AF5C3C"/>
    <w:rsid w:val="00AF64C4"/>
    <w:rsid w:val="00AF7681"/>
    <w:rsid w:val="00B000BB"/>
    <w:rsid w:val="00B00443"/>
    <w:rsid w:val="00B00A42"/>
    <w:rsid w:val="00B01956"/>
    <w:rsid w:val="00B0485D"/>
    <w:rsid w:val="00B0593F"/>
    <w:rsid w:val="00B06589"/>
    <w:rsid w:val="00B06810"/>
    <w:rsid w:val="00B078F8"/>
    <w:rsid w:val="00B109A5"/>
    <w:rsid w:val="00B1186C"/>
    <w:rsid w:val="00B126C7"/>
    <w:rsid w:val="00B127AB"/>
    <w:rsid w:val="00B1323A"/>
    <w:rsid w:val="00B1471F"/>
    <w:rsid w:val="00B1480F"/>
    <w:rsid w:val="00B14E2B"/>
    <w:rsid w:val="00B17BBA"/>
    <w:rsid w:val="00B20ABC"/>
    <w:rsid w:val="00B21352"/>
    <w:rsid w:val="00B22D7E"/>
    <w:rsid w:val="00B23F70"/>
    <w:rsid w:val="00B24535"/>
    <w:rsid w:val="00B24938"/>
    <w:rsid w:val="00B2496E"/>
    <w:rsid w:val="00B258DC"/>
    <w:rsid w:val="00B2703B"/>
    <w:rsid w:val="00B27589"/>
    <w:rsid w:val="00B307BD"/>
    <w:rsid w:val="00B309CD"/>
    <w:rsid w:val="00B3175A"/>
    <w:rsid w:val="00B33496"/>
    <w:rsid w:val="00B33E45"/>
    <w:rsid w:val="00B348BE"/>
    <w:rsid w:val="00B36AE2"/>
    <w:rsid w:val="00B36B40"/>
    <w:rsid w:val="00B373D5"/>
    <w:rsid w:val="00B40A6A"/>
    <w:rsid w:val="00B40BFB"/>
    <w:rsid w:val="00B41624"/>
    <w:rsid w:val="00B41E9A"/>
    <w:rsid w:val="00B41EB2"/>
    <w:rsid w:val="00B41F77"/>
    <w:rsid w:val="00B42933"/>
    <w:rsid w:val="00B430A5"/>
    <w:rsid w:val="00B43F77"/>
    <w:rsid w:val="00B450D5"/>
    <w:rsid w:val="00B467EB"/>
    <w:rsid w:val="00B50921"/>
    <w:rsid w:val="00B50CF5"/>
    <w:rsid w:val="00B50FF1"/>
    <w:rsid w:val="00B5201F"/>
    <w:rsid w:val="00B52231"/>
    <w:rsid w:val="00B536AC"/>
    <w:rsid w:val="00B54806"/>
    <w:rsid w:val="00B55AED"/>
    <w:rsid w:val="00B55B1D"/>
    <w:rsid w:val="00B568E6"/>
    <w:rsid w:val="00B56C56"/>
    <w:rsid w:val="00B574FA"/>
    <w:rsid w:val="00B578FE"/>
    <w:rsid w:val="00B606C5"/>
    <w:rsid w:val="00B61D48"/>
    <w:rsid w:val="00B624C7"/>
    <w:rsid w:val="00B633C4"/>
    <w:rsid w:val="00B633D7"/>
    <w:rsid w:val="00B64B00"/>
    <w:rsid w:val="00B658DF"/>
    <w:rsid w:val="00B65B64"/>
    <w:rsid w:val="00B66549"/>
    <w:rsid w:val="00B66581"/>
    <w:rsid w:val="00B673E0"/>
    <w:rsid w:val="00B7102C"/>
    <w:rsid w:val="00B7119F"/>
    <w:rsid w:val="00B719D5"/>
    <w:rsid w:val="00B728D2"/>
    <w:rsid w:val="00B72B49"/>
    <w:rsid w:val="00B734C8"/>
    <w:rsid w:val="00B73897"/>
    <w:rsid w:val="00B743CF"/>
    <w:rsid w:val="00B74DFC"/>
    <w:rsid w:val="00B74EC5"/>
    <w:rsid w:val="00B76111"/>
    <w:rsid w:val="00B76236"/>
    <w:rsid w:val="00B81137"/>
    <w:rsid w:val="00B831EA"/>
    <w:rsid w:val="00B83D90"/>
    <w:rsid w:val="00B841E3"/>
    <w:rsid w:val="00B852D0"/>
    <w:rsid w:val="00B85A6F"/>
    <w:rsid w:val="00B860DC"/>
    <w:rsid w:val="00B86DDF"/>
    <w:rsid w:val="00B86FB7"/>
    <w:rsid w:val="00B87063"/>
    <w:rsid w:val="00B8746A"/>
    <w:rsid w:val="00B87D39"/>
    <w:rsid w:val="00B87E54"/>
    <w:rsid w:val="00B90614"/>
    <w:rsid w:val="00B91306"/>
    <w:rsid w:val="00B91689"/>
    <w:rsid w:val="00B91F71"/>
    <w:rsid w:val="00B921A4"/>
    <w:rsid w:val="00B924D1"/>
    <w:rsid w:val="00B92FA7"/>
    <w:rsid w:val="00B9358F"/>
    <w:rsid w:val="00B93758"/>
    <w:rsid w:val="00B938F9"/>
    <w:rsid w:val="00B93938"/>
    <w:rsid w:val="00B93D3F"/>
    <w:rsid w:val="00B95768"/>
    <w:rsid w:val="00B96499"/>
    <w:rsid w:val="00B97671"/>
    <w:rsid w:val="00BA0055"/>
    <w:rsid w:val="00BA20EF"/>
    <w:rsid w:val="00BA337F"/>
    <w:rsid w:val="00BA34B5"/>
    <w:rsid w:val="00BA41A5"/>
    <w:rsid w:val="00BA4534"/>
    <w:rsid w:val="00BA4CA2"/>
    <w:rsid w:val="00BA7F56"/>
    <w:rsid w:val="00BB2191"/>
    <w:rsid w:val="00BB271A"/>
    <w:rsid w:val="00BB2AF2"/>
    <w:rsid w:val="00BB2BAB"/>
    <w:rsid w:val="00BB3F2E"/>
    <w:rsid w:val="00BB5295"/>
    <w:rsid w:val="00BB62A5"/>
    <w:rsid w:val="00BB67DA"/>
    <w:rsid w:val="00BC0064"/>
    <w:rsid w:val="00BC031B"/>
    <w:rsid w:val="00BC0E6A"/>
    <w:rsid w:val="00BC2A56"/>
    <w:rsid w:val="00BC4F6C"/>
    <w:rsid w:val="00BC58FA"/>
    <w:rsid w:val="00BC59E9"/>
    <w:rsid w:val="00BC6966"/>
    <w:rsid w:val="00BC767F"/>
    <w:rsid w:val="00BD0147"/>
    <w:rsid w:val="00BD04A4"/>
    <w:rsid w:val="00BD0BB8"/>
    <w:rsid w:val="00BD30FE"/>
    <w:rsid w:val="00BD32C9"/>
    <w:rsid w:val="00BD4241"/>
    <w:rsid w:val="00BD46A0"/>
    <w:rsid w:val="00BD473D"/>
    <w:rsid w:val="00BD5711"/>
    <w:rsid w:val="00BD630F"/>
    <w:rsid w:val="00BD7301"/>
    <w:rsid w:val="00BE01A3"/>
    <w:rsid w:val="00BE0684"/>
    <w:rsid w:val="00BE17C4"/>
    <w:rsid w:val="00BE21E0"/>
    <w:rsid w:val="00BE5EBB"/>
    <w:rsid w:val="00BE68C1"/>
    <w:rsid w:val="00BE6E20"/>
    <w:rsid w:val="00BF0208"/>
    <w:rsid w:val="00BF10CA"/>
    <w:rsid w:val="00BF2601"/>
    <w:rsid w:val="00BF2867"/>
    <w:rsid w:val="00BF2A95"/>
    <w:rsid w:val="00BF347A"/>
    <w:rsid w:val="00BF3E7F"/>
    <w:rsid w:val="00BF3FB4"/>
    <w:rsid w:val="00BF41F6"/>
    <w:rsid w:val="00BF4724"/>
    <w:rsid w:val="00BF685F"/>
    <w:rsid w:val="00C00B67"/>
    <w:rsid w:val="00C0102A"/>
    <w:rsid w:val="00C01124"/>
    <w:rsid w:val="00C032D3"/>
    <w:rsid w:val="00C038C4"/>
    <w:rsid w:val="00C04BC1"/>
    <w:rsid w:val="00C0520F"/>
    <w:rsid w:val="00C05BF2"/>
    <w:rsid w:val="00C061AC"/>
    <w:rsid w:val="00C07D67"/>
    <w:rsid w:val="00C10478"/>
    <w:rsid w:val="00C10577"/>
    <w:rsid w:val="00C11C49"/>
    <w:rsid w:val="00C121B2"/>
    <w:rsid w:val="00C1228D"/>
    <w:rsid w:val="00C12573"/>
    <w:rsid w:val="00C143F6"/>
    <w:rsid w:val="00C15086"/>
    <w:rsid w:val="00C17091"/>
    <w:rsid w:val="00C17A79"/>
    <w:rsid w:val="00C21C60"/>
    <w:rsid w:val="00C2317F"/>
    <w:rsid w:val="00C2380D"/>
    <w:rsid w:val="00C23F58"/>
    <w:rsid w:val="00C2474B"/>
    <w:rsid w:val="00C24F31"/>
    <w:rsid w:val="00C25478"/>
    <w:rsid w:val="00C25A30"/>
    <w:rsid w:val="00C25D16"/>
    <w:rsid w:val="00C260F3"/>
    <w:rsid w:val="00C30343"/>
    <w:rsid w:val="00C30CB2"/>
    <w:rsid w:val="00C32030"/>
    <w:rsid w:val="00C32291"/>
    <w:rsid w:val="00C329B6"/>
    <w:rsid w:val="00C35165"/>
    <w:rsid w:val="00C35E42"/>
    <w:rsid w:val="00C35E4A"/>
    <w:rsid w:val="00C371D8"/>
    <w:rsid w:val="00C37AE2"/>
    <w:rsid w:val="00C40999"/>
    <w:rsid w:val="00C40A22"/>
    <w:rsid w:val="00C40C72"/>
    <w:rsid w:val="00C42072"/>
    <w:rsid w:val="00C4261B"/>
    <w:rsid w:val="00C42702"/>
    <w:rsid w:val="00C42DF5"/>
    <w:rsid w:val="00C42F65"/>
    <w:rsid w:val="00C43972"/>
    <w:rsid w:val="00C43E21"/>
    <w:rsid w:val="00C440F3"/>
    <w:rsid w:val="00C4469C"/>
    <w:rsid w:val="00C44CBB"/>
    <w:rsid w:val="00C47008"/>
    <w:rsid w:val="00C47B39"/>
    <w:rsid w:val="00C50326"/>
    <w:rsid w:val="00C511CF"/>
    <w:rsid w:val="00C512C7"/>
    <w:rsid w:val="00C51E61"/>
    <w:rsid w:val="00C5303F"/>
    <w:rsid w:val="00C552E2"/>
    <w:rsid w:val="00C55DC8"/>
    <w:rsid w:val="00C56839"/>
    <w:rsid w:val="00C568D4"/>
    <w:rsid w:val="00C5698F"/>
    <w:rsid w:val="00C56C03"/>
    <w:rsid w:val="00C579D7"/>
    <w:rsid w:val="00C6072C"/>
    <w:rsid w:val="00C6136B"/>
    <w:rsid w:val="00C61EEA"/>
    <w:rsid w:val="00C620D3"/>
    <w:rsid w:val="00C626A1"/>
    <w:rsid w:val="00C626FD"/>
    <w:rsid w:val="00C6313F"/>
    <w:rsid w:val="00C63440"/>
    <w:rsid w:val="00C65390"/>
    <w:rsid w:val="00C656CA"/>
    <w:rsid w:val="00C67670"/>
    <w:rsid w:val="00C676BB"/>
    <w:rsid w:val="00C7009F"/>
    <w:rsid w:val="00C704CE"/>
    <w:rsid w:val="00C70581"/>
    <w:rsid w:val="00C70C3A"/>
    <w:rsid w:val="00C70D15"/>
    <w:rsid w:val="00C71472"/>
    <w:rsid w:val="00C72198"/>
    <w:rsid w:val="00C7293E"/>
    <w:rsid w:val="00C72A75"/>
    <w:rsid w:val="00C72C11"/>
    <w:rsid w:val="00C73F16"/>
    <w:rsid w:val="00C762FB"/>
    <w:rsid w:val="00C76634"/>
    <w:rsid w:val="00C76C2B"/>
    <w:rsid w:val="00C76F69"/>
    <w:rsid w:val="00C77A25"/>
    <w:rsid w:val="00C77CF5"/>
    <w:rsid w:val="00C77FF0"/>
    <w:rsid w:val="00C8107C"/>
    <w:rsid w:val="00C82158"/>
    <w:rsid w:val="00C82651"/>
    <w:rsid w:val="00C83B5B"/>
    <w:rsid w:val="00C840D3"/>
    <w:rsid w:val="00C84A40"/>
    <w:rsid w:val="00C84AE6"/>
    <w:rsid w:val="00C85567"/>
    <w:rsid w:val="00C85A79"/>
    <w:rsid w:val="00C86AA9"/>
    <w:rsid w:val="00C87596"/>
    <w:rsid w:val="00C87EAE"/>
    <w:rsid w:val="00C9091F"/>
    <w:rsid w:val="00C90F02"/>
    <w:rsid w:val="00C928E3"/>
    <w:rsid w:val="00C92E35"/>
    <w:rsid w:val="00C92F5F"/>
    <w:rsid w:val="00C943DA"/>
    <w:rsid w:val="00C94743"/>
    <w:rsid w:val="00C9486F"/>
    <w:rsid w:val="00C9526A"/>
    <w:rsid w:val="00C95811"/>
    <w:rsid w:val="00C95B27"/>
    <w:rsid w:val="00C96034"/>
    <w:rsid w:val="00C96D24"/>
    <w:rsid w:val="00CA04C7"/>
    <w:rsid w:val="00CA0A73"/>
    <w:rsid w:val="00CA20DF"/>
    <w:rsid w:val="00CA2ECA"/>
    <w:rsid w:val="00CA310E"/>
    <w:rsid w:val="00CA31D0"/>
    <w:rsid w:val="00CA32CD"/>
    <w:rsid w:val="00CA4C42"/>
    <w:rsid w:val="00CA552C"/>
    <w:rsid w:val="00CA5606"/>
    <w:rsid w:val="00CA6122"/>
    <w:rsid w:val="00CA6161"/>
    <w:rsid w:val="00CA6164"/>
    <w:rsid w:val="00CA6B47"/>
    <w:rsid w:val="00CA73B9"/>
    <w:rsid w:val="00CB0677"/>
    <w:rsid w:val="00CB07EA"/>
    <w:rsid w:val="00CB301C"/>
    <w:rsid w:val="00CB38F4"/>
    <w:rsid w:val="00CB3DFC"/>
    <w:rsid w:val="00CB4D52"/>
    <w:rsid w:val="00CB5BAF"/>
    <w:rsid w:val="00CB68B7"/>
    <w:rsid w:val="00CB7376"/>
    <w:rsid w:val="00CC0F15"/>
    <w:rsid w:val="00CC211C"/>
    <w:rsid w:val="00CC258B"/>
    <w:rsid w:val="00CC3BAD"/>
    <w:rsid w:val="00CC4049"/>
    <w:rsid w:val="00CC5813"/>
    <w:rsid w:val="00CC582A"/>
    <w:rsid w:val="00CC5AAE"/>
    <w:rsid w:val="00CC5BE3"/>
    <w:rsid w:val="00CC6ECB"/>
    <w:rsid w:val="00CC7722"/>
    <w:rsid w:val="00CC79AB"/>
    <w:rsid w:val="00CC7B4C"/>
    <w:rsid w:val="00CD0855"/>
    <w:rsid w:val="00CD25F2"/>
    <w:rsid w:val="00CD34B1"/>
    <w:rsid w:val="00CD3C78"/>
    <w:rsid w:val="00CD4445"/>
    <w:rsid w:val="00CD6D7D"/>
    <w:rsid w:val="00CD7504"/>
    <w:rsid w:val="00CD79E4"/>
    <w:rsid w:val="00CE0012"/>
    <w:rsid w:val="00CE012B"/>
    <w:rsid w:val="00CE0E29"/>
    <w:rsid w:val="00CE3832"/>
    <w:rsid w:val="00CE4FE8"/>
    <w:rsid w:val="00CE5673"/>
    <w:rsid w:val="00CE5D49"/>
    <w:rsid w:val="00CE6D75"/>
    <w:rsid w:val="00CE7173"/>
    <w:rsid w:val="00CE7196"/>
    <w:rsid w:val="00CE7844"/>
    <w:rsid w:val="00CF103A"/>
    <w:rsid w:val="00CF112B"/>
    <w:rsid w:val="00CF11C5"/>
    <w:rsid w:val="00CF144D"/>
    <w:rsid w:val="00CF4110"/>
    <w:rsid w:val="00CF43EE"/>
    <w:rsid w:val="00CF4E21"/>
    <w:rsid w:val="00CF5287"/>
    <w:rsid w:val="00CF5B9C"/>
    <w:rsid w:val="00CF6617"/>
    <w:rsid w:val="00CF74D9"/>
    <w:rsid w:val="00D002C5"/>
    <w:rsid w:val="00D00C65"/>
    <w:rsid w:val="00D0156C"/>
    <w:rsid w:val="00D04F24"/>
    <w:rsid w:val="00D05D47"/>
    <w:rsid w:val="00D06131"/>
    <w:rsid w:val="00D070F2"/>
    <w:rsid w:val="00D07242"/>
    <w:rsid w:val="00D07AB2"/>
    <w:rsid w:val="00D11E5E"/>
    <w:rsid w:val="00D12A3E"/>
    <w:rsid w:val="00D13741"/>
    <w:rsid w:val="00D13F4A"/>
    <w:rsid w:val="00D1515D"/>
    <w:rsid w:val="00D152A4"/>
    <w:rsid w:val="00D16104"/>
    <w:rsid w:val="00D16ADF"/>
    <w:rsid w:val="00D17855"/>
    <w:rsid w:val="00D20C00"/>
    <w:rsid w:val="00D20CAD"/>
    <w:rsid w:val="00D22C40"/>
    <w:rsid w:val="00D230E7"/>
    <w:rsid w:val="00D23A26"/>
    <w:rsid w:val="00D23FC9"/>
    <w:rsid w:val="00D24710"/>
    <w:rsid w:val="00D24FD4"/>
    <w:rsid w:val="00D250F5"/>
    <w:rsid w:val="00D251C3"/>
    <w:rsid w:val="00D255C6"/>
    <w:rsid w:val="00D26001"/>
    <w:rsid w:val="00D26973"/>
    <w:rsid w:val="00D276BC"/>
    <w:rsid w:val="00D27A9B"/>
    <w:rsid w:val="00D27D26"/>
    <w:rsid w:val="00D303C0"/>
    <w:rsid w:val="00D30EE3"/>
    <w:rsid w:val="00D31D91"/>
    <w:rsid w:val="00D33544"/>
    <w:rsid w:val="00D33943"/>
    <w:rsid w:val="00D34A52"/>
    <w:rsid w:val="00D36FBA"/>
    <w:rsid w:val="00D37C8E"/>
    <w:rsid w:val="00D4020D"/>
    <w:rsid w:val="00D40785"/>
    <w:rsid w:val="00D41362"/>
    <w:rsid w:val="00D413AA"/>
    <w:rsid w:val="00D4143E"/>
    <w:rsid w:val="00D4266F"/>
    <w:rsid w:val="00D43798"/>
    <w:rsid w:val="00D43F31"/>
    <w:rsid w:val="00D44A84"/>
    <w:rsid w:val="00D44AE8"/>
    <w:rsid w:val="00D46DDD"/>
    <w:rsid w:val="00D51648"/>
    <w:rsid w:val="00D52849"/>
    <w:rsid w:val="00D532DA"/>
    <w:rsid w:val="00D53DF1"/>
    <w:rsid w:val="00D548F3"/>
    <w:rsid w:val="00D54CA7"/>
    <w:rsid w:val="00D55D19"/>
    <w:rsid w:val="00D55EB3"/>
    <w:rsid w:val="00D56124"/>
    <w:rsid w:val="00D5753E"/>
    <w:rsid w:val="00D57BBC"/>
    <w:rsid w:val="00D60D47"/>
    <w:rsid w:val="00D62CCC"/>
    <w:rsid w:val="00D6310A"/>
    <w:rsid w:val="00D6394E"/>
    <w:rsid w:val="00D6528F"/>
    <w:rsid w:val="00D656F2"/>
    <w:rsid w:val="00D66269"/>
    <w:rsid w:val="00D66964"/>
    <w:rsid w:val="00D67B45"/>
    <w:rsid w:val="00D67C97"/>
    <w:rsid w:val="00D709C7"/>
    <w:rsid w:val="00D71B0B"/>
    <w:rsid w:val="00D729BD"/>
    <w:rsid w:val="00D73E8D"/>
    <w:rsid w:val="00D743F3"/>
    <w:rsid w:val="00D7465E"/>
    <w:rsid w:val="00D801CF"/>
    <w:rsid w:val="00D8025A"/>
    <w:rsid w:val="00D8159B"/>
    <w:rsid w:val="00D8345B"/>
    <w:rsid w:val="00D844D4"/>
    <w:rsid w:val="00D84626"/>
    <w:rsid w:val="00D84855"/>
    <w:rsid w:val="00D84998"/>
    <w:rsid w:val="00D84E39"/>
    <w:rsid w:val="00D85996"/>
    <w:rsid w:val="00D85D06"/>
    <w:rsid w:val="00D86021"/>
    <w:rsid w:val="00D863A5"/>
    <w:rsid w:val="00D86842"/>
    <w:rsid w:val="00D86C87"/>
    <w:rsid w:val="00D91AF6"/>
    <w:rsid w:val="00D9281B"/>
    <w:rsid w:val="00D93540"/>
    <w:rsid w:val="00D93834"/>
    <w:rsid w:val="00D93C7E"/>
    <w:rsid w:val="00D942DF"/>
    <w:rsid w:val="00D94CC8"/>
    <w:rsid w:val="00D94F5D"/>
    <w:rsid w:val="00D9532F"/>
    <w:rsid w:val="00D955FD"/>
    <w:rsid w:val="00D95928"/>
    <w:rsid w:val="00D97D57"/>
    <w:rsid w:val="00DA131D"/>
    <w:rsid w:val="00DA32CC"/>
    <w:rsid w:val="00DA3767"/>
    <w:rsid w:val="00DA4644"/>
    <w:rsid w:val="00DA5BC5"/>
    <w:rsid w:val="00DA622F"/>
    <w:rsid w:val="00DA63FB"/>
    <w:rsid w:val="00DA7D6A"/>
    <w:rsid w:val="00DB09C4"/>
    <w:rsid w:val="00DB10C0"/>
    <w:rsid w:val="00DB138F"/>
    <w:rsid w:val="00DB26A8"/>
    <w:rsid w:val="00DB2F9E"/>
    <w:rsid w:val="00DB30A8"/>
    <w:rsid w:val="00DB30DA"/>
    <w:rsid w:val="00DB3549"/>
    <w:rsid w:val="00DB3A73"/>
    <w:rsid w:val="00DB4130"/>
    <w:rsid w:val="00DB44F8"/>
    <w:rsid w:val="00DB65A9"/>
    <w:rsid w:val="00DB757C"/>
    <w:rsid w:val="00DC058C"/>
    <w:rsid w:val="00DC0830"/>
    <w:rsid w:val="00DC0954"/>
    <w:rsid w:val="00DC136E"/>
    <w:rsid w:val="00DC1F2B"/>
    <w:rsid w:val="00DC2CEB"/>
    <w:rsid w:val="00DC350B"/>
    <w:rsid w:val="00DC48DA"/>
    <w:rsid w:val="00DC60F5"/>
    <w:rsid w:val="00DC69F7"/>
    <w:rsid w:val="00DC7297"/>
    <w:rsid w:val="00DC7885"/>
    <w:rsid w:val="00DC797D"/>
    <w:rsid w:val="00DD232A"/>
    <w:rsid w:val="00DD29DA"/>
    <w:rsid w:val="00DD307E"/>
    <w:rsid w:val="00DD3625"/>
    <w:rsid w:val="00DD3B7A"/>
    <w:rsid w:val="00DD4CB1"/>
    <w:rsid w:val="00DD4D31"/>
    <w:rsid w:val="00DD6947"/>
    <w:rsid w:val="00DD6D9C"/>
    <w:rsid w:val="00DD752B"/>
    <w:rsid w:val="00DD7C2F"/>
    <w:rsid w:val="00DE1F1D"/>
    <w:rsid w:val="00DE2457"/>
    <w:rsid w:val="00DE2D9F"/>
    <w:rsid w:val="00DE343C"/>
    <w:rsid w:val="00DE3971"/>
    <w:rsid w:val="00DE4BB9"/>
    <w:rsid w:val="00DE58A5"/>
    <w:rsid w:val="00DE691B"/>
    <w:rsid w:val="00DF017C"/>
    <w:rsid w:val="00DF0334"/>
    <w:rsid w:val="00DF0CD1"/>
    <w:rsid w:val="00DF20A0"/>
    <w:rsid w:val="00DF2324"/>
    <w:rsid w:val="00DF2BB6"/>
    <w:rsid w:val="00DF2F8D"/>
    <w:rsid w:val="00DF3114"/>
    <w:rsid w:val="00DF3BB7"/>
    <w:rsid w:val="00DF4DE8"/>
    <w:rsid w:val="00DF4F98"/>
    <w:rsid w:val="00DF52A2"/>
    <w:rsid w:val="00DF537E"/>
    <w:rsid w:val="00DF6388"/>
    <w:rsid w:val="00DF6545"/>
    <w:rsid w:val="00DF7E18"/>
    <w:rsid w:val="00E004C6"/>
    <w:rsid w:val="00E00DE3"/>
    <w:rsid w:val="00E0114A"/>
    <w:rsid w:val="00E01486"/>
    <w:rsid w:val="00E04E77"/>
    <w:rsid w:val="00E05100"/>
    <w:rsid w:val="00E05B19"/>
    <w:rsid w:val="00E06066"/>
    <w:rsid w:val="00E078DD"/>
    <w:rsid w:val="00E07D3E"/>
    <w:rsid w:val="00E117EF"/>
    <w:rsid w:val="00E12895"/>
    <w:rsid w:val="00E143A5"/>
    <w:rsid w:val="00E14CB0"/>
    <w:rsid w:val="00E16B23"/>
    <w:rsid w:val="00E17681"/>
    <w:rsid w:val="00E1798A"/>
    <w:rsid w:val="00E20A94"/>
    <w:rsid w:val="00E2245E"/>
    <w:rsid w:val="00E23DC0"/>
    <w:rsid w:val="00E242F0"/>
    <w:rsid w:val="00E245CA"/>
    <w:rsid w:val="00E24D35"/>
    <w:rsid w:val="00E24DFF"/>
    <w:rsid w:val="00E24EC8"/>
    <w:rsid w:val="00E25B2B"/>
    <w:rsid w:val="00E25DF6"/>
    <w:rsid w:val="00E269CD"/>
    <w:rsid w:val="00E26EF3"/>
    <w:rsid w:val="00E27284"/>
    <w:rsid w:val="00E27B64"/>
    <w:rsid w:val="00E30AC3"/>
    <w:rsid w:val="00E31CD7"/>
    <w:rsid w:val="00E32C75"/>
    <w:rsid w:val="00E32F38"/>
    <w:rsid w:val="00E33412"/>
    <w:rsid w:val="00E334D1"/>
    <w:rsid w:val="00E371F8"/>
    <w:rsid w:val="00E3790A"/>
    <w:rsid w:val="00E40A2C"/>
    <w:rsid w:val="00E40A39"/>
    <w:rsid w:val="00E4307B"/>
    <w:rsid w:val="00E43B1C"/>
    <w:rsid w:val="00E44346"/>
    <w:rsid w:val="00E444D2"/>
    <w:rsid w:val="00E446A2"/>
    <w:rsid w:val="00E45F09"/>
    <w:rsid w:val="00E460F5"/>
    <w:rsid w:val="00E46670"/>
    <w:rsid w:val="00E4678A"/>
    <w:rsid w:val="00E46E52"/>
    <w:rsid w:val="00E47FE7"/>
    <w:rsid w:val="00E507A7"/>
    <w:rsid w:val="00E52293"/>
    <w:rsid w:val="00E52B57"/>
    <w:rsid w:val="00E52E74"/>
    <w:rsid w:val="00E53158"/>
    <w:rsid w:val="00E54036"/>
    <w:rsid w:val="00E55541"/>
    <w:rsid w:val="00E56939"/>
    <w:rsid w:val="00E56F6C"/>
    <w:rsid w:val="00E60B50"/>
    <w:rsid w:val="00E613BD"/>
    <w:rsid w:val="00E61C3D"/>
    <w:rsid w:val="00E6256E"/>
    <w:rsid w:val="00E6574F"/>
    <w:rsid w:val="00E65909"/>
    <w:rsid w:val="00E65941"/>
    <w:rsid w:val="00E65A4F"/>
    <w:rsid w:val="00E66710"/>
    <w:rsid w:val="00E66C20"/>
    <w:rsid w:val="00E67044"/>
    <w:rsid w:val="00E672E1"/>
    <w:rsid w:val="00E71811"/>
    <w:rsid w:val="00E71BEB"/>
    <w:rsid w:val="00E72B8F"/>
    <w:rsid w:val="00E732D2"/>
    <w:rsid w:val="00E7378C"/>
    <w:rsid w:val="00E74259"/>
    <w:rsid w:val="00E7453F"/>
    <w:rsid w:val="00E748DE"/>
    <w:rsid w:val="00E74C2D"/>
    <w:rsid w:val="00E74ECE"/>
    <w:rsid w:val="00E75EC8"/>
    <w:rsid w:val="00E77D1E"/>
    <w:rsid w:val="00E77E15"/>
    <w:rsid w:val="00E80230"/>
    <w:rsid w:val="00E8098F"/>
    <w:rsid w:val="00E83551"/>
    <w:rsid w:val="00E85B17"/>
    <w:rsid w:val="00E86CFE"/>
    <w:rsid w:val="00E87174"/>
    <w:rsid w:val="00E9109B"/>
    <w:rsid w:val="00E935AD"/>
    <w:rsid w:val="00E93740"/>
    <w:rsid w:val="00E94C6F"/>
    <w:rsid w:val="00E95877"/>
    <w:rsid w:val="00E9745B"/>
    <w:rsid w:val="00EA03A7"/>
    <w:rsid w:val="00EA06B7"/>
    <w:rsid w:val="00EA1108"/>
    <w:rsid w:val="00EA1383"/>
    <w:rsid w:val="00EA2DE5"/>
    <w:rsid w:val="00EA5066"/>
    <w:rsid w:val="00EA771D"/>
    <w:rsid w:val="00EA77EF"/>
    <w:rsid w:val="00EB0A98"/>
    <w:rsid w:val="00EB0F6D"/>
    <w:rsid w:val="00EB2414"/>
    <w:rsid w:val="00EB5393"/>
    <w:rsid w:val="00EB56A0"/>
    <w:rsid w:val="00EB7133"/>
    <w:rsid w:val="00EC03D3"/>
    <w:rsid w:val="00EC0DAD"/>
    <w:rsid w:val="00EC34A5"/>
    <w:rsid w:val="00EC3B1C"/>
    <w:rsid w:val="00EC4482"/>
    <w:rsid w:val="00EC44A8"/>
    <w:rsid w:val="00EC4612"/>
    <w:rsid w:val="00EC51C6"/>
    <w:rsid w:val="00EC5E4C"/>
    <w:rsid w:val="00EC5FAA"/>
    <w:rsid w:val="00EC73ED"/>
    <w:rsid w:val="00EC73F3"/>
    <w:rsid w:val="00EC771E"/>
    <w:rsid w:val="00EC783B"/>
    <w:rsid w:val="00EC78E2"/>
    <w:rsid w:val="00EC7A48"/>
    <w:rsid w:val="00EC7E14"/>
    <w:rsid w:val="00ED0119"/>
    <w:rsid w:val="00ED0344"/>
    <w:rsid w:val="00ED0699"/>
    <w:rsid w:val="00ED0A8E"/>
    <w:rsid w:val="00ED118D"/>
    <w:rsid w:val="00ED42E7"/>
    <w:rsid w:val="00ED4A04"/>
    <w:rsid w:val="00ED536C"/>
    <w:rsid w:val="00ED622E"/>
    <w:rsid w:val="00ED7898"/>
    <w:rsid w:val="00EE1E2D"/>
    <w:rsid w:val="00EE20CC"/>
    <w:rsid w:val="00EE3229"/>
    <w:rsid w:val="00EE3763"/>
    <w:rsid w:val="00EE3855"/>
    <w:rsid w:val="00EE4763"/>
    <w:rsid w:val="00EE4BDD"/>
    <w:rsid w:val="00EE4D1E"/>
    <w:rsid w:val="00EE5037"/>
    <w:rsid w:val="00EE541C"/>
    <w:rsid w:val="00EE5991"/>
    <w:rsid w:val="00EF2E42"/>
    <w:rsid w:val="00EF42E7"/>
    <w:rsid w:val="00EF4745"/>
    <w:rsid w:val="00EF61A7"/>
    <w:rsid w:val="00EF71F6"/>
    <w:rsid w:val="00F00113"/>
    <w:rsid w:val="00F018CD"/>
    <w:rsid w:val="00F023DF"/>
    <w:rsid w:val="00F024F3"/>
    <w:rsid w:val="00F02A3C"/>
    <w:rsid w:val="00F03246"/>
    <w:rsid w:val="00F03569"/>
    <w:rsid w:val="00F03E16"/>
    <w:rsid w:val="00F03FF8"/>
    <w:rsid w:val="00F0440F"/>
    <w:rsid w:val="00F04603"/>
    <w:rsid w:val="00F046A4"/>
    <w:rsid w:val="00F05FF4"/>
    <w:rsid w:val="00F06361"/>
    <w:rsid w:val="00F108E7"/>
    <w:rsid w:val="00F112A5"/>
    <w:rsid w:val="00F126B9"/>
    <w:rsid w:val="00F1330E"/>
    <w:rsid w:val="00F13725"/>
    <w:rsid w:val="00F13EEE"/>
    <w:rsid w:val="00F149B1"/>
    <w:rsid w:val="00F14B6D"/>
    <w:rsid w:val="00F1545D"/>
    <w:rsid w:val="00F15ED8"/>
    <w:rsid w:val="00F165ED"/>
    <w:rsid w:val="00F16A68"/>
    <w:rsid w:val="00F1744F"/>
    <w:rsid w:val="00F20A91"/>
    <w:rsid w:val="00F210AA"/>
    <w:rsid w:val="00F218F2"/>
    <w:rsid w:val="00F218FA"/>
    <w:rsid w:val="00F21D31"/>
    <w:rsid w:val="00F229B7"/>
    <w:rsid w:val="00F23A99"/>
    <w:rsid w:val="00F24B0F"/>
    <w:rsid w:val="00F26142"/>
    <w:rsid w:val="00F278E9"/>
    <w:rsid w:val="00F27BBF"/>
    <w:rsid w:val="00F31788"/>
    <w:rsid w:val="00F33FAE"/>
    <w:rsid w:val="00F348DB"/>
    <w:rsid w:val="00F359D4"/>
    <w:rsid w:val="00F361B5"/>
    <w:rsid w:val="00F36DD9"/>
    <w:rsid w:val="00F37106"/>
    <w:rsid w:val="00F37D41"/>
    <w:rsid w:val="00F403DD"/>
    <w:rsid w:val="00F40AE7"/>
    <w:rsid w:val="00F40D69"/>
    <w:rsid w:val="00F41285"/>
    <w:rsid w:val="00F41888"/>
    <w:rsid w:val="00F42D9D"/>
    <w:rsid w:val="00F43123"/>
    <w:rsid w:val="00F43159"/>
    <w:rsid w:val="00F436F7"/>
    <w:rsid w:val="00F43839"/>
    <w:rsid w:val="00F44075"/>
    <w:rsid w:val="00F44C8D"/>
    <w:rsid w:val="00F44EE8"/>
    <w:rsid w:val="00F47083"/>
    <w:rsid w:val="00F5012B"/>
    <w:rsid w:val="00F506CF"/>
    <w:rsid w:val="00F508EA"/>
    <w:rsid w:val="00F50F4D"/>
    <w:rsid w:val="00F51FB3"/>
    <w:rsid w:val="00F53399"/>
    <w:rsid w:val="00F533B5"/>
    <w:rsid w:val="00F55DBD"/>
    <w:rsid w:val="00F55ED1"/>
    <w:rsid w:val="00F5639D"/>
    <w:rsid w:val="00F565F7"/>
    <w:rsid w:val="00F56914"/>
    <w:rsid w:val="00F572AB"/>
    <w:rsid w:val="00F573FF"/>
    <w:rsid w:val="00F57501"/>
    <w:rsid w:val="00F60E73"/>
    <w:rsid w:val="00F6131D"/>
    <w:rsid w:val="00F61629"/>
    <w:rsid w:val="00F61946"/>
    <w:rsid w:val="00F626C3"/>
    <w:rsid w:val="00F62883"/>
    <w:rsid w:val="00F62956"/>
    <w:rsid w:val="00F63687"/>
    <w:rsid w:val="00F63C76"/>
    <w:rsid w:val="00F63D5D"/>
    <w:rsid w:val="00F64B73"/>
    <w:rsid w:val="00F671DD"/>
    <w:rsid w:val="00F67247"/>
    <w:rsid w:val="00F67986"/>
    <w:rsid w:val="00F73840"/>
    <w:rsid w:val="00F738DB"/>
    <w:rsid w:val="00F74EA6"/>
    <w:rsid w:val="00F758B7"/>
    <w:rsid w:val="00F7794F"/>
    <w:rsid w:val="00F81686"/>
    <w:rsid w:val="00F84805"/>
    <w:rsid w:val="00F85400"/>
    <w:rsid w:val="00F855A9"/>
    <w:rsid w:val="00F857E2"/>
    <w:rsid w:val="00F86148"/>
    <w:rsid w:val="00F86DEF"/>
    <w:rsid w:val="00F872EA"/>
    <w:rsid w:val="00F879AA"/>
    <w:rsid w:val="00F87AAE"/>
    <w:rsid w:val="00F87C61"/>
    <w:rsid w:val="00F87D16"/>
    <w:rsid w:val="00F900BA"/>
    <w:rsid w:val="00F90FBE"/>
    <w:rsid w:val="00F91CAB"/>
    <w:rsid w:val="00F93059"/>
    <w:rsid w:val="00F93201"/>
    <w:rsid w:val="00F932D4"/>
    <w:rsid w:val="00F9442B"/>
    <w:rsid w:val="00F94D23"/>
    <w:rsid w:val="00F94DD1"/>
    <w:rsid w:val="00F94EFE"/>
    <w:rsid w:val="00F95580"/>
    <w:rsid w:val="00F960D8"/>
    <w:rsid w:val="00F97B47"/>
    <w:rsid w:val="00F97F15"/>
    <w:rsid w:val="00FA00B0"/>
    <w:rsid w:val="00FA23E8"/>
    <w:rsid w:val="00FA24E2"/>
    <w:rsid w:val="00FA3DA1"/>
    <w:rsid w:val="00FA436E"/>
    <w:rsid w:val="00FA4FBE"/>
    <w:rsid w:val="00FA55AD"/>
    <w:rsid w:val="00FA5C10"/>
    <w:rsid w:val="00FA5C20"/>
    <w:rsid w:val="00FA6EFC"/>
    <w:rsid w:val="00FA7267"/>
    <w:rsid w:val="00FA7F2D"/>
    <w:rsid w:val="00FB03BA"/>
    <w:rsid w:val="00FB0AFD"/>
    <w:rsid w:val="00FB1B66"/>
    <w:rsid w:val="00FB249A"/>
    <w:rsid w:val="00FB291F"/>
    <w:rsid w:val="00FB5BDD"/>
    <w:rsid w:val="00FB6AA6"/>
    <w:rsid w:val="00FB7ACB"/>
    <w:rsid w:val="00FB7C17"/>
    <w:rsid w:val="00FB7C50"/>
    <w:rsid w:val="00FC1FDA"/>
    <w:rsid w:val="00FC315E"/>
    <w:rsid w:val="00FC328B"/>
    <w:rsid w:val="00FC3ABE"/>
    <w:rsid w:val="00FC42EF"/>
    <w:rsid w:val="00FC48CA"/>
    <w:rsid w:val="00FC4E8B"/>
    <w:rsid w:val="00FC58CE"/>
    <w:rsid w:val="00FC5A08"/>
    <w:rsid w:val="00FC5CF1"/>
    <w:rsid w:val="00FC6D21"/>
    <w:rsid w:val="00FC7D56"/>
    <w:rsid w:val="00FD09F4"/>
    <w:rsid w:val="00FD129C"/>
    <w:rsid w:val="00FD1741"/>
    <w:rsid w:val="00FD2570"/>
    <w:rsid w:val="00FD3B9A"/>
    <w:rsid w:val="00FD448E"/>
    <w:rsid w:val="00FD4FE1"/>
    <w:rsid w:val="00FD5137"/>
    <w:rsid w:val="00FD5902"/>
    <w:rsid w:val="00FD6301"/>
    <w:rsid w:val="00FD6A4A"/>
    <w:rsid w:val="00FE0147"/>
    <w:rsid w:val="00FE225E"/>
    <w:rsid w:val="00FE3600"/>
    <w:rsid w:val="00FE641B"/>
    <w:rsid w:val="00FE79A2"/>
    <w:rsid w:val="00FE7AEE"/>
    <w:rsid w:val="00FF0FFE"/>
    <w:rsid w:val="00FF2BD2"/>
    <w:rsid w:val="00FF3893"/>
    <w:rsid w:val="00FF4F6D"/>
    <w:rsid w:val="00FF59C8"/>
    <w:rsid w:val="00FF6F47"/>
    <w:rsid w:val="00FF728E"/>
    <w:rsid w:val="00FF7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D21118"/>
  <w15:docId w15:val="{67B3C4F2-9776-4007-9748-7787BDEC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546"/>
  </w:style>
  <w:style w:type="paragraph" w:styleId="Heading1">
    <w:name w:val="heading 1"/>
    <w:basedOn w:val="Normal"/>
    <w:next w:val="Normal"/>
    <w:link w:val="Heading1Char"/>
    <w:uiPriority w:val="9"/>
    <w:qFormat/>
    <w:rsid w:val="00596C28"/>
    <w:pPr>
      <w:outlineLvl w:val="0"/>
    </w:pPr>
    <w:rPr>
      <w:rFonts w:ascii="Arial" w:eastAsia="Arial" w:hAnsi="Arial" w:cs="Arial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1A0"/>
    <w:pPr>
      <w:outlineLvl w:val="1"/>
    </w:pPr>
    <w:rPr>
      <w:rFonts w:ascii="Arial" w:eastAsia="Arial" w:hAnsi="Arial" w:cs="Arial"/>
      <w:b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5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FCF"/>
  </w:style>
  <w:style w:type="paragraph" w:styleId="Footer">
    <w:name w:val="footer"/>
    <w:basedOn w:val="Normal"/>
    <w:link w:val="Foot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FCF"/>
  </w:style>
  <w:style w:type="table" w:styleId="TableGrid">
    <w:name w:val="Table Grid"/>
    <w:basedOn w:val="TableNormal"/>
    <w:uiPriority w:val="59"/>
    <w:rsid w:val="00972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93A"/>
    <w:rPr>
      <w:rFonts w:ascii="Tahoma" w:hAnsi="Tahoma" w:cs="Tahoma"/>
      <w:sz w:val="16"/>
      <w:szCs w:val="16"/>
    </w:rPr>
  </w:style>
  <w:style w:type="paragraph" w:customStyle="1" w:styleId="DocumentCover">
    <w:name w:val="Document Cover"/>
    <w:basedOn w:val="BodyText"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b/>
      <w:color w:val="000000"/>
      <w:sz w:val="3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22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2231"/>
  </w:style>
  <w:style w:type="paragraph" w:customStyle="1" w:styleId="SunParagraph1">
    <w:name w:val="Sun_Paragraph1"/>
    <w:basedOn w:val="Normal"/>
    <w:qFormat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">
    <w:name w:val="Table Contents"/>
    <w:basedOn w:val="BodyText"/>
    <w:next w:val="Normal"/>
    <w:rsid w:val="00516D4F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Header">
    <w:name w:val="Table Contents Header"/>
    <w:basedOn w:val="TableContents"/>
    <w:next w:val="TableContents"/>
    <w:rsid w:val="002B2964"/>
    <w:rPr>
      <w:b/>
      <w:color w:val="FFFFFF"/>
    </w:rPr>
  </w:style>
  <w:style w:type="paragraph" w:styleId="ListParagraph">
    <w:name w:val="List Paragraph"/>
    <w:basedOn w:val="Normal"/>
    <w:uiPriority w:val="34"/>
    <w:qFormat/>
    <w:rsid w:val="00C620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6C28"/>
    <w:rPr>
      <w:rFonts w:ascii="Arial" w:eastAsia="Arial" w:hAnsi="Arial" w:cs="Arial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798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6798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8712A"/>
    <w:pPr>
      <w:tabs>
        <w:tab w:val="left" w:pos="440"/>
        <w:tab w:val="right" w:leader="dot" w:pos="9926"/>
      </w:tabs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F67986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5F31A0"/>
    <w:rPr>
      <w:rFonts w:ascii="Arial" w:eastAsia="Arial" w:hAnsi="Arial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E21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6B4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D7C65"/>
    <w:pPr>
      <w:spacing w:after="0" w:line="240" w:lineRule="auto"/>
    </w:pPr>
    <w:rPr>
      <w:rFonts w:ascii="Arial" w:hAnsi="Arial" w:cs="Arial"/>
    </w:rPr>
  </w:style>
  <w:style w:type="character" w:customStyle="1" w:styleId="sys-mb-text1">
    <w:name w:val="sys-mb-text1"/>
    <w:basedOn w:val="DefaultParagraphFont"/>
    <w:rsid w:val="000F2097"/>
    <w:rPr>
      <w:rFonts w:ascii="Arial" w:hAnsi="Arial" w:cs="Arial" w:hint="default"/>
      <w:sz w:val="15"/>
      <w:szCs w:val="15"/>
    </w:rPr>
  </w:style>
  <w:style w:type="paragraph" w:customStyle="1" w:styleId="TitleCover">
    <w:name w:val="Title Cover"/>
    <w:basedOn w:val="Normal"/>
    <w:next w:val="Normal"/>
    <w:rsid w:val="0096547F"/>
    <w:pPr>
      <w:keepNext/>
      <w:overflowPunct w:val="0"/>
      <w:autoSpaceDE w:val="0"/>
      <w:autoSpaceDN w:val="0"/>
      <w:adjustRightInd w:val="0"/>
      <w:spacing w:before="720" w:after="160" w:line="240" w:lineRule="auto"/>
      <w:jc w:val="center"/>
      <w:textAlignment w:val="baseline"/>
    </w:pPr>
    <w:rPr>
      <w:rFonts w:ascii="Arial" w:eastAsia="新細明體" w:hAnsi="Arial" w:cs="Times New Roman"/>
      <w:b/>
      <w:noProof/>
      <w:kern w:val="28"/>
      <w:sz w:val="4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75FC"/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5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114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eading11">
    <w:name w:val="Heading 1.1"/>
    <w:basedOn w:val="Heading1"/>
    <w:qFormat/>
    <w:rsid w:val="00A62914"/>
    <w:pPr>
      <w:numPr>
        <w:ilvl w:val="1"/>
        <w:numId w:val="47"/>
      </w:numPr>
      <w:tabs>
        <w:tab w:val="left" w:pos="567"/>
        <w:tab w:val="left" w:pos="851"/>
        <w:tab w:val="left" w:pos="1134"/>
      </w:tabs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004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0529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8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741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5097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04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43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9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4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56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31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76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180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488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04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0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emf"/><Relationship Id="rId21" Type="http://schemas.openxmlformats.org/officeDocument/2006/relationships/oleObject" Target="embeddings/oleObject3.bin"/><Relationship Id="rId42" Type="http://schemas.openxmlformats.org/officeDocument/2006/relationships/image" Target="media/image15.emf"/><Relationship Id="rId47" Type="http://schemas.openxmlformats.org/officeDocument/2006/relationships/oleObject" Target="embeddings/oleObject17.bin"/><Relationship Id="rId63" Type="http://schemas.openxmlformats.org/officeDocument/2006/relationships/image" Target="media/image25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9" Type="http://schemas.openxmlformats.org/officeDocument/2006/relationships/oleObject" Target="embeddings/oleObject7.bin"/><Relationship Id="rId11" Type="http://schemas.openxmlformats.org/officeDocument/2006/relationships/image" Target="media/image1.jpeg"/><Relationship Id="rId24" Type="http://schemas.openxmlformats.org/officeDocument/2006/relationships/image" Target="media/image7.emf"/><Relationship Id="rId32" Type="http://schemas.openxmlformats.org/officeDocument/2006/relationships/oleObject" Target="embeddings/oleObject9.bin"/><Relationship Id="rId37" Type="http://schemas.openxmlformats.org/officeDocument/2006/relationships/image" Target="media/image13.emf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6.bin"/><Relationship Id="rId53" Type="http://schemas.openxmlformats.org/officeDocument/2006/relationships/image" Target="media/image20.emf"/><Relationship Id="rId58" Type="http://schemas.openxmlformats.org/officeDocument/2006/relationships/oleObject" Target="embeddings/oleObject23.bin"/><Relationship Id="rId66" Type="http://schemas.openxmlformats.org/officeDocument/2006/relationships/image" Target="media/image28.png"/><Relationship Id="rId5" Type="http://schemas.openxmlformats.org/officeDocument/2006/relationships/numbering" Target="numbering.xml"/><Relationship Id="rId61" Type="http://schemas.openxmlformats.org/officeDocument/2006/relationships/image" Target="media/image24.emf"/><Relationship Id="rId19" Type="http://schemas.openxmlformats.org/officeDocument/2006/relationships/oleObject" Target="embeddings/oleObject2.bin"/><Relationship Id="rId14" Type="http://schemas.openxmlformats.org/officeDocument/2006/relationships/footer" Target="footer1.xml"/><Relationship Id="rId22" Type="http://schemas.openxmlformats.org/officeDocument/2006/relationships/image" Target="media/image6.emf"/><Relationship Id="rId27" Type="http://schemas.openxmlformats.org/officeDocument/2006/relationships/oleObject" Target="embeddings/oleObject6.bin"/><Relationship Id="rId30" Type="http://schemas.openxmlformats.org/officeDocument/2006/relationships/oleObject" Target="embeddings/oleObject8.bin"/><Relationship Id="rId35" Type="http://schemas.openxmlformats.org/officeDocument/2006/relationships/image" Target="media/image12.emf"/><Relationship Id="rId43" Type="http://schemas.openxmlformats.org/officeDocument/2006/relationships/oleObject" Target="embeddings/oleObject15.bin"/><Relationship Id="rId48" Type="http://schemas.openxmlformats.org/officeDocument/2006/relationships/image" Target="media/image18.emf"/><Relationship Id="rId56" Type="http://schemas.openxmlformats.org/officeDocument/2006/relationships/oleObject" Target="embeddings/oleObject22.bin"/><Relationship Id="rId64" Type="http://schemas.openxmlformats.org/officeDocument/2006/relationships/image" Target="media/image26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oleObject" Target="embeddings/oleObject19.bin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1.emf"/><Relationship Id="rId38" Type="http://schemas.openxmlformats.org/officeDocument/2006/relationships/oleObject" Target="embeddings/oleObject12.bin"/><Relationship Id="rId46" Type="http://schemas.openxmlformats.org/officeDocument/2006/relationships/image" Target="media/image17.emf"/><Relationship Id="rId59" Type="http://schemas.openxmlformats.org/officeDocument/2006/relationships/image" Target="media/image23.emf"/><Relationship Id="rId67" Type="http://schemas.openxmlformats.org/officeDocument/2006/relationships/image" Target="media/image29.png"/><Relationship Id="rId20" Type="http://schemas.openxmlformats.org/officeDocument/2006/relationships/image" Target="media/image5.emf"/><Relationship Id="rId41" Type="http://schemas.openxmlformats.org/officeDocument/2006/relationships/oleObject" Target="embeddings/oleObject14.bin"/><Relationship Id="rId54" Type="http://schemas.openxmlformats.org/officeDocument/2006/relationships/oleObject" Target="embeddings/oleObject21.bin"/><Relationship Id="rId62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oleObject" Target="embeddings/oleObject4.bin"/><Relationship Id="rId28" Type="http://schemas.openxmlformats.org/officeDocument/2006/relationships/image" Target="media/image9.emf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8.bin"/><Relationship Id="rId57" Type="http://schemas.openxmlformats.org/officeDocument/2006/relationships/image" Target="media/image22.emf"/><Relationship Id="rId10" Type="http://schemas.openxmlformats.org/officeDocument/2006/relationships/endnotes" Target="endnotes.xml"/><Relationship Id="rId31" Type="http://schemas.openxmlformats.org/officeDocument/2006/relationships/image" Target="media/image10.emf"/><Relationship Id="rId44" Type="http://schemas.openxmlformats.org/officeDocument/2006/relationships/image" Target="media/image16.emf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2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4.emf"/><Relationship Id="rId39" Type="http://schemas.openxmlformats.org/officeDocument/2006/relationships/image" Target="media/image14.emf"/><Relationship Id="rId34" Type="http://schemas.openxmlformats.org/officeDocument/2006/relationships/oleObject" Target="embeddings/oleObject10.bin"/><Relationship Id="rId50" Type="http://schemas.openxmlformats.org/officeDocument/2006/relationships/image" Target="media/image19.emf"/><Relationship Id="rId55" Type="http://schemas.openxmlformats.org/officeDocument/2006/relationships/image" Target="media/image2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D438B7817FA48AE3CC062716020BB" ma:contentTypeVersion="1" ma:contentTypeDescription="Create a new document." ma:contentTypeScope="" ma:versionID="d7ab5da94ad695827d743436b03621d7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7bc369ad2348821f6b02237e821c58c4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01DD6-79FD-47A3-AFFF-252638C40D17}">
  <ds:schemaRefs>
    <ds:schemaRef ds:uri="http://schemas.microsoft.com/office/2006/metadata/properties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1902EA8B-5121-42A4-BAD9-46DA019FD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70D3DE-DB35-44B1-A054-DD5451E33E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B18675-09C5-44D5-BAE8-4E31AC989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4162</TotalTime>
  <Pages>21</Pages>
  <Words>3629</Words>
  <Characters>20690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Trey WONG, HOIT&amp;HI CP(EH2)1</dc:creator>
  <cp:lastModifiedBy>Maggie</cp:lastModifiedBy>
  <cp:revision>127</cp:revision>
  <cp:lastPrinted>2011-09-08T06:25:00Z</cp:lastPrinted>
  <dcterms:created xsi:type="dcterms:W3CDTF">2023-10-30T10:00:00Z</dcterms:created>
  <dcterms:modified xsi:type="dcterms:W3CDTF">2025-11-20T12:19:00Z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0x010100F21D438B7817FA48AE3CC062716020BB</vt:lpwstr>
  </property>
</Properties>
</file>