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19BF" w14:textId="2749BD2F" w:rsidR="00DC3958" w:rsidRDefault="00DC3958" w:rsidP="00DC3958">
      <w:pPr>
        <w:rPr>
          <w:color w:val="215E99" w:themeColor="text2" w:themeTint="BF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</w:t>
      </w:r>
      <w:r w:rsidRPr="00DC3958">
        <w:rPr>
          <w:color w:val="215E99" w:themeColor="text2" w:themeTint="BF"/>
          <w:sz w:val="48"/>
          <w:szCs w:val="48"/>
          <w:lang w:val="en-US"/>
        </w:rPr>
        <w:t>Assignment 2</w:t>
      </w:r>
    </w:p>
    <w:p w14:paraId="2EE17C03" w14:textId="5FFDD9B6" w:rsidR="00DC3958" w:rsidRPr="00DC3958" w:rsidRDefault="00DC3958" w:rsidP="00DC3958">
      <w:pPr>
        <w:rPr>
          <w:color w:val="215E99" w:themeColor="text2" w:themeTint="BF"/>
          <w:sz w:val="36"/>
          <w:szCs w:val="36"/>
          <w:lang w:val="en-US"/>
        </w:rPr>
      </w:pPr>
      <w:r w:rsidRPr="00DC3958">
        <w:rPr>
          <w:color w:val="215E99" w:themeColor="text2" w:themeTint="BF"/>
          <w:sz w:val="36"/>
          <w:szCs w:val="36"/>
          <w:lang w:val="en-US"/>
        </w:rPr>
        <w:t>**Steps for Intune Application deployment**</w:t>
      </w:r>
    </w:p>
    <w:p w14:paraId="0B533CF5" w14:textId="77777777" w:rsidR="00DC3958" w:rsidRDefault="00DC3958" w:rsidP="00DC3958">
      <w:pPr>
        <w:rPr>
          <w:lang w:val="en-US"/>
        </w:rPr>
      </w:pPr>
      <w:r>
        <w:rPr>
          <w:lang w:val="en-US"/>
        </w:rPr>
        <w:t>To deploy windows app using Intune ,you will  need to first prepare your app package.</w:t>
      </w:r>
    </w:p>
    <w:p w14:paraId="7307BCF3" w14:textId="77777777" w:rsidR="00DC3958" w:rsidRDefault="00DC3958" w:rsidP="00DC3958">
      <w:pPr>
        <w:rPr>
          <w:lang w:val="en-US"/>
        </w:rPr>
      </w:pPr>
      <w:r>
        <w:rPr>
          <w:lang w:val="en-US"/>
        </w:rPr>
        <w:t>Get started with your Microsoft intune application.</w:t>
      </w:r>
    </w:p>
    <w:p w14:paraId="199CA1D0" w14:textId="77777777" w:rsidR="00DC3958" w:rsidRDefault="00DC3958" w:rsidP="00DC3958">
      <w:pPr>
        <w:rPr>
          <w:lang w:val="en-US"/>
        </w:rPr>
      </w:pPr>
    </w:p>
    <w:p w14:paraId="2B6AAF40" w14:textId="77777777" w:rsidR="00DC3958" w:rsidRDefault="00DC3958" w:rsidP="00DC3958">
      <w:pPr>
        <w:rPr>
          <w:lang w:val="en-US"/>
        </w:rPr>
      </w:pPr>
      <w:r>
        <w:rPr>
          <w:lang w:val="en-US"/>
        </w:rPr>
        <w:t>There are mainly 4 Steps to follow:</w:t>
      </w:r>
    </w:p>
    <w:p w14:paraId="30B1C683" w14:textId="77777777" w:rsidR="00DC3958" w:rsidRDefault="00DC3958" w:rsidP="00DC3958">
      <w:pPr>
        <w:rPr>
          <w:lang w:val="en-US"/>
        </w:rPr>
      </w:pPr>
    </w:p>
    <w:p w14:paraId="5443A2B5" w14:textId="77777777" w:rsidR="00DC3958" w:rsidRDefault="00DC3958" w:rsidP="00DC3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INTUNE</w:t>
      </w:r>
    </w:p>
    <w:p w14:paraId="097A5173" w14:textId="77777777" w:rsidR="00DC3958" w:rsidRDefault="00DC3958" w:rsidP="00DC3958">
      <w:pPr>
        <w:ind w:left="360"/>
        <w:rPr>
          <w:lang w:val="en-US"/>
        </w:rPr>
      </w:pPr>
    </w:p>
    <w:p w14:paraId="1993CCA9" w14:textId="77777777" w:rsidR="00DC3958" w:rsidRDefault="00DC3958" w:rsidP="00DC3958">
      <w:pPr>
        <w:ind w:left="360"/>
        <w:rPr>
          <w:lang w:val="en-US"/>
        </w:rPr>
      </w:pPr>
      <w:r>
        <w:rPr>
          <w:lang w:val="en-US"/>
        </w:rPr>
        <w:t xml:space="preserve">2)ADD,CONFIGURE AND PROTECT APP </w:t>
      </w:r>
    </w:p>
    <w:p w14:paraId="05F67AC1" w14:textId="77777777" w:rsidR="00DC3958" w:rsidRDefault="00DC3958" w:rsidP="00DC3958">
      <w:pPr>
        <w:ind w:left="360"/>
        <w:rPr>
          <w:lang w:val="en-US"/>
        </w:rPr>
      </w:pPr>
    </w:p>
    <w:p w14:paraId="6571138A" w14:textId="77777777" w:rsidR="00DC3958" w:rsidRDefault="00DC3958" w:rsidP="00DC3958">
      <w:pPr>
        <w:ind w:left="360"/>
        <w:rPr>
          <w:lang w:val="en-US"/>
        </w:rPr>
      </w:pPr>
      <w:r>
        <w:rPr>
          <w:lang w:val="en-US"/>
        </w:rPr>
        <w:t>3)USE COMPLIANCE AND CONDITIONAL ACCESS</w:t>
      </w:r>
    </w:p>
    <w:p w14:paraId="40837DBF" w14:textId="77777777" w:rsidR="00DC3958" w:rsidRDefault="00DC3958" w:rsidP="00DC3958">
      <w:pPr>
        <w:ind w:left="360"/>
        <w:rPr>
          <w:lang w:val="en-US"/>
        </w:rPr>
      </w:pPr>
    </w:p>
    <w:p w14:paraId="6CB70E18" w14:textId="77777777" w:rsidR="00DC3958" w:rsidRDefault="00DC3958" w:rsidP="00DC3958">
      <w:pPr>
        <w:ind w:left="360"/>
        <w:rPr>
          <w:lang w:val="en-US"/>
        </w:rPr>
      </w:pPr>
      <w:r>
        <w:rPr>
          <w:lang w:val="en-US"/>
        </w:rPr>
        <w:t>4)CONFIGURE DEVICE FEATURE AND SETTINGS</w:t>
      </w:r>
    </w:p>
    <w:p w14:paraId="58E5F058" w14:textId="77777777" w:rsidR="00DC3958" w:rsidRDefault="00DC3958" w:rsidP="00DC3958">
      <w:pPr>
        <w:ind w:left="360"/>
        <w:rPr>
          <w:lang w:val="en-US"/>
        </w:rPr>
      </w:pPr>
    </w:p>
    <w:p w14:paraId="75C9B697" w14:textId="73F6D7DC" w:rsidR="00DC3958" w:rsidRDefault="00DC3958" w:rsidP="00DC3958">
      <w:pPr>
        <w:ind w:left="360"/>
        <w:rPr>
          <w:lang w:val="en-US"/>
        </w:rPr>
      </w:pPr>
      <w:r>
        <w:rPr>
          <w:lang w:val="en-US"/>
        </w:rPr>
        <w:t>5)ENROLL YOUR DEVICE</w:t>
      </w:r>
      <w:r w:rsidRPr="00DC3958">
        <w:rPr>
          <w:lang w:val="en-US"/>
        </w:rPr>
        <w:t xml:space="preserve"> </w:t>
      </w:r>
    </w:p>
    <w:p w14:paraId="4A01D293" w14:textId="77777777" w:rsidR="00DC3958" w:rsidRDefault="00DC3958" w:rsidP="00DC3958">
      <w:pPr>
        <w:ind w:left="360"/>
        <w:rPr>
          <w:lang w:val="en-US"/>
        </w:rPr>
      </w:pPr>
    </w:p>
    <w:p w14:paraId="45521EB0" w14:textId="77777777" w:rsidR="00DC3958" w:rsidRDefault="00DC3958" w:rsidP="00DC3958">
      <w:pPr>
        <w:ind w:left="360"/>
        <w:rPr>
          <w:lang w:val="en-US"/>
        </w:rPr>
      </w:pPr>
    </w:p>
    <w:p w14:paraId="39DC0E56" w14:textId="77777777" w:rsidR="00DC3958" w:rsidRPr="00DC3958" w:rsidRDefault="00DC3958" w:rsidP="00DC3958">
      <w:pPr>
        <w:ind w:left="360"/>
        <w:rPr>
          <w:b/>
          <w:color w:val="215E99" w:themeColor="text2" w:themeTint="BF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C3B56CD" w14:textId="4DAF09BA" w:rsidR="00DC3958" w:rsidRDefault="00DC3958" w:rsidP="00DC3958">
      <w:pPr>
        <w:ind w:left="360"/>
        <w:rPr>
          <w:b/>
          <w:color w:val="215E99" w:themeColor="text2" w:themeTint="BF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DC3958">
        <w:rPr>
          <w:b/>
          <w:color w:val="215E99" w:themeColor="text2" w:themeTint="BF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THEIR EXPLANATION:</w:t>
      </w:r>
    </w:p>
    <w:p w14:paraId="6FC83088" w14:textId="77777777" w:rsidR="00DC3958" w:rsidRDefault="00DC3958" w:rsidP="00DC3958">
      <w:pPr>
        <w:ind w:left="360"/>
        <w:rPr>
          <w:b/>
          <w:color w:val="215E99" w:themeColor="text2" w:themeTint="BF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92F3083" w14:textId="72E74EBE" w:rsidR="00DC3958" w:rsidRDefault="00DC3958" w:rsidP="00DC3958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set up intune -confirm your device are supported ,create your intune tenant ,add users and group assign licenses.</w:t>
      </w:r>
    </w:p>
    <w:p w14:paraId="2C9CAC44" w14:textId="77777777" w:rsidR="00C97A7F" w:rsidRDefault="00C97A7F" w:rsidP="00DC3958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D9B6012" w14:textId="11BF1DA3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Add and protect app-create a baseline of apps that device must have ,and then assign these policies during enrollment.On devices that will enroll in intune.On services that wont enroll in intune.</w:t>
      </w:r>
    </w:p>
    <w:p w14:paraId="516DD9D6" w14:textId="77777777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39753A4" w14:textId="1458A7BA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a baseline of compliance policies.</w:t>
      </w:r>
    </w:p>
    <w:p w14:paraId="04C64110" w14:textId="569B5AE7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Enables conditional access to enforce your compliance policies.</w:t>
      </w:r>
    </w:p>
    <w:p w14:paraId="5E8668C2" w14:textId="77777777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07F8CFF" w14:textId="7024DB3D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Configure your device.</w:t>
      </w:r>
    </w:p>
    <w:p w14:paraId="63FFDE63" w14:textId="2482AE94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 baseline of security features and device feature that should be enabled or blocked.assign these profiles durign enrollment.</w:t>
      </w:r>
    </w:p>
    <w:p w14:paraId="52993A8C" w14:textId="77777777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B4F5B1B" w14:textId="4131FD09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Steps from reference website which was given by mam.</w:t>
      </w:r>
    </w:p>
    <w:p w14:paraId="25001B4B" w14:textId="77777777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6E55EB3" w14:textId="77777777" w:rsid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CB4ABCB" w14:textId="77777777" w:rsidR="00C97A7F" w:rsidRPr="00C97A7F" w:rsidRDefault="00C97A7F" w:rsidP="00C97A7F">
      <w:pPr>
        <w:ind w:left="360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1. Sign in to Microsoft Intune</w:t>
      </w:r>
    </w:p>
    <w:p w14:paraId="5A2F4052" w14:textId="77777777" w:rsidR="00C97A7F" w:rsidRPr="00C97A7F" w:rsidRDefault="00C97A7F" w:rsidP="00C97A7F">
      <w:pPr>
        <w:numPr>
          <w:ilvl w:val="0"/>
          <w:numId w:val="2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Go to the Intune admin website: </w:t>
      </w:r>
      <w:hyperlink r:id="rId5" w:tgtFrame="_new" w:history="1">
        <w:r w:rsidRPr="00C97A7F">
          <w:rPr>
            <w:rStyle w:val="Hyperlink"/>
            <w14:textOutline w14:w="0" w14:cap="flat" w14:cmpd="sng" w14:algn="ctr">
              <w14:noFill/>
              <w14:prstDash w14:val="solid"/>
              <w14:round/>
            </w14:textOutline>
          </w:rPr>
          <w:t>https://endpoint.microsoft.com</w:t>
        </w:r>
      </w:hyperlink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C35EC2" w14:textId="77777777" w:rsidR="00C97A7F" w:rsidRPr="00C97A7F" w:rsidRDefault="00C97A7F" w:rsidP="00C97A7F">
      <w:pPr>
        <w:numPr>
          <w:ilvl w:val="0"/>
          <w:numId w:val="2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Sign in with your admin account.</w:t>
      </w:r>
    </w:p>
    <w:p w14:paraId="1F171192" w14:textId="77777777" w:rsidR="00C97A7F" w:rsidRPr="00C97A7F" w:rsidRDefault="00C97A7F" w:rsidP="00C97A7F">
      <w:pPr>
        <w:ind w:left="360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2. Go to the Apps Section</w:t>
      </w:r>
    </w:p>
    <w:p w14:paraId="5309C064" w14:textId="77777777" w:rsidR="00C97A7F" w:rsidRPr="00C97A7F" w:rsidRDefault="00C97A7F" w:rsidP="00C97A7F">
      <w:pPr>
        <w:numPr>
          <w:ilvl w:val="0"/>
          <w:numId w:val="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In the left-hand menu, click on </w:t>
      </w: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Apps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269891" w14:textId="77777777" w:rsidR="00C97A7F" w:rsidRPr="00C97A7F" w:rsidRDefault="00C97A7F" w:rsidP="00C97A7F">
      <w:pPr>
        <w:numPr>
          <w:ilvl w:val="0"/>
          <w:numId w:val="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Then click </w:t>
      </w: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All apps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B7BD28" w14:textId="77777777" w:rsidR="00C97A7F" w:rsidRPr="00C97A7F" w:rsidRDefault="00C97A7F" w:rsidP="00C97A7F">
      <w:pPr>
        <w:numPr>
          <w:ilvl w:val="0"/>
          <w:numId w:val="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+ Add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to create a new app.</w:t>
      </w:r>
    </w:p>
    <w:p w14:paraId="12E07024" w14:textId="77777777" w:rsidR="00C97A7F" w:rsidRPr="00C97A7F" w:rsidRDefault="00C97A7F" w:rsidP="00C97A7F">
      <w:pPr>
        <w:ind w:left="360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3. Choose the Type of App</w:t>
      </w:r>
    </w:p>
    <w:p w14:paraId="473AC8EE" w14:textId="77777777" w:rsidR="00C97A7F" w:rsidRPr="00C97A7F" w:rsidRDefault="00C97A7F" w:rsidP="00C97A7F">
      <w:pPr>
        <w:numPr>
          <w:ilvl w:val="0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 window will pop up asking what kind of app you want to add.</w:t>
      </w:r>
    </w:p>
    <w:p w14:paraId="353B209D" w14:textId="77777777" w:rsidR="00C97A7F" w:rsidRPr="00C97A7F" w:rsidRDefault="00C97A7F" w:rsidP="00C97A7F">
      <w:pPr>
        <w:numPr>
          <w:ilvl w:val="0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Select the type, such as:</w:t>
      </w:r>
    </w:p>
    <w:p w14:paraId="385EEBD2" w14:textId="77777777" w:rsidR="00C97A7F" w:rsidRPr="00C97A7F" w:rsidRDefault="00C97A7F" w:rsidP="00C97A7F">
      <w:pPr>
        <w:numPr>
          <w:ilvl w:val="1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Windows app (Win32)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classic desktop apps</w:t>
      </w:r>
    </w:p>
    <w:p w14:paraId="2C89A764" w14:textId="77777777" w:rsidR="00C97A7F" w:rsidRPr="00C97A7F" w:rsidRDefault="00C97A7F" w:rsidP="00C97A7F">
      <w:pPr>
        <w:numPr>
          <w:ilvl w:val="1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Microsoft 365 apps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Office</w:t>
      </w:r>
    </w:p>
    <w:p w14:paraId="37E76179" w14:textId="77777777" w:rsidR="00C97A7F" w:rsidRPr="00C97A7F" w:rsidRDefault="00C97A7F" w:rsidP="00C97A7F">
      <w:pPr>
        <w:numPr>
          <w:ilvl w:val="1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Web apps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Store apps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etc.</w:t>
      </w:r>
    </w:p>
    <w:p w14:paraId="429336FF" w14:textId="77777777" w:rsidR="00C97A7F" w:rsidRPr="00C97A7F" w:rsidRDefault="00C97A7F" w:rsidP="00C97A7F">
      <w:pPr>
        <w:numPr>
          <w:ilvl w:val="0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B1BEE3" w14:textId="77777777" w:rsidR="00C97A7F" w:rsidRPr="00C97A7F" w:rsidRDefault="00C97A7F" w:rsidP="00C97A7F">
      <w:pPr>
        <w:ind w:left="360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4. Fill in the App Details</w:t>
      </w:r>
    </w:p>
    <w:p w14:paraId="51F4D3AB" w14:textId="77777777" w:rsidR="00C97A7F" w:rsidRPr="00C97A7F" w:rsidRDefault="00C97A7F" w:rsidP="00C97A7F">
      <w:pPr>
        <w:numPr>
          <w:ilvl w:val="0"/>
          <w:numId w:val="5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Type in the app’s name, description, publisher, and category.</w:t>
      </w:r>
    </w:p>
    <w:p w14:paraId="386932B8" w14:textId="77777777" w:rsidR="00C97A7F" w:rsidRPr="00C97A7F" w:rsidRDefault="00C97A7F" w:rsidP="00C97A7F">
      <w:pPr>
        <w:numPr>
          <w:ilvl w:val="0"/>
          <w:numId w:val="5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Choose the setup file (like .exe or .msi) and write the command to install it.</w:t>
      </w:r>
    </w:p>
    <w:p w14:paraId="36CB9064" w14:textId="77777777" w:rsidR="00C97A7F" w:rsidRPr="00C97A7F" w:rsidRDefault="00C97A7F" w:rsidP="00C97A7F">
      <w:pPr>
        <w:numPr>
          <w:ilvl w:val="0"/>
          <w:numId w:val="5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You can also add a command to uninstall it later if needed.</w:t>
      </w:r>
    </w:p>
    <w:p w14:paraId="3A6F141C" w14:textId="77777777" w:rsidR="00C97A7F" w:rsidRPr="00C97A7F" w:rsidRDefault="00C97A7F" w:rsidP="00C97A7F">
      <w:pPr>
        <w:ind w:left="360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5. Set Requirements and Detection Rules</w:t>
      </w:r>
    </w:p>
    <w:p w14:paraId="52635076" w14:textId="77777777" w:rsidR="00C97A7F" w:rsidRPr="00C97A7F" w:rsidRDefault="00C97A7F" w:rsidP="00C97A7F">
      <w:pPr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Choose what devices can install the app (like Windows 10 only).</w:t>
      </w:r>
    </w:p>
    <w:p w14:paraId="471293FC" w14:textId="77777777" w:rsidR="00C97A7F" w:rsidRPr="00C97A7F" w:rsidRDefault="00C97A7F" w:rsidP="00C97A7F">
      <w:pPr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Add detection rules so Intune knows if the app is already installed.</w:t>
      </w:r>
    </w:p>
    <w:p w14:paraId="2EC41193" w14:textId="77777777" w:rsidR="00C97A7F" w:rsidRPr="00C97A7F" w:rsidRDefault="00C97A7F" w:rsidP="00C97A7F">
      <w:pPr>
        <w:ind w:left="360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6. Assign the App to Users or Devices</w:t>
      </w:r>
    </w:p>
    <w:p w14:paraId="32E304E0" w14:textId="77777777" w:rsidR="00C97A7F" w:rsidRPr="00C97A7F" w:rsidRDefault="00C97A7F" w:rsidP="00C97A7F">
      <w:pPr>
        <w:numPr>
          <w:ilvl w:val="0"/>
          <w:numId w:val="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Choose </w:t>
      </w: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who should get the app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3EE25C" w14:textId="77777777" w:rsidR="00C97A7F" w:rsidRPr="00C97A7F" w:rsidRDefault="00C97A7F" w:rsidP="00C97A7F">
      <w:pPr>
        <w:numPr>
          <w:ilvl w:val="1"/>
          <w:numId w:val="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Make it </w:t>
      </w: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Required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(it will install automatically),</w:t>
      </w:r>
    </w:p>
    <w:p w14:paraId="697ECD38" w14:textId="77777777" w:rsidR="00C97A7F" w:rsidRPr="00C97A7F" w:rsidRDefault="00C97A7F" w:rsidP="00C97A7F">
      <w:pPr>
        <w:numPr>
          <w:ilvl w:val="1"/>
          <w:numId w:val="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Available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(users can install it from the Company Portal), or</w:t>
      </w:r>
    </w:p>
    <w:p w14:paraId="4093C977" w14:textId="77777777" w:rsidR="00C97A7F" w:rsidRPr="00C97A7F" w:rsidRDefault="00C97A7F" w:rsidP="00C97A7F">
      <w:pPr>
        <w:numPr>
          <w:ilvl w:val="1"/>
          <w:numId w:val="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Uninstall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(removes the app).</w:t>
      </w:r>
    </w:p>
    <w:p w14:paraId="00A4B832" w14:textId="77777777" w:rsidR="00C97A7F" w:rsidRPr="00C97A7F" w:rsidRDefault="00C97A7F" w:rsidP="00C97A7F">
      <w:pPr>
        <w:ind w:left="360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7. Review and Create</w:t>
      </w:r>
    </w:p>
    <w:p w14:paraId="4A3B0119" w14:textId="77777777" w:rsidR="00C97A7F" w:rsidRPr="00C97A7F" w:rsidRDefault="00C97A7F" w:rsidP="00C97A7F">
      <w:pPr>
        <w:numPr>
          <w:ilvl w:val="0"/>
          <w:numId w:val="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Double-check all your settings.</w:t>
      </w:r>
    </w:p>
    <w:p w14:paraId="54A5F8FE" w14:textId="77777777" w:rsidR="00C97A7F" w:rsidRPr="00C97A7F" w:rsidRDefault="00C97A7F" w:rsidP="00C97A7F">
      <w:pPr>
        <w:numPr>
          <w:ilvl w:val="0"/>
          <w:numId w:val="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r w:rsidRPr="00C97A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C97A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to finish the setup.</w:t>
      </w:r>
    </w:p>
    <w:p w14:paraId="34E617F9" w14:textId="77777777" w:rsidR="00C97A7F" w:rsidRPr="00C97A7F" w:rsidRDefault="00C97A7F" w:rsidP="00C97A7F">
      <w:pPr>
        <w:ind w:left="360"/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9BB0BA" w14:textId="77777777" w:rsidR="00DC3958" w:rsidRPr="00DC3958" w:rsidRDefault="00DC3958" w:rsidP="00DC3958">
      <w:pPr>
        <w:rPr>
          <w:sz w:val="48"/>
          <w:szCs w:val="48"/>
          <w:lang w:val="en-US"/>
        </w:rPr>
      </w:pPr>
    </w:p>
    <w:sectPr w:rsidR="00DC3958" w:rsidRPr="00DC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2E7"/>
    <w:multiLevelType w:val="multilevel"/>
    <w:tmpl w:val="B32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17889"/>
    <w:multiLevelType w:val="multilevel"/>
    <w:tmpl w:val="D22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B7E58"/>
    <w:multiLevelType w:val="multilevel"/>
    <w:tmpl w:val="9AB8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958CB"/>
    <w:multiLevelType w:val="hybridMultilevel"/>
    <w:tmpl w:val="881E86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3F88"/>
    <w:multiLevelType w:val="multilevel"/>
    <w:tmpl w:val="27C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524CE"/>
    <w:multiLevelType w:val="multilevel"/>
    <w:tmpl w:val="768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57AB6"/>
    <w:multiLevelType w:val="multilevel"/>
    <w:tmpl w:val="D87A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06B63"/>
    <w:multiLevelType w:val="multilevel"/>
    <w:tmpl w:val="1B5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342051">
    <w:abstractNumId w:val="3"/>
  </w:num>
  <w:num w:numId="2" w16cid:durableId="1268931303">
    <w:abstractNumId w:val="7"/>
  </w:num>
  <w:num w:numId="3" w16cid:durableId="1371566631">
    <w:abstractNumId w:val="4"/>
  </w:num>
  <w:num w:numId="4" w16cid:durableId="846554460">
    <w:abstractNumId w:val="0"/>
  </w:num>
  <w:num w:numId="5" w16cid:durableId="283385121">
    <w:abstractNumId w:val="6"/>
  </w:num>
  <w:num w:numId="6" w16cid:durableId="1643658718">
    <w:abstractNumId w:val="5"/>
  </w:num>
  <w:num w:numId="7" w16cid:durableId="122701091">
    <w:abstractNumId w:val="2"/>
  </w:num>
  <w:num w:numId="8" w16cid:durableId="208988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58"/>
    <w:rsid w:val="00764C03"/>
    <w:rsid w:val="00C97A7F"/>
    <w:rsid w:val="00DC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CB60"/>
  <w15:chartTrackingRefBased/>
  <w15:docId w15:val="{A5A8EEC6-174A-45E8-9EF6-7337C8B8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9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A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dpoint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askreza786@gmail.com</dc:creator>
  <cp:keywords/>
  <dc:description/>
  <cp:lastModifiedBy>askreza786@gmail.com</cp:lastModifiedBy>
  <cp:revision>1</cp:revision>
  <dcterms:created xsi:type="dcterms:W3CDTF">2025-05-28T19:23:00Z</dcterms:created>
  <dcterms:modified xsi:type="dcterms:W3CDTF">2025-05-28T19:42:00Z</dcterms:modified>
</cp:coreProperties>
</file>