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7E68CD" w14:textId="77777777" w:rsidR="00681B4E" w:rsidRDefault="00681B4E" w:rsidP="00681B4E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652EDEB9" wp14:editId="52234DCD">
            <wp:simplePos x="0" y="0"/>
            <wp:positionH relativeFrom="column">
              <wp:posOffset>-85090</wp:posOffset>
            </wp:positionH>
            <wp:positionV relativeFrom="paragraph">
              <wp:posOffset>5080</wp:posOffset>
            </wp:positionV>
            <wp:extent cx="809625" cy="930910"/>
            <wp:effectExtent l="0" t="0" r="9525" b="2540"/>
            <wp:wrapNone/>
            <wp:docPr id="4" name="Picture 4" descr="LOGO KABUPATEN INDRAMAYU cop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OGO KABUPATEN INDRAMAYU copy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09625" cy="930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Bookman Old Style" w:hAnsi="Bookman Old Style"/>
          <w:b/>
          <w:sz w:val="32"/>
          <w:szCs w:val="32"/>
        </w:rPr>
        <w:t>PEMERINTAH KABUPATEN INDRAMAYU</w:t>
      </w:r>
    </w:p>
    <w:p w14:paraId="0487736B" w14:textId="77777777" w:rsidR="00681B4E" w:rsidRDefault="00681B4E" w:rsidP="00681B4E">
      <w:pPr>
        <w:jc w:val="center"/>
        <w:rPr>
          <w:rFonts w:ascii="Bookman Old Style" w:hAnsi="Bookman Old Style"/>
          <w:b/>
          <w:sz w:val="32"/>
          <w:szCs w:val="32"/>
        </w:rPr>
      </w:pPr>
      <w:r>
        <w:rPr>
          <w:rFonts w:ascii="Bookman Old Style" w:hAnsi="Bookman Old Style"/>
          <w:b/>
          <w:sz w:val="32"/>
          <w:szCs w:val="32"/>
          <w:lang w:val="id-ID"/>
        </w:rPr>
        <w:t xml:space="preserve">    </w:t>
      </w:r>
      <w:r>
        <w:rPr>
          <w:rFonts w:ascii="Bookman Old Style" w:hAnsi="Bookman Old Style"/>
          <w:b/>
          <w:sz w:val="32"/>
          <w:szCs w:val="32"/>
        </w:rPr>
        <w:t>KECAMATAN LOSARANG</w:t>
      </w:r>
    </w:p>
    <w:p w14:paraId="5B637569" w14:textId="77777777" w:rsidR="00681B4E" w:rsidRDefault="00681B4E" w:rsidP="00681B4E">
      <w:pPr>
        <w:pBdr>
          <w:bottom w:val="thickThinSmallGap" w:sz="24" w:space="0" w:color="auto"/>
        </w:pBdr>
        <w:jc w:val="center"/>
        <w:rPr>
          <w:rFonts w:ascii="Bookman Old Style" w:hAnsi="Bookman Old Style"/>
          <w:b/>
          <w:sz w:val="48"/>
          <w:szCs w:val="48"/>
        </w:rPr>
      </w:pPr>
      <w:r>
        <w:rPr>
          <w:rFonts w:ascii="Arial Black" w:hAnsi="Arial Black"/>
          <w:b/>
          <w:sz w:val="44"/>
          <w:szCs w:val="44"/>
          <w:lang w:val="id-ID"/>
        </w:rPr>
        <w:t xml:space="preserve">    </w:t>
      </w:r>
      <w:proofErr w:type="gramStart"/>
      <w:r>
        <w:rPr>
          <w:rFonts w:ascii="Bookman Old Style" w:hAnsi="Bookman Old Style"/>
          <w:b/>
          <w:sz w:val="48"/>
          <w:szCs w:val="48"/>
        </w:rPr>
        <w:t>DESA  KRIMUN</w:t>
      </w:r>
      <w:proofErr w:type="gramEnd"/>
    </w:p>
    <w:p w14:paraId="119C1710" w14:textId="77777777" w:rsidR="00681B4E" w:rsidRPr="0061323A" w:rsidRDefault="00681B4E" w:rsidP="00681B4E">
      <w:pPr>
        <w:pBdr>
          <w:bottom w:val="thickThinSmallGap" w:sz="24" w:space="0" w:color="auto"/>
        </w:pBdr>
        <w:jc w:val="center"/>
        <w:rPr>
          <w:rFonts w:ascii="Brush Script MT" w:hAnsi="Brush Script MT" w:cs="Levenim MT"/>
          <w:color w:val="FFFFFF"/>
        </w:rPr>
      </w:pPr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     </w:t>
      </w:r>
      <w:r w:rsidRPr="0061323A">
        <w:rPr>
          <w:rFonts w:ascii="Times New Roman" w:hAnsi="Times New Roman" w:cs="Times New Roman"/>
          <w:sz w:val="24"/>
          <w:szCs w:val="24"/>
        </w:rPr>
        <w:t xml:space="preserve">Jl. Raya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Krimun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Kec</w:t>
      </w:r>
      <w:proofErr w:type="spellEnd"/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Losarang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Kab</w:t>
      </w:r>
      <w:proofErr w:type="spellEnd"/>
      <w:r w:rsidRPr="0061323A">
        <w:rPr>
          <w:rFonts w:ascii="Times New Roman" w:hAnsi="Times New Roman" w:cs="Times New Roman"/>
          <w:sz w:val="24"/>
          <w:szCs w:val="24"/>
          <w:lang w:val="id-ID"/>
        </w:rPr>
        <w:t xml:space="preserve">.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Indramayu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No. DS.2002 Kode </w:t>
      </w:r>
      <w:proofErr w:type="spellStart"/>
      <w:r w:rsidRPr="0061323A">
        <w:rPr>
          <w:rFonts w:ascii="Times New Roman" w:hAnsi="Times New Roman" w:cs="Times New Roman"/>
          <w:sz w:val="24"/>
          <w:szCs w:val="24"/>
        </w:rPr>
        <w:t>Pos</w:t>
      </w:r>
      <w:proofErr w:type="spellEnd"/>
      <w:r w:rsidRPr="0061323A">
        <w:rPr>
          <w:rFonts w:ascii="Times New Roman" w:hAnsi="Times New Roman" w:cs="Times New Roman"/>
          <w:sz w:val="24"/>
          <w:szCs w:val="24"/>
        </w:rPr>
        <w:t xml:space="preserve"> 45253</w:t>
      </w:r>
      <w:r>
        <w:rPr>
          <w:rFonts w:ascii="Brush Script MT" w:hAnsi="Brush Script MT" w:cs="Levenim MT"/>
          <w:color w:val="FFFFFF"/>
          <w:sz w:val="20"/>
          <w:szCs w:val="20"/>
        </w:rPr>
        <w:t xml:space="preserve"> </w:t>
      </w:r>
      <w:r>
        <w:rPr>
          <w:rFonts w:ascii="Brush Script MT" w:hAnsi="Brush Script MT" w:cs="Levenim MT"/>
          <w:color w:val="FFFFFF"/>
        </w:rPr>
        <w:t>45</w:t>
      </w:r>
    </w:p>
    <w:p w14:paraId="2C2D7317" w14:textId="0D662BD2" w:rsidR="00681B4E" w:rsidRPr="002A0419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u w:val="single"/>
          <w:lang w:eastAsia="en-ID"/>
        </w:rPr>
      </w:pPr>
      <w:r w:rsidRPr="002A0419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 xml:space="preserve">SURAT KETERANGAN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DOMISILI</w:t>
      </w:r>
    </w:p>
    <w:p w14:paraId="66A50E9F" w14:textId="6CE1F77E" w:rsidR="00681B4E" w:rsidRPr="00681B4E" w:rsidRDefault="00681B4E" w:rsidP="00681B4E">
      <w:pPr>
        <w:spacing w:before="240"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Nomor: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470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/ </w:t>
      </w:r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87</w:t>
      </w:r>
      <w:r w:rsidRPr="001727AE"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 xml:space="preserve"> / </w:t>
      </w:r>
      <w:proofErr w:type="spellStart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en-ID"/>
        </w:rPr>
        <w:t>Sek</w:t>
      </w:r>
      <w:proofErr w:type="spellEnd"/>
    </w:p>
    <w:p w14:paraId="1001B937" w14:textId="33066BF3" w:rsidR="00681B4E" w:rsidRDefault="00681B4E" w:rsidP="00C9193B">
      <w:pPr>
        <w:spacing w:before="240" w:after="0" w:line="240" w:lineRule="auto"/>
        <w:ind w:firstLine="426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bertandatangan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dibawah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Kecamatan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Losarang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Kabupaten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Indramayu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Menerangkan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sebenarnya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bahwa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:</w:t>
      </w:r>
    </w:p>
    <w:p w14:paraId="124B49E3" w14:textId="77777777" w:rsidR="00681B4E" w:rsidRPr="00681B4E" w:rsidRDefault="00681B4E" w:rsidP="00681B4E">
      <w:pPr>
        <w:spacing w:before="240"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7FA4F323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Nama </w:t>
      </w: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Lengkap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Michael Sumayouw</w:t>
      </w:r>
    </w:p>
    <w:p w14:paraId="76107FEB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Tempat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, </w:t>
      </w: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Tanggal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Lahir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Indramayu, 16 July 2022</w:t>
      </w:r>
    </w:p>
    <w:p w14:paraId="4702FA14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Jenis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Kelamin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>: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L</w:t>
      </w:r>
    </w:p>
    <w:p w14:paraId="5840AACE" w14:textId="77777777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Agama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Protestan</w:t>
      </w:r>
    </w:p>
    <w:p w14:paraId="43E57CFF" w14:textId="63B05717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Pekerjaan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Mahasiswa</w:t>
      </w:r>
    </w:p>
    <w:p w14:paraId="7F0A0ADB" w14:textId="7D91E1C8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Pindah Tempat</w:t>
      </w:r>
    </w:p>
    <w:p w14:paraId="608FB149" w14:textId="261AFADA" w:rsidR="00681B4E" w:rsidRPr="001727A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Nomer</w:t>
      </w:r>
      <w:proofErr w:type="spellEnd"/>
      <w:r w:rsidR="0058527E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Hp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62848859950847</w:t>
      </w:r>
    </w:p>
    <w:p w14:paraId="55F92C82" w14:textId="73DBCD7C" w:rsidR="00681B4E" w:rsidRDefault="00681B4E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>Alamat</w:t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</w:r>
      <w:r w:rsidRPr="001727AE">
        <w:rPr>
          <w:rFonts w:ascii="Times New Roman" w:eastAsia="Times New Roman" w:hAnsi="Times New Roman" w:cs="Times New Roman"/>
          <w:sz w:val="24"/>
          <w:szCs w:val="24"/>
          <w:lang w:eastAsia="en-ID"/>
        </w:rPr>
        <w:tab/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</w:p>
    <w:p w14:paraId="5266F898" w14:textId="77777777" w:rsidR="00C9193B" w:rsidRDefault="00C9193B" w:rsidP="00681B4E">
      <w:pPr>
        <w:spacing w:before="80" w:after="220" w:line="240" w:lineRule="auto"/>
        <w:ind w:left="709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4E38874B" w14:textId="6B0C913C" w:rsidR="0058527E" w:rsidRDefault="0058527E" w:rsidP="00C9193B">
      <w:pPr>
        <w:spacing w:before="80" w:after="220" w:line="240" w:lineRule="auto"/>
        <w:ind w:firstLine="284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Demikian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surat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keterangan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domisili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ini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kami buat agar yang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berwenang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berkepentingan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tahu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dan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dijadikan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bahan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pertimbangan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sepenuhnya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serta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menjadi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maklum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adanya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.</w:t>
      </w:r>
    </w:p>
    <w:p w14:paraId="5C2CA574" w14:textId="37D43A51" w:rsidR="00C9193B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3CE13D5" w14:textId="77777777" w:rsidR="00C9193B" w:rsidRPr="001727AE" w:rsidRDefault="00C9193B" w:rsidP="0058527E">
      <w:pPr>
        <w:spacing w:before="80" w:after="22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364DBC7E" w14:textId="61B02004" w:rsidR="00C9193B" w:rsidRPr="001727AE" w:rsidRDefault="002C7437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, 20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July</w:t>
      </w:r>
      <w:r w:rsidR="00704F62"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r w:rsidR="00C9193B">
        <w:rPr>
          <w:rFonts w:ascii="Times New Roman" w:eastAsia="Times New Roman" w:hAnsi="Times New Roman" w:cs="Times New Roman"/>
          <w:sz w:val="24"/>
          <w:szCs w:val="24"/>
          <w:lang w:eastAsia="en-ID"/>
        </w:rPr>
        <w:t>2022</w:t>
      </w:r>
    </w:p>
    <w:p w14:paraId="5F45110D" w14:textId="77777777" w:rsidR="00C9193B" w:rsidRPr="001727AE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Kepala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Desa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en-ID"/>
        </w:rPr>
        <w:t>Krimun</w:t>
      </w:r>
      <w:proofErr w:type="spellEnd"/>
    </w:p>
    <w:p w14:paraId="77AC1369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1F718E5F" w14:textId="77777777" w:rsidR="00C9193B" w:rsidRPr="001727AE" w:rsidRDefault="00C9193B" w:rsidP="00C9193B">
      <w:pPr>
        <w:spacing w:after="240" w:line="240" w:lineRule="auto"/>
        <w:ind w:left="5040"/>
        <w:jc w:val="right"/>
        <w:rPr>
          <w:rFonts w:ascii="Times New Roman" w:eastAsia="Times New Roman" w:hAnsi="Times New Roman" w:cs="Times New Roman"/>
          <w:sz w:val="24"/>
          <w:szCs w:val="24"/>
          <w:lang w:eastAsia="en-ID"/>
        </w:rPr>
      </w:pPr>
    </w:p>
    <w:p w14:paraId="626F834A" w14:textId="77777777" w:rsidR="00C9193B" w:rsidRPr="00561173" w:rsidRDefault="00C9193B" w:rsidP="00C9193B">
      <w:pPr>
        <w:spacing w:before="80" w:after="220" w:line="240" w:lineRule="auto"/>
        <w:jc w:val="right"/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</w:pPr>
      <w:r w:rsidRPr="00561173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  <w:lang w:eastAsia="en-ID"/>
        </w:rPr>
        <w:t>TOIMAN</w:t>
      </w:r>
    </w:p>
    <w:p w14:paraId="79FEAC4E" w14:textId="77777777" w:rsidR="007D26D4" w:rsidRDefault="007D26D4"/>
    <w:sectPr w:rsidR="007D26D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rush Script MT">
    <w:panose1 w:val="03060802040406070304"/>
    <w:charset w:val="00"/>
    <w:family w:val="script"/>
    <w:pitch w:val="variable"/>
    <w:sig w:usb0="00000003" w:usb1="00000000" w:usb2="00000000" w:usb3="00000000" w:csb0="00000001" w:csb1="00000000"/>
  </w:font>
  <w:font w:name="Levenim MT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1B4E"/>
    <w:rsid w:val="002731F1"/>
    <w:rsid w:val="002C7437"/>
    <w:rsid w:val="00524577"/>
    <w:rsid w:val="00572B57"/>
    <w:rsid w:val="0058527E"/>
    <w:rsid w:val="00681B4E"/>
    <w:rsid w:val="00704F62"/>
    <w:rsid w:val="007D26D4"/>
    <w:rsid w:val="00C919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6FA45C"/>
  <w15:chartTrackingRefBased/>
  <w15:docId w15:val="{CD68E566-778C-4D34-973C-471DFDE629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81B4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</Pages>
  <Words>114</Words>
  <Characters>651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Sumayouw</dc:creator>
  <cp:keywords/>
  <dc:description/>
  <cp:lastModifiedBy>Michael Sumayouw</cp:lastModifiedBy>
  <cp:revision>4</cp:revision>
  <dcterms:created xsi:type="dcterms:W3CDTF">2022-07-01T07:36:00Z</dcterms:created>
  <dcterms:modified xsi:type="dcterms:W3CDTF">2022-07-08T13:49:00Z</dcterms:modified>
</cp:coreProperties>
</file>