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C503A6">
            <w:hyperlink r:id="rId7" w:history="1">
              <w:r w:rsidRPr="00A12B88">
                <w:rPr>
                  <w:rStyle w:val="Hyperlink"/>
                </w:rPr>
                <w:t>https://github.com/RSGC-Sheeres-A/Pipes-Game/blob/6f44fc69c1e3e942fe00633839b868953e0a5dca/Pipes/Level_1.swift#L15-L31</w:t>
              </w:r>
            </w:hyperlink>
            <w:r>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8D690A">
            <w:hyperlink r:id="rId8" w:history="1">
              <w:r w:rsidRPr="00A12B88">
                <w:rPr>
                  <w:rStyle w:val="Hyperlink"/>
                </w:rPr>
                <w:t>https://github.com/RSGC-Sheeres-A/Pipes-Game/blob/5cceb9b3677703ab4a44517a5194323b0f543e81/Pipes/LevelSelect.swift#L76-L80</w:t>
              </w:r>
            </w:hyperlink>
            <w:r>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bookmarkStart w:id="0" w:name="_GoBack"/>
      <w:bookmarkEnd w:id="0"/>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77777777" w:rsidR="00BE33E0" w:rsidRDefault="00BE33E0"/>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7777777" w:rsidR="00BE33E0" w:rsidRDefault="00BE33E0"/>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9"/>
      <w:footerReference w:type="default" r:id="rId10"/>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B215D" w14:textId="77777777" w:rsidR="00D4209D" w:rsidRDefault="00D4209D">
      <w:r>
        <w:separator/>
      </w:r>
    </w:p>
  </w:endnote>
  <w:endnote w:type="continuationSeparator" w:id="0">
    <w:p w14:paraId="7353BDEF" w14:textId="77777777" w:rsidR="00D4209D" w:rsidRDefault="00D4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710DF3">
      <w:rPr>
        <w:noProof/>
      </w:rPr>
      <w:t>8</w:t>
    </w:r>
    <w:r>
      <w:fldChar w:fldCharType="end"/>
    </w:r>
    <w:r>
      <w:t xml:space="preserve"> of </w:t>
    </w:r>
    <w:fldSimple w:instr=" NUMPAGES ">
      <w:r w:rsidR="00710DF3">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19A4D" w14:textId="77777777" w:rsidR="00D4209D" w:rsidRDefault="00D4209D">
      <w:r>
        <w:separator/>
      </w:r>
    </w:p>
  </w:footnote>
  <w:footnote w:type="continuationSeparator" w:id="0">
    <w:p w14:paraId="0D1662E5" w14:textId="77777777" w:rsidR="00D4209D" w:rsidRDefault="00D420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5F3DF7"/>
    <w:rsid w:val="006438AB"/>
    <w:rsid w:val="00663746"/>
    <w:rsid w:val="00687B73"/>
    <w:rsid w:val="006A0724"/>
    <w:rsid w:val="006F25F0"/>
    <w:rsid w:val="00710DF3"/>
    <w:rsid w:val="008D690A"/>
    <w:rsid w:val="00A029AC"/>
    <w:rsid w:val="00A839B2"/>
    <w:rsid w:val="00BE33E0"/>
    <w:rsid w:val="00C503A6"/>
    <w:rsid w:val="00C81838"/>
    <w:rsid w:val="00D4209D"/>
    <w:rsid w:val="00E82B04"/>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L15-L31" TargetMode="External"/><Relationship Id="rId8" Type="http://schemas.openxmlformats.org/officeDocument/2006/relationships/hyperlink" Target="https://github.com/RSGC-Sheeres-A/Pipes-Game/blob/5cceb9b3677703ab4a44517a5194323b0f543e81/Pipes/LevelSelect.swift#L76-L80"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1226</Words>
  <Characters>6993</Characters>
  <Application>Microsoft Macintosh Word</Application>
  <DocSecurity>0</DocSecurity>
  <Lines>58</Lines>
  <Paragraphs>16</Paragraphs>
  <ScaleCrop>false</ScaleCrop>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16</cp:revision>
  <dcterms:created xsi:type="dcterms:W3CDTF">2017-04-12T16:32:00Z</dcterms:created>
  <dcterms:modified xsi:type="dcterms:W3CDTF">2017-04-12T17:59:00Z</dcterms:modified>
</cp:coreProperties>
</file>