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05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92"/>
        <w:gridCol w:w="6"/>
      </w:tblGrid>
      <w:tr w:rsidR="009520F3" w:rsidRPr="009520F3" w14:paraId="2C115BF5" w14:textId="77777777" w:rsidTr="0083009A">
        <w:trPr>
          <w:tblCellSpacing w:w="0" w:type="dxa"/>
        </w:trPr>
        <w:tc>
          <w:tcPr>
            <w:tcW w:w="4998" w:type="pct"/>
            <w:vAlign w:val="center"/>
          </w:tcPr>
          <w:tbl>
            <w:tblPr>
              <w:tblW w:w="1148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86"/>
              <w:gridCol w:w="6"/>
            </w:tblGrid>
            <w:tr w:rsidR="00EB6185" w:rsidRPr="005B000E" w14:paraId="539B2193" w14:textId="77777777" w:rsidTr="0050248A">
              <w:trPr>
                <w:tblCellSpacing w:w="0" w:type="dxa"/>
              </w:trPr>
              <w:tc>
                <w:tcPr>
                  <w:tcW w:w="2345" w:type="pct"/>
                  <w:vAlign w:val="center"/>
                  <w:hideMark/>
                </w:tcPr>
                <w:tbl>
                  <w:tblPr>
                    <w:tblStyle w:val="Tabelacomgrade"/>
                    <w:tblW w:w="14742" w:type="dxa"/>
                    <w:tblInd w:w="851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CellMar>
                      <w:left w:w="70" w:type="dxa"/>
                      <w:right w:w="7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7820"/>
                    <w:gridCol w:w="6922"/>
                  </w:tblGrid>
                  <w:tr w:rsidR="0083009A" w14:paraId="1A00123E" w14:textId="77777777" w:rsidTr="0043720B">
                    <w:trPr>
                      <w:trHeight w:val="983"/>
                    </w:trPr>
                    <w:tc>
                      <w:tcPr>
                        <w:tcW w:w="4400" w:type="dxa"/>
                      </w:tcPr>
                      <w:p w14:paraId="76F3A109" w14:textId="77777777" w:rsidR="0083009A" w:rsidRDefault="00630F63" w:rsidP="00630F63">
                        <w:pPr>
                          <w:pStyle w:val="NormalWeb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9FB3A83" wp14:editId="3600B032">
                              <wp:extent cx="4876800" cy="609600"/>
                              <wp:effectExtent l="0" t="0" r="0" b="0"/>
                              <wp:docPr id="4" name="Imagem 4" descr="C:\Users\bhantunes\Downloads\marca_agehab_seinfra_governo_800x100px_V2.1 (2)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 descr="C:\Users\bhantunes\Downloads\marca_agehab_seinfra_governo_800x100px_V2.1 (2).png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917752" cy="61471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B75DCA6" w14:textId="77777777" w:rsidR="00630F63" w:rsidRPr="00630F63" w:rsidRDefault="00630F63" w:rsidP="00630F63">
                        <w:pPr>
                          <w:pStyle w:val="NormalWeb"/>
                          <w:rPr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10342" w:type="dxa"/>
                      </w:tcPr>
                      <w:p w14:paraId="739EC011" w14:textId="77777777" w:rsidR="003A7243" w:rsidRDefault="003A7243" w:rsidP="00BC5EB7">
                        <w:pPr>
                          <w:tabs>
                            <w:tab w:val="left" w:pos="11400"/>
                          </w:tabs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  <w:szCs w:val="24"/>
                            <w:lang w:eastAsia="pt-BR"/>
                          </w:rPr>
                        </w:pPr>
                      </w:p>
                      <w:p w14:paraId="2C3B3E71" w14:textId="77777777" w:rsidR="0043720B" w:rsidRDefault="0043720B" w:rsidP="00BC5EB7">
                        <w:pPr>
                          <w:tabs>
                            <w:tab w:val="left" w:pos="11400"/>
                          </w:tabs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  <w:szCs w:val="24"/>
                            <w:lang w:eastAsia="pt-BR"/>
                          </w:rPr>
                        </w:pPr>
                      </w:p>
                      <w:p w14:paraId="77D74F09" w14:textId="77777777" w:rsidR="0083009A" w:rsidRPr="0043720B" w:rsidRDefault="003A7243" w:rsidP="0043720B">
                        <w:pPr>
                          <w:tabs>
                            <w:tab w:val="left" w:pos="11400"/>
                          </w:tabs>
                          <w:jc w:val="center"/>
                          <w:rPr>
                            <w:rFonts w:ascii="Times New Roman" w:eastAsia="Times New Roman" w:hAnsi="Times New Roman" w:cs="Times New Roman"/>
                            <w:b/>
                            <w:sz w:val="20"/>
                            <w:szCs w:val="24"/>
                            <w:lang w:eastAsia="pt-BR"/>
                          </w:rPr>
                        </w:pPr>
                        <w:r w:rsidRPr="0043720B"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  <w:lang w:eastAsia="pt-BR"/>
                          </w:rPr>
                          <w:t>AGÊNCIA GOIANA DE HABI</w:t>
                        </w:r>
                        <w:r w:rsidR="007F5649" w:rsidRPr="0043720B"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  <w:lang w:eastAsia="pt-BR"/>
                          </w:rPr>
                          <w:t>T</w:t>
                        </w:r>
                        <w:r w:rsidRPr="0043720B"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  <w:lang w:eastAsia="pt-BR"/>
                          </w:rPr>
                          <w:t xml:space="preserve">AÇÃO </w:t>
                        </w:r>
                        <w:r w:rsidR="000455DB" w:rsidRPr="0043720B"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  <w:lang w:eastAsia="pt-BR"/>
                          </w:rPr>
                          <w:t>–</w:t>
                        </w:r>
                        <w:r w:rsidR="0083009A" w:rsidRPr="0043720B"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  <w:lang w:eastAsia="pt-BR"/>
                          </w:rPr>
                          <w:t xml:space="preserve"> </w:t>
                        </w:r>
                        <w:r w:rsidRPr="0043720B"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  <w:szCs w:val="24"/>
                            <w:lang w:eastAsia="pt-BR"/>
                          </w:rPr>
                          <w:t>AGEHAB</w:t>
                        </w:r>
                      </w:p>
                    </w:tc>
                  </w:tr>
                </w:tbl>
                <w:p w14:paraId="0FC8A5AD" w14:textId="77777777" w:rsidR="00EB6185" w:rsidRPr="005B000E" w:rsidRDefault="00EB6185" w:rsidP="00BC5EB7">
                  <w:pPr>
                    <w:tabs>
                      <w:tab w:val="left" w:pos="11400"/>
                    </w:tabs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  <w:tc>
                <w:tcPr>
                  <w:tcW w:w="2655" w:type="pct"/>
                  <w:hideMark/>
                </w:tcPr>
                <w:p w14:paraId="1F888676" w14:textId="77777777" w:rsidR="00EB6185" w:rsidRPr="005B000E" w:rsidRDefault="00EB6185" w:rsidP="00BC5EB7">
                  <w:pPr>
                    <w:tabs>
                      <w:tab w:val="left" w:pos="11400"/>
                    </w:tabs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b/>
                      <w:bCs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14:paraId="0163F3E6" w14:textId="77777777" w:rsidR="009520F3" w:rsidRPr="009520F3" w:rsidRDefault="009520F3" w:rsidP="00BC5EB7">
            <w:pPr>
              <w:tabs>
                <w:tab w:val="left" w:pos="11400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2" w:type="pct"/>
          </w:tcPr>
          <w:p w14:paraId="72907CD1" w14:textId="77777777" w:rsidR="009520F3" w:rsidRPr="009520F3" w:rsidRDefault="009520F3" w:rsidP="00BC5EB7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14:paraId="310198F3" w14:textId="77777777" w:rsidR="00630F63" w:rsidRDefault="00630F63" w:rsidP="00BC5E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  <w:shd w:val="clear" w:color="auto" w:fill="D9D9D9" w:themeFill="background1" w:themeFillShade="D9"/>
          <w:lang w:eastAsia="pt-BR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shd w:val="clear" w:color="auto" w:fill="D9D9D9" w:themeFill="background1" w:themeFillShade="D9"/>
          <w:lang w:eastAsia="pt-BR"/>
        </w:rPr>
        <w:t>TERMO DE RESPONSABILIDADE – TRANSFERÊNCIA INTERNA DE BENS</w:t>
      </w:r>
    </w:p>
    <w:p w14:paraId="25557F0A" w14:textId="77777777" w:rsidR="0083009A" w:rsidRPr="00630F63" w:rsidRDefault="001E5C00" w:rsidP="00BC5EB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eastAsia="pt-BR"/>
        </w:rPr>
      </w:pPr>
      <w:r w:rsidRPr="00630F63">
        <w:rPr>
          <w:rFonts w:ascii="Times New Roman" w:eastAsia="Times New Roman" w:hAnsi="Times New Roman" w:cs="Times New Roman"/>
          <w:b/>
          <w:sz w:val="16"/>
          <w:szCs w:val="16"/>
          <w:shd w:val="clear" w:color="auto" w:fill="D9D9D9" w:themeFill="background1" w:themeFillShade="D9"/>
          <w:lang w:eastAsia="pt-BR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2"/>
        <w:gridCol w:w="8121"/>
        <w:gridCol w:w="5285"/>
      </w:tblGrid>
      <w:tr w:rsidR="00630F63" w:rsidRPr="00000DB9" w14:paraId="654F8494" w14:textId="77777777" w:rsidTr="00630F63">
        <w:trPr>
          <w:trHeight w:val="311"/>
          <w:tblCellSpacing w:w="0" w:type="dxa"/>
        </w:trPr>
        <w:tc>
          <w:tcPr>
            <w:tcW w:w="647" w:type="pct"/>
            <w:vAlign w:val="center"/>
            <w:hideMark/>
          </w:tcPr>
          <w:p w14:paraId="5BF77786" w14:textId="77777777" w:rsidR="00630F63" w:rsidRPr="00000DB9" w:rsidRDefault="00630F63" w:rsidP="00630F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r w:rsidRPr="00000DB9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Unidade de Origem:</w:t>
            </w:r>
          </w:p>
        </w:tc>
        <w:tc>
          <w:tcPr>
            <w:tcW w:w="2637" w:type="pct"/>
            <w:vAlign w:val="center"/>
            <w:hideMark/>
          </w:tcPr>
          <w:p w14:paraId="3FB1482A" w14:textId="35C37C72" w:rsidR="00630F63" w:rsidRPr="00000DB9" w:rsidRDefault="00FC01C7" w:rsidP="00630F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r w:rsidRPr="00FC01C7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{{</w:t>
            </w:r>
            <w:r w:rsidR="00F1665A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UN</w:t>
            </w:r>
            <w:r w:rsidR="00BC0142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I</w:t>
            </w:r>
            <w:r w:rsidR="00F1665A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DADE_ORIGEM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}</w:t>
            </w:r>
            <w:r w:rsidRPr="00FC01C7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}</w:t>
            </w:r>
          </w:p>
        </w:tc>
        <w:tc>
          <w:tcPr>
            <w:tcW w:w="1716" w:type="pct"/>
          </w:tcPr>
          <w:p w14:paraId="0F2A5019" w14:textId="2D24CF86" w:rsidR="00630F63" w:rsidRPr="00000DB9" w:rsidRDefault="00630F63" w:rsidP="00000DB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r w:rsidRPr="00000DB9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 xml:space="preserve">Data: </w:t>
            </w:r>
            <w:r w:rsidR="00FC01C7" w:rsidRPr="00FC01C7">
              <w:rPr>
                <w:rFonts w:cstheme="minorHAnsi"/>
                <w:b/>
                <w:bCs/>
              </w:rPr>
              <w:t>{{DATA_ATUAL}}</w:t>
            </w:r>
          </w:p>
        </w:tc>
      </w:tr>
      <w:tr w:rsidR="00630F63" w:rsidRPr="00000DB9" w14:paraId="081C2569" w14:textId="77777777" w:rsidTr="00630F63">
        <w:trPr>
          <w:trHeight w:val="70"/>
          <w:tblCellSpacing w:w="0" w:type="dxa"/>
        </w:trPr>
        <w:tc>
          <w:tcPr>
            <w:tcW w:w="647" w:type="pct"/>
            <w:vAlign w:val="center"/>
          </w:tcPr>
          <w:p w14:paraId="369E1621" w14:textId="77777777" w:rsidR="00630F63" w:rsidRPr="00000DB9" w:rsidRDefault="00630F63" w:rsidP="00630F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pt-BR"/>
              </w:rPr>
            </w:pPr>
          </w:p>
        </w:tc>
        <w:tc>
          <w:tcPr>
            <w:tcW w:w="2637" w:type="pct"/>
            <w:vAlign w:val="center"/>
          </w:tcPr>
          <w:p w14:paraId="69C3CD32" w14:textId="77777777" w:rsidR="00630F63" w:rsidRPr="00000DB9" w:rsidRDefault="00630F63" w:rsidP="00630F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pt-BR"/>
              </w:rPr>
            </w:pPr>
          </w:p>
        </w:tc>
        <w:tc>
          <w:tcPr>
            <w:tcW w:w="1716" w:type="pct"/>
          </w:tcPr>
          <w:p w14:paraId="17A3F5DF" w14:textId="77777777" w:rsidR="00630F63" w:rsidRPr="00000DB9" w:rsidRDefault="00630F63" w:rsidP="00630F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pt-BR"/>
              </w:rPr>
            </w:pPr>
          </w:p>
        </w:tc>
      </w:tr>
      <w:tr w:rsidR="00630F63" w:rsidRPr="00000DB9" w14:paraId="01B7C4FA" w14:textId="77777777" w:rsidTr="00630F63">
        <w:trPr>
          <w:trHeight w:val="316"/>
          <w:tblCellSpacing w:w="0" w:type="dxa"/>
        </w:trPr>
        <w:tc>
          <w:tcPr>
            <w:tcW w:w="647" w:type="pct"/>
            <w:vAlign w:val="center"/>
            <w:hideMark/>
          </w:tcPr>
          <w:p w14:paraId="3AD3E5DE" w14:textId="77777777" w:rsidR="00630F63" w:rsidRPr="00000DB9" w:rsidRDefault="00630F63" w:rsidP="00BC5EB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000DB9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Unidade de Destino:</w:t>
            </w:r>
          </w:p>
        </w:tc>
        <w:tc>
          <w:tcPr>
            <w:tcW w:w="2637" w:type="pct"/>
            <w:vAlign w:val="center"/>
            <w:hideMark/>
          </w:tcPr>
          <w:p w14:paraId="6E263C61" w14:textId="7E287CBE" w:rsidR="00630F63" w:rsidRPr="00000DB9" w:rsidRDefault="00FC01C7" w:rsidP="00174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{</w:t>
            </w:r>
            <w:r w:rsidRPr="00FC01C7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{</w:t>
            </w:r>
            <w:r w:rsidR="00F1665A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UNIDADE_DESTINO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}</w:t>
            </w:r>
            <w:r w:rsidRPr="00FC01C7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}</w:t>
            </w:r>
          </w:p>
        </w:tc>
        <w:tc>
          <w:tcPr>
            <w:tcW w:w="1716" w:type="pct"/>
          </w:tcPr>
          <w:p w14:paraId="4BE7410F" w14:textId="77777777" w:rsidR="00630F63" w:rsidRPr="00000DB9" w:rsidRDefault="00630F63" w:rsidP="00630F6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r w:rsidRPr="00000DB9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Processo SEI: ___________________________________</w:t>
            </w:r>
          </w:p>
        </w:tc>
      </w:tr>
    </w:tbl>
    <w:tbl>
      <w:tblPr>
        <w:tblStyle w:val="Tabelacomgrade"/>
        <w:tblpPr w:leftFromText="141" w:rightFromText="141" w:vertAnchor="text" w:horzAnchor="margin" w:tblpY="202"/>
        <w:tblW w:w="15446" w:type="dxa"/>
        <w:tblLook w:val="04A0" w:firstRow="1" w:lastRow="0" w:firstColumn="1" w:lastColumn="0" w:noHBand="0" w:noVBand="1"/>
      </w:tblPr>
      <w:tblGrid>
        <w:gridCol w:w="1715"/>
        <w:gridCol w:w="2664"/>
        <w:gridCol w:w="8657"/>
        <w:gridCol w:w="2410"/>
      </w:tblGrid>
      <w:tr w:rsidR="00630F63" w:rsidRPr="007F5649" w14:paraId="34715504" w14:textId="77777777" w:rsidTr="00735B9D">
        <w:trPr>
          <w:trHeight w:val="253"/>
        </w:trPr>
        <w:tc>
          <w:tcPr>
            <w:tcW w:w="533" w:type="dxa"/>
            <w:shd w:val="clear" w:color="auto" w:fill="D9D9D9" w:themeFill="background1" w:themeFillShade="D9"/>
            <w:vAlign w:val="center"/>
          </w:tcPr>
          <w:p w14:paraId="020C6D36" w14:textId="77777777" w:rsidR="00630F63" w:rsidRPr="00000DB9" w:rsidRDefault="00630F63" w:rsidP="00E32C0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t-BR"/>
              </w:rPr>
            </w:pPr>
            <w:r w:rsidRPr="00000DB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t-BR"/>
              </w:rPr>
              <w:t>SQ.</w:t>
            </w:r>
          </w:p>
        </w:tc>
        <w:tc>
          <w:tcPr>
            <w:tcW w:w="1561" w:type="dxa"/>
            <w:shd w:val="clear" w:color="auto" w:fill="D9D9D9" w:themeFill="background1" w:themeFillShade="D9"/>
            <w:vAlign w:val="center"/>
          </w:tcPr>
          <w:p w14:paraId="31C6618D" w14:textId="77777777" w:rsidR="00630F63" w:rsidRPr="00000DB9" w:rsidRDefault="00630F63" w:rsidP="00E32C0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t-BR"/>
              </w:rPr>
            </w:pPr>
            <w:r w:rsidRPr="00000DB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t-BR"/>
              </w:rPr>
              <w:t>PATRIMÔNIO</w:t>
            </w:r>
          </w:p>
        </w:tc>
        <w:tc>
          <w:tcPr>
            <w:tcW w:w="11368" w:type="dxa"/>
            <w:shd w:val="clear" w:color="auto" w:fill="D9D9D9" w:themeFill="background1" w:themeFillShade="D9"/>
            <w:vAlign w:val="center"/>
          </w:tcPr>
          <w:p w14:paraId="229919CA" w14:textId="77777777" w:rsidR="00630F63" w:rsidRPr="00000DB9" w:rsidRDefault="00630F63" w:rsidP="00E32C0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t-BR"/>
              </w:rPr>
            </w:pPr>
            <w:r w:rsidRPr="00000DB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t-BR"/>
              </w:rPr>
              <w:t>DESCRIÇÃO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667F15B9" w14:textId="77777777" w:rsidR="00630F63" w:rsidRPr="00000DB9" w:rsidRDefault="00630F63" w:rsidP="00E32C0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t-BR"/>
              </w:rPr>
            </w:pPr>
            <w:r w:rsidRPr="00000DB9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pt-BR"/>
              </w:rPr>
              <w:t>ESTADO DE CONSERVAÇÃO</w:t>
            </w:r>
          </w:p>
        </w:tc>
      </w:tr>
      <w:tr w:rsidR="00630F63" w:rsidRPr="007F5649" w14:paraId="56935CD6" w14:textId="77777777" w:rsidTr="000C09B2">
        <w:trPr>
          <w:trHeight w:val="458"/>
        </w:trPr>
        <w:tc>
          <w:tcPr>
            <w:tcW w:w="533" w:type="dxa"/>
          </w:tcPr>
          <w:p w14:paraId="7AD74920" w14:textId="4A59C2AA" w:rsidR="00630F63" w:rsidRPr="00000DB9" w:rsidRDefault="00FC01C7" w:rsidP="00327B9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FC01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  <w:t>{{</w:t>
            </w:r>
            <w:proofErr w:type="spellStart"/>
            <w:r w:rsidR="000C09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  <w:t>item_seq</w:t>
            </w:r>
            <w:proofErr w:type="spellEnd"/>
            <w:r w:rsidRPr="00FC01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  <w:t>}}</w:t>
            </w:r>
          </w:p>
        </w:tc>
        <w:tc>
          <w:tcPr>
            <w:tcW w:w="1561" w:type="dxa"/>
          </w:tcPr>
          <w:p w14:paraId="301D4630" w14:textId="4A3BD990" w:rsidR="00630F63" w:rsidRPr="00000DB9" w:rsidRDefault="00FC01C7" w:rsidP="00327B9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FC01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  <w:t>{{</w:t>
            </w:r>
            <w:proofErr w:type="spellStart"/>
            <w:r w:rsidR="000C09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  <w:t>item_patrimonio</w:t>
            </w:r>
            <w:proofErr w:type="spellEnd"/>
            <w:r w:rsidRPr="00FC01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  <w:t>}}</w:t>
            </w:r>
          </w:p>
        </w:tc>
        <w:tc>
          <w:tcPr>
            <w:tcW w:w="11368" w:type="dxa"/>
          </w:tcPr>
          <w:p w14:paraId="6E1A7920" w14:textId="245A3281" w:rsidR="00630F63" w:rsidRPr="003C66E1" w:rsidRDefault="00FC01C7" w:rsidP="00852BCA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pt-BR"/>
              </w:rPr>
            </w:pPr>
            <w:r w:rsidRPr="00FC01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  <w:t>{</w:t>
            </w:r>
            <w:r w:rsidR="000C09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  <w:t>{</w:t>
            </w:r>
            <w:proofErr w:type="spellStart"/>
            <w:r w:rsidR="000C09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  <w:t>item</w:t>
            </w:r>
            <w:r w:rsidRPr="00FC01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  <w:t>_</w:t>
            </w:r>
            <w:r w:rsidR="000C09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  <w:t>descricao</w:t>
            </w:r>
            <w:proofErr w:type="spellEnd"/>
            <w:r w:rsidRPr="00FC01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  <w:t>}}</w:t>
            </w:r>
          </w:p>
        </w:tc>
        <w:tc>
          <w:tcPr>
            <w:tcW w:w="1984" w:type="dxa"/>
          </w:tcPr>
          <w:p w14:paraId="08A5AABA" w14:textId="22936461" w:rsidR="00630F63" w:rsidRPr="00000DB9" w:rsidRDefault="00FC01C7" w:rsidP="00832F0C">
            <w:pPr>
              <w:spacing w:before="100" w:beforeAutospacing="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pt-BR"/>
              </w:rPr>
            </w:pPr>
            <w:r w:rsidRPr="00FC01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  <w:t>{{</w:t>
            </w:r>
            <w:proofErr w:type="spellStart"/>
            <w:r w:rsidR="000C09B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  <w:t>item_estado</w:t>
            </w:r>
            <w:proofErr w:type="spellEnd"/>
            <w:r w:rsidRPr="00FC01C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pt-BR"/>
              </w:rPr>
              <w:t>}}</w:t>
            </w:r>
          </w:p>
        </w:tc>
      </w:tr>
    </w:tbl>
    <w:tbl>
      <w:tblPr>
        <w:tblW w:w="4991" w:type="pct"/>
        <w:tblCellSpacing w:w="0" w:type="dxa"/>
        <w:tblInd w:w="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70"/>
      </w:tblGrid>
      <w:tr w:rsidR="00917E03" w:rsidRPr="00195A50" w14:paraId="6DEA4BAF" w14:textId="77777777" w:rsidTr="007F7C9C">
        <w:trPr>
          <w:trHeight w:val="2025"/>
          <w:tblCellSpacing w:w="0" w:type="dxa"/>
        </w:trPr>
        <w:tc>
          <w:tcPr>
            <w:tcW w:w="0" w:type="auto"/>
            <w:vAlign w:val="center"/>
            <w:hideMark/>
          </w:tcPr>
          <w:p w14:paraId="58989271" w14:textId="77777777" w:rsidR="0043720B" w:rsidRPr="00F1665A" w:rsidRDefault="0043720B" w:rsidP="000B34E0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</w:p>
          <w:p w14:paraId="60B0DA1A" w14:textId="77777777" w:rsidR="006D6131" w:rsidRPr="00F1665A" w:rsidRDefault="006D6131" w:rsidP="000B34E0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</w:p>
          <w:p w14:paraId="7036D5E2" w14:textId="23F09C82" w:rsidR="000B34E0" w:rsidRPr="007F7C9C" w:rsidRDefault="000B34E0" w:rsidP="000B34E0">
            <w:pPr>
              <w:spacing w:after="0" w:line="240" w:lineRule="auto"/>
              <w:ind w:firstLine="851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7F7C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Por este instrumento, recebo para uso exclusivo n</w:t>
            </w:r>
            <w:r w:rsidR="00204A99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a execução das atividades </w:t>
            </w:r>
            <w:r w:rsidR="00630F63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desta Unidade </w:t>
            </w:r>
            <w:r w:rsidRPr="007F7C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o</w:t>
            </w:r>
            <w:r w:rsidR="00602398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(</w:t>
            </w:r>
            <w:r w:rsidRPr="007F7C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s</w:t>
            </w:r>
            <w:r w:rsidR="00602398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)</w:t>
            </w:r>
            <w:r w:rsidRPr="007F7C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 be</w:t>
            </w:r>
            <w:r w:rsidR="00602398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m(</w:t>
            </w:r>
            <w:proofErr w:type="spellStart"/>
            <w:r w:rsidRPr="007F7C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ns</w:t>
            </w:r>
            <w:proofErr w:type="spellEnd"/>
            <w:r w:rsidR="00602398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)</w:t>
            </w:r>
            <w:r w:rsidRPr="007F7C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 especificado</w:t>
            </w:r>
            <w:r w:rsidR="00602398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(</w:t>
            </w:r>
            <w:r w:rsidRPr="007F7C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s</w:t>
            </w:r>
            <w:r w:rsidR="00602398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)</w:t>
            </w:r>
            <w:r w:rsidR="00C55971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 no presente T</w:t>
            </w:r>
            <w:r w:rsidRPr="007F7C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ermo de </w:t>
            </w:r>
            <w:r w:rsidR="00C55971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R</w:t>
            </w:r>
            <w:r w:rsidR="00630F63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esponsabilidade</w:t>
            </w:r>
            <w:r w:rsidRPr="007F7C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, comprometendo-me a mantê-los em perfeito estado de funcionamento e operação, ficando ciente de que:</w:t>
            </w:r>
          </w:p>
          <w:p w14:paraId="02B84155" w14:textId="77777777" w:rsidR="000B34E0" w:rsidRPr="007F7C9C" w:rsidRDefault="000B34E0" w:rsidP="000B34E0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7F7C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Casos de danos provocados</w:t>
            </w:r>
            <w:r w:rsidR="00E32C0D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 ou não</w:t>
            </w:r>
            <w:r w:rsidRPr="007F7C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 pelo responsável, serão analisados individualmente e tratado</w:t>
            </w:r>
            <w:r w:rsidR="007970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s dentro da legislação em vigor;</w:t>
            </w:r>
          </w:p>
          <w:p w14:paraId="71AF01AA" w14:textId="77777777" w:rsidR="000B34E0" w:rsidRPr="007F7C9C" w:rsidRDefault="000B34E0" w:rsidP="000B34E0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7F7C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Os casos de dano, de inutilização ou de extravio de bem deverão ser </w:t>
            </w:r>
            <w:r w:rsidR="00BB5573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comunicados imediatamente à </w:t>
            </w:r>
            <w:r w:rsidR="00C55971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Coordenação de Patrimônio da </w:t>
            </w:r>
            <w:r w:rsidR="00BB5573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AGEHAB</w:t>
            </w:r>
            <w:r w:rsidR="007970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;</w:t>
            </w:r>
          </w:p>
          <w:p w14:paraId="61DFC1E8" w14:textId="77777777" w:rsidR="000B34E0" w:rsidRPr="007F7C9C" w:rsidRDefault="000B34E0" w:rsidP="000B34E0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7F7C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Ao término do serviço pa</w:t>
            </w:r>
            <w:r w:rsidR="00204A99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ra o qual o bem for utilizado,</w:t>
            </w:r>
            <w:r w:rsidRPr="007F7C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 em caso de desligamento do órgã</w:t>
            </w:r>
            <w:r w:rsidR="00204A99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o ou através de solicitação, o bem deverá ser devolvido à </w:t>
            </w:r>
            <w:r w:rsidR="00C55971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Coordenação de Patrimônio</w:t>
            </w:r>
            <w:r w:rsidR="00BB5573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 da </w:t>
            </w:r>
            <w:r w:rsidR="00204A99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AGEHAB </w:t>
            </w:r>
            <w:r w:rsidRPr="007F7C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completo e em perfeito estado de conservação, considerando-se o des</w:t>
            </w:r>
            <w:r w:rsidR="007970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gaste natural pelo tempo de uso;</w:t>
            </w:r>
          </w:p>
          <w:p w14:paraId="601EC875" w14:textId="77777777" w:rsidR="000B34E0" w:rsidRPr="007F7C9C" w:rsidRDefault="000B34E0" w:rsidP="000B34E0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7F7C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A alteração do responsável pelo bem deverá ser comunicad</w:t>
            </w:r>
            <w:r w:rsidR="00BB5573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a formalmente e imediatamente à </w:t>
            </w:r>
            <w:r w:rsidR="00C55971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Coordenação de Patrimônio</w:t>
            </w:r>
            <w:r w:rsidR="00BB5573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 da </w:t>
            </w:r>
            <w:r w:rsidR="00204A99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AGEHAB</w:t>
            </w:r>
            <w:r w:rsidRPr="007F7C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 para fins de </w:t>
            </w:r>
            <w:r w:rsidR="007970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regularização do presente termo;</w:t>
            </w:r>
          </w:p>
          <w:p w14:paraId="17FD0EEB" w14:textId="77777777" w:rsidR="000B34E0" w:rsidRPr="007F7C9C" w:rsidRDefault="000B34E0" w:rsidP="000B34E0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7F7C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A qualquer momento, por interesse da Administração, bastando para isso um comunicado formal por escrito, poderá ser</w:t>
            </w:r>
            <w:r w:rsidR="007970AB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 xml:space="preserve"> requerido a devolução dos bens;</w:t>
            </w:r>
          </w:p>
          <w:p w14:paraId="6231FBC0" w14:textId="77777777" w:rsidR="00917E03" w:rsidRDefault="000B34E0" w:rsidP="000B34E0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  <w:r w:rsidRPr="007F7C9C"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  <w:t>A qualquer tempo, os bens estarão sujeitos a inspeções sem prévio aviso.</w:t>
            </w:r>
          </w:p>
          <w:p w14:paraId="2BB2582F" w14:textId="77777777" w:rsidR="00915602" w:rsidRDefault="00915602" w:rsidP="006D6131">
            <w:pPr>
              <w:pStyle w:val="PargrafodaLista"/>
              <w:spacing w:after="0" w:line="240" w:lineRule="auto"/>
              <w:ind w:left="1211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</w:p>
          <w:tbl>
            <w:tblPr>
              <w:tblStyle w:val="Tabelacomgrade"/>
              <w:tblpPr w:leftFromText="141" w:rightFromText="141" w:vertAnchor="text" w:horzAnchor="margin" w:tblpY="202"/>
              <w:tblW w:w="5000" w:type="pct"/>
              <w:tblBorders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279"/>
              <w:gridCol w:w="4091"/>
            </w:tblGrid>
            <w:tr w:rsidR="00C57E46" w:rsidRPr="007F5649" w14:paraId="266661B8" w14:textId="77777777" w:rsidTr="00163718">
              <w:trPr>
                <w:trHeight w:val="1278"/>
              </w:trPr>
              <w:tc>
                <w:tcPr>
                  <w:tcW w:w="3669" w:type="pct"/>
                  <w:shd w:val="clear" w:color="auto" w:fill="auto"/>
                  <w:vAlign w:val="center"/>
                </w:tcPr>
                <w:p w14:paraId="35FB94F7" w14:textId="77777777" w:rsidR="00C57E46" w:rsidRDefault="00C57E46" w:rsidP="00C57E46">
                  <w:pPr>
                    <w:spacing w:line="36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Cs w:val="20"/>
                      <w:lang w:eastAsia="pt-BR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Cs w:val="20"/>
                      <w:lang w:eastAsia="pt-BR"/>
                    </w:rPr>
                    <w:t>ÓRGÃO</w:t>
                  </w:r>
                  <w:r w:rsidRPr="00EB5A91">
                    <w:rPr>
                      <w:rFonts w:ascii="Times New Roman" w:eastAsia="Times New Roman" w:hAnsi="Times New Roman" w:cs="Times New Roman"/>
                      <w:b/>
                      <w:szCs w:val="20"/>
                      <w:lang w:eastAsia="pt-BR"/>
                    </w:rPr>
                    <w:t xml:space="preserve"> DE </w:t>
                  </w:r>
                  <w:r>
                    <w:rPr>
                      <w:rFonts w:ascii="Times New Roman" w:eastAsia="Times New Roman" w:hAnsi="Times New Roman" w:cs="Times New Roman"/>
                      <w:b/>
                      <w:szCs w:val="20"/>
                      <w:lang w:eastAsia="pt-BR"/>
                    </w:rPr>
                    <w:t>DESTINO</w:t>
                  </w:r>
                </w:p>
                <w:p w14:paraId="1BBFFFE0" w14:textId="640CFBAC" w:rsidR="00C57E46" w:rsidRPr="00915602" w:rsidRDefault="00C57E46" w:rsidP="00C57E46">
                  <w:pPr>
                    <w:spacing w:before="100" w:beforeAutospacing="1" w:after="100" w:afterAutospacing="1"/>
                    <w:jc w:val="center"/>
                    <w:rPr>
                      <w:rFonts w:eastAsia="Times New Roman" w:cstheme="minorHAnsi"/>
                      <w:b/>
                      <w:sz w:val="28"/>
                      <w:szCs w:val="28"/>
                      <w:lang w:eastAsia="pt-BR"/>
                    </w:rPr>
                  </w:pPr>
                  <w:r w:rsidRPr="00C57E46">
                    <w:rPr>
                      <w:rFonts w:eastAsia="Times New Roman" w:cstheme="minorHAnsi"/>
                      <w:b/>
                      <w:lang w:eastAsia="pt-BR"/>
                    </w:rPr>
                    <w:t>Nome do responsável: ______________________________________________________</w:t>
                  </w:r>
                  <w:r>
                    <w:rPr>
                      <w:rFonts w:eastAsia="Times New Roman" w:cstheme="minorHAnsi"/>
                      <w:b/>
                      <w:lang w:eastAsia="pt-BR"/>
                    </w:rPr>
                    <w:t>__________________</w:t>
                  </w:r>
                  <w:r w:rsidR="00407D07">
                    <w:rPr>
                      <w:rFonts w:eastAsia="Times New Roman" w:cstheme="minorHAnsi"/>
                      <w:b/>
                      <w:lang w:eastAsia="pt-BR"/>
                    </w:rPr>
                    <w:t>________</w:t>
                  </w:r>
                </w:p>
              </w:tc>
              <w:tc>
                <w:tcPr>
                  <w:tcW w:w="1331" w:type="pct"/>
                  <w:shd w:val="clear" w:color="auto" w:fill="auto"/>
                </w:tcPr>
                <w:p w14:paraId="2FC7FDF5" w14:textId="1FCC5CF6" w:rsidR="00C57E46" w:rsidRPr="00915602" w:rsidRDefault="00C57E46" w:rsidP="00915602">
                  <w:pPr>
                    <w:spacing w:before="100" w:beforeAutospacing="1" w:after="100" w:afterAutospacing="1"/>
                    <w:jc w:val="center"/>
                    <w:rPr>
                      <w:rFonts w:eastAsia="Times New Roman" w:cstheme="minorHAnsi"/>
                      <w:b/>
                      <w:sz w:val="28"/>
                      <w:szCs w:val="28"/>
                      <w:lang w:eastAsia="pt-BR"/>
                    </w:rPr>
                  </w:pPr>
                  <w:r w:rsidRPr="00915602">
                    <w:rPr>
                      <w:rFonts w:eastAsia="Times New Roman" w:cstheme="minorHAnsi"/>
                      <w:b/>
                      <w:sz w:val="14"/>
                      <w:szCs w:val="14"/>
                      <w:lang w:eastAsia="pt-BR"/>
                    </w:rPr>
                    <w:t>ASSINATURA/CARIMBO DO TITULAR DA UNIDADE</w:t>
                  </w:r>
                </w:p>
              </w:tc>
            </w:tr>
          </w:tbl>
          <w:p w14:paraId="05ED9DF2" w14:textId="77777777" w:rsidR="00915602" w:rsidRDefault="00915602" w:rsidP="006D6131">
            <w:pPr>
              <w:pStyle w:val="PargrafodaLista"/>
              <w:spacing w:after="0" w:line="240" w:lineRule="auto"/>
              <w:ind w:left="1211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</w:p>
          <w:p w14:paraId="761A643E" w14:textId="77777777" w:rsidR="00915602" w:rsidRDefault="00915602" w:rsidP="006D6131">
            <w:pPr>
              <w:pStyle w:val="PargrafodaLista"/>
              <w:spacing w:after="0" w:line="240" w:lineRule="auto"/>
              <w:ind w:left="1211"/>
              <w:jc w:val="both"/>
              <w:rPr>
                <w:rFonts w:ascii="Times New Roman" w:eastAsia="Times New Roman" w:hAnsi="Times New Roman" w:cs="Times New Roman"/>
                <w:sz w:val="21"/>
                <w:szCs w:val="21"/>
                <w:lang w:eastAsia="pt-BR"/>
              </w:rPr>
            </w:pPr>
          </w:p>
          <w:p w14:paraId="3293DF4D" w14:textId="5F25FA70" w:rsidR="000B34E0" w:rsidRPr="000B34E0" w:rsidRDefault="000B34E0" w:rsidP="000B34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pt-BR"/>
              </w:rPr>
            </w:pPr>
          </w:p>
        </w:tc>
      </w:tr>
      <w:tr w:rsidR="002A36A2" w:rsidRPr="00195A50" w14:paraId="066519C5" w14:textId="77777777" w:rsidTr="00DB0EB5">
        <w:trPr>
          <w:trHeight w:val="80"/>
          <w:tblCellSpacing w:w="0" w:type="dxa"/>
        </w:trPr>
        <w:tc>
          <w:tcPr>
            <w:tcW w:w="0" w:type="auto"/>
            <w:vAlign w:val="center"/>
          </w:tcPr>
          <w:p w14:paraId="50667A0D" w14:textId="77777777" w:rsidR="002A36A2" w:rsidRPr="00195A50" w:rsidRDefault="002A36A2" w:rsidP="002A36A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Cs w:val="20"/>
                <w:lang w:eastAsia="pt-BR"/>
              </w:rPr>
            </w:pPr>
          </w:p>
        </w:tc>
      </w:tr>
    </w:tbl>
    <w:p w14:paraId="6F9A5442" w14:textId="77777777" w:rsidR="00EB5A91" w:rsidRPr="00EB5A91" w:rsidRDefault="003B2226" w:rsidP="00630F63">
      <w:pPr>
        <w:tabs>
          <w:tab w:val="left" w:pos="12030"/>
          <w:tab w:val="left" w:pos="1408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0"/>
          <w:lang w:eastAsia="pt-BR"/>
        </w:rPr>
      </w:pPr>
      <w:r>
        <w:rPr>
          <w:rFonts w:ascii="Times New Roman" w:eastAsia="Times New Roman" w:hAnsi="Times New Roman" w:cs="Times New Roman"/>
          <w:szCs w:val="20"/>
          <w:lang w:eastAsia="pt-BR"/>
        </w:rPr>
        <w:tab/>
      </w:r>
      <w:r w:rsidR="00630F63">
        <w:rPr>
          <w:rFonts w:ascii="Times New Roman" w:eastAsia="Times New Roman" w:hAnsi="Times New Roman" w:cs="Times New Roman"/>
          <w:szCs w:val="20"/>
          <w:lang w:eastAsia="pt-BR"/>
        </w:rPr>
        <w:tab/>
      </w:r>
    </w:p>
    <w:p w14:paraId="0E9F62F0" w14:textId="77777777" w:rsidR="009520F3" w:rsidRPr="009520F3" w:rsidRDefault="009520F3" w:rsidP="00BC5EB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p w14:paraId="13A34783" w14:textId="77777777" w:rsidR="009520F3" w:rsidRPr="00195A50" w:rsidRDefault="009520F3" w:rsidP="00BC5EB7">
      <w:pPr>
        <w:spacing w:after="0" w:line="240" w:lineRule="auto"/>
        <w:rPr>
          <w:rFonts w:ascii="Times New Roman" w:eastAsia="Times New Roman" w:hAnsi="Times New Roman" w:cs="Times New Roman"/>
          <w:vanish/>
          <w:sz w:val="28"/>
          <w:szCs w:val="24"/>
          <w:lang w:eastAsia="pt-BR"/>
        </w:rPr>
      </w:pPr>
    </w:p>
    <w:sectPr w:rsidR="009520F3" w:rsidRPr="00195A50" w:rsidSect="00327B94">
      <w:pgSz w:w="16838" w:h="11906" w:orient="landscape"/>
      <w:pgMar w:top="426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24C2C" w14:textId="77777777" w:rsidR="00492E4A" w:rsidRDefault="00492E4A" w:rsidP="000455DB">
      <w:pPr>
        <w:spacing w:after="0" w:line="240" w:lineRule="auto"/>
      </w:pPr>
      <w:r>
        <w:separator/>
      </w:r>
    </w:p>
  </w:endnote>
  <w:endnote w:type="continuationSeparator" w:id="0">
    <w:p w14:paraId="58BF665D" w14:textId="77777777" w:rsidR="00492E4A" w:rsidRDefault="00492E4A" w:rsidP="00045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6E3B1" w14:textId="77777777" w:rsidR="00492E4A" w:rsidRDefault="00492E4A" w:rsidP="000455DB">
      <w:pPr>
        <w:spacing w:after="0" w:line="240" w:lineRule="auto"/>
      </w:pPr>
      <w:r>
        <w:separator/>
      </w:r>
    </w:p>
  </w:footnote>
  <w:footnote w:type="continuationSeparator" w:id="0">
    <w:p w14:paraId="128B4F84" w14:textId="77777777" w:rsidR="00492E4A" w:rsidRDefault="00492E4A" w:rsidP="000455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23684"/>
    <w:multiLevelType w:val="hybridMultilevel"/>
    <w:tmpl w:val="30F46F8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14245F5"/>
    <w:multiLevelType w:val="hybridMultilevel"/>
    <w:tmpl w:val="8F8A04BC"/>
    <w:lvl w:ilvl="0" w:tplc="EE72216C">
      <w:start w:val="1"/>
      <w:numFmt w:val="decimal"/>
      <w:lvlText w:val="%1."/>
      <w:lvlJc w:val="left"/>
      <w:pPr>
        <w:ind w:left="1211" w:hanging="360"/>
      </w:pPr>
      <w:rPr>
        <w:rFonts w:hint="default"/>
        <w:sz w:val="22"/>
      </w:rPr>
    </w:lvl>
    <w:lvl w:ilvl="1" w:tplc="0416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32DD0AF6"/>
    <w:multiLevelType w:val="hybridMultilevel"/>
    <w:tmpl w:val="5DB8C762"/>
    <w:lvl w:ilvl="0" w:tplc="0416000F">
      <w:start w:val="1"/>
      <w:numFmt w:val="decimal"/>
      <w:lvlText w:val="%1."/>
      <w:lvlJc w:val="left"/>
      <w:pPr>
        <w:ind w:left="1571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4E23481F"/>
    <w:multiLevelType w:val="hybridMultilevel"/>
    <w:tmpl w:val="29CE48A2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6A244818"/>
    <w:multiLevelType w:val="hybridMultilevel"/>
    <w:tmpl w:val="0F9069F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626357619">
    <w:abstractNumId w:val="4"/>
  </w:num>
  <w:num w:numId="2" w16cid:durableId="375348919">
    <w:abstractNumId w:val="2"/>
  </w:num>
  <w:num w:numId="3" w16cid:durableId="571741461">
    <w:abstractNumId w:val="3"/>
  </w:num>
  <w:num w:numId="4" w16cid:durableId="982202639">
    <w:abstractNumId w:val="0"/>
  </w:num>
  <w:num w:numId="5" w16cid:durableId="1155611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20F3"/>
    <w:rsid w:val="00000DB9"/>
    <w:rsid w:val="00001349"/>
    <w:rsid w:val="000172EF"/>
    <w:rsid w:val="000455DB"/>
    <w:rsid w:val="00064F88"/>
    <w:rsid w:val="000B34E0"/>
    <w:rsid w:val="000C09B2"/>
    <w:rsid w:val="000C7C24"/>
    <w:rsid w:val="000E2C01"/>
    <w:rsid w:val="000E676C"/>
    <w:rsid w:val="000F25E6"/>
    <w:rsid w:val="00140A13"/>
    <w:rsid w:val="001478FF"/>
    <w:rsid w:val="00163718"/>
    <w:rsid w:val="00174812"/>
    <w:rsid w:val="00174D51"/>
    <w:rsid w:val="001857E6"/>
    <w:rsid w:val="00186D4C"/>
    <w:rsid w:val="00195A50"/>
    <w:rsid w:val="001C4822"/>
    <w:rsid w:val="001C7904"/>
    <w:rsid w:val="001D27AD"/>
    <w:rsid w:val="001E5C00"/>
    <w:rsid w:val="001E71DC"/>
    <w:rsid w:val="00204A99"/>
    <w:rsid w:val="0020559E"/>
    <w:rsid w:val="002339DA"/>
    <w:rsid w:val="00254635"/>
    <w:rsid w:val="00257651"/>
    <w:rsid w:val="00282969"/>
    <w:rsid w:val="00282B36"/>
    <w:rsid w:val="002A36A2"/>
    <w:rsid w:val="002D00A9"/>
    <w:rsid w:val="00327B94"/>
    <w:rsid w:val="00341DDE"/>
    <w:rsid w:val="00377F83"/>
    <w:rsid w:val="003931DF"/>
    <w:rsid w:val="003A7243"/>
    <w:rsid w:val="003B040E"/>
    <w:rsid w:val="003B2226"/>
    <w:rsid w:val="003C66E1"/>
    <w:rsid w:val="003C6E98"/>
    <w:rsid w:val="003D201F"/>
    <w:rsid w:val="003F2A79"/>
    <w:rsid w:val="0040180A"/>
    <w:rsid w:val="00407D07"/>
    <w:rsid w:val="00411064"/>
    <w:rsid w:val="00434D4E"/>
    <w:rsid w:val="00435998"/>
    <w:rsid w:val="0043720B"/>
    <w:rsid w:val="00461076"/>
    <w:rsid w:val="004873B7"/>
    <w:rsid w:val="00487F1F"/>
    <w:rsid w:val="00492E4A"/>
    <w:rsid w:val="004A4795"/>
    <w:rsid w:val="004A62FF"/>
    <w:rsid w:val="004B6540"/>
    <w:rsid w:val="004F3CEB"/>
    <w:rsid w:val="004F6F23"/>
    <w:rsid w:val="004F7B26"/>
    <w:rsid w:val="00500DDB"/>
    <w:rsid w:val="00502261"/>
    <w:rsid w:val="0050248A"/>
    <w:rsid w:val="00521F55"/>
    <w:rsid w:val="00533C7C"/>
    <w:rsid w:val="00547A64"/>
    <w:rsid w:val="00561277"/>
    <w:rsid w:val="00583782"/>
    <w:rsid w:val="00583FE7"/>
    <w:rsid w:val="005A025E"/>
    <w:rsid w:val="005A0D3E"/>
    <w:rsid w:val="005C53F7"/>
    <w:rsid w:val="005C5BEB"/>
    <w:rsid w:val="005D1CB9"/>
    <w:rsid w:val="00602398"/>
    <w:rsid w:val="00606E53"/>
    <w:rsid w:val="006214B8"/>
    <w:rsid w:val="00622A40"/>
    <w:rsid w:val="00625AF3"/>
    <w:rsid w:val="00630F63"/>
    <w:rsid w:val="006B0DDC"/>
    <w:rsid w:val="006B5732"/>
    <w:rsid w:val="006D6131"/>
    <w:rsid w:val="007007CD"/>
    <w:rsid w:val="00735B9D"/>
    <w:rsid w:val="0075063F"/>
    <w:rsid w:val="007511F1"/>
    <w:rsid w:val="00757679"/>
    <w:rsid w:val="00771DE4"/>
    <w:rsid w:val="007927BC"/>
    <w:rsid w:val="007970AB"/>
    <w:rsid w:val="007A1014"/>
    <w:rsid w:val="007F5649"/>
    <w:rsid w:val="007F7C9C"/>
    <w:rsid w:val="00817426"/>
    <w:rsid w:val="008212D5"/>
    <w:rsid w:val="0083009A"/>
    <w:rsid w:val="00831826"/>
    <w:rsid w:val="00832F0C"/>
    <w:rsid w:val="00833F16"/>
    <w:rsid w:val="00852BCA"/>
    <w:rsid w:val="008A5BDF"/>
    <w:rsid w:val="008D1F00"/>
    <w:rsid w:val="008E706C"/>
    <w:rsid w:val="008F7928"/>
    <w:rsid w:val="009015A1"/>
    <w:rsid w:val="00906310"/>
    <w:rsid w:val="00915602"/>
    <w:rsid w:val="00917E03"/>
    <w:rsid w:val="00924F5A"/>
    <w:rsid w:val="00927670"/>
    <w:rsid w:val="009502F6"/>
    <w:rsid w:val="009520F3"/>
    <w:rsid w:val="009529F2"/>
    <w:rsid w:val="009621BF"/>
    <w:rsid w:val="009825FE"/>
    <w:rsid w:val="00997572"/>
    <w:rsid w:val="009A7200"/>
    <w:rsid w:val="009B49B7"/>
    <w:rsid w:val="009F6A3F"/>
    <w:rsid w:val="00A2729E"/>
    <w:rsid w:val="00A34D14"/>
    <w:rsid w:val="00A67F73"/>
    <w:rsid w:val="00AD1AFA"/>
    <w:rsid w:val="00B059A6"/>
    <w:rsid w:val="00B44A1F"/>
    <w:rsid w:val="00B8319C"/>
    <w:rsid w:val="00B954B1"/>
    <w:rsid w:val="00BB368B"/>
    <w:rsid w:val="00BB5573"/>
    <w:rsid w:val="00BC0142"/>
    <w:rsid w:val="00BC5EB7"/>
    <w:rsid w:val="00C24318"/>
    <w:rsid w:val="00C55971"/>
    <w:rsid w:val="00C56297"/>
    <w:rsid w:val="00C57E46"/>
    <w:rsid w:val="00C67BBE"/>
    <w:rsid w:val="00C76538"/>
    <w:rsid w:val="00C830D1"/>
    <w:rsid w:val="00CA5ACC"/>
    <w:rsid w:val="00CC4461"/>
    <w:rsid w:val="00CC5177"/>
    <w:rsid w:val="00CF4E2E"/>
    <w:rsid w:val="00D01161"/>
    <w:rsid w:val="00D10F67"/>
    <w:rsid w:val="00D31EE4"/>
    <w:rsid w:val="00D43E0E"/>
    <w:rsid w:val="00D46C6C"/>
    <w:rsid w:val="00D62C7E"/>
    <w:rsid w:val="00D9558F"/>
    <w:rsid w:val="00DB0EB5"/>
    <w:rsid w:val="00DC5379"/>
    <w:rsid w:val="00DD5E66"/>
    <w:rsid w:val="00DE60C6"/>
    <w:rsid w:val="00E107CD"/>
    <w:rsid w:val="00E17609"/>
    <w:rsid w:val="00E2471F"/>
    <w:rsid w:val="00E32C0D"/>
    <w:rsid w:val="00E5638B"/>
    <w:rsid w:val="00E63ECA"/>
    <w:rsid w:val="00E8481B"/>
    <w:rsid w:val="00EA6626"/>
    <w:rsid w:val="00EB3099"/>
    <w:rsid w:val="00EB5A91"/>
    <w:rsid w:val="00EB6185"/>
    <w:rsid w:val="00ED1E32"/>
    <w:rsid w:val="00EF02BD"/>
    <w:rsid w:val="00EF7AE4"/>
    <w:rsid w:val="00F1665A"/>
    <w:rsid w:val="00F60A23"/>
    <w:rsid w:val="00F7069F"/>
    <w:rsid w:val="00F7125B"/>
    <w:rsid w:val="00F77D78"/>
    <w:rsid w:val="00F81469"/>
    <w:rsid w:val="00F877B8"/>
    <w:rsid w:val="00F91296"/>
    <w:rsid w:val="00FC01C7"/>
    <w:rsid w:val="00FC2A06"/>
    <w:rsid w:val="00FE0C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557293"/>
  <w15:docId w15:val="{7335B705-73DA-4004-827E-DDC00F09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F8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520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520F3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520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20F3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8300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455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55DB"/>
  </w:style>
  <w:style w:type="paragraph" w:styleId="Rodap">
    <w:name w:val="footer"/>
    <w:basedOn w:val="Normal"/>
    <w:link w:val="RodapChar"/>
    <w:unhideWhenUsed/>
    <w:rsid w:val="000455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55DB"/>
  </w:style>
  <w:style w:type="character" w:customStyle="1" w:styleId="CorpodetextoChar">
    <w:name w:val="Corpo de texto Char"/>
    <w:link w:val="Corpodetexto"/>
    <w:locked/>
    <w:rsid w:val="00CC5177"/>
    <w:rPr>
      <w:sz w:val="24"/>
      <w:szCs w:val="24"/>
      <w:lang w:eastAsia="ar-SA"/>
    </w:rPr>
  </w:style>
  <w:style w:type="paragraph" w:styleId="Corpodetexto">
    <w:name w:val="Body Text"/>
    <w:basedOn w:val="Normal"/>
    <w:link w:val="CorpodetextoChar"/>
    <w:rsid w:val="00CC5177"/>
    <w:pPr>
      <w:suppressAutoHyphens/>
      <w:spacing w:after="120" w:line="240" w:lineRule="auto"/>
    </w:pPr>
    <w:rPr>
      <w:sz w:val="24"/>
      <w:szCs w:val="24"/>
      <w:lang w:eastAsia="ar-SA"/>
    </w:rPr>
  </w:style>
  <w:style w:type="character" w:customStyle="1" w:styleId="CorpodetextoChar1">
    <w:name w:val="Corpo de texto Char1"/>
    <w:basedOn w:val="Fontepargpadro"/>
    <w:uiPriority w:val="99"/>
    <w:semiHidden/>
    <w:rsid w:val="00CC5177"/>
  </w:style>
  <w:style w:type="paragraph" w:styleId="PargrafodaLista">
    <w:name w:val="List Paragraph"/>
    <w:basedOn w:val="Normal"/>
    <w:uiPriority w:val="34"/>
    <w:qFormat/>
    <w:rsid w:val="000B34E0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3C6E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9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FFAEE3-8902-42C6-B905-080C253B08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272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Gilberto Clemerson Cavalcante da Costa</dc:creator>
  <cp:lastModifiedBy>Rodrigo Gomes Tulha</cp:lastModifiedBy>
  <cp:revision>49</cp:revision>
  <cp:lastPrinted>2025-10-09T20:22:00Z</cp:lastPrinted>
  <dcterms:created xsi:type="dcterms:W3CDTF">2023-03-14T18:53:00Z</dcterms:created>
  <dcterms:modified xsi:type="dcterms:W3CDTF">2025-11-18T14:35:00Z</dcterms:modified>
</cp:coreProperties>
</file>