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DevOps Monitor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User Guide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Live Kubernetes metrics, pod status, and log viewer — built with Django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What Is DevOps Monitor?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DevOps Monitor is a web-based dashboard built into your Django application that gives you a live view of your Kubernetes cluster. It combines the metrics power of Prometheus with the log aggregation of Loki — all in a single dark-themed UI, without needing to open Grafana or run kubectl commands.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📊 Dashboard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Live CPU, memory, pod count metrics with auto-updating line charts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🟢 Pod 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Table of all pods across all namespaces with ready/total counts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📋 Live Logs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Real-time log viewer pulling from Loki, filterable by namespace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🔴 Color Coding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Green = healthy, Yellow = warning (&gt;60%), Red = critical (&gt;80%)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⏱ Auto Refresh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Metrics every 15s, logs every 20s, pods every 30s automatically</w:t>
            </w:r>
          </w:p>
        </w:tc>
      </w:tr>
    </w:tbl>
    <w:p>
      <w:pPr>
        <w:spacing w:before="160"/>
      </w:pP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How to Start the Monitor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monitor requires three services to be running before you launch Django. Open three separate terminal windows: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Terminal 1 — Expose Prometheus</w:t>
      </w:r>
    </w:p>
    <w:p>
      <w:pP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kubectl port-forward -n monitoring svc/monitoring-kube-prometheus-prometheus 9090:9090</w:t>
      </w:r>
    </w:p>
    <w:p>
      <w:pPr>
        <w:pBdr>
          <w:left w:val="single" w:color="2E75B6" w:sz="12" w:space="10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💡 Keep this terminal open. Prometheus provides all CPU and memory metrics.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Terminal 2 — Expose Loki</w:t>
      </w:r>
    </w:p>
    <w:p>
      <w:pP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kubectl port-forward -n monitoring svc/loki 3100:3100</w:t>
      </w:r>
    </w:p>
    <w:p>
      <w:pPr>
        <w:pBdr>
          <w:left w:val="single" w:color="2E75B6" w:sz="12" w:space="10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💡 Keep this terminal open. Loki provides the live log data.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Terminal 3 — Start Django</w:t>
      </w:r>
    </w:p>
    <w:p>
      <w:pP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cd ~/Backup/Devnetproject-main</w:t>
      </w:r>
    </w:p>
    <w:p>
      <w:pP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source venv/bin/activate</w:t>
      </w:r>
    </w:p>
    <w:p>
      <w:pP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python3 manage.py runserver</w:t>
      </w:r>
    </w:p>
    <w:p>
      <w:pPr>
        <w:spacing w:before="80"/>
      </w:pPr>
    </w:p>
    <w:p>
      <w:pPr>
        <w:pBdr>
          <w:left w:val="single" w:color="22c55e" w:sz="12" w:space="10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166534"/>
          <w:sz w:val="20"/>
          <w:szCs w:val="20"/>
        </w:rPr>
        <w:t xml:space="preserve">✅ All three terminals must stay open while you use the monitor. Closing any one of them will cause that section of the dashboard to show N/A or no data.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Open the Dashboard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Once all three services are running, open your browser and go to:</w:t>
      </w:r>
    </w:p>
    <w:p>
      <w:pP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http://localhost:8000/monitor/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should see the dark-themed dashboard load with live data within a few seconds.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Dashboard Walkthrough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Sidebar Navigation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left sidebar has three navigation items: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Dashboard — the main overview with metrics cards and charts (default view)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Pods — scrolls you to the pod status 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Logs — scrolls you to the live log viewer</w:t>
      </w:r>
    </w:p>
    <w:p>
      <w:pPr>
        <w:spacing w:before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Top Bar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top bar shows the current section title and a pulsing green dot indicating the dashboard is live and auto-refreshing. Metrics update automatically — you do not need to refresh the page.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Metric Cards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Four cards across the top of the dashboard show your key cluster health indicators at a glance: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Means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Color Threshold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CPU Usage 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Percentage of CPU being used across all cluster nodes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Green &lt;60%, Yellow 60-80%, Red &gt;80%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Memory Usage 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Percentage of RAM being used across all cluster nodes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Green &lt;60%, Yellow 60-80%, Red &gt;80%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Pods Running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 count of pods in Running phase across all namespaces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Green always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Pods Pending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 count of pods waiting to be scheduled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Yellow always — investigate if &gt;0</w:t>
            </w:r>
          </w:p>
        </w:tc>
      </w:tr>
    </w:tbl>
    <w:p>
      <w:pPr>
        <w:spacing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card values change color automatically based on severity so you can spot problems instantly without reading numbers.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Live Charts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Below the metric cards are two line charts that build up over time as you keep the dashboard open: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CPU Usage % chart — blue line, shows the last 10 readings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Memory Usage % chart — green line, shows the last 10 readings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new data point is added every 15 seconds. The charts are most useful after leaving the dashboard open for a few minutes so you can see trends.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Pod Status Table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pod table shows every pod in your cluster across all namespaces. Columns: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Pod Name — the full Kubernetes pod 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Namespace — color-coded in blue (monitoring, argocd, dev, kube-system)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Status — colored badge: green for Running, yellow for Pending, red for Failed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Ready — shows ready containers vs total (e.g. 3/3 means fully healthy)</w:t>
      </w:r>
    </w:p>
    <w:p>
      <w:pPr>
        <w:spacing w:before="80"/>
      </w:pPr>
    </w:p>
    <w:p>
      <w:pPr>
        <w:pBdr>
          <w:left w:val="single" w:color="22c55e" w:sz="12" w:space="10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166534"/>
          <w:sz w:val="20"/>
          <w:szCs w:val="20"/>
        </w:rPr>
        <w:t xml:space="preserve">✅ If a pod shows 2/3 Ready, one of its containers is not healthy. Note the pod name and run: kubectl describe pod &lt;name&gt; -n &lt;namespace&gt; to investigate.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 Live Log Viewer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log viewer at the bottom pulls real-time logs from Loki. You can switch between namespaces using the dropdown: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Namespace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You'll See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monitoring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Prometheus, Grafana, Alertmanager, Loki logs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argocd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ArgoCD sync, deploy, and controller logs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dev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Django application logs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kube-system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CoreDNS, kubelet, API server logs</w:t>
            </w:r>
          </w:p>
        </w:tc>
      </w:tr>
    </w:tbl>
    <w:p>
      <w:pPr>
        <w:spacing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Logs are color coded by severity: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White/grey — normal info logs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Yellow — warning logs (contains 'warn')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Red — error logs (contains 'error' or 'err=')</w:t>
      </w:r>
    </w:p>
    <w:p>
      <w:pPr>
        <w:spacing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viewer shows the 50 most recent log lines, newest first. It refreshes automatically every 20 seconds.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How to Read the Data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Is My Cluster Healthy?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healthy cluster should show: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CPU and Memory both green (under 60%)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Pods Running count matches your expected number of pods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Pods Pending showing 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pods in the table showing Running status and full Ready count (e.g. 2/2, 3/3, 1/1)</w:t>
      </w:r>
    </w:p>
    <w:p>
      <w:pPr>
        <w:spacing w:before="80"/>
      </w:pPr>
    </w:p>
    <w:p>
      <w:pPr>
        <w:pBdr>
          <w:left w:val="single" w:color="22c55e" w:sz="12" w:space="10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166534"/>
          <w:sz w:val="20"/>
          <w:szCs w:val="20"/>
        </w:rPr>
        <w:t xml:space="preserve">✅ Your cluster has 14 CPUs and ~7.8GB RAM available. With the full monitoring stack running, expect CPU around 5-15% and memory around 40-60% under normal conditions.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Something Looks Wrong — What to Do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you see red or yellow values: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sz w:val="22"/>
          <w:szCs w:val="22"/>
        </w:rPr>
        <w:t xml:space="preserve">Check which pods are not Running in the pod table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sz w:val="22"/>
          <w:szCs w:val="22"/>
        </w:rPr>
        <w:t xml:space="preserve">Note the pod name and namespace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sz w:val="22"/>
          <w:szCs w:val="22"/>
        </w:rPr>
        <w:t xml:space="preserve">Switch the log viewer to that namespace to see recent errors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sz w:val="22"/>
          <w:szCs w:val="22"/>
        </w:rPr>
        <w:t xml:space="preserve">Run kubectl describe pod &lt;name&gt; -n &lt;namespace&gt; for full details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sz w:val="22"/>
          <w:szCs w:val="22"/>
        </w:rPr>
        <w:t xml:space="preserve">Run kubectl logs &lt;name&gt; -n &lt;namespace&gt; --tail=50 for container logs</w:t>
      </w:r>
    </w:p>
    <w:p>
      <w:pPr>
        <w:spacing w:before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Understanding etcd Alerts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may see error log lines mentioning etcdMembersDown or etcdInsufficientMembers. This is expected on a single-node Minikube cluster and does not indicate a real problem. etcd requires multiple members for quorum, which is only available in production multi-node clusters.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N/A Values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a metric card shows N/A instead of a number, it means the dashboard could not reach Prometheus. This happens when: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Prometheus port-forward is not running (Terminal 1 was closed)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Prometheus itself is not healthy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Fix: Restart the port-forward in Terminal 1 and wait up to 15 seconds for the dashboard to pick it up automatically.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Auto-Refresh Schedule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dashboard refreshes data automatically. You never need to reload the page manually: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Refresh Interval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Metric cards + charts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Every 15 seconds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Prometheus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Live log viewer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Every 20 seconds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Loki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Pod status 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Every 30 seconds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kubectl / Kubernetes API</w:t>
            </w:r>
          </w:p>
        </w:tc>
      </w:tr>
    </w:tbl>
    <w:p>
      <w:pPr>
        <w:spacing w:before="160"/>
      </w:pP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Troubleshooting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Dashboard shows N/A for all metrics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Cause: Prometheus port-forward is not running.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Fix:</w:t>
      </w:r>
    </w:p>
    <w:p>
      <w:pP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kubectl port-forward -n monitoring svc/monitoring-kube-prometheus-prometheus 9090:9090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Log viewer shows 'No logs found'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Cause: Loki port-forward is not running, or the selected namespace has no recent logs.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Fix:</w:t>
      </w:r>
    </w:p>
    <w:p>
      <w:pP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kubectl port-forward -n monitoring svc/loki 3100:3100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Then switch to a different namespace in the dropdown and wait 20 seconds for the auto-refresh.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Pod table shows 'No pods found'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Cause: kubectl is not configured or Minikube is not running.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Fix:</w:t>
      </w:r>
    </w:p>
    <w:p>
      <w:pP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minikube status</w:t>
      </w:r>
    </w:p>
    <w:p>
      <w:pP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kubectl get pods --all-namespaces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Django won't start — ModuleNotFoundError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Cause: Running Django outside the virtual environment.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Fix:</w:t>
      </w:r>
    </w:p>
    <w:p>
      <w:pP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source venv/bin/activate</w:t>
      </w:r>
    </w:p>
    <w:p>
      <w:pP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pip install -r requirements.txt</w:t>
      </w:r>
    </w:p>
    <w:p>
      <w:pP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python3 manage.py runserver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Port already in use</w:t>
      </w:r>
    </w:p>
    <w:p>
      <w:pP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sudo lsof -i :9090    # find what's using Prometheus port</w:t>
      </w:r>
    </w:p>
    <w:p>
      <w:pP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sudo lsof -i :3100    # find what's using Loki port</w:t>
      </w:r>
    </w:p>
    <w:p>
      <w:pP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sudo lsof -i :8000    # find what's using Django port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Quick Reference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Start Everything</w:t>
      </w:r>
    </w:p>
    <w:p>
      <w:pP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# Terminal 1</w:t>
      </w:r>
    </w:p>
    <w:p>
      <w:pP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kubectl port-forward -n monitoring svc/monitoring-kube-prometheus-prometheus 9090:9090</w:t>
      </w:r>
    </w:p>
    <w:p>
      <w:pP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/>
      </w:r>
    </w:p>
    <w:p>
      <w:pP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# Terminal 2</w:t>
      </w:r>
    </w:p>
    <w:p>
      <w:pP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kubectl port-forward -n monitoring svc/loki 3100:3100</w:t>
      </w:r>
    </w:p>
    <w:p>
      <w:pP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/>
      </w:r>
    </w:p>
    <w:p>
      <w:pP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# Terminal 3</w:t>
      </w:r>
    </w:p>
    <w:p>
      <w:pP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cd ~/Backup/Devnetproject-main &amp;&amp; source venv/bin/activate &amp;&amp; python3 manage.py runserver</w:t>
      </w:r>
    </w:p>
    <w:p>
      <w:pPr>
        <w:spacing w:before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Open the Dashboard</w:t>
      </w:r>
    </w:p>
    <w:p>
      <w:pP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http://localhost:8000/monitor/</w:t>
      </w:r>
    </w:p>
    <w:p>
      <w:pPr>
        <w:spacing w:before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API Endpoints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monitor exposes three internal API endpoints used by the dashboard:</w:t>
      </w:r>
    </w:p>
    <w:p>
      <w:pP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/monitor/api/metrics/    — CPU, memory, pod counts from Prometheus</w:t>
      </w:r>
    </w:p>
    <w:p>
      <w:pP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/monitor/api/pods/       — Pod list from Kubernetes API</w:t>
      </w:r>
    </w:p>
    <w:p>
      <w:pP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/monitor/api/logs/       — Log stream from Loki</w:t>
      </w:r>
    </w:p>
    <w:p>
      <w:pPr>
        <w:pBdr>
          <w:left w:val="single" w:color="2E75B6" w:sz="12" w:space="10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💡 You can open these URLs directly in your browser to see the raw JSON data.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2026-04-19T22:07:48.547Z</dcterms:created>
  <dcterms:modified xsi:type="dcterms:W3CDTF">2026-04-19T22:07:48.548Z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