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7B" w:rsidRDefault="003446F8">
      <w:r w:rsidRPr="003446F8">
        <w:t>http://0.idea.lanyus.com/</w:t>
      </w:r>
      <w:bookmarkStart w:id="0" w:name="_GoBack"/>
      <w:bookmarkEnd w:id="0"/>
    </w:p>
    <w:sectPr w:rsidR="0074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83"/>
    <w:rsid w:val="003446F8"/>
    <w:rsid w:val="0074757B"/>
    <w:rsid w:val="008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2</cp:revision>
  <dcterms:created xsi:type="dcterms:W3CDTF">2016-09-12T06:10:00Z</dcterms:created>
  <dcterms:modified xsi:type="dcterms:W3CDTF">2016-09-12T06:10:00Z</dcterms:modified>
</cp:coreProperties>
</file>