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81" w:lineRule="exact" w:before="70"/>
        <w:ind w:left="8521"/>
      </w:pPr>
      <w:r>
        <w:rPr>
          <w:w w:val="110"/>
        </w:rPr>
        <w:t>LAMPIRAN</w:t>
      </w:r>
      <w:r>
        <w:rPr>
          <w:spacing w:val="22"/>
          <w:w w:val="115"/>
        </w:rPr>
        <w:t> </w:t>
      </w:r>
      <w:r>
        <w:rPr>
          <w:spacing w:val="-5"/>
          <w:w w:val="115"/>
        </w:rPr>
        <w:t>XIV</w:t>
      </w:r>
    </w:p>
    <w:p>
      <w:pPr>
        <w:pStyle w:val="BodyText"/>
        <w:tabs>
          <w:tab w:pos="13114" w:val="left" w:leader="none"/>
        </w:tabs>
        <w:spacing w:line="281" w:lineRule="exact"/>
        <w:ind w:left="8521"/>
      </w:pPr>
      <w:r>
        <w:rPr>
          <w:w w:val="115"/>
        </w:rPr>
        <w:t>PERATURAN</w:t>
      </w:r>
      <w:r>
        <w:rPr>
          <w:spacing w:val="20"/>
          <w:w w:val="115"/>
        </w:rPr>
        <w:t> </w:t>
      </w:r>
      <w:r>
        <w:rPr>
          <w:w w:val="115"/>
        </w:rPr>
        <w:t>GUBERNUR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NOMOR</w:t>
      </w:r>
      <w:r>
        <w:rPr/>
        <w:tab/>
      </w:r>
      <w:r>
        <w:rPr>
          <w:w w:val="115"/>
        </w:rPr>
        <w:t>TAHUN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2018</w:t>
      </w:r>
    </w:p>
    <w:p>
      <w:pPr>
        <w:pStyle w:val="BodyText"/>
        <w:spacing w:before="2"/>
        <w:ind w:left="8521"/>
      </w:pPr>
      <w:r>
        <w:rPr>
          <w:w w:val="115"/>
        </w:rPr>
        <w:t>TENTANG</w:t>
      </w:r>
      <w:r>
        <w:rPr>
          <w:spacing w:val="40"/>
          <w:w w:val="115"/>
        </w:rPr>
        <w:t> </w:t>
      </w:r>
      <w:r>
        <w:rPr>
          <w:w w:val="115"/>
        </w:rPr>
        <w:t>STANDAR</w:t>
      </w:r>
      <w:r>
        <w:rPr>
          <w:spacing w:val="40"/>
          <w:w w:val="115"/>
        </w:rPr>
        <w:t> </w:t>
      </w:r>
      <w:r>
        <w:rPr>
          <w:w w:val="115"/>
        </w:rPr>
        <w:t>OPERASIONAL</w:t>
      </w:r>
      <w:r>
        <w:rPr>
          <w:spacing w:val="40"/>
          <w:w w:val="115"/>
        </w:rPr>
        <w:t> </w:t>
      </w:r>
      <w:r>
        <w:rPr>
          <w:w w:val="115"/>
        </w:rPr>
        <w:t>PROSEDUR</w:t>
      </w:r>
      <w:r>
        <w:rPr>
          <w:spacing w:val="40"/>
          <w:w w:val="115"/>
        </w:rPr>
        <w:t> </w:t>
      </w:r>
      <w:r>
        <w:rPr>
          <w:w w:val="115"/>
        </w:rPr>
        <w:t>PADA</w:t>
      </w:r>
      <w:r>
        <w:rPr>
          <w:spacing w:val="40"/>
          <w:w w:val="115"/>
        </w:rPr>
        <w:t> </w:t>
      </w:r>
      <w:r>
        <w:rPr>
          <w:w w:val="115"/>
        </w:rPr>
        <w:t>BALAI</w:t>
      </w:r>
      <w:r>
        <w:rPr>
          <w:spacing w:val="40"/>
          <w:w w:val="115"/>
        </w:rPr>
        <w:t> </w:t>
      </w:r>
      <w:r>
        <w:rPr>
          <w:w w:val="115"/>
        </w:rPr>
        <w:t>KESEHATAN OLAHRAGA MASYARAKAT PROVINSI KALIMANTAN SELATAN</w:t>
      </w: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6449"/>
        <w:gridCol w:w="2792"/>
        <w:gridCol w:w="6930"/>
      </w:tblGrid>
      <w:tr>
        <w:trPr>
          <w:trHeight w:val="282" w:hRule="atLeast"/>
        </w:trPr>
        <w:tc>
          <w:tcPr>
            <w:tcW w:w="1384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49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Nomor</w:t>
            </w:r>
            <w:r>
              <w:rPr>
                <w:w w:val="115"/>
                <w:sz w:val="24"/>
              </w:rPr>
              <w:t> </w:t>
            </w:r>
            <w:r>
              <w:rPr>
                <w:spacing w:val="-5"/>
                <w:w w:val="115"/>
                <w:sz w:val="24"/>
              </w:rPr>
              <w:t>SOP</w:t>
            </w:r>
          </w:p>
        </w:tc>
        <w:tc>
          <w:tcPr>
            <w:tcW w:w="69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4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64151" cy="826770"/>
                  <wp:effectExtent l="0" t="0" r="0" b="0"/>
                  <wp:docPr id="1" name="Image 1" descr="D:\DATA SEKSI Kalibrasi 2013\pemprov 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D:\DATA SEKSI Kalibrasi 2013\pemprov 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151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0" w:lineRule="exact"/>
              <w:ind w:right="40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PEMERINTAH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PROVINSI</w:t>
            </w:r>
            <w:r>
              <w:rPr>
                <w:spacing w:val="4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KALIMANTAN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SELATAN</w:t>
            </w:r>
          </w:p>
        </w:tc>
        <w:tc>
          <w:tcPr>
            <w:tcW w:w="2792" w:type="dxa"/>
          </w:tcPr>
          <w:p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Tanggal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Pembuatan</w:t>
            </w:r>
          </w:p>
        </w:tc>
        <w:tc>
          <w:tcPr>
            <w:tcW w:w="69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3" w:lineRule="exact"/>
              <w:ind w:left="138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DINAS</w:t>
            </w:r>
            <w:r>
              <w:rPr>
                <w:spacing w:val="15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KESEHATAN</w:t>
            </w:r>
          </w:p>
        </w:tc>
        <w:tc>
          <w:tcPr>
            <w:tcW w:w="2792" w:type="dxa"/>
          </w:tcPr>
          <w:p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Tanggal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Revisi</w:t>
            </w:r>
          </w:p>
        </w:tc>
        <w:tc>
          <w:tcPr>
            <w:tcW w:w="69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0" w:lineRule="exact"/>
              <w:ind w:right="378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BALAI</w:t>
            </w:r>
            <w:r>
              <w:rPr>
                <w:spacing w:val="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KESEHATAN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OLAHRAGA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MASYARAKAT</w:t>
            </w:r>
          </w:p>
        </w:tc>
        <w:tc>
          <w:tcPr>
            <w:tcW w:w="2792" w:type="dxa"/>
          </w:tcPr>
          <w:p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Tanggal</w:t>
            </w:r>
            <w:r>
              <w:rPr>
                <w:spacing w:val="-10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Efektif</w:t>
            </w:r>
          </w:p>
        </w:tc>
        <w:tc>
          <w:tcPr>
            <w:tcW w:w="69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Disahkan</w:t>
            </w:r>
            <w:r>
              <w:rPr>
                <w:spacing w:val="36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Oleh</w:t>
            </w:r>
          </w:p>
        </w:tc>
        <w:tc>
          <w:tcPr>
            <w:tcW w:w="6930" w:type="dxa"/>
          </w:tcPr>
          <w:p>
            <w:pPr>
              <w:pStyle w:val="TableParagraph"/>
              <w:spacing w:line="263" w:lineRule="exact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Gubernur</w:t>
            </w:r>
            <w:r>
              <w:rPr>
                <w:spacing w:val="18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Kalimantan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Selatan</w:t>
            </w:r>
          </w:p>
        </w:tc>
      </w:tr>
      <w:tr>
        <w:trPr>
          <w:trHeight w:val="280" w:hRule="atLeast"/>
        </w:trPr>
        <w:tc>
          <w:tcPr>
            <w:tcW w:w="138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49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Nama</w:t>
            </w:r>
            <w:r>
              <w:rPr>
                <w:spacing w:val="6"/>
                <w:w w:val="115"/>
                <w:sz w:val="24"/>
              </w:rPr>
              <w:t> </w:t>
            </w:r>
            <w:r>
              <w:rPr>
                <w:spacing w:val="-5"/>
                <w:w w:val="115"/>
                <w:sz w:val="24"/>
              </w:rPr>
              <w:t>SOP</w:t>
            </w:r>
          </w:p>
        </w:tc>
        <w:tc>
          <w:tcPr>
            <w:tcW w:w="6930" w:type="dxa"/>
          </w:tcPr>
          <w:p>
            <w:pPr>
              <w:pStyle w:val="TableParagraph"/>
              <w:spacing w:line="260" w:lineRule="exact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Pelaksanaan</w:t>
            </w:r>
            <w:r>
              <w:rPr>
                <w:spacing w:val="17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Kegiatan</w:t>
            </w:r>
          </w:p>
        </w:tc>
      </w:tr>
    </w:tbl>
    <w:p>
      <w:pPr>
        <w:pStyle w:val="BodyText"/>
        <w:spacing w:before="51" w:after="1"/>
        <w:rPr>
          <w:sz w:val="20"/>
        </w:rPr>
      </w:pPr>
    </w:p>
    <w:tbl>
      <w:tblPr>
        <w:tblW w:w="0" w:type="auto"/>
        <w:jc w:val="left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4"/>
        <w:gridCol w:w="360"/>
        <w:gridCol w:w="6929"/>
      </w:tblGrid>
      <w:tr>
        <w:trPr>
          <w:trHeight w:val="281" w:hRule="atLeast"/>
        </w:trPr>
        <w:tc>
          <w:tcPr>
            <w:tcW w:w="10264" w:type="dxa"/>
          </w:tcPr>
          <w:p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Dasar</w:t>
            </w:r>
            <w:r>
              <w:rPr>
                <w:spacing w:val="-6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Hukum:</w:t>
            </w:r>
          </w:p>
        </w:tc>
        <w:tc>
          <w:tcPr>
            <w:tcW w:w="360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29" w:type="dxa"/>
          </w:tcPr>
          <w:p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Kualifikasi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Pelaksana:</w:t>
            </w:r>
          </w:p>
        </w:tc>
      </w:tr>
      <w:tr>
        <w:trPr>
          <w:trHeight w:val="2255" w:hRule="atLeast"/>
        </w:trPr>
        <w:tc>
          <w:tcPr>
            <w:tcW w:w="10264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49" w:val="left" w:leader="none"/>
                <w:tab w:pos="451" w:val="left" w:leader="none"/>
              </w:tabs>
              <w:spacing w:line="240" w:lineRule="auto" w:before="0" w:after="0"/>
              <w:ind w:left="451" w:right="98" w:hanging="344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w w:val="115"/>
                <w:sz w:val="24"/>
              </w:rPr>
              <w:t> Menteri</w:t>
            </w:r>
            <w:r>
              <w:rPr>
                <w:w w:val="115"/>
                <w:sz w:val="24"/>
              </w:rPr>
              <w:t> PANRB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35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2012</w:t>
            </w:r>
            <w:r>
              <w:rPr>
                <w:w w:val="115"/>
                <w:sz w:val="24"/>
              </w:rPr>
              <w:t> tentang</w:t>
            </w:r>
            <w:r>
              <w:rPr>
                <w:w w:val="115"/>
                <w:sz w:val="24"/>
              </w:rPr>
              <w:t> Pedoman</w:t>
            </w:r>
            <w:r>
              <w:rPr>
                <w:w w:val="115"/>
                <w:sz w:val="24"/>
              </w:rPr>
              <w:t> Penyusunan Standar Operasional Prosedur Administrasi Pemerintahan; dan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9" w:val="left" w:leader="none"/>
                <w:tab w:pos="451" w:val="left" w:leader="none"/>
              </w:tabs>
              <w:spacing w:line="240" w:lineRule="auto" w:before="0" w:after="0"/>
              <w:ind w:left="451" w:right="97" w:hanging="344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Peraturan</w:t>
            </w:r>
            <w:r>
              <w:rPr>
                <w:w w:val="115"/>
                <w:sz w:val="24"/>
              </w:rPr>
              <w:t> Gubernur</w:t>
            </w:r>
            <w:r>
              <w:rPr>
                <w:w w:val="115"/>
                <w:sz w:val="24"/>
              </w:rPr>
              <w:t> Kalimantan</w:t>
            </w:r>
            <w:r>
              <w:rPr>
                <w:w w:val="115"/>
                <w:sz w:val="24"/>
              </w:rPr>
              <w:t> Selatan</w:t>
            </w:r>
            <w:r>
              <w:rPr>
                <w:w w:val="115"/>
                <w:sz w:val="24"/>
              </w:rPr>
              <w:t> Nomor</w:t>
            </w:r>
            <w:r>
              <w:rPr>
                <w:w w:val="115"/>
                <w:sz w:val="24"/>
              </w:rPr>
              <w:t> 0146</w:t>
            </w:r>
            <w:r>
              <w:rPr>
                <w:w w:val="115"/>
                <w:sz w:val="24"/>
              </w:rPr>
              <w:t> Tahun</w:t>
            </w:r>
            <w:r>
              <w:rPr>
                <w:w w:val="115"/>
                <w:sz w:val="24"/>
              </w:rPr>
              <w:t> 2017</w:t>
            </w:r>
            <w:r>
              <w:rPr>
                <w:w w:val="115"/>
                <w:sz w:val="24"/>
              </w:rPr>
              <w:t> tentang Pembentukan,</w:t>
            </w:r>
            <w:r>
              <w:rPr>
                <w:w w:val="115"/>
                <w:sz w:val="24"/>
              </w:rPr>
              <w:t> Organisasi,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Tata</w:t>
            </w:r>
            <w:r>
              <w:rPr>
                <w:w w:val="115"/>
                <w:sz w:val="24"/>
              </w:rPr>
              <w:t> Kerja</w:t>
            </w:r>
            <w:r>
              <w:rPr>
                <w:w w:val="115"/>
                <w:sz w:val="24"/>
              </w:rPr>
              <w:t> Unit</w:t>
            </w:r>
            <w:r>
              <w:rPr>
                <w:w w:val="115"/>
                <w:sz w:val="24"/>
              </w:rPr>
              <w:t> Pelaksana</w:t>
            </w:r>
            <w:r>
              <w:rPr>
                <w:w w:val="115"/>
                <w:sz w:val="24"/>
              </w:rPr>
              <w:t> Teknis</w:t>
            </w:r>
            <w:r>
              <w:rPr>
                <w:w w:val="115"/>
                <w:sz w:val="24"/>
              </w:rPr>
              <w:t> Daerah</w:t>
            </w:r>
            <w:r>
              <w:rPr>
                <w:w w:val="115"/>
                <w:sz w:val="24"/>
              </w:rPr>
              <w:t> Pada Dinas Kesehatan Provinsi Kalimantan Selatan</w:t>
            </w:r>
            <w:r>
              <w:rPr>
                <w:w w:val="115"/>
                <w:sz w:val="24"/>
              </w:rPr>
              <w:t> (Berita Daerah Provinsi Kalimantan Selatan Tahun 2017 Nomor 146).</w:t>
            </w:r>
          </w:p>
        </w:tc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537" w:val="left" w:leader="none"/>
              </w:tabs>
              <w:spacing w:line="240" w:lineRule="auto" w:before="0" w:after="0"/>
              <w:ind w:left="537" w:right="97" w:hanging="44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memahami</w:t>
            </w:r>
            <w:r>
              <w:rPr>
                <w:w w:val="115"/>
                <w:sz w:val="24"/>
              </w:rPr>
              <w:t> dengan</w:t>
            </w:r>
            <w:r>
              <w:rPr>
                <w:w w:val="115"/>
                <w:sz w:val="24"/>
              </w:rPr>
              <w:t> baik</w:t>
            </w:r>
            <w:r>
              <w:rPr>
                <w:w w:val="115"/>
                <w:sz w:val="24"/>
              </w:rPr>
              <w:t> kegiatan</w:t>
            </w:r>
            <w:r>
              <w:rPr>
                <w:w w:val="115"/>
                <w:sz w:val="24"/>
              </w:rPr>
              <w:t> yang</w:t>
            </w:r>
            <w:r>
              <w:rPr>
                <w:w w:val="115"/>
                <w:sz w:val="24"/>
              </w:rPr>
              <w:t> harus dilakukan dalam menunjang tugas;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37" w:val="left" w:leader="none"/>
              </w:tabs>
              <w:spacing w:line="240" w:lineRule="auto" w:before="0" w:after="0"/>
              <w:ind w:left="537" w:right="98" w:hanging="44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memahami</w:t>
            </w:r>
            <w:r>
              <w:rPr>
                <w:w w:val="115"/>
                <w:sz w:val="24"/>
              </w:rPr>
              <w:t> dengan</w:t>
            </w:r>
            <w:r>
              <w:rPr>
                <w:w w:val="115"/>
                <w:sz w:val="24"/>
              </w:rPr>
              <w:t> baik</w:t>
            </w:r>
            <w:r>
              <w:rPr>
                <w:w w:val="115"/>
                <w:sz w:val="24"/>
              </w:rPr>
              <w:t> ketentuan</w:t>
            </w:r>
            <w:r>
              <w:rPr>
                <w:w w:val="115"/>
                <w:sz w:val="24"/>
              </w:rPr>
              <w:t> yang</w:t>
            </w:r>
            <w:r>
              <w:rPr>
                <w:w w:val="115"/>
                <w:sz w:val="24"/>
              </w:rPr>
              <w:t> berlaku dalam pelaksanaan kegiatan; dan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35" w:val="left" w:leader="none"/>
                <w:tab w:pos="537" w:val="left" w:leader="none"/>
              </w:tabs>
              <w:spacing w:line="240" w:lineRule="auto" w:before="0" w:after="0"/>
              <w:ind w:left="537" w:right="96" w:hanging="44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mempunyai</w:t>
            </w:r>
            <w:r>
              <w:rPr>
                <w:w w:val="115"/>
                <w:sz w:val="24"/>
              </w:rPr>
              <w:t> komitmen</w:t>
            </w:r>
            <w:r>
              <w:rPr>
                <w:w w:val="115"/>
                <w:sz w:val="24"/>
              </w:rPr>
              <w:t> tinggi</w:t>
            </w:r>
            <w:r>
              <w:rPr>
                <w:w w:val="115"/>
                <w:sz w:val="24"/>
              </w:rPr>
              <w:t> untuk</w:t>
            </w:r>
            <w:r>
              <w:rPr>
                <w:w w:val="115"/>
                <w:sz w:val="24"/>
              </w:rPr>
              <w:t> menyelesaikan setiap</w:t>
            </w:r>
            <w:r>
              <w:rPr>
                <w:w w:val="115"/>
                <w:sz w:val="24"/>
              </w:rPr>
              <w:t> tahapan</w:t>
            </w:r>
            <w:r>
              <w:rPr>
                <w:w w:val="115"/>
                <w:sz w:val="24"/>
              </w:rPr>
              <w:t> kegiatan</w:t>
            </w:r>
            <w:r>
              <w:rPr>
                <w:w w:val="115"/>
                <w:sz w:val="24"/>
              </w:rPr>
              <w:t> tepat</w:t>
            </w:r>
            <w:r>
              <w:rPr>
                <w:w w:val="115"/>
                <w:sz w:val="24"/>
              </w:rPr>
              <w:t> sasaran</w:t>
            </w:r>
            <w:r>
              <w:rPr>
                <w:w w:val="115"/>
                <w:sz w:val="24"/>
              </w:rPr>
              <w:t> dan</w:t>
            </w:r>
            <w:r>
              <w:rPr>
                <w:w w:val="115"/>
                <w:sz w:val="24"/>
              </w:rPr>
              <w:t> tepat </w:t>
            </w:r>
            <w:r>
              <w:rPr>
                <w:spacing w:val="-2"/>
                <w:w w:val="115"/>
                <w:sz w:val="24"/>
              </w:rPr>
              <w:t>waktu.</w:t>
            </w:r>
          </w:p>
        </w:tc>
      </w:tr>
      <w:tr>
        <w:trPr>
          <w:trHeight w:val="323" w:hRule="atLeast"/>
        </w:trPr>
        <w:tc>
          <w:tcPr>
            <w:tcW w:w="10264" w:type="dxa"/>
          </w:tcPr>
          <w:p>
            <w:pPr>
              <w:pStyle w:val="TableParagraph"/>
              <w:spacing w:line="276" w:lineRule="exact"/>
              <w:ind w:left="9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Keterkaitan:</w:t>
            </w:r>
          </w:p>
        </w:tc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9" w:type="dxa"/>
          </w:tcPr>
          <w:p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Peralatan/Perlengkapan:</w:t>
            </w:r>
          </w:p>
        </w:tc>
      </w:tr>
      <w:tr>
        <w:trPr>
          <w:trHeight w:val="1084" w:hRule="atLeast"/>
        </w:trPr>
        <w:tc>
          <w:tcPr>
            <w:tcW w:w="1026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50" w:val="left" w:leader="none"/>
              </w:tabs>
              <w:spacing w:line="240" w:lineRule="auto" w:before="57" w:after="0"/>
              <w:ind w:left="450" w:right="0" w:hanging="359"/>
              <w:jc w:val="left"/>
              <w:rPr>
                <w:sz w:val="24"/>
              </w:rPr>
            </w:pPr>
            <w:r>
              <w:rPr>
                <w:w w:val="120"/>
                <w:sz w:val="24"/>
              </w:rPr>
              <w:t>SOP</w:t>
            </w:r>
            <w:r>
              <w:rPr>
                <w:spacing w:val="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Surat</w:t>
            </w:r>
            <w:r>
              <w:rPr>
                <w:spacing w:val="11"/>
                <w:w w:val="120"/>
                <w:sz w:val="24"/>
              </w:rPr>
              <w:t> </w:t>
            </w:r>
            <w:r>
              <w:rPr>
                <w:spacing w:val="-2"/>
                <w:w w:val="120"/>
                <w:sz w:val="24"/>
              </w:rPr>
              <w:t>Keluar.</w:t>
            </w:r>
          </w:p>
        </w:tc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537" w:val="left" w:leader="none"/>
              </w:tabs>
              <w:spacing w:line="240" w:lineRule="auto" w:before="57" w:after="0"/>
              <w:ind w:left="537" w:right="0" w:hanging="449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Perangkat</w:t>
            </w:r>
            <w:r>
              <w:rPr>
                <w:spacing w:val="4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Komputer;</w:t>
            </w:r>
            <w:r>
              <w:rPr>
                <w:spacing w:val="44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dan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37" w:val="left" w:leader="none"/>
              </w:tabs>
              <w:spacing w:line="240" w:lineRule="auto" w:before="60" w:after="0"/>
              <w:ind w:left="537" w:right="0" w:hanging="449"/>
              <w:jc w:val="lef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ATK.</w:t>
            </w:r>
          </w:p>
        </w:tc>
      </w:tr>
      <w:tr>
        <w:trPr>
          <w:trHeight w:val="323" w:hRule="atLeast"/>
        </w:trPr>
        <w:tc>
          <w:tcPr>
            <w:tcW w:w="10264" w:type="dxa"/>
          </w:tcPr>
          <w:p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Peringatan:</w:t>
            </w:r>
          </w:p>
        </w:tc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9" w:type="dxa"/>
          </w:tcPr>
          <w:p>
            <w:pPr>
              <w:pStyle w:val="TableParagraph"/>
              <w:spacing w:line="279" w:lineRule="exact"/>
              <w:ind w:left="88"/>
              <w:rPr>
                <w:sz w:val="24"/>
              </w:rPr>
            </w:pPr>
            <w:r>
              <w:rPr>
                <w:w w:val="115"/>
                <w:sz w:val="24"/>
              </w:rPr>
              <w:t>Pencatatan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Pendataan:</w:t>
            </w:r>
          </w:p>
        </w:tc>
      </w:tr>
      <w:tr>
        <w:trPr>
          <w:trHeight w:val="1307" w:hRule="atLeast"/>
        </w:trPr>
        <w:tc>
          <w:tcPr>
            <w:tcW w:w="10264" w:type="dxa"/>
          </w:tcPr>
          <w:p>
            <w:pPr>
              <w:pStyle w:val="TableParagraph"/>
              <w:spacing w:before="57"/>
              <w:ind w:left="107" w:right="96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SOP</w:t>
            </w:r>
            <w:r>
              <w:rPr>
                <w:w w:val="115"/>
                <w:sz w:val="24"/>
              </w:rPr>
              <w:t> ini</w:t>
            </w:r>
            <w:r>
              <w:rPr>
                <w:w w:val="115"/>
                <w:sz w:val="24"/>
              </w:rPr>
              <w:t> merupakan</w:t>
            </w:r>
            <w:r>
              <w:rPr>
                <w:w w:val="115"/>
                <w:sz w:val="24"/>
              </w:rPr>
              <w:t> prosedur</w:t>
            </w:r>
            <w:r>
              <w:rPr>
                <w:w w:val="115"/>
                <w:sz w:val="24"/>
              </w:rPr>
              <w:t> baku</w:t>
            </w:r>
            <w:r>
              <w:rPr>
                <w:w w:val="115"/>
                <w:sz w:val="24"/>
              </w:rPr>
              <w:t> yang</w:t>
            </w:r>
            <w:r>
              <w:rPr>
                <w:w w:val="115"/>
                <w:sz w:val="24"/>
              </w:rPr>
              <w:t> wajib</w:t>
            </w:r>
            <w:r>
              <w:rPr>
                <w:w w:val="115"/>
                <w:sz w:val="24"/>
              </w:rPr>
              <w:t> dilaksanakan</w:t>
            </w:r>
            <w:r>
              <w:rPr>
                <w:w w:val="115"/>
                <w:sz w:val="24"/>
              </w:rPr>
              <w:t> dalam</w:t>
            </w:r>
            <w:r>
              <w:rPr>
                <w:w w:val="115"/>
                <w:sz w:val="24"/>
              </w:rPr>
              <w:t> Pelaksanaan Kegiatan dan</w:t>
            </w:r>
            <w:r>
              <w:rPr>
                <w:w w:val="115"/>
                <w:sz w:val="24"/>
              </w:rPr>
              <w:t> apabila</w:t>
            </w:r>
            <w:r>
              <w:rPr>
                <w:w w:val="115"/>
                <w:sz w:val="24"/>
              </w:rPr>
              <w:t> tidak</w:t>
            </w:r>
            <w:r>
              <w:rPr>
                <w:w w:val="115"/>
                <w:sz w:val="24"/>
              </w:rPr>
              <w:t> dilaksanakan</w:t>
            </w:r>
            <w:r>
              <w:rPr>
                <w:w w:val="115"/>
                <w:sz w:val="24"/>
              </w:rPr>
              <w:t> akan</w:t>
            </w:r>
            <w:r>
              <w:rPr>
                <w:w w:val="115"/>
                <w:sz w:val="24"/>
              </w:rPr>
              <w:t> mengakibatkan</w:t>
            </w:r>
            <w:r>
              <w:rPr>
                <w:w w:val="115"/>
                <w:sz w:val="24"/>
              </w:rPr>
              <w:t> ketidaksesuaian, ketidakjelasan, ketidaktepatan dan kelambatan dalam Pelaksanaan Kegiatan.</w:t>
            </w:r>
          </w:p>
        </w:tc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20160" w:h="12240" w:orient="landscape"/>
          <w:pgMar w:top="460" w:bottom="280" w:left="360" w:right="1800"/>
        </w:sectPr>
      </w:pP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3434"/>
        <w:gridCol w:w="1735"/>
        <w:gridCol w:w="1557"/>
        <w:gridCol w:w="1701"/>
        <w:gridCol w:w="1560"/>
        <w:gridCol w:w="2834"/>
        <w:gridCol w:w="1277"/>
        <w:gridCol w:w="1982"/>
        <w:gridCol w:w="852"/>
      </w:tblGrid>
      <w:tr>
        <w:trPr>
          <w:trHeight w:val="340" w:hRule="atLeast"/>
        </w:trPr>
        <w:tc>
          <w:tcPr>
            <w:tcW w:w="638" w:type="dxa"/>
            <w:vMerge w:val="restart"/>
          </w:tcPr>
          <w:p>
            <w:pPr>
              <w:pStyle w:val="TableParagraph"/>
              <w:spacing w:before="44"/>
              <w:rPr>
                <w:sz w:val="22"/>
              </w:rPr>
            </w:pPr>
          </w:p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NO</w:t>
            </w:r>
          </w:p>
        </w:tc>
        <w:tc>
          <w:tcPr>
            <w:tcW w:w="3434" w:type="dxa"/>
            <w:vMerge w:val="restart"/>
          </w:tcPr>
          <w:p>
            <w:pPr>
              <w:pStyle w:val="TableParagraph"/>
              <w:spacing w:before="44"/>
              <w:rPr>
                <w:sz w:val="22"/>
              </w:rPr>
            </w:pPr>
          </w:p>
          <w:p>
            <w:pPr>
              <w:pStyle w:val="TableParagraph"/>
              <w:ind w:left="1133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KEGIATAN</w:t>
            </w:r>
          </w:p>
        </w:tc>
        <w:tc>
          <w:tcPr>
            <w:tcW w:w="6553" w:type="dxa"/>
            <w:gridSpan w:val="4"/>
          </w:tcPr>
          <w:p>
            <w:pPr>
              <w:pStyle w:val="TableParagraph"/>
              <w:spacing w:line="255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PELAKSANA</w:t>
            </w:r>
          </w:p>
        </w:tc>
        <w:tc>
          <w:tcPr>
            <w:tcW w:w="6093" w:type="dxa"/>
            <w:gridSpan w:val="3"/>
          </w:tcPr>
          <w:p>
            <w:pPr>
              <w:pStyle w:val="TableParagraph"/>
              <w:spacing w:before="38"/>
              <w:ind w:left="13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MUTU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BAKU</w:t>
            </w:r>
          </w:p>
        </w:tc>
        <w:tc>
          <w:tcPr>
            <w:tcW w:w="852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8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KET</w:t>
            </w:r>
          </w:p>
        </w:tc>
      </w:tr>
      <w:tr>
        <w:trPr>
          <w:trHeight w:val="515" w:hRule="atLeast"/>
        </w:trPr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56" w:lineRule="exact"/>
              <w:ind w:left="195" w:firstLine="405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KASI </w:t>
            </w:r>
            <w:r>
              <w:rPr>
                <w:spacing w:val="-2"/>
                <w:w w:val="110"/>
                <w:sz w:val="22"/>
              </w:rPr>
              <w:t>PELAYANAN</w:t>
            </w:r>
          </w:p>
        </w:tc>
        <w:tc>
          <w:tcPr>
            <w:tcW w:w="1557" w:type="dxa"/>
          </w:tcPr>
          <w:p>
            <w:pPr>
              <w:pStyle w:val="TableParagraph"/>
              <w:spacing w:line="256" w:lineRule="exact"/>
              <w:ind w:left="429" w:right="322" w:hanging="9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KEPALA </w:t>
            </w:r>
            <w:r>
              <w:rPr>
                <w:spacing w:val="-4"/>
                <w:w w:val="115"/>
                <w:sz w:val="22"/>
              </w:rPr>
              <w:t>BKOM</w:t>
            </w:r>
          </w:p>
        </w:tc>
        <w:tc>
          <w:tcPr>
            <w:tcW w:w="1701" w:type="dxa"/>
          </w:tcPr>
          <w:p>
            <w:pPr>
              <w:pStyle w:val="TableParagraph"/>
              <w:spacing w:before="127"/>
              <w:ind w:left="16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BENDAHARA</w:t>
            </w:r>
          </w:p>
        </w:tc>
        <w:tc>
          <w:tcPr>
            <w:tcW w:w="1560" w:type="dxa"/>
          </w:tcPr>
          <w:p>
            <w:pPr>
              <w:pStyle w:val="TableParagraph"/>
              <w:spacing w:line="256" w:lineRule="exact"/>
              <w:ind w:left="111" w:firstLine="466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TIM </w:t>
            </w:r>
            <w:r>
              <w:rPr>
                <w:spacing w:val="-2"/>
                <w:w w:val="110"/>
                <w:sz w:val="22"/>
              </w:rPr>
              <w:t>PELAKSANA</w:t>
            </w:r>
          </w:p>
        </w:tc>
        <w:tc>
          <w:tcPr>
            <w:tcW w:w="2834" w:type="dxa"/>
          </w:tcPr>
          <w:p>
            <w:pPr>
              <w:pStyle w:val="TableParagraph"/>
              <w:spacing w:line="256" w:lineRule="exact"/>
              <w:ind w:left="565" w:right="509" w:hanging="3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PERSYARATAN/ KELENGKAPAN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7"/>
              <w:ind w:left="13" w:right="3"/>
              <w:jc w:val="center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WAKTU</w:t>
            </w:r>
          </w:p>
        </w:tc>
        <w:tc>
          <w:tcPr>
            <w:tcW w:w="1982" w:type="dxa"/>
          </w:tcPr>
          <w:p>
            <w:pPr>
              <w:pStyle w:val="TableParagraph"/>
              <w:spacing w:before="127"/>
              <w:ind w:left="17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OUTPUT</w:t>
            </w:r>
          </w:p>
        </w:tc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638" w:type="dxa"/>
          </w:tcPr>
          <w:p>
            <w:pPr>
              <w:pStyle w:val="TableParagraph"/>
              <w:spacing w:line="255" w:lineRule="exact"/>
              <w:ind w:left="5" w:right="3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1</w:t>
            </w:r>
          </w:p>
        </w:tc>
        <w:tc>
          <w:tcPr>
            <w:tcW w:w="3434" w:type="dxa"/>
          </w:tcPr>
          <w:p>
            <w:pPr>
              <w:pStyle w:val="TableParagraph"/>
              <w:spacing w:line="255" w:lineRule="exact"/>
              <w:ind w:left="1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2</w:t>
            </w:r>
          </w:p>
        </w:tc>
        <w:tc>
          <w:tcPr>
            <w:tcW w:w="1735" w:type="dxa"/>
          </w:tcPr>
          <w:p>
            <w:pPr>
              <w:pStyle w:val="TableParagraph"/>
              <w:spacing w:line="255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1664">
                      <wp:simplePos x="0" y="0"/>
                      <wp:positionH relativeFrom="column">
                        <wp:posOffset>91884</wp:posOffset>
                      </wp:positionH>
                      <wp:positionV relativeFrom="paragraph">
                        <wp:posOffset>375348</wp:posOffset>
                      </wp:positionV>
                      <wp:extent cx="1768475" cy="155511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768475" cy="1555115"/>
                                <a:chExt cx="1768475" cy="15551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1007300" y="531380"/>
                                  <a:ext cx="6350" cy="716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1691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584"/>
                                      </a:lnTo>
                                      <a:lnTo>
                                        <a:pt x="6096" y="71658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4762" y="4762"/>
                                  <a:ext cx="1758950" cy="1015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0" h="1015365">
                                      <a:moveTo>
                                        <a:pt x="147066" y="0"/>
                                      </a:moveTo>
                                      <a:lnTo>
                                        <a:pt x="100608" y="7766"/>
                                      </a:lnTo>
                                      <a:lnTo>
                                        <a:pt x="60240" y="29394"/>
                                      </a:lnTo>
                                      <a:lnTo>
                                        <a:pt x="28395" y="62380"/>
                                      </a:lnTo>
                                      <a:lnTo>
                                        <a:pt x="7504" y="104217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7504" y="200582"/>
                                      </a:lnTo>
                                      <a:lnTo>
                                        <a:pt x="28395" y="242419"/>
                                      </a:lnTo>
                                      <a:lnTo>
                                        <a:pt x="60240" y="275405"/>
                                      </a:lnTo>
                                      <a:lnTo>
                                        <a:pt x="100608" y="297033"/>
                                      </a:lnTo>
                                      <a:lnTo>
                                        <a:pt x="147066" y="304800"/>
                                      </a:lnTo>
                                      <a:lnTo>
                                        <a:pt x="767334" y="304800"/>
                                      </a:lnTo>
                                      <a:lnTo>
                                        <a:pt x="813791" y="297033"/>
                                      </a:lnTo>
                                      <a:lnTo>
                                        <a:pt x="854159" y="275405"/>
                                      </a:lnTo>
                                      <a:lnTo>
                                        <a:pt x="886004" y="242419"/>
                                      </a:lnTo>
                                      <a:lnTo>
                                        <a:pt x="906895" y="200582"/>
                                      </a:lnTo>
                                      <a:lnTo>
                                        <a:pt x="914400" y="152400"/>
                                      </a:lnTo>
                                      <a:lnTo>
                                        <a:pt x="906895" y="104217"/>
                                      </a:lnTo>
                                      <a:lnTo>
                                        <a:pt x="886004" y="62380"/>
                                      </a:lnTo>
                                      <a:lnTo>
                                        <a:pt x="854159" y="29394"/>
                                      </a:lnTo>
                                      <a:lnTo>
                                        <a:pt x="813791" y="7766"/>
                                      </a:lnTo>
                                      <a:lnTo>
                                        <a:pt x="767334" y="0"/>
                                      </a:lnTo>
                                      <a:lnTo>
                                        <a:pt x="147066" y="0"/>
                                      </a:lnTo>
                                      <a:close/>
                                    </a:path>
                                    <a:path w="1758950" h="1015365">
                                      <a:moveTo>
                                        <a:pt x="1203960" y="1015364"/>
                                      </a:moveTo>
                                      <a:lnTo>
                                        <a:pt x="1758950" y="1015364"/>
                                      </a:lnTo>
                                      <a:lnTo>
                                        <a:pt x="1758950" y="732789"/>
                                      </a:lnTo>
                                      <a:lnTo>
                                        <a:pt x="1203960" y="732789"/>
                                      </a:lnTo>
                                      <a:lnTo>
                                        <a:pt x="1203960" y="101536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388302" y="145732"/>
                                  <a:ext cx="1143000" cy="140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409065">
                                      <a:moveTo>
                                        <a:pt x="817880" y="716915"/>
                                      </a:moveTo>
                                      <a:lnTo>
                                        <a:pt x="31750" y="716915"/>
                                      </a:lnTo>
                                      <a:lnTo>
                                        <a:pt x="31991" y="1332230"/>
                                      </a:lnTo>
                                      <a:lnTo>
                                        <a:pt x="31991" y="1332979"/>
                                      </a:lnTo>
                                      <a:lnTo>
                                        <a:pt x="0" y="1333500"/>
                                      </a:lnTo>
                                      <a:lnTo>
                                        <a:pt x="39370" y="1409065"/>
                                      </a:lnTo>
                                      <a:lnTo>
                                        <a:pt x="69799" y="1345565"/>
                                      </a:lnTo>
                                      <a:lnTo>
                                        <a:pt x="76200" y="1332230"/>
                                      </a:lnTo>
                                      <a:lnTo>
                                        <a:pt x="44691" y="1332763"/>
                                      </a:lnTo>
                                      <a:lnTo>
                                        <a:pt x="44450" y="729615"/>
                                      </a:lnTo>
                                      <a:lnTo>
                                        <a:pt x="817880" y="729615"/>
                                      </a:lnTo>
                                      <a:lnTo>
                                        <a:pt x="817880" y="723265"/>
                                      </a:lnTo>
                                      <a:lnTo>
                                        <a:pt x="817880" y="716915"/>
                                      </a:lnTo>
                                      <a:close/>
                                    </a:path>
                                    <a:path w="1143000" h="1409065">
                                      <a:moveTo>
                                        <a:pt x="1143000" y="515620"/>
                                      </a:moveTo>
                                      <a:lnTo>
                                        <a:pt x="1111250" y="515620"/>
                                      </a:lnTo>
                                      <a:lnTo>
                                        <a:pt x="1111250" y="16510"/>
                                      </a:lnTo>
                                      <a:lnTo>
                                        <a:pt x="1111250" y="3810"/>
                                      </a:lnTo>
                                      <a:lnTo>
                                        <a:pt x="556260" y="3810"/>
                                      </a:lnTo>
                                      <a:lnTo>
                                        <a:pt x="556260" y="0"/>
                                      </a:lnTo>
                                      <a:lnTo>
                                        <a:pt x="543560" y="0"/>
                                      </a:lnTo>
                                      <a:lnTo>
                                        <a:pt x="543560" y="16510"/>
                                      </a:lnTo>
                                      <a:lnTo>
                                        <a:pt x="1098550" y="16510"/>
                                      </a:lnTo>
                                      <a:lnTo>
                                        <a:pt x="1098550" y="515620"/>
                                      </a:lnTo>
                                      <a:lnTo>
                                        <a:pt x="1066800" y="515620"/>
                                      </a:lnTo>
                                      <a:lnTo>
                                        <a:pt x="1104900" y="591820"/>
                                      </a:lnTo>
                                      <a:lnTo>
                                        <a:pt x="1136650" y="528320"/>
                                      </a:lnTo>
                                      <a:lnTo>
                                        <a:pt x="1143000" y="515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235pt;margin-top:29.555pt;width:139.25pt;height:122.45pt;mso-position-horizontal-relative:column;mso-position-vertical-relative:paragraph;z-index:-16034816" id="docshapegroup2" coordorigin="145,591" coordsize="2785,2449">
                      <v:rect style="position:absolute;left:1731;top:1427;width:10;height:1129" id="docshape3" filled="true" fillcolor="#000000" stroked="false">
                        <v:fill type="solid"/>
                      </v:rect>
                      <v:shape style="position:absolute;left:152;top:598;width:2770;height:1599" id="docshape4" coordorigin="152,599" coordsize="2770,1599" path="m384,599l311,611,247,645,197,697,164,763,152,839,164,914,197,980,247,1032,311,1066,384,1079,1361,1079,1434,1066,1497,1032,1547,980,1580,914,1592,839,1580,763,1547,697,1497,645,1434,611,1361,599,384,599xm2048,2198l2922,2198,2922,1753,2048,1753,2048,2198xe" filled="false" stroked="true" strokeweight=".75pt" strokecolor="#000000">
                        <v:path arrowok="t"/>
                        <v:stroke dashstyle="solid"/>
                      </v:shape>
                      <v:shape style="position:absolute;left:756;top:820;width:1800;height:2219" id="docshape5" coordorigin="756,821" coordsize="1800,2219" path="m2044,1950l806,1950,807,2919,807,2920,756,2921,818,3040,866,2940,876,2919,827,2919,826,1970,2044,1970,2044,1960,2044,1950xm2556,1633l2506,1633,2506,847,2506,827,1632,827,1632,821,1612,821,1612,847,2486,847,2486,1633,2436,1633,2496,1753,2546,1653,2556,163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2176">
                      <wp:simplePos x="0" y="0"/>
                      <wp:positionH relativeFrom="column">
                        <wp:posOffset>246189</wp:posOffset>
                      </wp:positionH>
                      <wp:positionV relativeFrom="paragraph">
                        <wp:posOffset>1983168</wp:posOffset>
                      </wp:positionV>
                      <wp:extent cx="1611630" cy="237109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611630" cy="2371090"/>
                                <a:chExt cx="1611630" cy="237109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4762"/>
                                  <a:ext cx="1602105" cy="20662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2066289">
                                      <a:moveTo>
                                        <a:pt x="0" y="282575"/>
                                      </a:moveTo>
                                      <a:lnTo>
                                        <a:pt x="554990" y="282575"/>
                                      </a:lnTo>
                                      <a:lnTo>
                                        <a:pt x="5549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2575"/>
                                      </a:lnTo>
                                      <a:close/>
                                    </a:path>
                                    <a:path w="1602105" h="2066289">
                                      <a:moveTo>
                                        <a:pt x="1047115" y="2066289"/>
                                      </a:moveTo>
                                      <a:lnTo>
                                        <a:pt x="1602105" y="2066289"/>
                                      </a:lnTo>
                                      <a:lnTo>
                                        <a:pt x="1602105" y="1783714"/>
                                      </a:lnTo>
                                      <a:lnTo>
                                        <a:pt x="1047115" y="1783714"/>
                                      </a:lnTo>
                                      <a:lnTo>
                                        <a:pt x="1047115" y="206628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91579" y="120967"/>
                                  <a:ext cx="1156970" cy="2249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6970" h="2249805">
                                      <a:moveTo>
                                        <a:pt x="860298" y="1758315"/>
                                      </a:moveTo>
                                      <a:lnTo>
                                        <a:pt x="31623" y="1758315"/>
                                      </a:lnTo>
                                      <a:lnTo>
                                        <a:pt x="31127" y="2172081"/>
                                      </a:lnTo>
                                      <a:lnTo>
                                        <a:pt x="31127" y="2173389"/>
                                      </a:lnTo>
                                      <a:lnTo>
                                        <a:pt x="0" y="2172081"/>
                                      </a:lnTo>
                                      <a:lnTo>
                                        <a:pt x="34798" y="2249805"/>
                                      </a:lnTo>
                                      <a:lnTo>
                                        <a:pt x="69875" y="2186432"/>
                                      </a:lnTo>
                                      <a:lnTo>
                                        <a:pt x="76073" y="2175256"/>
                                      </a:lnTo>
                                      <a:lnTo>
                                        <a:pt x="43827" y="2173922"/>
                                      </a:lnTo>
                                      <a:lnTo>
                                        <a:pt x="44310" y="1771015"/>
                                      </a:lnTo>
                                      <a:lnTo>
                                        <a:pt x="860298" y="1771015"/>
                                      </a:lnTo>
                                      <a:lnTo>
                                        <a:pt x="860298" y="1764665"/>
                                      </a:lnTo>
                                      <a:lnTo>
                                        <a:pt x="860298" y="1758315"/>
                                      </a:lnTo>
                                      <a:close/>
                                    </a:path>
                                    <a:path w="1156970" h="2249805">
                                      <a:moveTo>
                                        <a:pt x="1156843" y="1591310"/>
                                      </a:moveTo>
                                      <a:lnTo>
                                        <a:pt x="1125093" y="1591310"/>
                                      </a:lnTo>
                                      <a:lnTo>
                                        <a:pt x="1125093" y="20955"/>
                                      </a:lnTo>
                                      <a:lnTo>
                                        <a:pt x="1125093" y="8255"/>
                                      </a:lnTo>
                                      <a:lnTo>
                                        <a:pt x="374523" y="8255"/>
                                      </a:lnTo>
                                      <a:lnTo>
                                        <a:pt x="374523" y="0"/>
                                      </a:lnTo>
                                      <a:lnTo>
                                        <a:pt x="361823" y="0"/>
                                      </a:lnTo>
                                      <a:lnTo>
                                        <a:pt x="361823" y="20955"/>
                                      </a:lnTo>
                                      <a:lnTo>
                                        <a:pt x="1112393" y="20955"/>
                                      </a:lnTo>
                                      <a:lnTo>
                                        <a:pt x="1112393" y="1591310"/>
                                      </a:lnTo>
                                      <a:lnTo>
                                        <a:pt x="1080643" y="1591310"/>
                                      </a:lnTo>
                                      <a:lnTo>
                                        <a:pt x="1118743" y="1667510"/>
                                      </a:lnTo>
                                      <a:lnTo>
                                        <a:pt x="1150493" y="1604010"/>
                                      </a:lnTo>
                                      <a:lnTo>
                                        <a:pt x="1156843" y="15913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385pt;margin-top:156.154999pt;width:126.9pt;height:186.7pt;mso-position-horizontal-relative:column;mso-position-vertical-relative:paragraph;z-index:-16034304" id="docshapegroup6" coordorigin="388,3123" coordsize="2538,3734">
                      <v:shape style="position:absolute;left:395;top:3130;width:2523;height:3254" id="docshape7" coordorigin="395,3131" coordsize="2523,3254" path="m395,3576l1269,3576,1269,3131,395,3131,395,3576xm2044,6385l2918,6385,2918,5940,2044,5940,2044,6385xe" filled="false" stroked="true" strokeweight=".75pt" strokecolor="#000000">
                        <v:path arrowok="t"/>
                        <v:stroke dashstyle="solid"/>
                      </v:shape>
                      <v:shape style="position:absolute;left:689;top:3313;width:1822;height:3543" id="docshape8" coordorigin="689,3314" coordsize="1822,3543" path="m2044,6083l739,6083,738,6734,738,6736,689,6734,744,6857,799,6757,809,6739,758,6737,759,6103,2044,6103,2044,6093,2044,6083xm2511,5820l2461,5820,2461,3347,2461,3327,1279,3327,1279,3314,1259,3314,1259,3347,2441,3347,2441,5820,2391,5820,2451,5940,2501,5840,2511,58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2"/>
              </w:rPr>
              <w:t>3</w:t>
            </w:r>
          </w:p>
        </w:tc>
        <w:tc>
          <w:tcPr>
            <w:tcW w:w="1557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4</w:t>
            </w:r>
          </w:p>
        </w:tc>
        <w:tc>
          <w:tcPr>
            <w:tcW w:w="1701" w:type="dxa"/>
          </w:tcPr>
          <w:p>
            <w:pPr>
              <w:pStyle w:val="TableParagraph"/>
              <w:spacing w:line="255" w:lineRule="exact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5</w:t>
            </w:r>
          </w:p>
        </w:tc>
        <w:tc>
          <w:tcPr>
            <w:tcW w:w="1560" w:type="dxa"/>
          </w:tcPr>
          <w:p>
            <w:pPr>
              <w:pStyle w:val="TableParagraph"/>
              <w:spacing w:line="255" w:lineRule="exact"/>
              <w:ind w:left="14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6</w:t>
            </w:r>
          </w:p>
        </w:tc>
        <w:tc>
          <w:tcPr>
            <w:tcW w:w="2834" w:type="dxa"/>
          </w:tcPr>
          <w:p>
            <w:pPr>
              <w:pStyle w:val="TableParagraph"/>
              <w:spacing w:line="255" w:lineRule="exact"/>
              <w:ind w:left="12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7</w:t>
            </w:r>
          </w:p>
        </w:tc>
        <w:tc>
          <w:tcPr>
            <w:tcW w:w="1277" w:type="dxa"/>
          </w:tcPr>
          <w:p>
            <w:pPr>
              <w:pStyle w:val="TableParagraph"/>
              <w:spacing w:line="255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1982" w:type="dxa"/>
          </w:tcPr>
          <w:p>
            <w:pPr>
              <w:pStyle w:val="TableParagraph"/>
              <w:spacing w:line="263" w:lineRule="exact"/>
              <w:ind w:left="17" w:right="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52" w:type="dxa"/>
          </w:tcPr>
          <w:p>
            <w:pPr>
              <w:pStyle w:val="TableParagraph"/>
              <w:spacing w:line="263" w:lineRule="exact"/>
              <w:ind w:left="28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</w:tr>
      <w:tr>
        <w:trPr>
          <w:trHeight w:val="1125" w:hRule="atLeast"/>
        </w:trPr>
        <w:tc>
          <w:tcPr>
            <w:tcW w:w="638" w:type="dxa"/>
          </w:tcPr>
          <w:p>
            <w:pPr>
              <w:pStyle w:val="TableParagraph"/>
              <w:spacing w:line="279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3434" w:type="dxa"/>
          </w:tcPr>
          <w:p>
            <w:pPr>
              <w:pStyle w:val="TableParagraph"/>
              <w:tabs>
                <w:tab w:pos="1504" w:val="left" w:leader="none"/>
                <w:tab w:pos="2738" w:val="left" w:leader="none"/>
              </w:tabs>
              <w:ind w:left="108" w:right="9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Membuat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rencana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kerja </w:t>
            </w:r>
            <w:r>
              <w:rPr>
                <w:spacing w:val="-2"/>
                <w:w w:val="115"/>
                <w:sz w:val="24"/>
              </w:rPr>
              <w:t>kegiatan.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spacing w:line="279" w:lineRule="exact"/>
              <w:ind w:left="10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DPA</w:t>
            </w:r>
          </w:p>
        </w:tc>
        <w:tc>
          <w:tcPr>
            <w:tcW w:w="1277" w:type="dxa"/>
          </w:tcPr>
          <w:p>
            <w:pPr>
              <w:pStyle w:val="TableParagraph"/>
              <w:spacing w:line="279" w:lineRule="exact"/>
              <w:ind w:left="13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1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spacing w:val="-5"/>
                <w:w w:val="115"/>
                <w:sz w:val="24"/>
              </w:rPr>
              <w:t>jam</w:t>
            </w:r>
          </w:p>
        </w:tc>
        <w:tc>
          <w:tcPr>
            <w:tcW w:w="1982" w:type="dxa"/>
          </w:tcPr>
          <w:p>
            <w:pPr>
              <w:pStyle w:val="TableParagraph"/>
              <w:ind w:left="109" w:right="91"/>
              <w:rPr>
                <w:sz w:val="24"/>
              </w:rPr>
            </w:pPr>
            <w:r>
              <w:rPr>
                <w:w w:val="115"/>
                <w:sz w:val="24"/>
              </w:rPr>
              <w:t>Rencana</w:t>
            </w:r>
            <w:r>
              <w:rPr>
                <w:spacing w:val="6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kerja </w:t>
            </w:r>
            <w:r>
              <w:rPr>
                <w:spacing w:val="-2"/>
                <w:w w:val="115"/>
                <w:sz w:val="24"/>
              </w:rPr>
              <w:t>kegiatan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28" w:hRule="atLeast"/>
        </w:trPr>
        <w:tc>
          <w:tcPr>
            <w:tcW w:w="638" w:type="dxa"/>
          </w:tcPr>
          <w:p>
            <w:pPr>
              <w:pStyle w:val="TableParagraph"/>
              <w:spacing w:line="279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434" w:type="dxa"/>
          </w:tcPr>
          <w:p>
            <w:pPr>
              <w:pStyle w:val="TableParagraph"/>
              <w:tabs>
                <w:tab w:pos="2879" w:val="left" w:leader="none"/>
              </w:tabs>
              <w:ind w:left="108" w:right="93"/>
              <w:jc w:val="bot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Memeriksa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dan </w:t>
            </w:r>
            <w:r>
              <w:rPr>
                <w:w w:val="115"/>
                <w:sz w:val="24"/>
              </w:rPr>
              <w:t>menyutujui</w:t>
            </w:r>
            <w:r>
              <w:rPr>
                <w:w w:val="115"/>
                <w:sz w:val="24"/>
              </w:rPr>
              <w:t> rencana</w:t>
            </w:r>
            <w:r>
              <w:rPr>
                <w:w w:val="115"/>
                <w:sz w:val="24"/>
              </w:rPr>
              <w:t> kerja </w:t>
            </w:r>
            <w:r>
              <w:rPr>
                <w:spacing w:val="-2"/>
                <w:w w:val="115"/>
                <w:sz w:val="24"/>
              </w:rPr>
              <w:t>kegiatan.</w:t>
            </w:r>
          </w:p>
        </w:tc>
        <w:tc>
          <w:tcPr>
            <w:tcW w:w="3292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spacing w:line="279" w:lineRule="exact"/>
              <w:ind w:left="10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DPA</w:t>
            </w:r>
          </w:p>
        </w:tc>
        <w:tc>
          <w:tcPr>
            <w:tcW w:w="1277" w:type="dxa"/>
          </w:tcPr>
          <w:p>
            <w:pPr>
              <w:pStyle w:val="TableParagraph"/>
              <w:spacing w:line="279" w:lineRule="exact"/>
              <w:ind w:left="13" w:right="1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15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menit</w:t>
            </w:r>
          </w:p>
        </w:tc>
        <w:tc>
          <w:tcPr>
            <w:tcW w:w="1982" w:type="dxa"/>
          </w:tcPr>
          <w:p>
            <w:pPr>
              <w:pStyle w:val="TableParagraph"/>
              <w:ind w:left="109" w:right="91"/>
              <w:rPr>
                <w:sz w:val="24"/>
              </w:rPr>
            </w:pPr>
            <w:r>
              <w:rPr>
                <w:w w:val="115"/>
                <w:sz w:val="24"/>
              </w:rPr>
              <w:t>Rencana</w:t>
            </w:r>
            <w:r>
              <w:rPr>
                <w:spacing w:val="6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kerja </w:t>
            </w:r>
            <w:r>
              <w:rPr>
                <w:spacing w:val="-2"/>
                <w:w w:val="115"/>
                <w:sz w:val="24"/>
              </w:rPr>
              <w:t>kegiatan disetujui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17" w:hRule="atLeast"/>
        </w:trPr>
        <w:tc>
          <w:tcPr>
            <w:tcW w:w="638" w:type="dxa"/>
          </w:tcPr>
          <w:p>
            <w:pPr>
              <w:pStyle w:val="TableParagraph"/>
              <w:spacing w:line="279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3434" w:type="dxa"/>
          </w:tcPr>
          <w:p>
            <w:pPr>
              <w:pStyle w:val="TableParagraph"/>
              <w:spacing w:line="276" w:lineRule="auto"/>
              <w:ind w:left="132" w:right="95" w:hanging="24"/>
              <w:rPr>
                <w:sz w:val="24"/>
              </w:rPr>
            </w:pPr>
            <w:r>
              <w:rPr>
                <w:w w:val="115"/>
                <w:sz w:val="24"/>
              </w:rPr>
              <w:t>Menyiapkan Keputusan Tim</w:t>
            </w:r>
            <w:r>
              <w:rPr>
                <w:spacing w:val="-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pelaksana</w:t>
            </w:r>
            <w:r>
              <w:rPr>
                <w:spacing w:val="-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kegiatan, jadwal pelaksanaan kegiatan dan SPT.</w:t>
            </w:r>
          </w:p>
        </w:tc>
        <w:tc>
          <w:tcPr>
            <w:tcW w:w="173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tabs>
                <w:tab w:pos="2136" w:val="left" w:leader="none"/>
              </w:tabs>
              <w:spacing w:line="278" w:lineRule="auto"/>
              <w:ind w:left="108" w:right="9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Rencana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kerja </w:t>
            </w:r>
            <w:r>
              <w:rPr>
                <w:w w:val="115"/>
                <w:sz w:val="24"/>
              </w:rPr>
              <w:t>kegiatan, DPA</w:t>
            </w:r>
          </w:p>
        </w:tc>
        <w:tc>
          <w:tcPr>
            <w:tcW w:w="1277" w:type="dxa"/>
          </w:tcPr>
          <w:p>
            <w:pPr>
              <w:pStyle w:val="TableParagraph"/>
              <w:spacing w:line="279" w:lineRule="exact"/>
              <w:ind w:left="13" w:right="1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20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menit</w:t>
            </w:r>
          </w:p>
        </w:tc>
        <w:tc>
          <w:tcPr>
            <w:tcW w:w="1982" w:type="dxa"/>
          </w:tcPr>
          <w:p>
            <w:pPr>
              <w:pStyle w:val="TableParagraph"/>
              <w:tabs>
                <w:tab w:pos="1431" w:val="left" w:leader="none"/>
              </w:tabs>
              <w:ind w:left="109" w:right="9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Konsep Keputusan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Tim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Pelaksana </w:t>
            </w:r>
            <w:r>
              <w:rPr>
                <w:spacing w:val="-2"/>
                <w:w w:val="115"/>
                <w:sz w:val="24"/>
              </w:rPr>
              <w:t>Keputusan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Tim</w:t>
            </w:r>
            <w:r>
              <w:rPr>
                <w:spacing w:val="2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pelaksana </w:t>
            </w:r>
            <w:r>
              <w:rPr>
                <w:spacing w:val="-2"/>
                <w:w w:val="115"/>
                <w:sz w:val="24"/>
              </w:rPr>
              <w:t>kegiatan, jadwal pelaksanaan kegiatan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dan</w:t>
            </w:r>
          </w:p>
          <w:p>
            <w:pPr>
              <w:pStyle w:val="TableParagraph"/>
              <w:spacing w:line="263" w:lineRule="exact" w:before="2"/>
              <w:ind w:left="109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SPT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69" w:hRule="atLeast"/>
        </w:trPr>
        <w:tc>
          <w:tcPr>
            <w:tcW w:w="638" w:type="dxa"/>
          </w:tcPr>
          <w:p>
            <w:pPr>
              <w:pStyle w:val="TableParagraph"/>
              <w:spacing w:line="279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3434" w:type="dxa"/>
          </w:tcPr>
          <w:p>
            <w:pPr>
              <w:pStyle w:val="TableParagraph"/>
              <w:tabs>
                <w:tab w:pos="2568" w:val="left" w:leader="none"/>
                <w:tab w:pos="2879" w:val="left" w:leader="none"/>
              </w:tabs>
              <w:spacing w:line="276" w:lineRule="auto"/>
              <w:ind w:left="108" w:right="94" w:firstLine="24"/>
              <w:jc w:val="bot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Memeriksa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w w:val="115"/>
                <w:sz w:val="24"/>
              </w:rPr>
              <w:t>dan </w:t>
            </w:r>
            <w:r>
              <w:rPr>
                <w:w w:val="115"/>
                <w:sz w:val="24"/>
              </w:rPr>
              <w:t>menandatangani</w:t>
            </w:r>
            <w:r>
              <w:rPr>
                <w:w w:val="115"/>
                <w:sz w:val="24"/>
              </w:rPr>
              <w:t> Konsep Keputusan</w:t>
            </w:r>
            <w:r>
              <w:rPr>
                <w:w w:val="115"/>
                <w:sz w:val="24"/>
              </w:rPr>
              <w:t> Tim</w:t>
            </w:r>
            <w:r>
              <w:rPr>
                <w:w w:val="115"/>
                <w:sz w:val="24"/>
              </w:rPr>
              <w:t> pelaksana </w:t>
            </w:r>
            <w:r>
              <w:rPr>
                <w:spacing w:val="-2"/>
                <w:w w:val="115"/>
                <w:sz w:val="24"/>
              </w:rPr>
              <w:t>kegiatan,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jadwal </w:t>
            </w:r>
            <w:r>
              <w:rPr>
                <w:w w:val="115"/>
                <w:sz w:val="24"/>
              </w:rPr>
              <w:t>pelaksanaan</w:t>
            </w:r>
            <w:r>
              <w:rPr>
                <w:w w:val="115"/>
                <w:sz w:val="24"/>
              </w:rPr>
              <w:t> kegiatan</w:t>
            </w:r>
            <w:r>
              <w:rPr>
                <w:w w:val="115"/>
                <w:sz w:val="24"/>
              </w:rPr>
              <w:t> dan </w:t>
            </w:r>
            <w:r>
              <w:rPr>
                <w:spacing w:val="-4"/>
                <w:w w:val="115"/>
                <w:sz w:val="24"/>
              </w:rPr>
              <w:t>SPT.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7" w:after="1"/>
              <w:rPr>
                <w:sz w:val="20"/>
              </w:rPr>
            </w:pPr>
          </w:p>
          <w:p>
            <w:pPr>
              <w:pStyle w:val="TableParagraph"/>
              <w:ind w:left="45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92430" cy="413384"/>
                      <wp:effectExtent l="9525" t="0" r="0" b="5715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392430" cy="413384"/>
                                <a:chExt cx="392430" cy="413384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62" y="4762"/>
                                  <a:ext cx="382905" cy="403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905" h="403860">
                                      <a:moveTo>
                                        <a:pt x="0" y="0"/>
                                      </a:moveTo>
                                      <a:lnTo>
                                        <a:pt x="382905" y="0"/>
                                      </a:lnTo>
                                      <a:lnTo>
                                        <a:pt x="382905" y="322580"/>
                                      </a:lnTo>
                                      <a:lnTo>
                                        <a:pt x="191389" y="403860"/>
                                      </a:lnTo>
                                      <a:lnTo>
                                        <a:pt x="0" y="322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9pt;height:32.5500pt;mso-position-horizontal-relative:char;mso-position-vertical-relative:line" id="docshapegroup9" coordorigin="0,0" coordsize="618,651">
                      <v:shape style="position:absolute;left:7;top:7;width:603;height:636" id="docshape10" coordorigin="8,8" coordsize="603,636" path="m8,8l611,8,611,516,309,644,8,516,8,8xe" filled="false" stroked="true" strokeweight=".75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5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tabs>
                <w:tab w:pos="1529" w:val="left" w:leader="none"/>
                <w:tab w:pos="2280" w:val="left" w:leader="none"/>
              </w:tabs>
              <w:spacing w:line="276" w:lineRule="auto"/>
              <w:ind w:left="108" w:right="94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Konsep</w:t>
            </w:r>
            <w:r>
              <w:rPr>
                <w:w w:val="115"/>
                <w:sz w:val="24"/>
              </w:rPr>
              <w:t> Keputusan </w:t>
            </w:r>
            <w:r>
              <w:rPr>
                <w:spacing w:val="-4"/>
                <w:w w:val="115"/>
                <w:sz w:val="24"/>
              </w:rPr>
              <w:t>Tim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Pelaksana Keputusan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w w:val="110"/>
                <w:sz w:val="24"/>
              </w:rPr>
              <w:t>Tim </w:t>
            </w:r>
            <w:r>
              <w:rPr>
                <w:w w:val="115"/>
                <w:sz w:val="24"/>
              </w:rPr>
              <w:t>pelaksana</w:t>
            </w:r>
            <w:r>
              <w:rPr>
                <w:w w:val="115"/>
                <w:sz w:val="24"/>
              </w:rPr>
              <w:t> kegiatan, jadwal</w:t>
            </w:r>
            <w:r>
              <w:rPr>
                <w:w w:val="115"/>
                <w:sz w:val="24"/>
              </w:rPr>
              <w:t> pelaksanaan kegiatan dan SPT</w:t>
            </w:r>
          </w:p>
        </w:tc>
        <w:tc>
          <w:tcPr>
            <w:tcW w:w="1277" w:type="dxa"/>
          </w:tcPr>
          <w:p>
            <w:pPr>
              <w:pStyle w:val="TableParagraph"/>
              <w:spacing w:line="279" w:lineRule="exact"/>
              <w:ind w:left="13" w:right="1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10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menit</w:t>
            </w:r>
          </w:p>
        </w:tc>
        <w:tc>
          <w:tcPr>
            <w:tcW w:w="1982" w:type="dxa"/>
          </w:tcPr>
          <w:p>
            <w:pPr>
              <w:pStyle w:val="TableParagraph"/>
              <w:spacing w:line="276" w:lineRule="auto"/>
              <w:ind w:left="109" w:right="16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Keputusan </w:t>
            </w:r>
            <w:r>
              <w:rPr>
                <w:w w:val="115"/>
                <w:sz w:val="24"/>
              </w:rPr>
              <w:t>Tim Pelak sana, jadwal </w:t>
            </w:r>
            <w:r>
              <w:rPr>
                <w:spacing w:val="-2"/>
                <w:w w:val="115"/>
                <w:sz w:val="24"/>
              </w:rPr>
              <w:t>pelaksanaan </w:t>
            </w:r>
            <w:r>
              <w:rPr>
                <w:w w:val="115"/>
                <w:sz w:val="24"/>
              </w:rPr>
              <w:t>kegiatan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dan SPT ditanda </w:t>
            </w:r>
            <w:r>
              <w:rPr>
                <w:spacing w:val="-2"/>
                <w:w w:val="115"/>
                <w:sz w:val="24"/>
              </w:rPr>
              <w:t>tangani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6"/>
          <w:pgSz w:w="20160" w:h="12240" w:orient="landscape"/>
          <w:pgMar w:header="369" w:footer="0" w:top="620" w:bottom="280" w:left="360" w:right="1800"/>
          <w:pgNumType w:start="2"/>
        </w:sectPr>
      </w:pP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3434"/>
        <w:gridCol w:w="1735"/>
        <w:gridCol w:w="1557"/>
        <w:gridCol w:w="1701"/>
        <w:gridCol w:w="1560"/>
        <w:gridCol w:w="2834"/>
        <w:gridCol w:w="1277"/>
        <w:gridCol w:w="1982"/>
        <w:gridCol w:w="852"/>
      </w:tblGrid>
      <w:tr>
        <w:trPr>
          <w:trHeight w:val="282" w:hRule="atLeast"/>
        </w:trPr>
        <w:tc>
          <w:tcPr>
            <w:tcW w:w="638" w:type="dxa"/>
          </w:tcPr>
          <w:p>
            <w:pPr>
              <w:pStyle w:val="TableParagraph"/>
              <w:spacing w:line="255" w:lineRule="exact"/>
              <w:ind w:left="5" w:right="3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1</w:t>
            </w:r>
          </w:p>
        </w:tc>
        <w:tc>
          <w:tcPr>
            <w:tcW w:w="3434" w:type="dxa"/>
          </w:tcPr>
          <w:p>
            <w:pPr>
              <w:pStyle w:val="TableParagraph"/>
              <w:spacing w:line="255" w:lineRule="exact"/>
              <w:ind w:left="1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2</w:t>
            </w:r>
          </w:p>
        </w:tc>
        <w:tc>
          <w:tcPr>
            <w:tcW w:w="1735" w:type="dxa"/>
          </w:tcPr>
          <w:p>
            <w:pPr>
              <w:pStyle w:val="TableParagraph"/>
              <w:spacing w:line="255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2688">
                      <wp:simplePos x="0" y="0"/>
                      <wp:positionH relativeFrom="column">
                        <wp:posOffset>187134</wp:posOffset>
                      </wp:positionH>
                      <wp:positionV relativeFrom="paragraph">
                        <wp:posOffset>275907</wp:posOffset>
                      </wp:positionV>
                      <wp:extent cx="3766185" cy="414718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766185" cy="4147185"/>
                                <a:chExt cx="3766185" cy="414718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24142" y="4762"/>
                                  <a:ext cx="3574415" cy="413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4415" h="4137660">
                                      <a:moveTo>
                                        <a:pt x="0" y="0"/>
                                      </a:moveTo>
                                      <a:lnTo>
                                        <a:pt x="382904" y="0"/>
                                      </a:lnTo>
                                      <a:lnTo>
                                        <a:pt x="382904" y="322580"/>
                                      </a:lnTo>
                                      <a:lnTo>
                                        <a:pt x="191515" y="403860"/>
                                      </a:lnTo>
                                      <a:lnTo>
                                        <a:pt x="0" y="3225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  <a:path w="3574415" h="4137660">
                                      <a:moveTo>
                                        <a:pt x="3191509" y="3733800"/>
                                      </a:moveTo>
                                      <a:lnTo>
                                        <a:pt x="3574414" y="3733800"/>
                                      </a:lnTo>
                                      <a:lnTo>
                                        <a:pt x="3574414" y="4056380"/>
                                      </a:lnTo>
                                      <a:lnTo>
                                        <a:pt x="3383026" y="4137660"/>
                                      </a:lnTo>
                                      <a:lnTo>
                                        <a:pt x="3191509" y="4056380"/>
                                      </a:lnTo>
                                      <a:lnTo>
                                        <a:pt x="3191509" y="3733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9336" y="408241"/>
                                  <a:ext cx="76073" cy="1800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475672" y="3358832"/>
                                  <a:ext cx="76200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79730">
                                      <a:moveTo>
                                        <a:pt x="31750" y="303530"/>
                                      </a:moveTo>
                                      <a:lnTo>
                                        <a:pt x="0" y="303530"/>
                                      </a:lnTo>
                                      <a:lnTo>
                                        <a:pt x="38100" y="379730"/>
                                      </a:lnTo>
                                      <a:lnTo>
                                        <a:pt x="69850" y="316230"/>
                                      </a:lnTo>
                                      <a:lnTo>
                                        <a:pt x="31750" y="316230"/>
                                      </a:lnTo>
                                      <a:lnTo>
                                        <a:pt x="31750" y="303530"/>
                                      </a:lnTo>
                                      <a:close/>
                                    </a:path>
                                    <a:path w="76200" h="379730">
                                      <a:moveTo>
                                        <a:pt x="44450" y="0"/>
                                      </a:moveTo>
                                      <a:lnTo>
                                        <a:pt x="31750" y="0"/>
                                      </a:lnTo>
                                      <a:lnTo>
                                        <a:pt x="31750" y="316230"/>
                                      </a:lnTo>
                                      <a:lnTo>
                                        <a:pt x="44450" y="316230"/>
                                      </a:lnTo>
                                      <a:lnTo>
                                        <a:pt x="44450" y="0"/>
                                      </a:lnTo>
                                      <a:close/>
                                    </a:path>
                                    <a:path w="76200" h="379730">
                                      <a:moveTo>
                                        <a:pt x="76200" y="303530"/>
                                      </a:moveTo>
                                      <a:lnTo>
                                        <a:pt x="44450" y="303530"/>
                                      </a:lnTo>
                                      <a:lnTo>
                                        <a:pt x="44450" y="316230"/>
                                      </a:lnTo>
                                      <a:lnTo>
                                        <a:pt x="69850" y="316230"/>
                                      </a:lnTo>
                                      <a:lnTo>
                                        <a:pt x="76200" y="303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762" y="588327"/>
                                  <a:ext cx="3756660" cy="274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6660" h="2746375">
                                      <a:moveTo>
                                        <a:pt x="0" y="282575"/>
                                      </a:moveTo>
                                      <a:lnTo>
                                        <a:pt x="554989" y="282575"/>
                                      </a:lnTo>
                                      <a:lnTo>
                                        <a:pt x="5549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2575"/>
                                      </a:lnTo>
                                      <a:close/>
                                    </a:path>
                                    <a:path w="3756660" h="2746375">
                                      <a:moveTo>
                                        <a:pt x="2219960" y="1147445"/>
                                      </a:moveTo>
                                      <a:lnTo>
                                        <a:pt x="2774950" y="1147445"/>
                                      </a:lnTo>
                                      <a:lnTo>
                                        <a:pt x="2774950" y="864870"/>
                                      </a:lnTo>
                                      <a:lnTo>
                                        <a:pt x="2219960" y="864870"/>
                                      </a:lnTo>
                                      <a:lnTo>
                                        <a:pt x="2219960" y="1147445"/>
                                      </a:lnTo>
                                      <a:close/>
                                    </a:path>
                                    <a:path w="3756660" h="2746375">
                                      <a:moveTo>
                                        <a:pt x="3201670" y="2746375"/>
                                      </a:moveTo>
                                      <a:lnTo>
                                        <a:pt x="3756660" y="2746375"/>
                                      </a:lnTo>
                                      <a:lnTo>
                                        <a:pt x="3756660" y="2463800"/>
                                      </a:lnTo>
                                      <a:lnTo>
                                        <a:pt x="3201670" y="2463800"/>
                                      </a:lnTo>
                                      <a:lnTo>
                                        <a:pt x="3201670" y="27463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583882" y="718502"/>
                                  <a:ext cx="2936240" cy="2334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6240" h="2334260">
                                      <a:moveTo>
                                        <a:pt x="19754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962772" y="12700"/>
                                      </a:lnTo>
                                      <a:lnTo>
                                        <a:pt x="1962785" y="6350"/>
                                      </a:lnTo>
                                      <a:lnTo>
                                        <a:pt x="1975472" y="6350"/>
                                      </a:lnTo>
                                      <a:lnTo>
                                        <a:pt x="1975485" y="0"/>
                                      </a:lnTo>
                                      <a:close/>
                                    </a:path>
                                    <a:path w="2936240" h="2334260">
                                      <a:moveTo>
                                        <a:pt x="2007235" y="610616"/>
                                      </a:moveTo>
                                      <a:lnTo>
                                        <a:pt x="1975231" y="609828"/>
                                      </a:lnTo>
                                      <a:lnTo>
                                        <a:pt x="1975472" y="12700"/>
                                      </a:lnTo>
                                      <a:lnTo>
                                        <a:pt x="1969135" y="12700"/>
                                      </a:lnTo>
                                      <a:lnTo>
                                        <a:pt x="1962772" y="12700"/>
                                      </a:lnTo>
                                      <a:lnTo>
                                        <a:pt x="1962531" y="608711"/>
                                      </a:lnTo>
                                      <a:lnTo>
                                        <a:pt x="1962531" y="609511"/>
                                      </a:lnTo>
                                      <a:lnTo>
                                        <a:pt x="1931035" y="608711"/>
                                      </a:lnTo>
                                      <a:lnTo>
                                        <a:pt x="1967230" y="685800"/>
                                      </a:lnTo>
                                      <a:lnTo>
                                        <a:pt x="2001012" y="622300"/>
                                      </a:lnTo>
                                      <a:lnTo>
                                        <a:pt x="2007235" y="610616"/>
                                      </a:lnTo>
                                      <a:close/>
                                    </a:path>
                                    <a:path w="2936240" h="2334260">
                                      <a:moveTo>
                                        <a:pt x="2936240" y="2258060"/>
                                      </a:moveTo>
                                      <a:lnTo>
                                        <a:pt x="2904490" y="2258060"/>
                                      </a:lnTo>
                                      <a:lnTo>
                                        <a:pt x="2904490" y="861060"/>
                                      </a:lnTo>
                                      <a:lnTo>
                                        <a:pt x="2904490" y="854710"/>
                                      </a:lnTo>
                                      <a:lnTo>
                                        <a:pt x="2904490" y="848360"/>
                                      </a:lnTo>
                                      <a:lnTo>
                                        <a:pt x="2189480" y="848360"/>
                                      </a:lnTo>
                                      <a:lnTo>
                                        <a:pt x="2189480" y="871220"/>
                                      </a:lnTo>
                                      <a:lnTo>
                                        <a:pt x="2202180" y="871220"/>
                                      </a:lnTo>
                                      <a:lnTo>
                                        <a:pt x="2202180" y="861060"/>
                                      </a:lnTo>
                                      <a:lnTo>
                                        <a:pt x="2891790" y="861060"/>
                                      </a:lnTo>
                                      <a:lnTo>
                                        <a:pt x="2891790" y="2258060"/>
                                      </a:lnTo>
                                      <a:lnTo>
                                        <a:pt x="2860040" y="2258060"/>
                                      </a:lnTo>
                                      <a:lnTo>
                                        <a:pt x="2898140" y="2334260"/>
                                      </a:lnTo>
                                      <a:lnTo>
                                        <a:pt x="2929890" y="2270760"/>
                                      </a:lnTo>
                                      <a:lnTo>
                                        <a:pt x="2936240" y="22580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735pt;margin-top:21.725pt;width:296.55pt;height:326.55pt;mso-position-horizontal-relative:column;mso-position-vertical-relative:paragraph;z-index:-16033792" id="docshapegroup11" coordorigin="295,435" coordsize="5931,6531">
                      <v:shape style="position:absolute;left:490;top:442;width:5629;height:6516" id="docshape12" coordorigin="490,442" coordsize="5629,6516" path="m490,442l1093,442,1093,950,792,1078,490,950,490,442xm5516,6322l6119,6322,6119,6830,5818,6958,5516,6830,5516,6322xe" filled="false" stroked="true" strokeweight=".75pt" strokecolor="#000000">
                        <v:path arrowok="t"/>
                        <v:stroke dashstyle="solid"/>
                      </v:shape>
                      <v:shape style="position:absolute;left:734;top:1077;width:120;height:284" type="#_x0000_t75" id="docshape13" stroked="false">
                        <v:imagedata r:id="rId7" o:title=""/>
                      </v:shape>
                      <v:shape style="position:absolute;left:5768;top:5724;width:120;height:598" id="docshape14" coordorigin="5768,5724" coordsize="120,598" path="m5818,6202l5768,6202,5828,6322,5878,6222,5818,6222,5818,6202xm5838,5724l5818,5724,5818,6222,5838,6222,5838,5724xm5888,6202l5838,6202,5838,6222,5878,6222,5888,6202xe" filled="true" fillcolor="#000000" stroked="false">
                        <v:path arrowok="t"/>
                        <v:fill type="solid"/>
                      </v:shape>
                      <v:shape style="position:absolute;left:302;top:1361;width:5916;height:4325" id="docshape15" coordorigin="302,1361" coordsize="5916,4325" path="m302,1806l1176,1806,1176,1361,302,1361,302,1806xm3798,3168l4672,3168,4672,2723,3798,2723,3798,3168xm5344,5686l6218,5686,6218,5241,5344,5241,5344,5686xe" filled="false" stroked="true" strokeweight=".75pt" strokecolor="#000000">
                        <v:path arrowok="t"/>
                        <v:stroke dashstyle="solid"/>
                      </v:shape>
                      <v:shape style="position:absolute;left:1214;top:1566;width:4624;height:3676" id="docshape16" coordorigin="1214,1566" coordsize="4624,3676" path="m4325,1566l1214,1566,1214,1586,4305,1586,4305,1576,4325,1576,4325,1566xm4375,2528l4325,2526,4325,1586,4315,1586,4305,1586,4305,2525,4305,2526,4255,2525,4312,2646,4365,2546,4375,2528xm5838,5122l5788,5122,5788,2922,5788,2912,5788,2902,4662,2902,4662,2938,4682,2938,4682,2922,5768,2922,5768,5122,5718,5122,5778,5242,5828,5142,5838,51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2"/>
              </w:rPr>
              <w:t>3</w:t>
            </w:r>
          </w:p>
        </w:tc>
        <w:tc>
          <w:tcPr>
            <w:tcW w:w="1557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4</w:t>
            </w:r>
          </w:p>
        </w:tc>
        <w:tc>
          <w:tcPr>
            <w:tcW w:w="1701" w:type="dxa"/>
          </w:tcPr>
          <w:p>
            <w:pPr>
              <w:pStyle w:val="TableParagraph"/>
              <w:spacing w:line="255" w:lineRule="exact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5</w:t>
            </w:r>
          </w:p>
        </w:tc>
        <w:tc>
          <w:tcPr>
            <w:tcW w:w="1560" w:type="dxa"/>
          </w:tcPr>
          <w:p>
            <w:pPr>
              <w:pStyle w:val="TableParagraph"/>
              <w:spacing w:line="255" w:lineRule="exact"/>
              <w:ind w:left="14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6</w:t>
            </w:r>
          </w:p>
        </w:tc>
        <w:tc>
          <w:tcPr>
            <w:tcW w:w="2834" w:type="dxa"/>
          </w:tcPr>
          <w:p>
            <w:pPr>
              <w:pStyle w:val="TableParagraph"/>
              <w:spacing w:line="255" w:lineRule="exact"/>
              <w:ind w:left="12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7</w:t>
            </w:r>
          </w:p>
        </w:tc>
        <w:tc>
          <w:tcPr>
            <w:tcW w:w="1277" w:type="dxa"/>
          </w:tcPr>
          <w:p>
            <w:pPr>
              <w:pStyle w:val="TableParagraph"/>
              <w:spacing w:line="255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1982" w:type="dxa"/>
          </w:tcPr>
          <w:p>
            <w:pPr>
              <w:pStyle w:val="TableParagraph"/>
              <w:spacing w:line="263" w:lineRule="exact"/>
              <w:ind w:left="17" w:right="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52" w:type="dxa"/>
          </w:tcPr>
          <w:p>
            <w:pPr>
              <w:pStyle w:val="TableParagraph"/>
              <w:spacing w:line="263" w:lineRule="exact"/>
              <w:ind w:left="28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</w:tr>
      <w:tr>
        <w:trPr>
          <w:trHeight w:val="2020" w:hRule="atLeast"/>
        </w:trPr>
        <w:tc>
          <w:tcPr>
            <w:tcW w:w="638" w:type="dxa"/>
          </w:tcPr>
          <w:p>
            <w:pPr>
              <w:pStyle w:val="TableParagraph"/>
              <w:spacing w:line="279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3434" w:type="dxa"/>
          </w:tcPr>
          <w:p>
            <w:pPr>
              <w:pStyle w:val="TableParagraph"/>
              <w:tabs>
                <w:tab w:pos="2087" w:val="left" w:leader="none"/>
              </w:tabs>
              <w:spacing w:line="278" w:lineRule="auto"/>
              <w:ind w:left="108" w:right="9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Melakukan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koordinasi </w:t>
            </w:r>
            <w:r>
              <w:rPr>
                <w:w w:val="115"/>
                <w:sz w:val="24"/>
              </w:rPr>
              <w:t>dengan Bendahara.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tabs>
                <w:tab w:pos="2283" w:val="left" w:leader="none"/>
              </w:tabs>
              <w:spacing w:line="277" w:lineRule="exact"/>
              <w:ind w:left="92"/>
              <w:jc w:val="bot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Keputusan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Tim</w:t>
            </w:r>
          </w:p>
          <w:p>
            <w:pPr>
              <w:pStyle w:val="TableParagraph"/>
              <w:tabs>
                <w:tab w:pos="1971" w:val="left" w:leader="none"/>
              </w:tabs>
              <w:spacing w:line="278" w:lineRule="auto" w:before="42"/>
              <w:ind w:left="92" w:right="91"/>
              <w:jc w:val="bot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Pelaksana,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jadwal </w:t>
            </w:r>
            <w:r>
              <w:rPr>
                <w:w w:val="115"/>
                <w:sz w:val="24"/>
              </w:rPr>
              <w:t>pelaksanaan</w:t>
            </w:r>
            <w:r>
              <w:rPr>
                <w:w w:val="115"/>
                <w:sz w:val="24"/>
              </w:rPr>
              <w:t> kegiatan dan SPT</w:t>
            </w:r>
          </w:p>
        </w:tc>
        <w:tc>
          <w:tcPr>
            <w:tcW w:w="1277" w:type="dxa"/>
          </w:tcPr>
          <w:p>
            <w:pPr>
              <w:pStyle w:val="TableParagraph"/>
              <w:spacing w:line="279" w:lineRule="exact"/>
              <w:ind w:left="13" w:right="1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10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menit</w:t>
            </w:r>
          </w:p>
        </w:tc>
        <w:tc>
          <w:tcPr>
            <w:tcW w:w="1982" w:type="dxa"/>
          </w:tcPr>
          <w:p>
            <w:pPr>
              <w:pStyle w:val="TableParagraph"/>
              <w:spacing w:line="278" w:lineRule="auto"/>
              <w:ind w:left="92" w:right="16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Hasil </w:t>
            </w:r>
            <w:r>
              <w:rPr>
                <w:spacing w:val="-2"/>
                <w:w w:val="110"/>
                <w:sz w:val="24"/>
              </w:rPr>
              <w:t>Koordinasi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34" w:hRule="atLeast"/>
        </w:trPr>
        <w:tc>
          <w:tcPr>
            <w:tcW w:w="638" w:type="dxa"/>
          </w:tcPr>
          <w:p>
            <w:pPr>
              <w:pStyle w:val="TableParagraph"/>
              <w:spacing w:line="279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6</w:t>
            </w:r>
          </w:p>
        </w:tc>
        <w:tc>
          <w:tcPr>
            <w:tcW w:w="3434" w:type="dxa"/>
          </w:tcPr>
          <w:p>
            <w:pPr>
              <w:pStyle w:val="TableParagraph"/>
              <w:spacing w:line="278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Memberikan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panjar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untuk pelaksanaan kegiatan.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tabs>
                <w:tab w:pos="1411" w:val="left" w:leader="none"/>
                <w:tab w:pos="1529" w:val="left" w:leader="none"/>
                <w:tab w:pos="1969" w:val="left" w:leader="none"/>
                <w:tab w:pos="2280" w:val="left" w:leader="none"/>
              </w:tabs>
              <w:ind w:left="92" w:right="94"/>
              <w:jc w:val="bot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Hasil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koordinasi, Keputusan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4"/>
                <w:w w:val="110"/>
                <w:sz w:val="24"/>
              </w:rPr>
              <w:t>Tim </w:t>
            </w:r>
            <w:r>
              <w:rPr>
                <w:w w:val="115"/>
                <w:sz w:val="24"/>
              </w:rPr>
              <w:t>Pelaksana</w:t>
            </w:r>
            <w:r>
              <w:rPr>
                <w:w w:val="115"/>
                <w:sz w:val="24"/>
              </w:rPr>
              <w:t> Keputusan </w:t>
            </w:r>
            <w:r>
              <w:rPr>
                <w:spacing w:val="-4"/>
                <w:w w:val="115"/>
                <w:sz w:val="24"/>
              </w:rPr>
              <w:t>Tim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w w:val="115"/>
                <w:sz w:val="24"/>
              </w:rPr>
              <w:t>pelaksana kegiatan,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w w:val="110"/>
                <w:sz w:val="24"/>
              </w:rPr>
              <w:t>jadwal </w:t>
            </w:r>
            <w:r>
              <w:rPr>
                <w:w w:val="115"/>
                <w:sz w:val="24"/>
              </w:rPr>
              <w:t>pelaksanaan</w:t>
            </w:r>
            <w:r>
              <w:rPr>
                <w:w w:val="115"/>
                <w:sz w:val="24"/>
              </w:rPr>
              <w:t> kegiatan dan</w:t>
            </w:r>
            <w:r>
              <w:rPr>
                <w:spacing w:val="40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SPT</w:t>
            </w:r>
          </w:p>
        </w:tc>
        <w:tc>
          <w:tcPr>
            <w:tcW w:w="1277" w:type="dxa"/>
          </w:tcPr>
          <w:p>
            <w:pPr>
              <w:pStyle w:val="TableParagraph"/>
              <w:spacing w:line="279" w:lineRule="exact"/>
              <w:ind w:left="13" w:right="1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10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menit</w:t>
            </w:r>
          </w:p>
        </w:tc>
        <w:tc>
          <w:tcPr>
            <w:tcW w:w="1982" w:type="dxa"/>
          </w:tcPr>
          <w:p>
            <w:pPr>
              <w:pStyle w:val="TableParagraph"/>
              <w:spacing w:line="278" w:lineRule="auto"/>
              <w:ind w:left="92" w:right="9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Panjar </w:t>
            </w:r>
            <w:r>
              <w:rPr>
                <w:spacing w:val="-2"/>
                <w:w w:val="110"/>
                <w:sz w:val="24"/>
              </w:rPr>
              <w:t>diberikan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15" w:hRule="atLeast"/>
        </w:trPr>
        <w:tc>
          <w:tcPr>
            <w:tcW w:w="638" w:type="dxa"/>
          </w:tcPr>
          <w:p>
            <w:pPr>
              <w:pStyle w:val="TableParagraph"/>
              <w:spacing w:before="279"/>
              <w:rPr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3434" w:type="dxa"/>
          </w:tcPr>
          <w:p>
            <w:pPr>
              <w:pStyle w:val="TableParagraph"/>
              <w:spacing w:before="241"/>
              <w:rPr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w w:val="115"/>
                <w:sz w:val="24"/>
              </w:rPr>
              <w:t>Melaksanakan</w:t>
            </w:r>
            <w:r>
              <w:rPr>
                <w:spacing w:val="18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kegiatan.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spacing w:before="239"/>
              <w:rPr>
                <w:sz w:val="24"/>
              </w:rPr>
            </w:pPr>
          </w:p>
          <w:p>
            <w:pPr>
              <w:pStyle w:val="TableParagraph"/>
              <w:tabs>
                <w:tab w:pos="1531" w:val="left" w:leader="none"/>
                <w:tab w:pos="1649" w:val="left" w:leader="none"/>
                <w:tab w:pos="1971" w:val="left" w:leader="none"/>
                <w:tab w:pos="2283" w:val="left" w:leader="none"/>
              </w:tabs>
              <w:spacing w:line="276" w:lineRule="auto"/>
              <w:ind w:left="92" w:right="91"/>
              <w:jc w:val="bot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Panjar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w w:val="115"/>
                <w:sz w:val="24"/>
              </w:rPr>
              <w:t>kegiatan, Keputusan</w:t>
            </w:r>
            <w:r>
              <w:rPr>
                <w:sz w:val="24"/>
              </w:rPr>
              <w:tab/>
              <w:tab/>
              <w:tab/>
              <w:tab/>
            </w:r>
            <w:r>
              <w:rPr>
                <w:spacing w:val="-4"/>
                <w:w w:val="110"/>
                <w:sz w:val="24"/>
              </w:rPr>
              <w:t>Tim </w:t>
            </w:r>
            <w:r>
              <w:rPr>
                <w:w w:val="115"/>
                <w:sz w:val="24"/>
              </w:rPr>
              <w:t>Pelaksana</w:t>
            </w:r>
            <w:r>
              <w:rPr>
                <w:w w:val="115"/>
                <w:sz w:val="24"/>
              </w:rPr>
              <w:t> Keputusan </w:t>
            </w:r>
            <w:r>
              <w:rPr>
                <w:spacing w:val="-4"/>
                <w:w w:val="115"/>
                <w:sz w:val="24"/>
              </w:rPr>
              <w:t>Tim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pelaksana kegiatan,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w w:val="110"/>
                <w:sz w:val="24"/>
              </w:rPr>
              <w:t>jadwal </w:t>
            </w:r>
            <w:r>
              <w:rPr>
                <w:w w:val="115"/>
                <w:sz w:val="24"/>
              </w:rPr>
              <w:t>pelaksanaan</w:t>
            </w:r>
            <w:r>
              <w:rPr>
                <w:w w:val="115"/>
                <w:sz w:val="24"/>
              </w:rPr>
              <w:t> kegiatan dan SPT</w:t>
            </w:r>
          </w:p>
        </w:tc>
        <w:tc>
          <w:tcPr>
            <w:tcW w:w="1277" w:type="dxa"/>
          </w:tcPr>
          <w:p>
            <w:pPr>
              <w:pStyle w:val="TableParagraph"/>
              <w:spacing w:before="279"/>
              <w:rPr>
                <w:sz w:val="24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40</w:t>
            </w:r>
          </w:p>
          <w:p>
            <w:pPr>
              <w:pStyle w:val="TableParagraph"/>
              <w:spacing w:before="2"/>
              <w:ind w:left="232" w:right="216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menit/ orang</w:t>
            </w:r>
          </w:p>
        </w:tc>
        <w:tc>
          <w:tcPr>
            <w:tcW w:w="1982" w:type="dxa"/>
          </w:tcPr>
          <w:p>
            <w:pPr>
              <w:pStyle w:val="TableParagraph"/>
              <w:spacing w:before="239"/>
              <w:rPr>
                <w:sz w:val="24"/>
              </w:rPr>
            </w:pPr>
          </w:p>
          <w:p>
            <w:pPr>
              <w:pStyle w:val="TableParagraph"/>
              <w:spacing w:line="278" w:lineRule="auto"/>
              <w:ind w:left="109" w:right="9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Hasil pelaksanaan kegiatan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20160" w:h="12240" w:orient="landscape"/>
          <w:pgMar w:header="369" w:footer="0" w:top="620" w:bottom="280" w:left="360" w:right="1800"/>
        </w:sectPr>
      </w:pP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3434"/>
        <w:gridCol w:w="1735"/>
        <w:gridCol w:w="1557"/>
        <w:gridCol w:w="1701"/>
        <w:gridCol w:w="1560"/>
        <w:gridCol w:w="2834"/>
        <w:gridCol w:w="1277"/>
        <w:gridCol w:w="1982"/>
        <w:gridCol w:w="852"/>
      </w:tblGrid>
      <w:tr>
        <w:trPr>
          <w:trHeight w:val="282" w:hRule="atLeast"/>
        </w:trPr>
        <w:tc>
          <w:tcPr>
            <w:tcW w:w="638" w:type="dxa"/>
          </w:tcPr>
          <w:p>
            <w:pPr>
              <w:pStyle w:val="TableParagraph"/>
              <w:spacing w:line="255" w:lineRule="exact"/>
              <w:ind w:left="5" w:right="3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1</w:t>
            </w:r>
          </w:p>
        </w:tc>
        <w:tc>
          <w:tcPr>
            <w:tcW w:w="3434" w:type="dxa"/>
          </w:tcPr>
          <w:p>
            <w:pPr>
              <w:pStyle w:val="TableParagraph"/>
              <w:spacing w:line="255" w:lineRule="exact"/>
              <w:ind w:left="1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2</w:t>
            </w:r>
          </w:p>
        </w:tc>
        <w:tc>
          <w:tcPr>
            <w:tcW w:w="1735" w:type="dxa"/>
          </w:tcPr>
          <w:p>
            <w:pPr>
              <w:pStyle w:val="TableParagraph"/>
              <w:spacing w:line="255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3200">
                      <wp:simplePos x="0" y="0"/>
                      <wp:positionH relativeFrom="column">
                        <wp:posOffset>85534</wp:posOffset>
                      </wp:positionH>
                      <wp:positionV relativeFrom="paragraph">
                        <wp:posOffset>286702</wp:posOffset>
                      </wp:positionV>
                      <wp:extent cx="3886835" cy="168084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886835" cy="1680845"/>
                                <a:chExt cx="3886835" cy="168084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762" y="4762"/>
                                  <a:ext cx="3877310" cy="167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7310" h="1671320">
                                      <a:moveTo>
                                        <a:pt x="147066" y="1366520"/>
                                      </a:moveTo>
                                      <a:lnTo>
                                        <a:pt x="100608" y="1374286"/>
                                      </a:lnTo>
                                      <a:lnTo>
                                        <a:pt x="60240" y="1395914"/>
                                      </a:lnTo>
                                      <a:lnTo>
                                        <a:pt x="28395" y="1428900"/>
                                      </a:lnTo>
                                      <a:lnTo>
                                        <a:pt x="7504" y="1470737"/>
                                      </a:lnTo>
                                      <a:lnTo>
                                        <a:pt x="0" y="1518920"/>
                                      </a:lnTo>
                                      <a:lnTo>
                                        <a:pt x="7504" y="1567102"/>
                                      </a:lnTo>
                                      <a:lnTo>
                                        <a:pt x="28395" y="1608939"/>
                                      </a:lnTo>
                                      <a:lnTo>
                                        <a:pt x="60240" y="1641925"/>
                                      </a:lnTo>
                                      <a:lnTo>
                                        <a:pt x="100608" y="1663553"/>
                                      </a:lnTo>
                                      <a:lnTo>
                                        <a:pt x="147066" y="1671320"/>
                                      </a:lnTo>
                                      <a:lnTo>
                                        <a:pt x="767334" y="1671320"/>
                                      </a:lnTo>
                                      <a:lnTo>
                                        <a:pt x="813791" y="1663553"/>
                                      </a:lnTo>
                                      <a:lnTo>
                                        <a:pt x="854159" y="1641925"/>
                                      </a:lnTo>
                                      <a:lnTo>
                                        <a:pt x="886004" y="1608939"/>
                                      </a:lnTo>
                                      <a:lnTo>
                                        <a:pt x="906895" y="1567102"/>
                                      </a:lnTo>
                                      <a:lnTo>
                                        <a:pt x="914400" y="1518920"/>
                                      </a:lnTo>
                                      <a:lnTo>
                                        <a:pt x="906895" y="1470737"/>
                                      </a:lnTo>
                                      <a:lnTo>
                                        <a:pt x="886004" y="1428900"/>
                                      </a:lnTo>
                                      <a:lnTo>
                                        <a:pt x="854159" y="1395914"/>
                                      </a:lnTo>
                                      <a:lnTo>
                                        <a:pt x="813791" y="1374286"/>
                                      </a:lnTo>
                                      <a:lnTo>
                                        <a:pt x="767334" y="1366520"/>
                                      </a:lnTo>
                                      <a:lnTo>
                                        <a:pt x="147066" y="1366520"/>
                                      </a:lnTo>
                                      <a:close/>
                                    </a:path>
                                    <a:path w="3877310" h="1671320">
                                      <a:moveTo>
                                        <a:pt x="3396615" y="0"/>
                                      </a:moveTo>
                                      <a:lnTo>
                                        <a:pt x="3779519" y="0"/>
                                      </a:lnTo>
                                      <a:lnTo>
                                        <a:pt x="3779519" y="322579"/>
                                      </a:lnTo>
                                      <a:lnTo>
                                        <a:pt x="3588004" y="403860"/>
                                      </a:lnTo>
                                      <a:lnTo>
                                        <a:pt x="3396615" y="322579"/>
                                      </a:lnTo>
                                      <a:lnTo>
                                        <a:pt x="3396615" y="0"/>
                                      </a:lnTo>
                                      <a:close/>
                                    </a:path>
                                    <a:path w="3877310" h="1671320">
                                      <a:moveTo>
                                        <a:pt x="3322320" y="891540"/>
                                      </a:moveTo>
                                      <a:lnTo>
                                        <a:pt x="3877310" y="891540"/>
                                      </a:lnTo>
                                      <a:lnTo>
                                        <a:pt x="3877310" y="608965"/>
                                      </a:lnTo>
                                      <a:lnTo>
                                        <a:pt x="3322320" y="608965"/>
                                      </a:lnTo>
                                      <a:lnTo>
                                        <a:pt x="3322320" y="8915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56317" y="408622"/>
                                  <a:ext cx="76200" cy="205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510984" y="724852"/>
                                  <a:ext cx="2816225" cy="646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6225" h="646430">
                                      <a:moveTo>
                                        <a:pt x="0" y="568451"/>
                                      </a:moveTo>
                                      <a:lnTo>
                                        <a:pt x="34162" y="646429"/>
                                      </a:lnTo>
                                      <a:lnTo>
                                        <a:pt x="69973" y="583056"/>
                                      </a:lnTo>
                                      <a:lnTo>
                                        <a:pt x="30987" y="583056"/>
                                      </a:lnTo>
                                      <a:lnTo>
                                        <a:pt x="31002" y="570004"/>
                                      </a:lnTo>
                                      <a:lnTo>
                                        <a:pt x="0" y="568451"/>
                                      </a:lnTo>
                                      <a:close/>
                                    </a:path>
                                    <a:path w="2816225" h="646430">
                                      <a:moveTo>
                                        <a:pt x="31002" y="570004"/>
                                      </a:moveTo>
                                      <a:lnTo>
                                        <a:pt x="30987" y="583056"/>
                                      </a:lnTo>
                                      <a:lnTo>
                                        <a:pt x="43687" y="583056"/>
                                      </a:lnTo>
                                      <a:lnTo>
                                        <a:pt x="43701" y="570640"/>
                                      </a:lnTo>
                                      <a:lnTo>
                                        <a:pt x="31002" y="570004"/>
                                      </a:lnTo>
                                      <a:close/>
                                    </a:path>
                                    <a:path w="2816225" h="646430">
                                      <a:moveTo>
                                        <a:pt x="43701" y="570640"/>
                                      </a:moveTo>
                                      <a:lnTo>
                                        <a:pt x="43687" y="583056"/>
                                      </a:lnTo>
                                      <a:lnTo>
                                        <a:pt x="69973" y="583056"/>
                                      </a:lnTo>
                                      <a:lnTo>
                                        <a:pt x="76073" y="572262"/>
                                      </a:lnTo>
                                      <a:lnTo>
                                        <a:pt x="43701" y="570640"/>
                                      </a:lnTo>
                                      <a:close/>
                                    </a:path>
                                    <a:path w="2816225" h="646430">
                                      <a:moveTo>
                                        <a:pt x="2816098" y="0"/>
                                      </a:moveTo>
                                      <a:lnTo>
                                        <a:pt x="31623" y="0"/>
                                      </a:lnTo>
                                      <a:lnTo>
                                        <a:pt x="31003" y="568451"/>
                                      </a:lnTo>
                                      <a:lnTo>
                                        <a:pt x="31002" y="570004"/>
                                      </a:lnTo>
                                      <a:lnTo>
                                        <a:pt x="43701" y="570640"/>
                                      </a:lnTo>
                                      <a:lnTo>
                                        <a:pt x="44316" y="12700"/>
                                      </a:lnTo>
                                      <a:lnTo>
                                        <a:pt x="37973" y="12700"/>
                                      </a:lnTo>
                                      <a:lnTo>
                                        <a:pt x="44323" y="6350"/>
                                      </a:lnTo>
                                      <a:lnTo>
                                        <a:pt x="2816098" y="6350"/>
                                      </a:lnTo>
                                      <a:lnTo>
                                        <a:pt x="2816098" y="0"/>
                                      </a:lnTo>
                                      <a:close/>
                                    </a:path>
                                    <a:path w="2816225" h="646430">
                                      <a:moveTo>
                                        <a:pt x="44323" y="6350"/>
                                      </a:moveTo>
                                      <a:lnTo>
                                        <a:pt x="37973" y="12700"/>
                                      </a:lnTo>
                                      <a:lnTo>
                                        <a:pt x="44316" y="12700"/>
                                      </a:lnTo>
                                      <a:lnTo>
                                        <a:pt x="44323" y="6350"/>
                                      </a:lnTo>
                                      <a:close/>
                                    </a:path>
                                    <a:path w="2816225" h="646430">
                                      <a:moveTo>
                                        <a:pt x="2816098" y="6350"/>
                                      </a:moveTo>
                                      <a:lnTo>
                                        <a:pt x="44323" y="6350"/>
                                      </a:lnTo>
                                      <a:lnTo>
                                        <a:pt x="44316" y="12700"/>
                                      </a:lnTo>
                                      <a:lnTo>
                                        <a:pt x="2816098" y="12700"/>
                                      </a:lnTo>
                                      <a:lnTo>
                                        <a:pt x="2816098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35pt;margin-top:22.575001pt;width:306.05pt;height:132.35pt;mso-position-horizontal-relative:column;mso-position-vertical-relative:paragraph;z-index:-16033280" id="docshapegroup17" coordorigin="135,452" coordsize="6121,2647">
                      <v:shape style="position:absolute;left:142;top:459;width:6106;height:2632" id="docshape18" coordorigin="142,459" coordsize="6106,2632" path="m374,2611l301,2623,237,2657,187,2709,154,2775,142,2851,154,2927,187,2993,237,3045,301,3079,374,3091,1351,3091,1424,3079,1487,3045,1537,2993,1570,2927,1582,2851,1570,2775,1537,2709,1487,2657,1424,2623,1351,2611,374,2611xm5491,459l6094,459,6094,967,5793,1095,5491,967,5491,459xm5374,1863l6248,1863,6248,1418,5374,1418,5374,1863xe" filled="false" stroked="true" strokeweight=".75pt" strokecolor="#000000">
                        <v:path arrowok="t"/>
                        <v:stroke dashstyle="solid"/>
                      </v:shape>
                      <v:shape style="position:absolute;left:5735;top:1095;width:120;height:323" type="#_x0000_t75" id="docshape19" stroked="false">
                        <v:imagedata r:id="rId8" o:title=""/>
                      </v:shape>
                      <v:shape style="position:absolute;left:939;top:1593;width:4435;height:1018" id="docshape20" coordorigin="939,1593" coordsize="4435,1018" path="m939,2488l993,2611,1050,2511,988,2511,988,2491,939,2488xm988,2491l988,2511,1008,2511,1008,2492,988,2491xm1008,2492l1008,2511,1050,2511,1059,2494,1008,2492xm5374,1593l989,1593,988,2488,988,2491,1008,2492,1009,1613,999,1613,1009,1603,5374,1603,5374,1593xm1009,1603l999,1613,1009,1613,1009,1603xm5374,1603l1009,1603,1009,1613,5374,1613,5374,160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2"/>
              </w:rPr>
              <w:t>3</w:t>
            </w:r>
          </w:p>
        </w:tc>
        <w:tc>
          <w:tcPr>
            <w:tcW w:w="1557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4</w:t>
            </w:r>
          </w:p>
        </w:tc>
        <w:tc>
          <w:tcPr>
            <w:tcW w:w="1701" w:type="dxa"/>
          </w:tcPr>
          <w:p>
            <w:pPr>
              <w:pStyle w:val="TableParagraph"/>
              <w:spacing w:line="255" w:lineRule="exact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5</w:t>
            </w:r>
          </w:p>
        </w:tc>
        <w:tc>
          <w:tcPr>
            <w:tcW w:w="1560" w:type="dxa"/>
          </w:tcPr>
          <w:p>
            <w:pPr>
              <w:pStyle w:val="TableParagraph"/>
              <w:spacing w:line="255" w:lineRule="exact"/>
              <w:ind w:left="14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6</w:t>
            </w:r>
          </w:p>
        </w:tc>
        <w:tc>
          <w:tcPr>
            <w:tcW w:w="2834" w:type="dxa"/>
          </w:tcPr>
          <w:p>
            <w:pPr>
              <w:pStyle w:val="TableParagraph"/>
              <w:spacing w:line="255" w:lineRule="exact"/>
              <w:ind w:left="12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7</w:t>
            </w:r>
          </w:p>
        </w:tc>
        <w:tc>
          <w:tcPr>
            <w:tcW w:w="1277" w:type="dxa"/>
          </w:tcPr>
          <w:p>
            <w:pPr>
              <w:pStyle w:val="TableParagraph"/>
              <w:spacing w:line="255" w:lineRule="exact"/>
              <w:ind w:left="13" w:right="2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8</w:t>
            </w:r>
          </w:p>
        </w:tc>
        <w:tc>
          <w:tcPr>
            <w:tcW w:w="1982" w:type="dxa"/>
          </w:tcPr>
          <w:p>
            <w:pPr>
              <w:pStyle w:val="TableParagraph"/>
              <w:spacing w:line="263" w:lineRule="exact"/>
              <w:ind w:left="17" w:right="3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852" w:type="dxa"/>
          </w:tcPr>
          <w:p>
            <w:pPr>
              <w:pStyle w:val="TableParagraph"/>
              <w:spacing w:line="263" w:lineRule="exact"/>
              <w:ind w:left="28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</w:t>
            </w:r>
          </w:p>
        </w:tc>
      </w:tr>
      <w:tr>
        <w:trPr>
          <w:trHeight w:val="1895" w:hRule="atLeast"/>
        </w:trPr>
        <w:tc>
          <w:tcPr>
            <w:tcW w:w="638" w:type="dxa"/>
          </w:tcPr>
          <w:p>
            <w:pPr>
              <w:pStyle w:val="TableParagraph"/>
              <w:spacing w:line="279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8</w:t>
            </w:r>
          </w:p>
        </w:tc>
        <w:tc>
          <w:tcPr>
            <w:tcW w:w="3434" w:type="dxa"/>
          </w:tcPr>
          <w:p>
            <w:pPr>
              <w:pStyle w:val="TableParagraph"/>
              <w:tabs>
                <w:tab w:pos="2428" w:val="left" w:leader="none"/>
              </w:tabs>
              <w:spacing w:line="278" w:lineRule="auto"/>
              <w:ind w:left="108" w:right="9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Membuat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laporan </w:t>
            </w:r>
            <w:r>
              <w:rPr>
                <w:w w:val="115"/>
                <w:sz w:val="24"/>
              </w:rPr>
              <w:t>pelaksanaan kegiatan.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spacing w:line="278" w:lineRule="auto"/>
              <w:ind w:left="92" w:right="509"/>
              <w:rPr>
                <w:sz w:val="24"/>
              </w:rPr>
            </w:pPr>
            <w:r>
              <w:rPr>
                <w:w w:val="115"/>
                <w:sz w:val="24"/>
              </w:rPr>
              <w:t>Hasil</w:t>
            </w:r>
            <w:r>
              <w:rPr>
                <w:spacing w:val="-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Pelaksanaan </w:t>
            </w:r>
            <w:r>
              <w:rPr>
                <w:spacing w:val="-2"/>
                <w:w w:val="115"/>
                <w:sz w:val="24"/>
              </w:rPr>
              <w:t>kegiatan</w:t>
            </w:r>
          </w:p>
        </w:tc>
        <w:tc>
          <w:tcPr>
            <w:tcW w:w="1277" w:type="dxa"/>
          </w:tcPr>
          <w:p>
            <w:pPr>
              <w:pStyle w:val="TableParagraph"/>
              <w:spacing w:line="279" w:lineRule="exact"/>
              <w:ind w:left="13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1</w:t>
            </w:r>
            <w:r>
              <w:rPr>
                <w:spacing w:val="9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hari</w:t>
            </w:r>
          </w:p>
        </w:tc>
        <w:tc>
          <w:tcPr>
            <w:tcW w:w="1982" w:type="dxa"/>
          </w:tcPr>
          <w:p>
            <w:pPr>
              <w:pStyle w:val="TableParagraph"/>
              <w:spacing w:line="278" w:lineRule="auto"/>
              <w:ind w:left="92" w:right="91"/>
              <w:rPr>
                <w:sz w:val="24"/>
              </w:rPr>
            </w:pPr>
            <w:r>
              <w:rPr>
                <w:w w:val="115"/>
                <w:sz w:val="24"/>
              </w:rPr>
              <w:t>Laporan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Hasil </w:t>
            </w:r>
            <w:r>
              <w:rPr>
                <w:spacing w:val="-2"/>
                <w:w w:val="115"/>
                <w:sz w:val="24"/>
              </w:rPr>
              <w:t>pelaksanaan kegiatan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97" w:hRule="atLeast"/>
        </w:trPr>
        <w:tc>
          <w:tcPr>
            <w:tcW w:w="638" w:type="dxa"/>
          </w:tcPr>
          <w:p>
            <w:pPr>
              <w:pStyle w:val="TableParagraph"/>
              <w:spacing w:line="279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9</w:t>
            </w:r>
          </w:p>
        </w:tc>
        <w:tc>
          <w:tcPr>
            <w:tcW w:w="3434" w:type="dxa"/>
          </w:tcPr>
          <w:p>
            <w:pPr>
              <w:pStyle w:val="TableParagraph"/>
              <w:spacing w:line="278" w:lineRule="auto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Menerima laporan pelaksanaan kegiatan.</w:t>
            </w: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tabs>
                <w:tab w:pos="2129" w:val="left" w:leader="none"/>
              </w:tabs>
              <w:spacing w:line="278" w:lineRule="auto"/>
              <w:ind w:left="92" w:right="9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Laporan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Hasil </w:t>
            </w:r>
            <w:r>
              <w:rPr>
                <w:w w:val="115"/>
                <w:sz w:val="24"/>
              </w:rPr>
              <w:t>Pelaksanaan kegiatan</w:t>
            </w:r>
          </w:p>
        </w:tc>
        <w:tc>
          <w:tcPr>
            <w:tcW w:w="1277" w:type="dxa"/>
          </w:tcPr>
          <w:p>
            <w:pPr>
              <w:pStyle w:val="TableParagraph"/>
              <w:spacing w:line="279" w:lineRule="exact"/>
              <w:ind w:left="1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5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menit</w:t>
            </w:r>
          </w:p>
        </w:tc>
        <w:tc>
          <w:tcPr>
            <w:tcW w:w="1982" w:type="dxa"/>
          </w:tcPr>
          <w:p>
            <w:pPr>
              <w:pStyle w:val="TableParagraph"/>
              <w:spacing w:line="278" w:lineRule="auto"/>
              <w:ind w:left="92" w:right="91"/>
              <w:rPr>
                <w:sz w:val="24"/>
              </w:rPr>
            </w:pPr>
            <w:r>
              <w:rPr>
                <w:w w:val="115"/>
                <w:sz w:val="24"/>
              </w:rPr>
              <w:t>Laporan</w:t>
            </w:r>
            <w:r>
              <w:rPr>
                <w:spacing w:val="-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Hasil </w:t>
            </w:r>
            <w:r>
              <w:rPr>
                <w:spacing w:val="-2"/>
                <w:w w:val="115"/>
                <w:sz w:val="24"/>
              </w:rPr>
              <w:t>pelaksanaan kegiatan diterima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79"/>
      </w:pPr>
    </w:p>
    <w:p>
      <w:pPr>
        <w:pStyle w:val="BodyText"/>
        <w:spacing w:before="1"/>
        <w:ind w:left="11361" w:right="4"/>
        <w:jc w:val="center"/>
      </w:pPr>
      <w:r>
        <w:rPr>
          <w:spacing w:val="-2"/>
          <w:w w:val="115"/>
        </w:rPr>
        <w:t>GUBERNUR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KALIMANTAN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SELATAN,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1361"/>
        <w:jc w:val="center"/>
      </w:pPr>
      <w:r>
        <w:rPr>
          <w:w w:val="115"/>
        </w:rPr>
        <w:t>SAHBIRIN</w:t>
      </w:r>
      <w:r>
        <w:rPr>
          <w:spacing w:val="10"/>
          <w:w w:val="115"/>
        </w:rPr>
        <w:t> </w:t>
      </w:r>
      <w:r>
        <w:rPr>
          <w:spacing w:val="-4"/>
          <w:w w:val="115"/>
        </w:rPr>
        <w:t>NOOR</w:t>
      </w:r>
    </w:p>
    <w:sectPr>
      <w:pgSz w:w="20160" w:h="12240" w:orient="landscape"/>
      <w:pgMar w:header="369" w:footer="0" w:top="620" w:bottom="280" w:left="36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5992495</wp:posOffset>
              </wp:positionH>
              <wp:positionV relativeFrom="page">
                <wp:posOffset>221826</wp:posOffset>
              </wp:positionV>
              <wp:extent cx="2794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9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</w:rPr>
                            <w:t>2</w:t>
                          </w:r>
                          <w:r>
                            <w:rPr>
                              <w:rFonts w:ascii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1.850006pt;margin-top:17.466640pt;width:22pt;height:15.3pt;mso-position-horizontal-relative:page;mso-position-vertical-relative:page;z-index:-160353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-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>
                        <w:rFonts w:ascii="Times New Roman"/>
                      </w:rPr>
                      <w:fldChar w:fldCharType="begin"/>
                    </w:r>
                    <w:r>
                      <w:rPr>
                        <w:rFonts w:ascii="Times New Roman"/>
                      </w:rPr>
                      <w:instrText> PAGE </w:instrText>
                    </w:r>
                    <w:r>
                      <w:rPr>
                        <w:rFonts w:ascii="Times New Roman"/>
                      </w:rPr>
                      <w:fldChar w:fldCharType="separate"/>
                    </w:r>
                    <w:r>
                      <w:rPr>
                        <w:rFonts w:ascii="Times New Roman"/>
                      </w:rPr>
                      <w:t>2</w:t>
                    </w:r>
                    <w:r>
                      <w:rPr>
                        <w:rFonts w:ascii="Times New Roman"/>
                      </w:rPr>
                      <w:fldChar w:fldCharType="end"/>
                    </w:r>
                    <w:r>
                      <w:rPr>
                        <w:rFonts w:ascii="Times New Roman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."/>
      <w:lvlJc w:val="left"/>
      <w:pPr>
        <w:ind w:left="537" w:hanging="44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177" w:hanging="4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15" w:hanging="4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53" w:hanging="4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91" w:hanging="4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729" w:hanging="4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367" w:hanging="4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05" w:hanging="4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643" w:hanging="449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45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439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1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7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5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1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95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537" w:hanging="44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177" w:hanging="4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15" w:hanging="4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53" w:hanging="4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91" w:hanging="4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729" w:hanging="4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367" w:hanging="4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05" w:hanging="4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643" w:hanging="449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1" w:hanging="3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439" w:hanging="34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18" w:hanging="3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8" w:hanging="3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77" w:hanging="3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57" w:hanging="3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36" w:hanging="3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15" w:hanging="3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95" w:hanging="344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 pro</dc:creator>
  <dcterms:created xsi:type="dcterms:W3CDTF">2025-12-26T09:28:58Z</dcterms:created>
  <dcterms:modified xsi:type="dcterms:W3CDTF">2025-12-26T09:28:58Z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2025-12-26T00:00:00Z</vt:filetime>
  </property>
  <property fmtid="{D5CDD505-2E9C-101B-9397-08002B2CF9AE}" pid="5" name="Producer">
    <vt:lpwstr>Microsoft® Word 2013</vt:lpwstr>
  </property>
</Properties>
</file>