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680" w:lineRule="auto"/>
        <w:contextualSpacing w:val="0"/>
      </w:pPr>
      <w:bookmarkStart w:colFirst="0" w:colLast="0" w:name="_wej22uhgpymi" w:id="0"/>
      <w:bookmarkEnd w:id="0"/>
      <w:r w:rsidDel="00000000" w:rsidR="00000000" w:rsidRPr="00000000">
        <w:rPr>
          <w:b w:val="1"/>
          <w:color w:val="3d464d"/>
          <w:sz w:val="43"/>
          <w:szCs w:val="43"/>
          <w:highlight w:val="white"/>
          <w:rtl w:val="0"/>
        </w:rPr>
        <w:t xml:space="preserve">Navegando entre as telas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 nós temos um botão flutuante mas, queremos que ele tenha uma ação real. Queremos que ele nós leve até o formulário e que nós possamos salvar os nomes dos alunos!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Nossa tela está da seguinte maneira: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5654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estamos falando de um comportamento que queremos introduzir no botão, vamos alterar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está dentro da pasta "br.com.alura.agenda".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Ficaremos na aba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Nela encontramos o seguinte: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import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support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v7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AppCompatActivity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import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import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widget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ArrayAdapter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import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widget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Button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import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widget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extends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AppCompatActivity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protected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set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setContentView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layout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activity_lista_alunos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[]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"Daniel"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"Ronaldo"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"Jeferson"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"Felipe"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"Ronaldo"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"Jeferson"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"Felipe"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"Ronaldo"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"Jeferson , Felipe"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listaAlunos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findViewById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lista_alunos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ArrayAdapter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adapter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ArrayAdapter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&lt;&gt;(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layout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simple_list_item_1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listaAlunos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Dentro vamos precisar de uma referência para o botão de "Novo aluno" que criamos anteriormente. Assim, poderemos associar algum comportamento a ele. Após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listaAlunos.setAdapter(adapter)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damos dois enter e vamos adicionar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damos um espaço, escrevemos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novoAluno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novo espaço 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outro espaço e digitamos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findViewById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definiremos na sequência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desse botão que preencheremos dentro do parênteses. Teremos: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Button novoAluno = findViewById 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terminar de preencher precisamos criar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o botão. Para isso voltamos na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activity_lista_alunos.xml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encontraremos a seguinte tela: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438400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pode ser adicionado em qualquer lugar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Acrescentaremos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também o nome do botão, "novo aluno", isto é,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android:id="@+id/novo_aluno"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Teremos o seguinte: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"@+id/novo_aluno"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"56dp“ </w:t>
        <w:br w:type="textWrapping"/>
        <w:t xml:space="preserve">        android:layout_height="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56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dp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 </w:t>
        <w:br w:type="textWrapping"/>
        <w:t xml:space="preserve">        android:text="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+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 </w:t>
        <w:br w:type="textWrapping"/>
        <w:t xml:space="preserve">        android:textColor="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#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ffffff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 </w:t>
        <w:br w:type="textWrapping"/>
        <w:t xml:space="preserve">        android:textSize="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40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sp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 </w:t>
        <w:br w:type="textWrapping"/>
        <w:t xml:space="preserve">        android:elevation="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6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dp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         </w:t>
        <w:br w:type="textWrapping"/>
        <w:t xml:space="preserve">        android:layout_alignParentBottom="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true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“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"true“ </w:t>
        <w:br w:type="textWrapping"/>
        <w:t xml:space="preserve">        android:layout_marginBottom="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16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dp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 </w:t>
        <w:br w:type="textWrapping"/>
        <w:t xml:space="preserve">        android:layout_marginRight="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16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dp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 </w:t>
        <w:br w:type="textWrapping"/>
        <w:t xml:space="preserve">        android:background="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@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drawable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fundo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 </w:t>
        <w:br w:type="textWrapping"/>
        <w:t xml:space="preserve">        android:stateListAnimator="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@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null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Voltamos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inserimos entre os parênteses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acabamos de criar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Ficaremos com: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Button novoAluno = findViewById (R.Id.novo_aluno)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Ainda temos que definir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cast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que ele devolva uma view, então, digitamos o atalho "Alt+Enter" em cima 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findViewById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escolhemos o "Cast to android.widget.Button". Teremos: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protected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super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setContentView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layout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activity_lista_alunos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[]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={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"Daniel"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"Renaldo"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"Jeferson"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"Felipe"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"Renaldo"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"Jeferson"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"Felipe"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"Ronaldo"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"Jeferson"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"Felipe"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listaAlunos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findViewById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lista_alunos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ArrayAdapter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adapter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ArrayAdapter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&lt;&gt;(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layout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simple_list_item_1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listaAlunos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novoAluno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Button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findViewById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novo_aluno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acrescentar um botão com clique no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acrescentaremos na linha seguinte 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findViewById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NovoAluno.setOnClickListener()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pois o que queremos é "ouvir" o evento de clique. Dentro do parênteses criamos de novo uma classe anônima,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new_OnClickListener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damos um enter e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cria a estrutura e agora é só preencher o comportamento que queremos.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novoAluno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setOnClickListener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OnClickListener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onClick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onClickListener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OnClickListener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que poderíamos fazer agora para indicar o comportamento que queremos é instanciar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Mas, o que queremos é colocar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em primeiro plano e isso é uma responsabilidade do próprio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É o mesmo caso, por exemplo, de quando estamos com uma aplicação aberta e recebemos uma chamada telefônica, a prioridade é para a chamada telefônica, então, ela vai se sobrepor a aplicação aberta e isso quem faz é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Para colocar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na frente temos que dialogar justamente com ele,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Por isso, não vamos instanciar a activity.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declarar qual a nossa intenção para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então, nessa nova estrutura vamos criar um objeto de tipo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Vamos nomear esse novo objeto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VaiProFormulario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ignore a gramática de "pro". E para criar ele vamos pedir 'new Intent ' e decidir alguns parâmetros, que são bem fáceis de lembrar. Teremos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 intentVaiProFormulario = new Intent()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primeiro parâmetro é a nossa identificação, isto é, quem somos. Apenas através da identificação é que conseguimos pedir para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trocar de tela. Então, vou dizer que sou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que gostaria de ir no formulário. Para isso, colocaremos entre os parênteses 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Lembre-se que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significa uma referência a classe anônima que criamos anteriormente. Para fazer uma referência ao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temos que introduzir no parênteses, antes do 'this',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um ponto 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Agora vamos acrescentar o segundo parâmetro, para onde estamos indo. Acrescentamos uma vírgula e digitamos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um ponto 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intent intentVaiProFormulario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E, por fim, teremos o seguinte: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protected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super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setContentView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layout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activity_lista_alunos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[]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={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"Daniel"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"Ronaldo"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"Jeferson"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"Felipe"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"Ronaldo"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"Jeferson"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"Felipe"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"Ronaldo"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"Jeferson"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"Felipe"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listaAlunos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findViewById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lista_alunos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ArrayAdapter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adapter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ArrayAdapter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&lt;&gt;(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layout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simple_list_item_1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listaAlunos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adapter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novoAluno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Button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findViewById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novo_aluno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novoAluno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setOnClickListener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OnClickListener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onClick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intent intentVaiProFormulario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que fizemos por último foi avisar para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 que ele terá de instanciar através da classe,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indica, no caso, que deve ser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criamos é uma variável que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desconhece e para passar o conhecimento ao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avisar que essa é nossa intenção, vamos adicionar na próxima linha 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um método,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startActivity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entre os parênteses vamos acrescentar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intentVaiproFormulario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fechar com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startActivity(intentVaiproFormulario)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Ficaremos com: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onClick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    intent intentVaiProFormulario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    startActivity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intentVaiProFormulario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salvar e dar play para ver como ficou no emulador. Bom, depois que apertamos o botão de "+" somos redirecionados para o formulário, mas ao chegar no formulário e selecionarmos o salvar permanecemos na tela do formulário.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105275" cy="66008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095750" cy="6429375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42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Conseguimos agora apertar o botão de "+" e ele vai nos direcionar para o formulário, mas quando chegamos no formulário e preenchemos o que queremos ele não volta para a lista.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voltar na aba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FormulárioActivity.java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usar a mesma ideia. Encontramos ela assim: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protected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super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setContentView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layout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activity_formulario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botaoSalvar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Button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findViewById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formulario_salvar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botaoSalvar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setOnClickListener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OnClickListener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onClick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Toast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makeText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"Aluno salvo!"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Toast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LENGTH_SHORT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show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utilizar uma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a essa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nomearemos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vaiPralista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"="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new 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Vai ficar em vermelho pedindo para ser importada, para importar basta usar o atalho "Alt+Enter". Ficamos com, `intent vaiPralista = new intent()'.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 vamos acrescentar no parênteses o contexto, isto é,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mas, lembrando que como estamos em uma classe anônima temos que adicionar os parâmetros. Adicionaremos: quem sou e para onde vou. Então, quem somos, preenchemos com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antes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e, para onde vou, digitamos uma vírgula e após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acrescentamos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informamos a classe, então digitamos um ponto 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 o seguinte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vaiPralista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Mas,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não conhece essa intenção, então temos que avisar ele através do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startActivity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digitaremos na próxima linha. Acrescentamos também a indicação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vaiPraLista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Ficaremos com: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onClick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Toast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makeText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"Aluno salvo!"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Toast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LENGTH_SHORT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show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vaiPralista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Intent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startActivity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vaiPralista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rodar o emulador e ver como ficou!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029075" cy="65722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Pronto! Agora conseguimos voltar na lista de alunos! Mas, e se selecionarmos a opção de voltar do próprio celular? Aquela flecha que fica no teclado do próprio celular. Aqui para enteder melhor: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086225" cy="65627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Voltamos para o formulário e não para o início da aplicação, o que é um pouco estranho. Se clicamos em salvar iremos duplicar a informação e se clicamos em salvar de novo voltamos para uma outra agenda. O ideal é que quando estivessemos na lista voltassemos para a tela do celular, a do Launcher, a home, aquela que mostra todas as aplicações do meu celular. Esta aqui: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048125" cy="658177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entender um pouco o que está acontecendo! Vamos na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Toda vez que chamamos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preenchemos com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startActivity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 fato inicia uma nova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do formulário, o que está ok. Mas, vamos rapidamente na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FormularioActivity.java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quando pedimos para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ir para lista e damos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startActivity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ListadeAlunos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entende que é para iniciar uma nova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não que queremos apenas voltar apenas para a lista. Ele irá criar uma nova lista e vamos de fato para essa outra lista, e quando apertarmos para voltar ele vai destruir a lista que acabamos de criar. Isto é, algo bastante estranho acontece!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alterar esse comportamento para que quando estivermos na lista e apertamos o botão de voltar do teclado, sejamos direcionados para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Launcher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na aba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FormularioActivity.java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ao em vez de utilizarmos uma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apagar ela e vamos dizer para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queremos apenas finalizar, ou seja, terminar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do formulário.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Então, após a linha onde especificamos a mensagem que queremos que apareça após clicar o botão de "Salvar", acrescentamos na próxima linha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finish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Ficaremos com: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protected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super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setContentView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layout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activity_formulario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botaoSalvar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Button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findViewById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formulario_salvar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botaoSalvar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setOnClickListener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OnClickListener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onClick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v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Toast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maketext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FormularioActivity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“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salvo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!“,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Toast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LENGTH_SHORT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show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finish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rodar o emulador para ver se deu certo. Se apertamos o botão de "+", preenchermos o formulário, salvarmos, voltaremos para a lista. Se selecionarmos o botão de voltar... Voltaremos ao home!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Pronto! Essa parte está finalizada!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9" Type="http://schemas.openxmlformats.org/officeDocument/2006/relationships/image" Target="media/image10.png"/><Relationship Id="rId5" Type="http://schemas.openxmlformats.org/officeDocument/2006/relationships/image" Target="media/image09.png"/><Relationship Id="rId6" Type="http://schemas.openxmlformats.org/officeDocument/2006/relationships/image" Target="media/image08.png"/><Relationship Id="rId7" Type="http://schemas.openxmlformats.org/officeDocument/2006/relationships/image" Target="media/image13.png"/><Relationship Id="rId8" Type="http://schemas.openxmlformats.org/officeDocument/2006/relationships/image" Target="media/image03.png"/></Relationships>
</file>