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Conversão e envio dos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transformamos os dados dos alunos em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queremos enviar os dados para um servidor.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o nosso curso, teremos um servidor já pronto, que está esperando este tipo de mensagem com um formato específico. Ele irá calcular a média e depois, devolver no formato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objetivo de nos comunicarmos com o servidor, faremos uma requisição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Temoso duas formas de fazer isto: usando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usamos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todos os parâmetros terão que ir com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servidor, seguido pelos parâmetro chave e valor. Isto tem um certo limite, a partir de um certo tamanho (2KB, por exemplo) não será enviado o excedente. Para este tipo de caso, temos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qual enviamos os dados no corpo da requisição. Neste caso, já conseguiriamos mandar toda nossa lista sem problema.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outro fator é que quando utilizamos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está pedindo o dado que já está pronto no servidor. No nosso caso, estamos enviando os dados para o servidor, que irá manipula-los e depois, devolver a resposta. Nestes casos, o recomendado é usar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podemos querer fazer requisições de várias partes do nosso código, mas o ideal é criarmos uma classe para centralizarmos o acesso ao servidor remoto. Faremos isto. Criaremos a uma nova classe,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será responsável por fazer os POSTS que serão enviadas para o servidor. Por isso, iremos adicionar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informar ainda que os dados enviados são em formato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Android, quando quisermos fazer um conexão, usaremos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Também iremos criar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adicionaremos o endereço do nosso servidor. Temos um servidor que já está esperando nossas requisições: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https://www.caelum.com.br/mobile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Depois, usando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selecionaremos o "Surround with try/catch". Colocaremos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"try/catch".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"https://www.caelum.com.br/mobile"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MalformedURLException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IOException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construirmos um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pedir para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abrir conexão com a url que especificamos mais acima. Então, vamos evocar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Observe que adicionamos mais uma cláusula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"try/catch". Com a últimas alterações,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nos devolver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Nós fizemos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temos a conexão pronta.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queremos fazer um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esta conexão, para isto usaremos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setDoOutPut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estivéssemos trabalhando com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isto não seria necessário, porque não precisaríamos de saída. Mas no nosso caso, passaremos 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Também iremos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passando como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tiramos da conexão.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"https://www.caelum.com.br/mobile"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setDoOutPut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MalformedURLException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IOException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atribuí-la a uma variável local, que iremos chamar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Depois, faremos adicionaremos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output.println()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escrever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Stream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saída,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representa os alunos.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enviar para o servidor e receber a resposta. Para isto, a primeira coisa que teremos que fazer é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connection.connect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assim, conectarmos com o servidor. Agora, precisamos da resposta do mesmo. O próprio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InputStream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 o qual podemos ler a resposta. Vamos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facilitar a leitura, e passaremos como parâmetro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Stream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entrada.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"https://www.caelum.com.br/mobile"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setDoOutPut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output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println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MalformedURLException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IOException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lermos a resposta, vamos criar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resposta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chamaremos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Em seguida, iremos mudar o valor de retorno para o usuário: onde está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void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alteraremos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iremos devolver será a resposta que lemos do servidor. Iremos adicionar também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 resposta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"https://www.caelum.com.br/mobile"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setDoOutPut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output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println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MalformedURLException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IOException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Até aqui, pensamos na possibilidade de que tudo saiu como esperado. Mas se acontecer alguma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irá cair em um dos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 e irá imprimir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StackTrace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precisamos avisar quem estiver usando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WebDClient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que ocorreu um problema. Para isto, iremos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 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MalformedURLException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IOException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precisamos cuidar de um detalhe. O nosso servidor estará esperando os dados no formato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nós esperamos que a resposta venha da mesma forma. Seria interessante especificarmos isto na requisição. Precisaremos adicionar estas informações no cabelho da requisição. Usaremos os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as informações extras: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Content-type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application/json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Faremos uma linha parecida, mas referente à resposta.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"https://www.caelum.com.br/mobile"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"application/json"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"Accept"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"application/json"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está pronta, só falta utilizá-la. Voltaremos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em que convertíamos os alunos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menu_enviar_notas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"Enviando notas..."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LENGHT_LONG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Antes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criar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em seguida, adicionaremos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client.post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parâmetro,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Quando chamamos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devolver a tarefa que o servidor nos enviou, iremos criar a variável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reposta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pega a resposta. E iremos adicioná-la também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menu_enviar_notas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LENGHT_LONG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 o que acontecerá se fizermos um novo teste no emulador e clicarmos no ícone do menu.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14600" cy="4114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Recebemos a mensagem de que "a Agenda parou". Sabemos que quando isto acontece é porque ocorreu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pesquisarmos, descobriremos que ocorreu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NetworkOnMainThreadException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Ele está tentando fazer uma operação de rede na thread principal... Veremos o que isto significa e iremos resolver o problema mais adiante. Mas por enquanto, não poderemos fazer o envio para o servidor. Falta resolvermos apenas um detalhe.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