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2E0" w:rsidRPr="00F562E0" w:rsidRDefault="00F562E0" w:rsidP="00F562E0">
      <w:pPr>
        <w:shd w:val="clear" w:color="auto" w:fill="FFFFFF"/>
        <w:spacing w:after="100" w:afterAutospacing="1"/>
        <w:outlineLvl w:val="4"/>
        <w:rPr>
          <w:rFonts w:ascii="Montserrat" w:eastAsia="Times New Roman" w:hAnsi="Montserrat" w:cs="Times New Roman"/>
          <w:color w:val="212529"/>
          <w:kern w:val="0"/>
          <w:sz w:val="20"/>
          <w:szCs w:val="20"/>
          <w14:ligatures w14:val="none"/>
        </w:rPr>
      </w:pPr>
      <w:r w:rsidRPr="00F562E0">
        <w:rPr>
          <w:rFonts w:ascii="Montserrat" w:eastAsia="Times New Roman" w:hAnsi="Montserrat" w:cs="Times New Roman"/>
          <w:b/>
          <w:bCs/>
          <w:color w:val="212529"/>
          <w:kern w:val="0"/>
          <w:sz w:val="20"/>
          <w:szCs w:val="20"/>
          <w14:ligatures w14:val="none"/>
        </w:rPr>
        <w:t>Fill with the Mean or the Median</w:t>
      </w:r>
    </w:p>
    <w:p w:rsidR="00F562E0" w:rsidRPr="00F562E0" w:rsidRDefault="00F562E0" w:rsidP="00F562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F562E0">
        <w:rPr>
          <w:rFonts w:ascii="Montserrat" w:eastAsia="Times New Roman" w:hAnsi="Montserrat" w:cs="Times New Roman"/>
          <w:b/>
          <w:bCs/>
          <w:color w:val="1D2125"/>
          <w:kern w:val="0"/>
          <w:sz w:val="23"/>
          <w:szCs w:val="23"/>
          <w14:ligatures w14:val="none"/>
        </w:rPr>
        <w:t>If the data were missing completely at random</w:t>
      </w:r>
      <w:r w:rsidRPr="00F562E0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, then mean /median imputation might be suitable. You might also want to capture if the data was originally missing or not by creating a “missing indicator” variable.</w:t>
      </w:r>
    </w:p>
    <w:p w:rsidR="00F562E0" w:rsidRPr="00F562E0" w:rsidRDefault="00F562E0" w:rsidP="00F562E0">
      <w:pPr>
        <w:shd w:val="clear" w:color="auto" w:fill="FFFFFF"/>
        <w:ind w:left="720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F562E0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Both methods are extremely straight forward to implement.</w:t>
      </w:r>
    </w:p>
    <w:p w:rsidR="00F562E0" w:rsidRPr="00F562E0" w:rsidRDefault="00F562E0" w:rsidP="00F562E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F562E0">
        <w:rPr>
          <w:rFonts w:ascii="Montserrat" w:eastAsia="Times New Roman" w:hAnsi="Montserrat" w:cs="Times New Roman"/>
          <w:b/>
          <w:bCs/>
          <w:color w:val="1D2125"/>
          <w:kern w:val="0"/>
          <w:sz w:val="23"/>
          <w:szCs w:val="23"/>
          <w14:ligatures w14:val="none"/>
        </w:rPr>
        <w:t>If a variable is normally distributed</w:t>
      </w:r>
      <w:r w:rsidRPr="00F562E0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, the mean, median, and mode, are approximately the same. Therefore, replacing missing values by the mean and the median are almost equivalent.</w:t>
      </w:r>
    </w:p>
    <w:p w:rsidR="00F562E0" w:rsidRPr="00F562E0" w:rsidRDefault="00F562E0" w:rsidP="00F562E0">
      <w:pPr>
        <w:shd w:val="clear" w:color="auto" w:fill="FFFFFF"/>
        <w:ind w:left="720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F562E0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Replacing missing data by the mode is not appropriate for numerical variables.</w:t>
      </w:r>
    </w:p>
    <w:p w:rsidR="00F562E0" w:rsidRPr="00F562E0" w:rsidRDefault="00F562E0" w:rsidP="00F562E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F562E0">
        <w:rPr>
          <w:rFonts w:ascii="Montserrat" w:eastAsia="Times New Roman" w:hAnsi="Montserrat" w:cs="Times New Roman"/>
          <w:b/>
          <w:bCs/>
          <w:color w:val="1D2125"/>
          <w:kern w:val="0"/>
          <w:sz w:val="23"/>
          <w:szCs w:val="23"/>
          <w14:ligatures w14:val="none"/>
        </w:rPr>
        <w:t>If the variable is skewed</w:t>
      </w:r>
      <w:r w:rsidRPr="00F562E0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, the mean is biased by the values at the far end of the distribution.</w:t>
      </w:r>
    </w:p>
    <w:p w:rsidR="00F562E0" w:rsidRPr="00F562E0" w:rsidRDefault="00F562E0" w:rsidP="00F562E0">
      <w:pPr>
        <w:shd w:val="clear" w:color="auto" w:fill="FFFFFF"/>
        <w:ind w:left="720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F562E0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Therefore, the median is a better representation of the majority of the values in the variable.</w:t>
      </w:r>
    </w:p>
    <w:p w:rsidR="00F562E0" w:rsidRPr="00F562E0" w:rsidRDefault="00F562E0" w:rsidP="00F562E0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F562E0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Having said that, you should avoid filling with mean, if you observe and increasing or decreasing trend in your data, in which case you might want to consider ‘interpolation’ and [predicting the missing value using ML approach].</w:t>
      </w:r>
    </w:p>
    <w:p w:rsidR="009B6E09" w:rsidRDefault="009B6E09"/>
    <w:sectPr w:rsidR="009B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83D02"/>
    <w:multiLevelType w:val="multilevel"/>
    <w:tmpl w:val="78A6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71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0"/>
    <w:rsid w:val="009B6E09"/>
    <w:rsid w:val="00F562E0"/>
    <w:rsid w:val="00F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01ACEA-A91C-7944-A272-1CB944B1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562E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562E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562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2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A. Souza</dc:creator>
  <cp:keywords/>
  <dc:description/>
  <cp:lastModifiedBy>Ricardo A. Souza</cp:lastModifiedBy>
  <cp:revision>1</cp:revision>
  <dcterms:created xsi:type="dcterms:W3CDTF">2024-03-02T10:31:00Z</dcterms:created>
  <dcterms:modified xsi:type="dcterms:W3CDTF">2024-03-02T10:31:00Z</dcterms:modified>
</cp:coreProperties>
</file>