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7B8C" w:rsidRDefault="00CE6E86" w:rsidP="004E2782">
      <w:pPr>
        <w:pStyle w:val="Normal1"/>
        <w:jc w:val="center"/>
      </w:pPr>
      <w:r>
        <w:rPr>
          <w:rFonts w:ascii="Times New Roman" w:eastAsia="Times New Roman" w:hAnsi="Times New Roman" w:cs="Times New Roman"/>
          <w:sz w:val="38"/>
          <w:szCs w:val="38"/>
        </w:rPr>
        <w:t>Currículo Vitae</w:t>
      </w:r>
    </w:p>
    <w:p w:rsidR="00887B8C" w:rsidRDefault="00887B8C" w:rsidP="004E2782">
      <w:pPr>
        <w:pStyle w:val="Normal1"/>
        <w:jc w:val="both"/>
      </w:pPr>
    </w:p>
    <w:p w:rsidR="00887B8C" w:rsidRDefault="00CE6E86" w:rsidP="004E2782">
      <w:pPr>
        <w:pStyle w:val="Normal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INFORMAÇÕES PESSOAIS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Nome: Valdeci Goulart Corrêa Filho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Endereço: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Ícarai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832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Bairro: Sumaré - Alvorada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Telefone: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85052351</w:t>
      </w:r>
      <w:r w:rsidR="00021C32">
        <w:rPr>
          <w:rFonts w:ascii="Times New Roman" w:eastAsia="Times New Roman" w:hAnsi="Times New Roman" w:cs="Times New Roman"/>
          <w:sz w:val="24"/>
          <w:szCs w:val="24"/>
        </w:rPr>
        <w:t>(93562225</w:t>
      </w:r>
      <w:r>
        <w:rPr>
          <w:rFonts w:ascii="Times New Roman" w:eastAsia="Times New Roman" w:hAnsi="Times New Roman" w:cs="Times New Roman"/>
          <w:sz w:val="24"/>
          <w:szCs w:val="24"/>
        </w:rPr>
        <w:t>/33366615</w:t>
      </w:r>
      <w:r w:rsidR="00021C32">
        <w:rPr>
          <w:rFonts w:ascii="Times New Roman" w:eastAsia="Times New Roman" w:hAnsi="Times New Roman" w:cs="Times New Roman"/>
          <w:sz w:val="24"/>
          <w:szCs w:val="24"/>
        </w:rPr>
        <w:t>) recado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Carteira de habilitação: Categoria ‘A/B’</w:t>
      </w:r>
    </w:p>
    <w:p w:rsidR="00887B8C" w:rsidRDefault="00CE6E86" w:rsidP="00A20B6B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 w:history="1">
        <w:r w:rsidR="00A20B6B" w:rsidRPr="000721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Kinhogoulart@gmail.com</w:t>
        </w:r>
      </w:hyperlink>
      <w:r w:rsidR="00A20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0B6B" w:rsidRDefault="00A20B6B" w:rsidP="00A20B6B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0397" w:rsidRDefault="00CF0397" w:rsidP="00A20B6B">
      <w:pPr>
        <w:pStyle w:val="Normal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ÁREA DE INTERESSE</w:t>
      </w:r>
    </w:p>
    <w:p w:rsidR="00CF0397" w:rsidRPr="00CF0397" w:rsidRDefault="00CF0397" w:rsidP="00A20B6B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Atuar na área técnica ou produção.</w:t>
      </w:r>
    </w:p>
    <w:p w:rsidR="00A20B6B" w:rsidRDefault="00A20B6B" w:rsidP="00A20B6B">
      <w:pPr>
        <w:pStyle w:val="Normal1"/>
        <w:jc w:val="both"/>
      </w:pPr>
    </w:p>
    <w:p w:rsidR="00A20B6B" w:rsidRDefault="00A20B6B" w:rsidP="004E2782">
      <w:pPr>
        <w:pStyle w:val="Normal1"/>
        <w:jc w:val="both"/>
        <w:rPr>
          <w:rFonts w:ascii="Times New Roman" w:eastAsia="Times New Roman" w:hAnsi="Times New Roman" w:cs="Times New Roman"/>
          <w:b/>
        </w:rPr>
      </w:pPr>
    </w:p>
    <w:p w:rsidR="00021C32" w:rsidRDefault="00CE6E86" w:rsidP="004E2782">
      <w:pPr>
        <w:pStyle w:val="Normal1"/>
        <w:jc w:val="both"/>
      </w:pPr>
      <w:r>
        <w:rPr>
          <w:rFonts w:ascii="Times New Roman" w:eastAsia="Times New Roman" w:hAnsi="Times New Roman" w:cs="Times New Roman"/>
          <w:b/>
        </w:rPr>
        <w:t>ESCOLARIDADE</w:t>
      </w:r>
      <w:r>
        <w:t xml:space="preserve"> </w:t>
      </w:r>
    </w:p>
    <w:p w:rsidR="00021C32" w:rsidRPr="00021C32" w:rsidRDefault="00021C32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Colégio Cecília Meireles – 2º Grau Completo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PUCRS – Sistemas de Informação – Incompleto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anos - de 2004 à 2006.</w:t>
      </w:r>
    </w:p>
    <w:p w:rsidR="00A20B6B" w:rsidRDefault="00A20B6B" w:rsidP="004E2782">
      <w:pPr>
        <w:pStyle w:val="Normal1"/>
        <w:jc w:val="both"/>
        <w:rPr>
          <w:rFonts w:ascii="Times New Roman" w:eastAsia="Times New Roman" w:hAnsi="Times New Roman" w:cs="Times New Roman"/>
          <w:b/>
        </w:rPr>
      </w:pPr>
    </w:p>
    <w:p w:rsidR="00A20B6B" w:rsidRDefault="00CE6E86" w:rsidP="00A20B6B">
      <w:pPr>
        <w:pStyle w:val="Normal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EXPERIÊNCIA PROFISSIONAL</w:t>
      </w:r>
    </w:p>
    <w:p w:rsidR="00545B78" w:rsidRDefault="00545B78" w:rsidP="00A20B6B">
      <w:pPr>
        <w:pStyle w:val="Normal1"/>
        <w:jc w:val="both"/>
      </w:pPr>
      <w:r>
        <w:t xml:space="preserve">Técnico em Informática. </w:t>
      </w:r>
      <w:proofErr w:type="spellStart"/>
      <w:r>
        <w:t>Freenetworks</w:t>
      </w:r>
      <w:proofErr w:type="spellEnd"/>
      <w:r>
        <w:t>, 01/12/2016 à 24/03/2016</w:t>
      </w:r>
    </w:p>
    <w:p w:rsidR="00887B8C" w:rsidRDefault="00CE6E86" w:rsidP="00A20B6B">
      <w:pPr>
        <w:pStyle w:val="Normal1"/>
        <w:jc w:val="both"/>
      </w:pPr>
      <w:r>
        <w:t xml:space="preserve">Instalador Telecom, </w:t>
      </w:r>
      <w:proofErr w:type="spellStart"/>
      <w:r>
        <w:t>Rm</w:t>
      </w:r>
      <w:proofErr w:type="spellEnd"/>
      <w:r>
        <w:t xml:space="preserve"> Telecomunicações, 09/</w:t>
      </w:r>
      <w:proofErr w:type="gramStart"/>
      <w:r>
        <w:t>set2015</w:t>
      </w:r>
      <w:proofErr w:type="gramEnd"/>
    </w:p>
    <w:p w:rsidR="00887B8C" w:rsidRDefault="00CE6E86" w:rsidP="00A20B6B">
      <w:pPr>
        <w:pStyle w:val="Normal1"/>
        <w:jc w:val="both"/>
      </w:pPr>
      <w:proofErr w:type="gramStart"/>
      <w:r>
        <w:t>Técnico impressoras</w:t>
      </w:r>
      <w:proofErr w:type="gramEnd"/>
      <w:r>
        <w:t xml:space="preserve">, </w:t>
      </w:r>
      <w:proofErr w:type="spellStart"/>
      <w:r>
        <w:t>Finatto</w:t>
      </w:r>
      <w:proofErr w:type="spellEnd"/>
      <w:r>
        <w:t xml:space="preserve">, </w:t>
      </w:r>
      <w:proofErr w:type="spellStart"/>
      <w:r>
        <w:t>jun</w:t>
      </w:r>
      <w:proofErr w:type="spellEnd"/>
      <w:r>
        <w:t>/2014 à set/2015.</w:t>
      </w:r>
    </w:p>
    <w:p w:rsidR="00887B8C" w:rsidRDefault="00CE6E86" w:rsidP="00A20B6B">
      <w:pPr>
        <w:pStyle w:val="Normal1"/>
        <w:jc w:val="both"/>
      </w:pPr>
      <w:r>
        <w:t xml:space="preserve">Comerciante,  </w:t>
      </w:r>
      <w:proofErr w:type="spellStart"/>
      <w:proofErr w:type="gramStart"/>
      <w:r>
        <w:t>JKFerragem</w:t>
      </w:r>
      <w:proofErr w:type="spellEnd"/>
      <w:proofErr w:type="gramEnd"/>
      <w:r>
        <w:t>, 03/06/2013 à 13/05/2014.</w:t>
      </w:r>
    </w:p>
    <w:p w:rsidR="00887B8C" w:rsidRDefault="00CE6E86" w:rsidP="00A20B6B">
      <w:pPr>
        <w:pStyle w:val="Normal1"/>
        <w:jc w:val="both"/>
      </w:pPr>
      <w:r>
        <w:t xml:space="preserve">Lan </w:t>
      </w:r>
      <w:proofErr w:type="spellStart"/>
      <w:r>
        <w:t>House</w:t>
      </w:r>
      <w:proofErr w:type="spellEnd"/>
      <w:r>
        <w:t xml:space="preserve"> e Manutenção, CYBERLINK, 04/03/2012 à 06/11/2012.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Técnico em Impressoras, MITALSUL, 10/11/2008 à 02/02/2012.</w:t>
      </w:r>
    </w:p>
    <w:p w:rsidR="00A20B6B" w:rsidRDefault="00A20B6B" w:rsidP="004E2782">
      <w:pPr>
        <w:pStyle w:val="Normal1"/>
        <w:jc w:val="both"/>
        <w:rPr>
          <w:rFonts w:ascii="Times New Roman" w:eastAsia="Times New Roman" w:hAnsi="Times New Roman" w:cs="Times New Roman"/>
          <w:b/>
        </w:rPr>
      </w:pPr>
    </w:p>
    <w:p w:rsidR="00A20B6B" w:rsidRDefault="00CE6E86" w:rsidP="00A20B6B">
      <w:pPr>
        <w:pStyle w:val="Normal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CARGOS EXERCIDOS</w:t>
      </w:r>
    </w:p>
    <w:p w:rsidR="00545B78" w:rsidRDefault="00545B78" w:rsidP="00A20B6B">
      <w:pPr>
        <w:pStyle w:val="Normal1"/>
        <w:jc w:val="both"/>
        <w:rPr>
          <w:rFonts w:ascii="Times New Roman" w:eastAsia="Times New Roman" w:hAnsi="Times New Roman" w:cs="Times New Roman"/>
          <w:b/>
        </w:rPr>
      </w:pPr>
    </w:p>
    <w:p w:rsidR="00545B78" w:rsidRDefault="00545B78" w:rsidP="00A20B6B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FREENETWORKS- Suporte aos usuários da SMS</w:t>
      </w:r>
      <w:r w:rsidR="005D4845">
        <w:rPr>
          <w:rFonts w:ascii="Times New Roman" w:eastAsia="Times New Roman" w:hAnsi="Times New Roman" w:cs="Times New Roman"/>
          <w:sz w:val="24"/>
          <w:szCs w:val="24"/>
        </w:rPr>
        <w:t xml:space="preserve"> (Secretaria Municipal de Saúde)</w:t>
      </w:r>
      <w:bookmarkStart w:id="0" w:name="_GoBack"/>
      <w:bookmarkEnd w:id="0"/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RM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Manunção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instalação de telefones no cliente.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FINATTO - Manutenção impressoras Laser da Ricoh.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JKFERRAGEM – Proprietário de uma ferragem em Viamão. 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CYBERLINK – Proprietário de uma Lan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Porto Alegre.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MITALSUL - Manutenção de multifuncionais a laser da Canon, Kyocera, Sharp,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Okidata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clientes de contrato e avulsos. Instalação de drivers para impressão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scaneamento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via rede 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.(7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mesês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estágio, carteira foi assinada após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mesês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20B6B" w:rsidRDefault="00A20B6B" w:rsidP="004E2782">
      <w:pPr>
        <w:pStyle w:val="Normal1"/>
        <w:jc w:val="both"/>
        <w:rPr>
          <w:rFonts w:ascii="Times New Roman" w:eastAsia="Times New Roman" w:hAnsi="Times New Roman" w:cs="Times New Roman"/>
          <w:b/>
        </w:rPr>
      </w:pPr>
    </w:p>
    <w:p w:rsidR="00A20B6B" w:rsidRDefault="00A20B6B" w:rsidP="00A20B6B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C</w:t>
      </w:r>
      <w:r w:rsidR="00CE6E86">
        <w:rPr>
          <w:rFonts w:ascii="Times New Roman" w:eastAsia="Times New Roman" w:hAnsi="Times New Roman" w:cs="Times New Roman"/>
          <w:b/>
        </w:rPr>
        <w:t>URSOS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RM - Curso d</w:t>
      </w:r>
      <w:r w:rsidR="00A20B6B">
        <w:rPr>
          <w:rFonts w:ascii="Times New Roman" w:eastAsia="Times New Roman" w:hAnsi="Times New Roman" w:cs="Times New Roman"/>
          <w:sz w:val="24"/>
          <w:szCs w:val="24"/>
        </w:rPr>
        <w:t xml:space="preserve">e Telecom, </w:t>
      </w:r>
      <w:r>
        <w:rPr>
          <w:rFonts w:ascii="Times New Roman" w:eastAsia="Times New Roman" w:hAnsi="Times New Roman" w:cs="Times New Roman"/>
          <w:sz w:val="24"/>
          <w:szCs w:val="24"/>
        </w:rPr>
        <w:t>NR10 E NR 33 em 2015 pela RM.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Parobé – Técnico 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eletrônica 2013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Falta estagio de conclusão!</w:t>
      </w:r>
    </w:p>
    <w:p w:rsidR="00887B8C" w:rsidRDefault="00CE6E86" w:rsidP="00A20B6B">
      <w:pPr>
        <w:pStyle w:val="Normal1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CTTMaxwell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Técnico em Informática de  Ago/2009 à Ago/2011</w:t>
      </w:r>
    </w:p>
    <w:p w:rsidR="00887B8C" w:rsidRDefault="00CE6E86" w:rsidP="00A20B6B">
      <w:pPr>
        <w:pStyle w:val="Normal1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CTTMaxwell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Técnico em Redes, trancado o curso em 2012/2</w:t>
      </w:r>
    </w:p>
    <w:p w:rsidR="00887B8C" w:rsidRDefault="00CE6E86" w:rsidP="00A20B6B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Escola Michigan – Curso de Inglês.</w:t>
      </w:r>
    </w:p>
    <w:p w:rsidR="00A20B6B" w:rsidRDefault="00A20B6B" w:rsidP="004E2782">
      <w:pPr>
        <w:pStyle w:val="Normal1"/>
        <w:jc w:val="both"/>
        <w:rPr>
          <w:rFonts w:ascii="Times New Roman" w:eastAsia="Times New Roman" w:hAnsi="Times New Roman" w:cs="Times New Roman"/>
          <w:b/>
        </w:rPr>
      </w:pPr>
    </w:p>
    <w:p w:rsidR="00887B8C" w:rsidRDefault="00CE6E86" w:rsidP="004E2782">
      <w:pPr>
        <w:pStyle w:val="Normal1"/>
        <w:jc w:val="both"/>
      </w:pPr>
      <w:r>
        <w:rPr>
          <w:rFonts w:ascii="Times New Roman" w:eastAsia="Times New Roman" w:hAnsi="Times New Roman" w:cs="Times New Roman"/>
          <w:b/>
        </w:rPr>
        <w:t>CERTIFICADOS</w:t>
      </w:r>
    </w:p>
    <w:p w:rsidR="00887B8C" w:rsidRDefault="00CE6E86" w:rsidP="00CF0397">
      <w:pPr>
        <w:pStyle w:val="Normal1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Introdução à Informática (Windows98, Internet, Word97, Power Point97,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corel7.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 de 06/08/2001 à 15/04/2002</w:t>
      </w:r>
    </w:p>
    <w:p w:rsidR="00887B8C" w:rsidRDefault="00CE6E86" w:rsidP="00CF0397">
      <w:pPr>
        <w:pStyle w:val="Normal1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(Curso de duas semanas realizado na Canon de São Paulo, curso fornecido pela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Mitalsul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Curso realizado em 2012</w:t>
      </w:r>
    </w:p>
    <w:sectPr w:rsidR="00887B8C" w:rsidSect="00887B8C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4622"/>
    <w:multiLevelType w:val="multilevel"/>
    <w:tmpl w:val="FC0055EA"/>
    <w:lvl w:ilvl="0">
      <w:start w:val="1"/>
      <w:numFmt w:val="bullet"/>
      <w:lvlText w:val="•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>
    <w:nsid w:val="2A152A99"/>
    <w:multiLevelType w:val="multilevel"/>
    <w:tmpl w:val="C960E0AC"/>
    <w:lvl w:ilvl="0">
      <w:start w:val="1"/>
      <w:numFmt w:val="bullet"/>
      <w:lvlText w:val="•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3F724444"/>
    <w:multiLevelType w:val="multilevel"/>
    <w:tmpl w:val="69DEF4F4"/>
    <w:lvl w:ilvl="0">
      <w:start w:val="1"/>
      <w:numFmt w:val="bullet"/>
      <w:lvlText w:val="•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>
    <w:nsid w:val="5D3B5A53"/>
    <w:multiLevelType w:val="multilevel"/>
    <w:tmpl w:val="C0AAC05A"/>
    <w:lvl w:ilvl="0">
      <w:start w:val="1"/>
      <w:numFmt w:val="bullet"/>
      <w:lvlText w:val="•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69F478AA"/>
    <w:multiLevelType w:val="multilevel"/>
    <w:tmpl w:val="BEA67AC4"/>
    <w:lvl w:ilvl="0">
      <w:start w:val="1"/>
      <w:numFmt w:val="bullet"/>
      <w:lvlText w:val="•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6B4F74B6"/>
    <w:multiLevelType w:val="multilevel"/>
    <w:tmpl w:val="5D04BE2A"/>
    <w:lvl w:ilvl="0">
      <w:start w:val="1"/>
      <w:numFmt w:val="bullet"/>
      <w:lvlText w:val="•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6">
    <w:nsid w:val="75DF46DB"/>
    <w:multiLevelType w:val="multilevel"/>
    <w:tmpl w:val="1940EC94"/>
    <w:lvl w:ilvl="0">
      <w:start w:val="1"/>
      <w:numFmt w:val="bullet"/>
      <w:lvlText w:val="•"/>
      <w:lvlJc w:val="left"/>
      <w:pPr>
        <w:ind w:left="360" w:firstLine="720"/>
      </w:pPr>
      <w:rPr>
        <w:rFonts w:ascii="Arial" w:eastAsia="Arial" w:hAnsi="Arial" w:cs="Arial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B8C"/>
    <w:rsid w:val="00021C32"/>
    <w:rsid w:val="004E2782"/>
    <w:rsid w:val="00545B78"/>
    <w:rsid w:val="005D4845"/>
    <w:rsid w:val="00887B8C"/>
    <w:rsid w:val="00A20B6B"/>
    <w:rsid w:val="00CE6E86"/>
    <w:rsid w:val="00C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87B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87B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87B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87B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87B8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87B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87B8C"/>
  </w:style>
  <w:style w:type="table" w:customStyle="1" w:styleId="TableNormal">
    <w:name w:val="Table Normal"/>
    <w:rsid w:val="00887B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87B8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87B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20B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87B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887B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887B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887B8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887B8C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887B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87B8C"/>
  </w:style>
  <w:style w:type="table" w:customStyle="1" w:styleId="TableNormal">
    <w:name w:val="Table Normal"/>
    <w:rsid w:val="00887B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87B8C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87B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A20B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hogoular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06</dc:creator>
  <cp:lastModifiedBy>LAN 06</cp:lastModifiedBy>
  <cp:revision>2</cp:revision>
  <dcterms:created xsi:type="dcterms:W3CDTF">2016-04-13T19:12:00Z</dcterms:created>
  <dcterms:modified xsi:type="dcterms:W3CDTF">2016-04-13T19:12:00Z</dcterms:modified>
</cp:coreProperties>
</file>