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581" w14:textId="77777777" w:rsidR="00306A5E" w:rsidRPr="00306A5E" w:rsidRDefault="00306A5E" w:rsidP="00306A5E">
      <w:pPr>
        <w:rPr>
          <w:b/>
          <w:bCs/>
        </w:rPr>
      </w:pP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 xml:space="preserve"> AI: La Tua Assistente Personale per la Ricerca Scientifica</w:t>
      </w:r>
    </w:p>
    <w:p w14:paraId="778A3B18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 xml:space="preserve">Cosa è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 xml:space="preserve"> AI?</w:t>
      </w:r>
    </w:p>
    <w:p w14:paraId="0D0A01A1" w14:textId="77777777" w:rsidR="00306A5E" w:rsidRPr="00306A5E" w:rsidRDefault="00306A5E" w:rsidP="00306A5E">
      <w:proofErr w:type="spellStart"/>
      <w:r w:rsidRPr="00306A5E">
        <w:t>DrChicco</w:t>
      </w:r>
      <w:proofErr w:type="spellEnd"/>
      <w:r w:rsidRPr="00306A5E">
        <w:t xml:space="preserve"> AI è la tua assistente digitale che rivoluziona il modo di fare ricerca scientifica. Immagina di avere un collaboratore instancabile che cerca, analizza e organizza per te la letteratura scientifica, permettendoti di concentrarti sulla creatività e sull'interpretazione dei risultati invece che sulla faticosa raccolta dati.</w:t>
      </w:r>
    </w:p>
    <w:p w14:paraId="53ED4558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Il Nostro Percorso di Sviluppo</w:t>
      </w:r>
    </w:p>
    <w:p w14:paraId="508A223A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Già Disponibile: Il Primo Passo</w:t>
      </w:r>
    </w:p>
    <w:p w14:paraId="5E4FDC11" w14:textId="77777777" w:rsidR="00306A5E" w:rsidRPr="00306A5E" w:rsidRDefault="00306A5E" w:rsidP="00306A5E">
      <w:r w:rsidRPr="00306A5E">
        <w:rPr>
          <w:b/>
          <w:bCs/>
        </w:rPr>
        <w:t>Quello che puoi già fare oggi:</w:t>
      </w:r>
    </w:p>
    <w:p w14:paraId="38BA5F94" w14:textId="77777777" w:rsidR="00306A5E" w:rsidRPr="00306A5E" w:rsidRDefault="00306A5E" w:rsidP="00306A5E">
      <w:pPr>
        <w:numPr>
          <w:ilvl w:val="0"/>
          <w:numId w:val="1"/>
        </w:numPr>
      </w:pPr>
      <w:r w:rsidRPr="00306A5E">
        <w:t xml:space="preserve">Cercare articoli scientifici su </w:t>
      </w:r>
      <w:proofErr w:type="spellStart"/>
      <w:r w:rsidRPr="00306A5E">
        <w:t>PubMed</w:t>
      </w:r>
      <w:proofErr w:type="spellEnd"/>
      <w:r w:rsidRPr="00306A5E">
        <w:t xml:space="preserve"> con un'interfaccia semplice e intuitiva</w:t>
      </w:r>
    </w:p>
    <w:p w14:paraId="60F17DB7" w14:textId="77777777" w:rsidR="00306A5E" w:rsidRPr="00306A5E" w:rsidRDefault="00306A5E" w:rsidP="00306A5E">
      <w:pPr>
        <w:numPr>
          <w:ilvl w:val="0"/>
          <w:numId w:val="1"/>
        </w:numPr>
      </w:pPr>
      <w:r w:rsidRPr="00306A5E">
        <w:t>Utilizzare parole chiave e filtri avanzati (anni di pubblicazione, popolazione, tipi di studio)</w:t>
      </w:r>
    </w:p>
    <w:p w14:paraId="2B70C43A" w14:textId="77777777" w:rsidR="00306A5E" w:rsidRPr="00306A5E" w:rsidRDefault="00306A5E" w:rsidP="00306A5E">
      <w:pPr>
        <w:numPr>
          <w:ilvl w:val="0"/>
          <w:numId w:val="1"/>
        </w:numPr>
      </w:pPr>
      <w:r w:rsidRPr="00306A5E">
        <w:t>Ottenere risultati filtrati automaticamente in base alla rilevanza per il tuo tema</w:t>
      </w:r>
    </w:p>
    <w:p w14:paraId="2024AA62" w14:textId="77777777" w:rsidR="00306A5E" w:rsidRPr="00306A5E" w:rsidRDefault="00306A5E" w:rsidP="00306A5E">
      <w:pPr>
        <w:numPr>
          <w:ilvl w:val="0"/>
          <w:numId w:val="1"/>
        </w:numPr>
      </w:pPr>
      <w:r w:rsidRPr="00306A5E">
        <w:t>Generare un rapporto base che sintetizza i principali risultati</w:t>
      </w:r>
    </w:p>
    <w:p w14:paraId="39A925C1" w14:textId="77777777" w:rsidR="00306A5E" w:rsidRPr="00306A5E" w:rsidRDefault="00306A5E" w:rsidP="00306A5E">
      <w:r w:rsidRPr="00306A5E">
        <w:t>È solo l'inizio, ma già ti fa risparmiare ore di ricerca manuale!</w:t>
      </w:r>
    </w:p>
    <w:p w14:paraId="291A20C6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Prossimi Sviluppi: Un Viaggio in 7 Tappe</w:t>
      </w:r>
    </w:p>
    <w:p w14:paraId="6A682697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1️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Un'Esperienza Senza Intoppi (1-2 mesi)</w:t>
      </w:r>
    </w:p>
    <w:p w14:paraId="389D66D1" w14:textId="77777777" w:rsidR="00306A5E" w:rsidRPr="00306A5E" w:rsidRDefault="00306A5E" w:rsidP="00306A5E">
      <w:r w:rsidRPr="00306A5E">
        <w:rPr>
          <w:b/>
          <w:bCs/>
        </w:rPr>
        <w:t>Cosa cambierà per te:</w:t>
      </w:r>
    </w:p>
    <w:p w14:paraId="097E325A" w14:textId="77777777" w:rsidR="00306A5E" w:rsidRPr="00306A5E" w:rsidRDefault="00306A5E" w:rsidP="00306A5E">
      <w:pPr>
        <w:numPr>
          <w:ilvl w:val="0"/>
          <w:numId w:val="2"/>
        </w:numPr>
      </w:pPr>
      <w:r w:rsidRPr="00306A5E">
        <w:t>Un'interfaccia più fluida e reattiva, con suggerimenti intelligenti</w:t>
      </w:r>
    </w:p>
    <w:p w14:paraId="495E52AE" w14:textId="77777777" w:rsidR="00306A5E" w:rsidRPr="00306A5E" w:rsidRDefault="00306A5E" w:rsidP="00306A5E">
      <w:pPr>
        <w:numPr>
          <w:ilvl w:val="0"/>
          <w:numId w:val="2"/>
        </w:numPr>
      </w:pPr>
      <w:r w:rsidRPr="00306A5E">
        <w:t>La possibilità di salvare le tue ricerche e riprenderle in qualsiasi momento</w:t>
      </w:r>
    </w:p>
    <w:p w14:paraId="4296A897" w14:textId="77777777" w:rsidR="00306A5E" w:rsidRPr="00306A5E" w:rsidRDefault="00306A5E" w:rsidP="00306A5E">
      <w:pPr>
        <w:numPr>
          <w:ilvl w:val="0"/>
          <w:numId w:val="2"/>
        </w:numPr>
      </w:pPr>
      <w:r w:rsidRPr="00306A5E">
        <w:t>Risultati più affidabili grazie alla modalità di ricerca avanzata appena implementata</w:t>
      </w:r>
    </w:p>
    <w:p w14:paraId="28CE785B" w14:textId="77777777" w:rsidR="00306A5E" w:rsidRPr="00306A5E" w:rsidRDefault="00306A5E" w:rsidP="00306A5E">
      <w:pPr>
        <w:numPr>
          <w:ilvl w:val="0"/>
          <w:numId w:val="2"/>
        </w:numPr>
      </w:pPr>
      <w:r w:rsidRPr="00306A5E">
        <w:t>Menu semplificati e personalizzati in base ai tuoi interessi di ricerca</w:t>
      </w:r>
    </w:p>
    <w:p w14:paraId="13EC0A30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2️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Una Biblioteca Universale (2-3 mesi)</w:t>
      </w:r>
    </w:p>
    <w:p w14:paraId="614F7FB8" w14:textId="77777777" w:rsidR="00306A5E" w:rsidRPr="00306A5E" w:rsidRDefault="00306A5E" w:rsidP="00306A5E">
      <w:r w:rsidRPr="00306A5E">
        <w:rPr>
          <w:b/>
          <w:bCs/>
        </w:rPr>
        <w:t>Cosa troverai:</w:t>
      </w:r>
    </w:p>
    <w:p w14:paraId="41E39D18" w14:textId="77777777" w:rsidR="00306A5E" w:rsidRPr="00306A5E" w:rsidRDefault="00306A5E" w:rsidP="00306A5E">
      <w:pPr>
        <w:numPr>
          <w:ilvl w:val="0"/>
          <w:numId w:val="3"/>
        </w:numPr>
      </w:pPr>
      <w:r w:rsidRPr="00306A5E">
        <w:t xml:space="preserve">Accesso a milioni di articoli da fonti diverse: non solo </w:t>
      </w:r>
      <w:proofErr w:type="spellStart"/>
      <w:r w:rsidRPr="00306A5E">
        <w:t>PubMed</w:t>
      </w:r>
      <w:proofErr w:type="spellEnd"/>
      <w:r w:rsidRPr="00306A5E">
        <w:t xml:space="preserve">, ma anche Scopus, Web of Science e Google </w:t>
      </w:r>
      <w:proofErr w:type="spellStart"/>
      <w:r w:rsidRPr="00306A5E">
        <w:t>Scholar</w:t>
      </w:r>
      <w:proofErr w:type="spellEnd"/>
    </w:p>
    <w:p w14:paraId="540E8719" w14:textId="77777777" w:rsidR="00306A5E" w:rsidRPr="00306A5E" w:rsidRDefault="00306A5E" w:rsidP="00306A5E">
      <w:pPr>
        <w:numPr>
          <w:ilvl w:val="0"/>
          <w:numId w:val="3"/>
        </w:numPr>
      </w:pPr>
      <w:r w:rsidRPr="00306A5E">
        <w:t>Possibilità di caricare i tuoi PDF e farli analizzare automaticamente</w:t>
      </w:r>
    </w:p>
    <w:p w14:paraId="4C619AB4" w14:textId="77777777" w:rsidR="00306A5E" w:rsidRPr="00306A5E" w:rsidRDefault="00306A5E" w:rsidP="00306A5E">
      <w:pPr>
        <w:numPr>
          <w:ilvl w:val="0"/>
          <w:numId w:val="3"/>
        </w:numPr>
      </w:pPr>
      <w:r w:rsidRPr="00306A5E">
        <w:t>Un archivio personale dove tutti i tuoi documenti sono organizzati e facilmente ricercabili</w:t>
      </w:r>
    </w:p>
    <w:p w14:paraId="5778D650" w14:textId="77777777" w:rsidR="00306A5E" w:rsidRPr="00306A5E" w:rsidRDefault="00306A5E" w:rsidP="00306A5E">
      <w:pPr>
        <w:numPr>
          <w:ilvl w:val="0"/>
          <w:numId w:val="3"/>
        </w:numPr>
      </w:pPr>
      <w:r w:rsidRPr="00306A5E">
        <w:t>Suggerimenti di articoli correlati che potresti non aver trovato da solo</w:t>
      </w:r>
    </w:p>
    <w:p w14:paraId="51C29C9E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3️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Un'Analista Scientifica al Tuo Servizio (3-4 mesi)</w:t>
      </w:r>
    </w:p>
    <w:p w14:paraId="31FF4645" w14:textId="77777777" w:rsidR="00306A5E" w:rsidRPr="00306A5E" w:rsidRDefault="00306A5E" w:rsidP="00306A5E">
      <w:r w:rsidRPr="00306A5E">
        <w:rPr>
          <w:b/>
          <w:bCs/>
        </w:rPr>
        <w:t>Come ti aiuterà:</w:t>
      </w:r>
    </w:p>
    <w:p w14:paraId="29379BFC" w14:textId="77777777" w:rsidR="00306A5E" w:rsidRPr="00306A5E" w:rsidRDefault="00306A5E" w:rsidP="00306A5E">
      <w:pPr>
        <w:numPr>
          <w:ilvl w:val="0"/>
          <w:numId w:val="4"/>
        </w:numPr>
      </w:pPr>
      <w:r w:rsidRPr="00306A5E">
        <w:t>Estrazione automatica dei dati chiave da ogni articolo: campioni, metodologie, risultati statistici</w:t>
      </w:r>
    </w:p>
    <w:p w14:paraId="5567E0FF" w14:textId="77777777" w:rsidR="00306A5E" w:rsidRPr="00306A5E" w:rsidRDefault="00306A5E" w:rsidP="00306A5E">
      <w:pPr>
        <w:numPr>
          <w:ilvl w:val="0"/>
          <w:numId w:val="4"/>
        </w:numPr>
      </w:pPr>
      <w:r w:rsidRPr="00306A5E">
        <w:t>Riconoscimento di p-</w:t>
      </w:r>
      <w:proofErr w:type="spellStart"/>
      <w:r w:rsidRPr="00306A5E">
        <w:t>value</w:t>
      </w:r>
      <w:proofErr w:type="spellEnd"/>
      <w:r w:rsidRPr="00306A5E">
        <w:t>, intervalli di confidenza e dimensioni dell'effetto senza doverli cercare manualmente</w:t>
      </w:r>
    </w:p>
    <w:p w14:paraId="0D2F774C" w14:textId="77777777" w:rsidR="00306A5E" w:rsidRPr="00306A5E" w:rsidRDefault="00306A5E" w:rsidP="00306A5E">
      <w:pPr>
        <w:numPr>
          <w:ilvl w:val="0"/>
          <w:numId w:val="4"/>
        </w:numPr>
      </w:pPr>
      <w:r w:rsidRPr="00306A5E">
        <w:t>Tabelle comparative che affiancano risultati di studi diversi sullo stesso argomento</w:t>
      </w:r>
    </w:p>
    <w:p w14:paraId="71005E39" w14:textId="77777777" w:rsidR="00306A5E" w:rsidRPr="00306A5E" w:rsidRDefault="00306A5E" w:rsidP="00306A5E">
      <w:pPr>
        <w:numPr>
          <w:ilvl w:val="0"/>
          <w:numId w:val="4"/>
        </w:numPr>
      </w:pPr>
      <w:r w:rsidRPr="00306A5E">
        <w:t>Identificazione automatica di punti di forza e limitazioni metodologiche</w:t>
      </w:r>
    </w:p>
    <w:p w14:paraId="362B92B7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4️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Una Ghostwriter Scientifica (2-3 mesi)</w:t>
      </w:r>
    </w:p>
    <w:p w14:paraId="40A8406F" w14:textId="77777777" w:rsidR="00306A5E" w:rsidRPr="00306A5E" w:rsidRDefault="00306A5E" w:rsidP="00306A5E">
      <w:r w:rsidRPr="00306A5E">
        <w:rPr>
          <w:b/>
          <w:bCs/>
        </w:rPr>
        <w:t>Cosa scriverà per te:</w:t>
      </w:r>
    </w:p>
    <w:p w14:paraId="11BCC6E2" w14:textId="77777777" w:rsidR="00306A5E" w:rsidRPr="00306A5E" w:rsidRDefault="00306A5E" w:rsidP="00306A5E">
      <w:pPr>
        <w:numPr>
          <w:ilvl w:val="0"/>
          <w:numId w:val="5"/>
        </w:numPr>
      </w:pPr>
      <w:r w:rsidRPr="00306A5E">
        <w:t>Sintesi chiare e strutturate degli articoli più rilevanti</w:t>
      </w:r>
    </w:p>
    <w:p w14:paraId="12267670" w14:textId="77777777" w:rsidR="00306A5E" w:rsidRPr="00306A5E" w:rsidRDefault="00306A5E" w:rsidP="00306A5E">
      <w:pPr>
        <w:numPr>
          <w:ilvl w:val="0"/>
          <w:numId w:val="5"/>
        </w:numPr>
      </w:pPr>
      <w:r w:rsidRPr="00306A5E">
        <w:lastRenderedPageBreak/>
        <w:t>Bozze di sezioni "Introduzione" e "Stato dell'arte" per i tuoi lavori</w:t>
      </w:r>
    </w:p>
    <w:p w14:paraId="689A7237" w14:textId="77777777" w:rsidR="00306A5E" w:rsidRPr="00306A5E" w:rsidRDefault="00306A5E" w:rsidP="00306A5E">
      <w:pPr>
        <w:numPr>
          <w:ilvl w:val="0"/>
          <w:numId w:val="5"/>
        </w:numPr>
      </w:pPr>
      <w:r w:rsidRPr="00306A5E">
        <w:t>Confronti tra risultati contrastanti nella letteratura, evidenziando possibili spiegazioni</w:t>
      </w:r>
    </w:p>
    <w:p w14:paraId="081C856B" w14:textId="77777777" w:rsidR="00306A5E" w:rsidRPr="00306A5E" w:rsidRDefault="00306A5E" w:rsidP="00306A5E">
      <w:pPr>
        <w:numPr>
          <w:ilvl w:val="0"/>
          <w:numId w:val="5"/>
        </w:numPr>
      </w:pPr>
      <w:r w:rsidRPr="00306A5E">
        <w:t xml:space="preserve">Report completi in formato </w:t>
      </w:r>
      <w:proofErr w:type="spellStart"/>
      <w:r w:rsidRPr="00306A5E">
        <w:t>IMRaD</w:t>
      </w:r>
      <w:proofErr w:type="spellEnd"/>
      <w:r w:rsidRPr="00306A5E">
        <w:t xml:space="preserve"> (Introduzione, Metodi, Risultati e Discussione)</w:t>
      </w:r>
    </w:p>
    <w:p w14:paraId="493720C1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5️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Una Designer di Dati Scientifici (2-3 mesi)</w:t>
      </w:r>
    </w:p>
    <w:p w14:paraId="62F05F82" w14:textId="77777777" w:rsidR="00306A5E" w:rsidRPr="00306A5E" w:rsidRDefault="00306A5E" w:rsidP="00306A5E">
      <w:r w:rsidRPr="00306A5E">
        <w:rPr>
          <w:b/>
          <w:bCs/>
        </w:rPr>
        <w:t>Le visualizzazioni che creerai:</w:t>
      </w:r>
    </w:p>
    <w:p w14:paraId="3A8CDE6F" w14:textId="77777777" w:rsidR="00306A5E" w:rsidRPr="00306A5E" w:rsidRDefault="00306A5E" w:rsidP="00306A5E">
      <w:pPr>
        <w:numPr>
          <w:ilvl w:val="0"/>
          <w:numId w:val="6"/>
        </w:numPr>
      </w:pPr>
      <w:r w:rsidRPr="00306A5E">
        <w:t>Grafici interattivi che confrontano risultati di studi diversi</w:t>
      </w:r>
    </w:p>
    <w:p w14:paraId="493E2ADB" w14:textId="77777777" w:rsidR="00306A5E" w:rsidRPr="00306A5E" w:rsidRDefault="00306A5E" w:rsidP="00306A5E">
      <w:pPr>
        <w:numPr>
          <w:ilvl w:val="0"/>
          <w:numId w:val="6"/>
        </w:numPr>
      </w:pPr>
      <w:r w:rsidRPr="00306A5E">
        <w:t>"Mappe mentali" dei concetti chiave del tuo campo di ricerca</w:t>
      </w:r>
    </w:p>
    <w:p w14:paraId="70FEE7ED" w14:textId="77777777" w:rsidR="00306A5E" w:rsidRPr="00306A5E" w:rsidRDefault="00306A5E" w:rsidP="00306A5E">
      <w:pPr>
        <w:numPr>
          <w:ilvl w:val="0"/>
          <w:numId w:val="6"/>
        </w:numPr>
      </w:pPr>
      <w:r w:rsidRPr="00306A5E">
        <w:t>Presentazioni accattivanti pronte per conferenze o lezioni</w:t>
      </w:r>
    </w:p>
    <w:p w14:paraId="7E145D2A" w14:textId="77777777" w:rsidR="00306A5E" w:rsidRPr="00306A5E" w:rsidRDefault="00306A5E" w:rsidP="00306A5E">
      <w:pPr>
        <w:numPr>
          <w:ilvl w:val="0"/>
          <w:numId w:val="6"/>
        </w:numPr>
      </w:pPr>
      <w:r w:rsidRPr="00306A5E">
        <w:t>Dashboard personalizzati per monitorare le nuove pubblicazioni nel tuo ambito</w:t>
      </w:r>
    </w:p>
    <w:p w14:paraId="6E470E04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6️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Una Consulente di Pubblicazione (2-3 mesi)</w:t>
      </w:r>
    </w:p>
    <w:p w14:paraId="36F18FBD" w14:textId="77777777" w:rsidR="00306A5E" w:rsidRPr="00306A5E" w:rsidRDefault="00306A5E" w:rsidP="00306A5E">
      <w:r w:rsidRPr="00306A5E">
        <w:rPr>
          <w:b/>
          <w:bCs/>
        </w:rPr>
        <w:t>Come ti supporterà:</w:t>
      </w:r>
    </w:p>
    <w:p w14:paraId="6C2408DE" w14:textId="77777777" w:rsidR="00306A5E" w:rsidRPr="00306A5E" w:rsidRDefault="00306A5E" w:rsidP="00306A5E">
      <w:pPr>
        <w:numPr>
          <w:ilvl w:val="0"/>
          <w:numId w:val="7"/>
        </w:numPr>
      </w:pPr>
      <w:r w:rsidRPr="00306A5E">
        <w:t>Preparazione di manoscritti formattati secondo le linee guida delle riviste scientifiche</w:t>
      </w:r>
    </w:p>
    <w:p w14:paraId="3D752A3B" w14:textId="77777777" w:rsidR="00306A5E" w:rsidRPr="00306A5E" w:rsidRDefault="00306A5E" w:rsidP="00306A5E">
      <w:pPr>
        <w:numPr>
          <w:ilvl w:val="0"/>
          <w:numId w:val="7"/>
        </w:numPr>
      </w:pPr>
      <w:r w:rsidRPr="00306A5E">
        <w:t>Verifica della conformità a standard come PRISMA per revisioni sistematiche</w:t>
      </w:r>
    </w:p>
    <w:p w14:paraId="52E1DD65" w14:textId="77777777" w:rsidR="00306A5E" w:rsidRPr="00306A5E" w:rsidRDefault="00306A5E" w:rsidP="00306A5E">
      <w:pPr>
        <w:numPr>
          <w:ilvl w:val="0"/>
          <w:numId w:val="7"/>
        </w:numPr>
      </w:pPr>
      <w:r w:rsidRPr="00306A5E">
        <w:t>Generazione di lettere di presentazione personalizzate per diverse riviste</w:t>
      </w:r>
    </w:p>
    <w:p w14:paraId="3DF73BDD" w14:textId="77777777" w:rsidR="00306A5E" w:rsidRPr="00306A5E" w:rsidRDefault="00306A5E" w:rsidP="00306A5E">
      <w:pPr>
        <w:numPr>
          <w:ilvl w:val="0"/>
          <w:numId w:val="7"/>
        </w:numPr>
      </w:pPr>
      <w:r w:rsidRPr="00306A5E">
        <w:t>Simulazione del processo di peer-review per identificare punti deboli prima della sottomissione</w:t>
      </w:r>
    </w:p>
    <w:p w14:paraId="50C074C3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7️</w:t>
      </w:r>
      <w:r w:rsidRPr="00306A5E">
        <w:rPr>
          <w:rFonts w:ascii="Segoe UI Symbol" w:hAnsi="Segoe UI Symbol" w:cs="Segoe UI Symbol"/>
          <w:b/>
          <w:bCs/>
        </w:rPr>
        <w:t>⃣</w:t>
      </w:r>
      <w:r w:rsidRPr="00306A5E">
        <w:rPr>
          <w:b/>
          <w:bCs/>
        </w:rPr>
        <w:t xml:space="preserve"> Un Hub per il Tuo Workflow Scientifico (Continuo)</w:t>
      </w:r>
    </w:p>
    <w:p w14:paraId="024C30C3" w14:textId="77777777" w:rsidR="00306A5E" w:rsidRPr="00306A5E" w:rsidRDefault="00306A5E" w:rsidP="00306A5E">
      <w:r w:rsidRPr="00306A5E">
        <w:rPr>
          <w:b/>
          <w:bCs/>
        </w:rPr>
        <w:t>L'integrazione che amerai:</w:t>
      </w:r>
    </w:p>
    <w:p w14:paraId="3FF76D1A" w14:textId="77777777" w:rsidR="00306A5E" w:rsidRPr="00306A5E" w:rsidRDefault="00306A5E" w:rsidP="00306A5E">
      <w:pPr>
        <w:numPr>
          <w:ilvl w:val="0"/>
          <w:numId w:val="8"/>
        </w:numPr>
      </w:pPr>
      <w:r w:rsidRPr="00306A5E">
        <w:t>Collegamento con i tuoi gestori di riferimenti bibliografici preferiti (</w:t>
      </w:r>
      <w:proofErr w:type="spellStart"/>
      <w:r w:rsidRPr="00306A5E">
        <w:t>Zotero</w:t>
      </w:r>
      <w:proofErr w:type="spellEnd"/>
      <w:r w:rsidRPr="00306A5E">
        <w:t xml:space="preserve">, </w:t>
      </w:r>
      <w:proofErr w:type="spellStart"/>
      <w:r w:rsidRPr="00306A5E">
        <w:t>Mendeley</w:t>
      </w:r>
      <w:proofErr w:type="spellEnd"/>
      <w:r w:rsidRPr="00306A5E">
        <w:t>)</w:t>
      </w:r>
    </w:p>
    <w:p w14:paraId="12214422" w14:textId="77777777" w:rsidR="00306A5E" w:rsidRPr="00306A5E" w:rsidRDefault="00306A5E" w:rsidP="00306A5E">
      <w:pPr>
        <w:numPr>
          <w:ilvl w:val="0"/>
          <w:numId w:val="8"/>
        </w:numPr>
      </w:pPr>
      <w:r w:rsidRPr="00306A5E">
        <w:t xml:space="preserve">Esportazione diretta in formati pronti per la pubblicazione (Word, </w:t>
      </w:r>
      <w:proofErr w:type="spellStart"/>
      <w:r w:rsidRPr="00306A5E">
        <w:t>LaTeX</w:t>
      </w:r>
      <w:proofErr w:type="spellEnd"/>
      <w:r w:rsidRPr="00306A5E">
        <w:t>)</w:t>
      </w:r>
    </w:p>
    <w:p w14:paraId="213F93FC" w14:textId="77777777" w:rsidR="00306A5E" w:rsidRPr="00306A5E" w:rsidRDefault="00306A5E" w:rsidP="00306A5E">
      <w:pPr>
        <w:numPr>
          <w:ilvl w:val="0"/>
          <w:numId w:val="8"/>
        </w:numPr>
      </w:pPr>
      <w:r w:rsidRPr="00306A5E">
        <w:t>Condivisione sicura con collaboratori e revisori</w:t>
      </w:r>
    </w:p>
    <w:p w14:paraId="1F1CF6E7" w14:textId="77777777" w:rsidR="00306A5E" w:rsidRPr="00306A5E" w:rsidRDefault="00306A5E" w:rsidP="00306A5E">
      <w:pPr>
        <w:numPr>
          <w:ilvl w:val="0"/>
          <w:numId w:val="8"/>
        </w:numPr>
      </w:pPr>
      <w:r w:rsidRPr="00306A5E">
        <w:t>Aggiornamenti automatici quando escono nuove pubblicazioni rilevanti</w:t>
      </w:r>
    </w:p>
    <w:p w14:paraId="3538B2EB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 xml:space="preserve">Come Cambia il Tuo Lavoro con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 xml:space="preserve"> AI</w:t>
      </w:r>
    </w:p>
    <w:p w14:paraId="5B34A149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Per Ricercatori e Docenti</w:t>
      </w:r>
    </w:p>
    <w:p w14:paraId="0D1C450A" w14:textId="77777777" w:rsidR="00306A5E" w:rsidRPr="00306A5E" w:rsidRDefault="00306A5E" w:rsidP="00306A5E">
      <w:r w:rsidRPr="00306A5E">
        <w:rPr>
          <w:b/>
          <w:bCs/>
        </w:rPr>
        <w:t xml:space="preserve">Prima di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>:</w:t>
      </w:r>
    </w:p>
    <w:p w14:paraId="10914A1B" w14:textId="77777777" w:rsidR="00306A5E" w:rsidRPr="00306A5E" w:rsidRDefault="00306A5E" w:rsidP="00306A5E">
      <w:pPr>
        <w:numPr>
          <w:ilvl w:val="0"/>
          <w:numId w:val="9"/>
        </w:numPr>
      </w:pPr>
      <w:r w:rsidRPr="00306A5E">
        <w:t>Ore passate a formulare query di ricerca efficaci</w:t>
      </w:r>
    </w:p>
    <w:p w14:paraId="30D4AD80" w14:textId="77777777" w:rsidR="00306A5E" w:rsidRPr="00306A5E" w:rsidRDefault="00306A5E" w:rsidP="00306A5E">
      <w:pPr>
        <w:numPr>
          <w:ilvl w:val="0"/>
          <w:numId w:val="9"/>
        </w:numPr>
      </w:pPr>
      <w:r w:rsidRPr="00306A5E">
        <w:t>Frustrante valutazione manuale della rilevanza di centinaia di abstract</w:t>
      </w:r>
    </w:p>
    <w:p w14:paraId="6A10CA1C" w14:textId="77777777" w:rsidR="00306A5E" w:rsidRPr="00306A5E" w:rsidRDefault="00306A5E" w:rsidP="00306A5E">
      <w:pPr>
        <w:numPr>
          <w:ilvl w:val="0"/>
          <w:numId w:val="9"/>
        </w:numPr>
      </w:pPr>
      <w:r w:rsidRPr="00306A5E">
        <w:t>Estrazione manuale e propensa a errori dei dati da tabelle e testi</w:t>
      </w:r>
    </w:p>
    <w:p w14:paraId="2126805F" w14:textId="77777777" w:rsidR="00306A5E" w:rsidRPr="00306A5E" w:rsidRDefault="00306A5E" w:rsidP="00306A5E">
      <w:pPr>
        <w:numPr>
          <w:ilvl w:val="0"/>
          <w:numId w:val="9"/>
        </w:numPr>
      </w:pPr>
      <w:r w:rsidRPr="00306A5E">
        <w:t>Settimane per scrivere una revisione della letteratura completa</w:t>
      </w:r>
    </w:p>
    <w:p w14:paraId="5D177B13" w14:textId="77777777" w:rsidR="00306A5E" w:rsidRPr="00306A5E" w:rsidRDefault="00306A5E" w:rsidP="00306A5E">
      <w:r w:rsidRPr="00306A5E">
        <w:rPr>
          <w:b/>
          <w:bCs/>
        </w:rPr>
        <w:t xml:space="preserve">Con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>:</w:t>
      </w:r>
    </w:p>
    <w:p w14:paraId="68D97B71" w14:textId="77777777" w:rsidR="00306A5E" w:rsidRPr="00306A5E" w:rsidRDefault="00306A5E" w:rsidP="00306A5E">
      <w:pPr>
        <w:numPr>
          <w:ilvl w:val="0"/>
          <w:numId w:val="10"/>
        </w:numPr>
      </w:pPr>
      <w:r w:rsidRPr="00306A5E">
        <w:t>Query ottimizzate generate in secondi, con più risultati pertinenti</w:t>
      </w:r>
    </w:p>
    <w:p w14:paraId="7A617B55" w14:textId="77777777" w:rsidR="00306A5E" w:rsidRPr="00306A5E" w:rsidRDefault="00306A5E" w:rsidP="00306A5E">
      <w:pPr>
        <w:numPr>
          <w:ilvl w:val="0"/>
          <w:numId w:val="10"/>
        </w:numPr>
      </w:pPr>
      <w:r w:rsidRPr="00306A5E">
        <w:t>Screening automatico che evidenzia solo gli articoli veramente rilevanti</w:t>
      </w:r>
    </w:p>
    <w:p w14:paraId="08C5718E" w14:textId="77777777" w:rsidR="00306A5E" w:rsidRPr="00306A5E" w:rsidRDefault="00306A5E" w:rsidP="00306A5E">
      <w:pPr>
        <w:numPr>
          <w:ilvl w:val="0"/>
          <w:numId w:val="10"/>
        </w:numPr>
      </w:pPr>
      <w:r w:rsidRPr="00306A5E">
        <w:t>Estrazione precisa e standardizzata dei dati chiave</w:t>
      </w:r>
    </w:p>
    <w:p w14:paraId="19A209DD" w14:textId="77777777" w:rsidR="00306A5E" w:rsidRPr="00306A5E" w:rsidRDefault="00306A5E" w:rsidP="00306A5E">
      <w:pPr>
        <w:numPr>
          <w:ilvl w:val="0"/>
          <w:numId w:val="10"/>
        </w:numPr>
      </w:pPr>
      <w:r w:rsidRPr="00306A5E">
        <w:t>Prima bozza di una revisione completa generata in ore, non settimane</w:t>
      </w:r>
    </w:p>
    <w:p w14:paraId="78611C61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Per Studenti e Dottorandi</w:t>
      </w:r>
    </w:p>
    <w:p w14:paraId="408A9ED0" w14:textId="77777777" w:rsidR="00306A5E" w:rsidRPr="00306A5E" w:rsidRDefault="00306A5E" w:rsidP="00306A5E">
      <w:r w:rsidRPr="00306A5E">
        <w:rPr>
          <w:b/>
          <w:bCs/>
        </w:rPr>
        <w:t xml:space="preserve">Prima di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>:</w:t>
      </w:r>
    </w:p>
    <w:p w14:paraId="20FB68DB" w14:textId="77777777" w:rsidR="00306A5E" w:rsidRPr="00306A5E" w:rsidRDefault="00306A5E" w:rsidP="00306A5E">
      <w:pPr>
        <w:numPr>
          <w:ilvl w:val="0"/>
          <w:numId w:val="11"/>
        </w:numPr>
      </w:pPr>
      <w:r w:rsidRPr="00306A5E">
        <w:t>Confusione su come iniziare una ricerca bibliografica sistematica</w:t>
      </w:r>
    </w:p>
    <w:p w14:paraId="67F2647C" w14:textId="77777777" w:rsidR="00306A5E" w:rsidRPr="00306A5E" w:rsidRDefault="00306A5E" w:rsidP="00306A5E">
      <w:pPr>
        <w:numPr>
          <w:ilvl w:val="0"/>
          <w:numId w:val="11"/>
        </w:numPr>
      </w:pPr>
      <w:r w:rsidRPr="00306A5E">
        <w:t>Difficoltà a capire quali articoli sono fondamentali in un nuovo campo</w:t>
      </w:r>
    </w:p>
    <w:p w14:paraId="5905DB76" w14:textId="77777777" w:rsidR="00306A5E" w:rsidRPr="00306A5E" w:rsidRDefault="00306A5E" w:rsidP="00306A5E">
      <w:pPr>
        <w:numPr>
          <w:ilvl w:val="0"/>
          <w:numId w:val="11"/>
        </w:numPr>
      </w:pPr>
      <w:r w:rsidRPr="00306A5E">
        <w:lastRenderedPageBreak/>
        <w:t>Ore spese a copiare tabelle di dati per confrontare studi</w:t>
      </w:r>
    </w:p>
    <w:p w14:paraId="50C125B8" w14:textId="77777777" w:rsidR="00306A5E" w:rsidRPr="00306A5E" w:rsidRDefault="00306A5E" w:rsidP="00306A5E">
      <w:pPr>
        <w:numPr>
          <w:ilvl w:val="0"/>
          <w:numId w:val="11"/>
        </w:numPr>
      </w:pPr>
      <w:r w:rsidRPr="00306A5E">
        <w:t>Ansia per la creazione di revisioni della letteratura complete</w:t>
      </w:r>
    </w:p>
    <w:p w14:paraId="1CD0D43F" w14:textId="77777777" w:rsidR="00306A5E" w:rsidRPr="00306A5E" w:rsidRDefault="00306A5E" w:rsidP="00306A5E">
      <w:r w:rsidRPr="00306A5E">
        <w:rPr>
          <w:b/>
          <w:bCs/>
        </w:rPr>
        <w:t xml:space="preserve">Con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>:</w:t>
      </w:r>
    </w:p>
    <w:p w14:paraId="126B248B" w14:textId="77777777" w:rsidR="00306A5E" w:rsidRPr="00306A5E" w:rsidRDefault="00306A5E" w:rsidP="00306A5E">
      <w:pPr>
        <w:numPr>
          <w:ilvl w:val="0"/>
          <w:numId w:val="12"/>
        </w:numPr>
      </w:pPr>
      <w:r w:rsidRPr="00306A5E">
        <w:t>Guide passo-passo per costruire una solida base bibliografica</w:t>
      </w:r>
    </w:p>
    <w:p w14:paraId="3365B00E" w14:textId="77777777" w:rsidR="00306A5E" w:rsidRPr="00306A5E" w:rsidRDefault="00306A5E" w:rsidP="00306A5E">
      <w:pPr>
        <w:numPr>
          <w:ilvl w:val="0"/>
          <w:numId w:val="12"/>
        </w:numPr>
      </w:pPr>
      <w:r w:rsidRPr="00306A5E">
        <w:t>Identificazione automatica degli articoli seminali e più citati</w:t>
      </w:r>
    </w:p>
    <w:p w14:paraId="5F1FCE78" w14:textId="77777777" w:rsidR="00306A5E" w:rsidRPr="00306A5E" w:rsidRDefault="00306A5E" w:rsidP="00306A5E">
      <w:pPr>
        <w:numPr>
          <w:ilvl w:val="0"/>
          <w:numId w:val="12"/>
        </w:numPr>
      </w:pPr>
      <w:r w:rsidRPr="00306A5E">
        <w:t>Tabelle comparative generate automaticamente</w:t>
      </w:r>
    </w:p>
    <w:p w14:paraId="6240B313" w14:textId="77777777" w:rsidR="00306A5E" w:rsidRPr="00306A5E" w:rsidRDefault="00306A5E" w:rsidP="00306A5E">
      <w:pPr>
        <w:numPr>
          <w:ilvl w:val="0"/>
          <w:numId w:val="12"/>
        </w:numPr>
      </w:pPr>
      <w:r w:rsidRPr="00306A5E">
        <w:t>Template e bozze che rendono meno intimidatoria la scrittura scientifica</w:t>
      </w:r>
    </w:p>
    <w:p w14:paraId="6722C5CE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Per Professionisti Sanitari</w:t>
      </w:r>
    </w:p>
    <w:p w14:paraId="3C0B4AE0" w14:textId="77777777" w:rsidR="00306A5E" w:rsidRPr="00306A5E" w:rsidRDefault="00306A5E" w:rsidP="00306A5E">
      <w:r w:rsidRPr="00306A5E">
        <w:rPr>
          <w:b/>
          <w:bCs/>
        </w:rPr>
        <w:t xml:space="preserve">Prima di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>:</w:t>
      </w:r>
    </w:p>
    <w:p w14:paraId="18444174" w14:textId="77777777" w:rsidR="00306A5E" w:rsidRPr="00306A5E" w:rsidRDefault="00306A5E" w:rsidP="00306A5E">
      <w:pPr>
        <w:numPr>
          <w:ilvl w:val="0"/>
          <w:numId w:val="13"/>
        </w:numPr>
      </w:pPr>
      <w:r w:rsidRPr="00306A5E">
        <w:t>Tempo limitato per rimanere aggiornati sulla letteratura recente</w:t>
      </w:r>
    </w:p>
    <w:p w14:paraId="0D8FBCF6" w14:textId="77777777" w:rsidR="00306A5E" w:rsidRPr="00306A5E" w:rsidRDefault="00306A5E" w:rsidP="00306A5E">
      <w:pPr>
        <w:numPr>
          <w:ilvl w:val="0"/>
          <w:numId w:val="13"/>
        </w:numPr>
      </w:pPr>
      <w:r w:rsidRPr="00306A5E">
        <w:t>Difficoltà a trovare rapidamente evidenze per decisioni cliniche</w:t>
      </w:r>
    </w:p>
    <w:p w14:paraId="5E50D739" w14:textId="77777777" w:rsidR="00306A5E" w:rsidRPr="00306A5E" w:rsidRDefault="00306A5E" w:rsidP="00306A5E">
      <w:pPr>
        <w:numPr>
          <w:ilvl w:val="0"/>
          <w:numId w:val="13"/>
        </w:numPr>
      </w:pPr>
      <w:r w:rsidRPr="00306A5E">
        <w:t>Necessità di riassunti concisi di studi complessi</w:t>
      </w:r>
    </w:p>
    <w:p w14:paraId="5E5D85D7" w14:textId="77777777" w:rsidR="00306A5E" w:rsidRPr="00306A5E" w:rsidRDefault="00306A5E" w:rsidP="00306A5E">
      <w:pPr>
        <w:numPr>
          <w:ilvl w:val="0"/>
          <w:numId w:val="13"/>
        </w:numPr>
      </w:pPr>
      <w:r w:rsidRPr="00306A5E">
        <w:t>Sfida nel comunicare le evidenze scientifiche ai pazienti</w:t>
      </w:r>
    </w:p>
    <w:p w14:paraId="44E464AB" w14:textId="77777777" w:rsidR="00306A5E" w:rsidRPr="00306A5E" w:rsidRDefault="00306A5E" w:rsidP="00306A5E">
      <w:r w:rsidRPr="00306A5E">
        <w:rPr>
          <w:b/>
          <w:bCs/>
        </w:rPr>
        <w:t xml:space="preserve">Con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>:</w:t>
      </w:r>
    </w:p>
    <w:p w14:paraId="08F6CC9D" w14:textId="77777777" w:rsidR="00306A5E" w:rsidRPr="00306A5E" w:rsidRDefault="00306A5E" w:rsidP="00306A5E">
      <w:pPr>
        <w:numPr>
          <w:ilvl w:val="0"/>
          <w:numId w:val="14"/>
        </w:numPr>
      </w:pPr>
      <w:r w:rsidRPr="00306A5E">
        <w:t>Aggiornamenti personalizzati sulla letteratura rilevante per la tua specialità</w:t>
      </w:r>
    </w:p>
    <w:p w14:paraId="7F146A5D" w14:textId="77777777" w:rsidR="00306A5E" w:rsidRPr="00306A5E" w:rsidRDefault="00306A5E" w:rsidP="00306A5E">
      <w:pPr>
        <w:numPr>
          <w:ilvl w:val="0"/>
          <w:numId w:val="14"/>
        </w:numPr>
      </w:pPr>
      <w:r w:rsidRPr="00306A5E">
        <w:t>Risposte rapide a domande cliniche basate sulle evidenze più recenti</w:t>
      </w:r>
    </w:p>
    <w:p w14:paraId="4D416EFD" w14:textId="77777777" w:rsidR="00306A5E" w:rsidRPr="00306A5E" w:rsidRDefault="00306A5E" w:rsidP="00306A5E">
      <w:pPr>
        <w:numPr>
          <w:ilvl w:val="0"/>
          <w:numId w:val="14"/>
        </w:numPr>
      </w:pPr>
      <w:r w:rsidRPr="00306A5E">
        <w:t>Sintesi in linguaggio chiaro degli studi più importanti</w:t>
      </w:r>
    </w:p>
    <w:p w14:paraId="624BCDD4" w14:textId="77777777" w:rsidR="00306A5E" w:rsidRPr="00306A5E" w:rsidRDefault="00306A5E" w:rsidP="00306A5E">
      <w:pPr>
        <w:numPr>
          <w:ilvl w:val="0"/>
          <w:numId w:val="14"/>
        </w:numPr>
      </w:pPr>
      <w:r w:rsidRPr="00306A5E">
        <w:t>Infografiche e materiali esplicativi per la comunicazione con i pazienti</w:t>
      </w:r>
    </w:p>
    <w:p w14:paraId="112429C4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Come Iniziare Oggi</w:t>
      </w:r>
    </w:p>
    <w:p w14:paraId="3362FF53" w14:textId="77777777" w:rsidR="00306A5E" w:rsidRPr="00306A5E" w:rsidRDefault="00306A5E" w:rsidP="00306A5E">
      <w:pPr>
        <w:numPr>
          <w:ilvl w:val="0"/>
          <w:numId w:val="15"/>
        </w:numPr>
      </w:pPr>
      <w:r w:rsidRPr="00306A5E">
        <w:rPr>
          <w:b/>
          <w:bCs/>
        </w:rPr>
        <w:t>Accedi alla versione beta</w:t>
      </w:r>
      <w:r w:rsidRPr="00306A5E">
        <w:t> già disponibile</w:t>
      </w:r>
    </w:p>
    <w:p w14:paraId="77E9D2B0" w14:textId="77777777" w:rsidR="00306A5E" w:rsidRPr="00306A5E" w:rsidRDefault="00306A5E" w:rsidP="00306A5E">
      <w:pPr>
        <w:numPr>
          <w:ilvl w:val="0"/>
          <w:numId w:val="15"/>
        </w:numPr>
      </w:pPr>
      <w:r w:rsidRPr="00306A5E">
        <w:rPr>
          <w:b/>
          <w:bCs/>
        </w:rPr>
        <w:t>Prova la nuova modalità di ricerca ampia</w:t>
      </w:r>
      <w:r w:rsidRPr="00306A5E">
        <w:t> appena implementata</w:t>
      </w:r>
    </w:p>
    <w:p w14:paraId="6044AB56" w14:textId="77777777" w:rsidR="00306A5E" w:rsidRPr="00306A5E" w:rsidRDefault="00306A5E" w:rsidP="00306A5E">
      <w:pPr>
        <w:numPr>
          <w:ilvl w:val="0"/>
          <w:numId w:val="15"/>
        </w:numPr>
      </w:pPr>
      <w:r w:rsidRPr="00306A5E">
        <w:rPr>
          <w:b/>
          <w:bCs/>
        </w:rPr>
        <w:t xml:space="preserve">Partecipa al programma </w:t>
      </w:r>
      <w:proofErr w:type="spellStart"/>
      <w:r w:rsidRPr="00306A5E">
        <w:rPr>
          <w:b/>
          <w:bCs/>
        </w:rPr>
        <w:t>early</w:t>
      </w:r>
      <w:proofErr w:type="spellEnd"/>
      <w:r w:rsidRPr="00306A5E">
        <w:rPr>
          <w:b/>
          <w:bCs/>
        </w:rPr>
        <w:t xml:space="preserve"> </w:t>
      </w:r>
      <w:proofErr w:type="spellStart"/>
      <w:r w:rsidRPr="00306A5E">
        <w:rPr>
          <w:b/>
          <w:bCs/>
        </w:rPr>
        <w:t>adopter</w:t>
      </w:r>
      <w:proofErr w:type="spellEnd"/>
      <w:r w:rsidRPr="00306A5E">
        <w:t> per avere accesso prioritario alle nuove funzionalità</w:t>
      </w:r>
    </w:p>
    <w:p w14:paraId="456DF6C1" w14:textId="77777777" w:rsidR="00306A5E" w:rsidRPr="00306A5E" w:rsidRDefault="00306A5E" w:rsidP="00306A5E">
      <w:pPr>
        <w:numPr>
          <w:ilvl w:val="0"/>
          <w:numId w:val="15"/>
        </w:numPr>
      </w:pPr>
      <w:r w:rsidRPr="00306A5E">
        <w:rPr>
          <w:b/>
          <w:bCs/>
        </w:rPr>
        <w:t>Inviaci feedback</w:t>
      </w:r>
      <w:r w:rsidRPr="00306A5E">
        <w:t> per plasmare lo sviluppo in base alle tue esigenze reali</w:t>
      </w:r>
    </w:p>
    <w:p w14:paraId="26A03543" w14:textId="77777777" w:rsidR="00306A5E" w:rsidRPr="00306A5E" w:rsidRDefault="00306A5E" w:rsidP="00306A5E">
      <w:r w:rsidRPr="00306A5E">
        <w:pict w14:anchorId="73E83FBD">
          <v:rect id="_x0000_i1025" style="width:0;height:1.5pt" o:hralign="center" o:hrstd="t" o:hrnoshade="t" o:hr="t" fillcolor="#eaeaea" stroked="f"/>
        </w:pict>
      </w:r>
    </w:p>
    <w:p w14:paraId="6B281B70" w14:textId="77777777" w:rsidR="00306A5E" w:rsidRPr="00306A5E" w:rsidRDefault="00306A5E" w:rsidP="00306A5E">
      <w:pPr>
        <w:rPr>
          <w:b/>
          <w:bCs/>
        </w:rPr>
      </w:pPr>
      <w:r w:rsidRPr="00306A5E">
        <w:rPr>
          <w:b/>
          <w:bCs/>
        </w:rPr>
        <w:t>Domande Frequenti</w:t>
      </w:r>
    </w:p>
    <w:p w14:paraId="7CB17831" w14:textId="77777777" w:rsidR="00306A5E" w:rsidRPr="00306A5E" w:rsidRDefault="00306A5E" w:rsidP="00306A5E">
      <w:r w:rsidRPr="00306A5E">
        <w:rPr>
          <w:b/>
          <w:bCs/>
        </w:rPr>
        <w:t xml:space="preserve">D: </w:t>
      </w:r>
      <w:proofErr w:type="spellStart"/>
      <w:r w:rsidRPr="00306A5E">
        <w:rPr>
          <w:b/>
          <w:bCs/>
        </w:rPr>
        <w:t>DrChicco</w:t>
      </w:r>
      <w:proofErr w:type="spellEnd"/>
      <w:r w:rsidRPr="00306A5E">
        <w:rPr>
          <w:b/>
          <w:bCs/>
        </w:rPr>
        <w:t xml:space="preserve"> sostituirà il mio lavoro di ricercatore?</w:t>
      </w:r>
      <w:r w:rsidRPr="00306A5E">
        <w:br/>
        <w:t xml:space="preserve">R: No, </w:t>
      </w:r>
      <w:proofErr w:type="spellStart"/>
      <w:r w:rsidRPr="00306A5E">
        <w:t>DrChicco</w:t>
      </w:r>
      <w:proofErr w:type="spellEnd"/>
      <w:r w:rsidRPr="00306A5E">
        <w:t xml:space="preserve"> è un assistente, non un sostituto. Rimuove il lavoro manuale e tedioso, permettendoti di concentrarti sugli aspetti creativi, interpretativi e innovativi della ricerca.</w:t>
      </w:r>
    </w:p>
    <w:p w14:paraId="3F5CEE35" w14:textId="77777777" w:rsidR="00306A5E" w:rsidRPr="00306A5E" w:rsidRDefault="00306A5E" w:rsidP="00306A5E">
      <w:r w:rsidRPr="00306A5E">
        <w:rPr>
          <w:b/>
          <w:bCs/>
        </w:rPr>
        <w:t>D: Quanto è affidabile l'analisi automatica degli articoli?</w:t>
      </w:r>
      <w:r w:rsidRPr="00306A5E">
        <w:br/>
        <w:t xml:space="preserve">R: </w:t>
      </w:r>
      <w:proofErr w:type="spellStart"/>
      <w:r w:rsidRPr="00306A5E">
        <w:t>DrChicco</w:t>
      </w:r>
      <w:proofErr w:type="spellEnd"/>
      <w:r w:rsidRPr="00306A5E">
        <w:t xml:space="preserve"> utilizza tecnologie di AI avanzate ma sempre con supervisione umana. Ti suggerisce e ti supporta, ma le decisioni finali restano tue. Con ogni fase di sviluppo, l'accuratezza aumenta.</w:t>
      </w:r>
    </w:p>
    <w:p w14:paraId="6B2B2B36" w14:textId="77777777" w:rsidR="00306A5E" w:rsidRPr="00306A5E" w:rsidRDefault="00306A5E" w:rsidP="00306A5E">
      <w:r w:rsidRPr="00306A5E">
        <w:rPr>
          <w:b/>
          <w:bCs/>
        </w:rPr>
        <w:t>D: Funziona per tutti i campi scientifici?</w:t>
      </w:r>
      <w:r w:rsidRPr="00306A5E">
        <w:br/>
        <w:t>R: Iniziamo con un focus sulle scienze biomediche, ma stiamo espandendo progressivamente a scienze sociali, psicologia, chimica e altri campi. Facci sapere il tuo campo e lo includeremo nella roadmap.</w:t>
      </w:r>
    </w:p>
    <w:p w14:paraId="7225AD27" w14:textId="77777777" w:rsidR="00306A5E" w:rsidRPr="00306A5E" w:rsidRDefault="00306A5E" w:rsidP="00306A5E">
      <w:r w:rsidRPr="00306A5E">
        <w:rPr>
          <w:b/>
          <w:bCs/>
        </w:rPr>
        <w:t>D: Come viene garantita la privacy dei miei dati di ricerca?</w:t>
      </w:r>
      <w:r w:rsidRPr="00306A5E">
        <w:br/>
        <w:t>R: La tua proprietà intellettuale è sacra per noi. I tuoi dati sono crittografati, mai condivisi e puoi esportarli o eliminarli in qualsiasi momento.</w:t>
      </w:r>
    </w:p>
    <w:p w14:paraId="2A7098CC" w14:textId="77777777" w:rsidR="00306A5E" w:rsidRPr="00306A5E" w:rsidRDefault="00306A5E" w:rsidP="00306A5E">
      <w:r w:rsidRPr="00306A5E">
        <w:lastRenderedPageBreak/>
        <w:pict w14:anchorId="2FE220BC">
          <v:rect id="_x0000_i1026" style="width:0;height:1.5pt" o:hralign="center" o:hrstd="t" o:hrnoshade="t" o:hr="t" fillcolor="#eaeaea" stroked="f"/>
        </w:pict>
      </w:r>
    </w:p>
    <w:p w14:paraId="3CA285AE" w14:textId="77777777" w:rsidR="00306A5E" w:rsidRPr="00306A5E" w:rsidRDefault="00306A5E" w:rsidP="00306A5E">
      <w:proofErr w:type="spellStart"/>
      <w:r w:rsidRPr="00306A5E">
        <w:t>DrChicco</w:t>
      </w:r>
      <w:proofErr w:type="spellEnd"/>
      <w:r w:rsidRPr="00306A5E">
        <w:t xml:space="preserve"> AI non è solo uno strumento, ma un partner che evolve insieme alla tua carriera scientifica. Iniziamo insieme questo viaggio verso un futuro dove la ricerca è più accessibile, efficiente e gratificante.</w:t>
      </w:r>
    </w:p>
    <w:p w14:paraId="7906D97A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85C"/>
    <w:multiLevelType w:val="multilevel"/>
    <w:tmpl w:val="69D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81ADB"/>
    <w:multiLevelType w:val="multilevel"/>
    <w:tmpl w:val="0EF6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F7D3A"/>
    <w:multiLevelType w:val="multilevel"/>
    <w:tmpl w:val="C37C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01C1E"/>
    <w:multiLevelType w:val="multilevel"/>
    <w:tmpl w:val="C90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6465E"/>
    <w:multiLevelType w:val="multilevel"/>
    <w:tmpl w:val="7FE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C15929"/>
    <w:multiLevelType w:val="multilevel"/>
    <w:tmpl w:val="6820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12899"/>
    <w:multiLevelType w:val="multilevel"/>
    <w:tmpl w:val="75F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CF04F7"/>
    <w:multiLevelType w:val="multilevel"/>
    <w:tmpl w:val="32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335D5E"/>
    <w:multiLevelType w:val="multilevel"/>
    <w:tmpl w:val="47A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EC2597"/>
    <w:multiLevelType w:val="multilevel"/>
    <w:tmpl w:val="8EF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0A3B8C"/>
    <w:multiLevelType w:val="multilevel"/>
    <w:tmpl w:val="649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1E41EC"/>
    <w:multiLevelType w:val="multilevel"/>
    <w:tmpl w:val="7AF6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A0578"/>
    <w:multiLevelType w:val="multilevel"/>
    <w:tmpl w:val="FFC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0728A6"/>
    <w:multiLevelType w:val="multilevel"/>
    <w:tmpl w:val="2A9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E6604E"/>
    <w:multiLevelType w:val="multilevel"/>
    <w:tmpl w:val="A30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333383">
    <w:abstractNumId w:val="12"/>
  </w:num>
  <w:num w:numId="2" w16cid:durableId="910969618">
    <w:abstractNumId w:val="7"/>
  </w:num>
  <w:num w:numId="3" w16cid:durableId="698429147">
    <w:abstractNumId w:val="4"/>
  </w:num>
  <w:num w:numId="4" w16cid:durableId="782001526">
    <w:abstractNumId w:val="8"/>
  </w:num>
  <w:num w:numId="5" w16cid:durableId="1254628089">
    <w:abstractNumId w:val="5"/>
  </w:num>
  <w:num w:numId="6" w16cid:durableId="1442264609">
    <w:abstractNumId w:val="0"/>
  </w:num>
  <w:num w:numId="7" w16cid:durableId="817570770">
    <w:abstractNumId w:val="10"/>
  </w:num>
  <w:num w:numId="8" w16cid:durableId="1843809834">
    <w:abstractNumId w:val="11"/>
  </w:num>
  <w:num w:numId="9" w16cid:durableId="5181817">
    <w:abstractNumId w:val="13"/>
  </w:num>
  <w:num w:numId="10" w16cid:durableId="802767294">
    <w:abstractNumId w:val="1"/>
  </w:num>
  <w:num w:numId="11" w16cid:durableId="1051225503">
    <w:abstractNumId w:val="9"/>
  </w:num>
  <w:num w:numId="12" w16cid:durableId="2134667969">
    <w:abstractNumId w:val="6"/>
  </w:num>
  <w:num w:numId="13" w16cid:durableId="1406144759">
    <w:abstractNumId w:val="3"/>
  </w:num>
  <w:num w:numId="14" w16cid:durableId="599534131">
    <w:abstractNumId w:val="14"/>
  </w:num>
  <w:num w:numId="15" w16cid:durableId="120189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5E"/>
    <w:rsid w:val="002E4861"/>
    <w:rsid w:val="00306A5E"/>
    <w:rsid w:val="005074C9"/>
    <w:rsid w:val="006655B0"/>
    <w:rsid w:val="006B29DE"/>
    <w:rsid w:val="006E5DC5"/>
    <w:rsid w:val="0098106D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78AC"/>
  <w15:chartTrackingRefBased/>
  <w15:docId w15:val="{9B7240C4-218E-4ADA-B8C2-677454BB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2025-05-08T08:15:00Z</dcterms:created>
  <dcterms:modified xsi:type="dcterms:W3CDTF">2025-05-08T08:16:00Z</dcterms:modified>
</cp:coreProperties>
</file>