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6C5B05FE" w:rsidR="00904C11" w:rsidRDefault="00387EFB" w:rsidP="00387EF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10342E17" w14:textId="77777777" w:rsidR="00387EFB" w:rsidRDefault="00387EFB" w:rsidP="00387EFB">
      <w:pPr>
        <w:jc w:val="center"/>
        <w:rPr>
          <w:b/>
          <w:bCs/>
          <w:sz w:val="48"/>
          <w:szCs w:val="48"/>
          <w:lang w:val="en-US"/>
        </w:rPr>
      </w:pPr>
    </w:p>
    <w:p w14:paraId="682578A6" w14:textId="7D6C3AD3" w:rsidR="00387EFB" w:rsidRDefault="00387EFB" w:rsidP="00387EF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QUESTIONS </w:t>
      </w:r>
    </w:p>
    <w:p w14:paraId="3FBF7D73" w14:textId="77777777" w:rsidR="00387EFB" w:rsidRDefault="00387EFB" w:rsidP="00387EFB">
      <w:pPr>
        <w:jc w:val="center"/>
        <w:rPr>
          <w:b/>
          <w:bCs/>
          <w:sz w:val="44"/>
          <w:szCs w:val="44"/>
          <w:lang w:val="en-US"/>
        </w:rPr>
      </w:pPr>
    </w:p>
    <w:p w14:paraId="18CD07DD" w14:textId="11A53242" w:rsidR="00387EFB" w:rsidRDefault="00387EFB" w:rsidP="00387EF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12. SQL </w:t>
      </w:r>
      <w:r w:rsidR="00430EE4">
        <w:rPr>
          <w:b/>
          <w:bCs/>
          <w:sz w:val="40"/>
          <w:szCs w:val="40"/>
          <w:lang w:val="en-US"/>
        </w:rPr>
        <w:t>Group By</w:t>
      </w:r>
    </w:p>
    <w:p w14:paraId="57258E13" w14:textId="4B89550C" w:rsidR="00FA7AF0" w:rsidRPr="003F7CA7" w:rsidRDefault="001C7B48" w:rsidP="00387EFB">
      <w:pPr>
        <w:rPr>
          <w:b/>
          <w:bCs/>
          <w:sz w:val="32"/>
          <w:szCs w:val="32"/>
          <w:lang w:val="en-US"/>
        </w:rPr>
      </w:pPr>
      <w:proofErr w:type="spellStart"/>
      <w:r w:rsidRPr="003F7CA7">
        <w:rPr>
          <w:b/>
          <w:bCs/>
          <w:sz w:val="32"/>
          <w:szCs w:val="32"/>
          <w:lang w:val="en-US"/>
        </w:rPr>
        <w:t>Que</w:t>
      </w:r>
      <w:proofErr w:type="spellEnd"/>
      <w:r w:rsidRPr="003F7CA7">
        <w:rPr>
          <w:b/>
          <w:bCs/>
          <w:sz w:val="32"/>
          <w:szCs w:val="32"/>
          <w:lang w:val="en-US"/>
        </w:rPr>
        <w:t xml:space="preserve"> 1.</w:t>
      </w:r>
    </w:p>
    <w:p w14:paraId="3B6B6C82" w14:textId="1075AC15" w:rsidR="001C7B48" w:rsidRDefault="00F9792C" w:rsidP="00387E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is the GROUP BY </w:t>
      </w:r>
      <w:r w:rsidR="007637E5">
        <w:rPr>
          <w:sz w:val="32"/>
          <w:szCs w:val="32"/>
          <w:lang w:val="en-US"/>
        </w:rPr>
        <w:t xml:space="preserve">clauses in </w:t>
      </w:r>
      <w:r w:rsidR="00AD380F">
        <w:rPr>
          <w:sz w:val="32"/>
          <w:szCs w:val="32"/>
          <w:lang w:val="en-US"/>
        </w:rPr>
        <w:t xml:space="preserve">SQL? </w:t>
      </w:r>
      <w:r w:rsidR="00826EDF">
        <w:rPr>
          <w:sz w:val="32"/>
          <w:szCs w:val="32"/>
          <w:lang w:val="en-US"/>
        </w:rPr>
        <w:t xml:space="preserve">How is it used </w:t>
      </w:r>
      <w:r w:rsidR="00EB19B4">
        <w:rPr>
          <w:sz w:val="32"/>
          <w:szCs w:val="32"/>
          <w:lang w:val="en-US"/>
        </w:rPr>
        <w:t xml:space="preserve">with aggregate </w:t>
      </w:r>
      <w:r w:rsidR="00FE6398">
        <w:rPr>
          <w:sz w:val="32"/>
          <w:szCs w:val="32"/>
          <w:lang w:val="en-US"/>
        </w:rPr>
        <w:t>functions?</w:t>
      </w:r>
    </w:p>
    <w:p w14:paraId="69E4846D" w14:textId="0AB54D0D" w:rsidR="00FE6398" w:rsidRPr="003F7CA7" w:rsidRDefault="00FE6398" w:rsidP="00387EFB">
      <w:pPr>
        <w:rPr>
          <w:b/>
          <w:bCs/>
          <w:sz w:val="32"/>
          <w:szCs w:val="32"/>
          <w:lang w:val="en-US"/>
        </w:rPr>
      </w:pPr>
      <w:r w:rsidRPr="003F7CA7">
        <w:rPr>
          <w:b/>
          <w:bCs/>
          <w:sz w:val="32"/>
          <w:szCs w:val="32"/>
          <w:lang w:val="en-US"/>
        </w:rPr>
        <w:t>Ans.</w:t>
      </w:r>
    </w:p>
    <w:p w14:paraId="4FA50B90" w14:textId="6AEE5E3C" w:rsidR="00FE6398" w:rsidRPr="00D837AF" w:rsidRDefault="00204404" w:rsidP="00387EFB">
      <w:pPr>
        <w:rPr>
          <w:b/>
          <w:bCs/>
          <w:sz w:val="32"/>
          <w:szCs w:val="32"/>
          <w:lang w:val="en-US"/>
        </w:rPr>
      </w:pPr>
      <w:r w:rsidRPr="00D837AF">
        <w:rPr>
          <w:b/>
          <w:bCs/>
          <w:sz w:val="32"/>
          <w:szCs w:val="32"/>
          <w:lang w:val="en-US"/>
        </w:rPr>
        <w:t>GROUP BY clauses in SQL:</w:t>
      </w:r>
    </w:p>
    <w:p w14:paraId="45A58445" w14:textId="1E622FC9" w:rsidR="00204404" w:rsidRDefault="00721012" w:rsidP="00387E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GROUP BY clause is used to </w:t>
      </w:r>
      <w:r w:rsidR="001912B9">
        <w:rPr>
          <w:sz w:val="32"/>
          <w:szCs w:val="32"/>
          <w:lang w:val="en-US"/>
        </w:rPr>
        <w:t xml:space="preserve">group rows </w:t>
      </w:r>
      <w:r w:rsidR="00735318">
        <w:rPr>
          <w:sz w:val="32"/>
          <w:szCs w:val="32"/>
          <w:lang w:val="en-US"/>
        </w:rPr>
        <w:t>that have the same values in specified columns.</w:t>
      </w:r>
    </w:p>
    <w:p w14:paraId="3D2B503E" w14:textId="5DFF3740" w:rsidR="00735318" w:rsidRDefault="00735318" w:rsidP="00387E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mainly </w:t>
      </w:r>
      <w:r w:rsidR="005843EE">
        <w:rPr>
          <w:sz w:val="32"/>
          <w:szCs w:val="32"/>
          <w:lang w:val="en-US"/>
        </w:rPr>
        <w:t xml:space="preserve">used with aggregate functions </w:t>
      </w:r>
      <w:r w:rsidR="00604C05">
        <w:rPr>
          <w:sz w:val="32"/>
          <w:szCs w:val="32"/>
          <w:lang w:val="en-US"/>
        </w:rPr>
        <w:t>to perform calculations on each group.</w:t>
      </w:r>
    </w:p>
    <w:p w14:paraId="519233DE" w14:textId="262B8765" w:rsidR="00B87536" w:rsidRPr="00D837AF" w:rsidRDefault="00B87536" w:rsidP="00387EFB">
      <w:pPr>
        <w:rPr>
          <w:b/>
          <w:bCs/>
          <w:sz w:val="32"/>
          <w:szCs w:val="32"/>
          <w:lang w:val="en-US"/>
        </w:rPr>
      </w:pPr>
      <w:r w:rsidRPr="00D837AF">
        <w:rPr>
          <w:b/>
          <w:bCs/>
          <w:sz w:val="32"/>
          <w:szCs w:val="32"/>
          <w:lang w:val="en-US"/>
        </w:rPr>
        <w:t>Use with Aggregate Function:</w:t>
      </w:r>
    </w:p>
    <w:p w14:paraId="6B9DAB57" w14:textId="3A3A49D1" w:rsidR="00B87536" w:rsidRDefault="00CB2626" w:rsidP="00387E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Aggregate functions such as COUNT(), SUM(), AVG(), MIN(), MAX() are used with GROUP BY </w:t>
      </w:r>
      <w:r w:rsidR="00F24136">
        <w:rPr>
          <w:sz w:val="32"/>
          <w:szCs w:val="32"/>
          <w:lang w:val="en-US"/>
        </w:rPr>
        <w:t>to calculate results for each group.</w:t>
      </w:r>
    </w:p>
    <w:p w14:paraId="122206F8" w14:textId="45CAD72E" w:rsidR="004C70AA" w:rsidRPr="00D837AF" w:rsidRDefault="004C70AA" w:rsidP="00387EFB">
      <w:pPr>
        <w:rPr>
          <w:b/>
          <w:bCs/>
          <w:sz w:val="32"/>
          <w:szCs w:val="32"/>
          <w:lang w:val="en-US"/>
        </w:rPr>
      </w:pPr>
      <w:r w:rsidRPr="00D837AF">
        <w:rPr>
          <w:b/>
          <w:bCs/>
          <w:sz w:val="32"/>
          <w:szCs w:val="32"/>
          <w:lang w:val="en-US"/>
        </w:rPr>
        <w:t>Example:</w:t>
      </w:r>
    </w:p>
    <w:p w14:paraId="5349815F" w14:textId="78420862" w:rsidR="004C70AA" w:rsidRDefault="004C70AA" w:rsidP="00387E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department, COUNT(*)</w:t>
      </w:r>
      <w:r w:rsidR="00801A4F">
        <w:rPr>
          <w:sz w:val="32"/>
          <w:szCs w:val="32"/>
          <w:lang w:val="en-US"/>
        </w:rPr>
        <w:t xml:space="preserve"> FROM employee GROUP BY department;</w:t>
      </w:r>
    </w:p>
    <w:p w14:paraId="3084F328" w14:textId="11F2CFB7" w:rsidR="00801A4F" w:rsidRDefault="00801A4F" w:rsidP="00387E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This query group employees by department and counts the number of employees in each department.</w:t>
      </w:r>
    </w:p>
    <w:p w14:paraId="2B01B2CE" w14:textId="77777777" w:rsidR="00FE6398" w:rsidRDefault="00FE6398" w:rsidP="00387EFB">
      <w:pPr>
        <w:rPr>
          <w:sz w:val="32"/>
          <w:szCs w:val="32"/>
          <w:lang w:val="en-US"/>
        </w:rPr>
      </w:pPr>
    </w:p>
    <w:p w14:paraId="482EAE81" w14:textId="77777777" w:rsidR="00FE6398" w:rsidRDefault="00FE6398" w:rsidP="00387EFB">
      <w:pPr>
        <w:rPr>
          <w:sz w:val="32"/>
          <w:szCs w:val="32"/>
          <w:lang w:val="en-US"/>
        </w:rPr>
      </w:pPr>
    </w:p>
    <w:p w14:paraId="33390E83" w14:textId="7E053211" w:rsidR="00FE6398" w:rsidRPr="003F7CA7" w:rsidRDefault="00FE6398" w:rsidP="00387EFB">
      <w:pPr>
        <w:rPr>
          <w:b/>
          <w:bCs/>
          <w:sz w:val="32"/>
          <w:szCs w:val="32"/>
          <w:lang w:val="en-US"/>
        </w:rPr>
      </w:pPr>
      <w:proofErr w:type="spellStart"/>
      <w:r w:rsidRPr="003F7CA7">
        <w:rPr>
          <w:b/>
          <w:bCs/>
          <w:sz w:val="32"/>
          <w:szCs w:val="32"/>
          <w:lang w:val="en-US"/>
        </w:rPr>
        <w:lastRenderedPageBreak/>
        <w:t>Que</w:t>
      </w:r>
      <w:proofErr w:type="spellEnd"/>
      <w:r w:rsidRPr="003F7CA7">
        <w:rPr>
          <w:b/>
          <w:bCs/>
          <w:sz w:val="32"/>
          <w:szCs w:val="32"/>
          <w:lang w:val="en-US"/>
        </w:rPr>
        <w:t xml:space="preserve"> 2.</w:t>
      </w:r>
    </w:p>
    <w:p w14:paraId="541A3DE6" w14:textId="0C4F0EE6" w:rsidR="00FE6398" w:rsidRDefault="00142B8F" w:rsidP="00387E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Explain the difference between GROUP BY and ORDER BY.</w:t>
      </w:r>
    </w:p>
    <w:p w14:paraId="775C0628" w14:textId="6E3A0620" w:rsidR="00142B8F" w:rsidRDefault="00142B8F" w:rsidP="00387EFB">
      <w:pPr>
        <w:rPr>
          <w:b/>
          <w:bCs/>
          <w:sz w:val="32"/>
          <w:szCs w:val="32"/>
          <w:lang w:val="en-US"/>
        </w:rPr>
      </w:pPr>
      <w:r w:rsidRPr="003F7CA7">
        <w:rPr>
          <w:b/>
          <w:bCs/>
          <w:sz w:val="32"/>
          <w:szCs w:val="32"/>
          <w:lang w:val="en-US"/>
        </w:rPr>
        <w:t>Ans.</w:t>
      </w:r>
    </w:p>
    <w:p w14:paraId="08D21E35" w14:textId="60C163F1" w:rsidR="00A260BC" w:rsidRDefault="00676475" w:rsidP="00387E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Difference between GROUP BY and ORDER 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7235" w14:paraId="7ECADA22" w14:textId="77777777" w:rsidTr="006B7235">
        <w:tc>
          <w:tcPr>
            <w:tcW w:w="4508" w:type="dxa"/>
          </w:tcPr>
          <w:p w14:paraId="47F1FD64" w14:textId="37F69D95" w:rsidR="006B7235" w:rsidRPr="006B7235" w:rsidRDefault="006B7235" w:rsidP="006B7235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GROUP BY </w:t>
            </w:r>
          </w:p>
        </w:tc>
        <w:tc>
          <w:tcPr>
            <w:tcW w:w="4508" w:type="dxa"/>
          </w:tcPr>
          <w:p w14:paraId="2992C636" w14:textId="73A26696" w:rsidR="006B7235" w:rsidRPr="006B7235" w:rsidRDefault="006B7235" w:rsidP="006B7235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ORDER BY</w:t>
            </w:r>
          </w:p>
        </w:tc>
      </w:tr>
      <w:tr w:rsidR="006B7235" w14:paraId="0DFEA25D" w14:textId="77777777" w:rsidTr="006B7235">
        <w:tc>
          <w:tcPr>
            <w:tcW w:w="4508" w:type="dxa"/>
          </w:tcPr>
          <w:p w14:paraId="471F465C" w14:textId="7EA940FF" w:rsidR="006B7235" w:rsidRDefault="002E5600" w:rsidP="00387EF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Used to group rows </w:t>
            </w:r>
            <w:r w:rsidR="00440B4B">
              <w:rPr>
                <w:sz w:val="32"/>
                <w:szCs w:val="32"/>
                <w:lang w:val="en-US"/>
              </w:rPr>
              <w:t>with similar values in specified columns.</w:t>
            </w:r>
          </w:p>
        </w:tc>
        <w:tc>
          <w:tcPr>
            <w:tcW w:w="4508" w:type="dxa"/>
          </w:tcPr>
          <w:p w14:paraId="15DB0294" w14:textId="1DCDEC7D" w:rsidR="006B7235" w:rsidRDefault="00D52C7E" w:rsidP="00387EF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Used to sort the result of a query.</w:t>
            </w:r>
          </w:p>
        </w:tc>
      </w:tr>
      <w:tr w:rsidR="006B7235" w14:paraId="1ADA7714" w14:textId="77777777" w:rsidTr="006B7235">
        <w:tc>
          <w:tcPr>
            <w:tcW w:w="4508" w:type="dxa"/>
          </w:tcPr>
          <w:p w14:paraId="7CA77EE8" w14:textId="09C0F216" w:rsidR="006B7235" w:rsidRDefault="004B281D" w:rsidP="00387EF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Mostly used with aggregate functions like COUNT, SUM, AVG</w:t>
            </w:r>
            <w:r w:rsidR="00142F41">
              <w:rPr>
                <w:sz w:val="32"/>
                <w:szCs w:val="32"/>
                <w:lang w:val="en-US"/>
              </w:rPr>
              <w:t>.</w:t>
            </w:r>
          </w:p>
        </w:tc>
        <w:tc>
          <w:tcPr>
            <w:tcW w:w="4508" w:type="dxa"/>
          </w:tcPr>
          <w:p w14:paraId="40BC822B" w14:textId="50D0369A" w:rsidR="006B7235" w:rsidRDefault="00142F41" w:rsidP="00387EF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Used to arrange data in ascending (ASC) or descending (DSC)</w:t>
            </w:r>
            <w:r w:rsidR="00102330">
              <w:rPr>
                <w:sz w:val="32"/>
                <w:szCs w:val="32"/>
                <w:lang w:val="en-US"/>
              </w:rPr>
              <w:t xml:space="preserve"> order.</w:t>
            </w:r>
          </w:p>
        </w:tc>
      </w:tr>
      <w:tr w:rsidR="006B7235" w14:paraId="23BBDFFA" w14:textId="77777777" w:rsidTr="006B7235">
        <w:tc>
          <w:tcPr>
            <w:tcW w:w="4508" w:type="dxa"/>
          </w:tcPr>
          <w:p w14:paraId="4A16EA5F" w14:textId="45496A59" w:rsidR="006B7235" w:rsidRDefault="00116DDA" w:rsidP="00387EF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It combines rows into </w:t>
            </w:r>
            <w:r w:rsidR="00F04C09">
              <w:rPr>
                <w:sz w:val="32"/>
                <w:szCs w:val="32"/>
                <w:lang w:val="en-US"/>
              </w:rPr>
              <w:t>groups</w:t>
            </w:r>
            <w:r>
              <w:rPr>
                <w:sz w:val="32"/>
                <w:szCs w:val="32"/>
                <w:lang w:val="en-US"/>
              </w:rPr>
              <w:t>.</w:t>
            </w:r>
          </w:p>
        </w:tc>
        <w:tc>
          <w:tcPr>
            <w:tcW w:w="4508" w:type="dxa"/>
          </w:tcPr>
          <w:p w14:paraId="6C2A0983" w14:textId="507DF3CF" w:rsidR="006B7235" w:rsidRDefault="0032354A" w:rsidP="00387EF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It does not group data, </w:t>
            </w:r>
            <w:r w:rsidR="00EA2D83">
              <w:rPr>
                <w:sz w:val="32"/>
                <w:szCs w:val="32"/>
                <w:lang w:val="en-US"/>
              </w:rPr>
              <w:t>only sort it.</w:t>
            </w:r>
          </w:p>
        </w:tc>
      </w:tr>
      <w:tr w:rsidR="006B7235" w14:paraId="6657D343" w14:textId="77777777" w:rsidTr="006B7235">
        <w:tc>
          <w:tcPr>
            <w:tcW w:w="4508" w:type="dxa"/>
          </w:tcPr>
          <w:p w14:paraId="798C372F" w14:textId="2970A53F" w:rsidR="006B7235" w:rsidRDefault="00435D75" w:rsidP="00387EF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Ex: GROUP BY department</w:t>
            </w:r>
          </w:p>
        </w:tc>
        <w:tc>
          <w:tcPr>
            <w:tcW w:w="4508" w:type="dxa"/>
          </w:tcPr>
          <w:p w14:paraId="132DFD37" w14:textId="57BA65A1" w:rsidR="008B6ADF" w:rsidRDefault="008B6ADF" w:rsidP="00387EF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Ex: </w:t>
            </w:r>
            <w:r w:rsidR="00A47302">
              <w:rPr>
                <w:sz w:val="32"/>
                <w:szCs w:val="32"/>
                <w:lang w:val="en-US"/>
              </w:rPr>
              <w:t>ORDER BY salary DESC</w:t>
            </w:r>
          </w:p>
        </w:tc>
      </w:tr>
    </w:tbl>
    <w:p w14:paraId="5D2F5078" w14:textId="77777777" w:rsidR="00676475" w:rsidRDefault="00676475" w:rsidP="00387EFB">
      <w:pPr>
        <w:rPr>
          <w:sz w:val="32"/>
          <w:szCs w:val="32"/>
          <w:lang w:val="en-US"/>
        </w:rPr>
      </w:pPr>
    </w:p>
    <w:p w14:paraId="4F27E58B" w14:textId="77777777" w:rsidR="00C378D4" w:rsidRPr="00A260BC" w:rsidRDefault="00C378D4" w:rsidP="00387EFB">
      <w:pPr>
        <w:rPr>
          <w:sz w:val="32"/>
          <w:szCs w:val="32"/>
          <w:lang w:val="en-US"/>
        </w:rPr>
      </w:pPr>
    </w:p>
    <w:sectPr w:rsidR="00C378D4" w:rsidRPr="00A260B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F367D"/>
    <w:rsid w:val="00102330"/>
    <w:rsid w:val="00116DDA"/>
    <w:rsid w:val="00142B8F"/>
    <w:rsid w:val="00142F41"/>
    <w:rsid w:val="0017093B"/>
    <w:rsid w:val="001912B9"/>
    <w:rsid w:val="001C7B48"/>
    <w:rsid w:val="00204404"/>
    <w:rsid w:val="002E5600"/>
    <w:rsid w:val="0032354A"/>
    <w:rsid w:val="003247CB"/>
    <w:rsid w:val="00387EFB"/>
    <w:rsid w:val="003F7CA7"/>
    <w:rsid w:val="00430EE4"/>
    <w:rsid w:val="00435D75"/>
    <w:rsid w:val="00440B4B"/>
    <w:rsid w:val="004B281D"/>
    <w:rsid w:val="004C70AA"/>
    <w:rsid w:val="005843EE"/>
    <w:rsid w:val="005B23A9"/>
    <w:rsid w:val="00604C05"/>
    <w:rsid w:val="006249B4"/>
    <w:rsid w:val="00676475"/>
    <w:rsid w:val="006B7235"/>
    <w:rsid w:val="00721012"/>
    <w:rsid w:val="00735318"/>
    <w:rsid w:val="007637E5"/>
    <w:rsid w:val="007A35A9"/>
    <w:rsid w:val="00801A4F"/>
    <w:rsid w:val="00826EDF"/>
    <w:rsid w:val="00880C0A"/>
    <w:rsid w:val="008B6ADF"/>
    <w:rsid w:val="00904C11"/>
    <w:rsid w:val="00A260BC"/>
    <w:rsid w:val="00A47302"/>
    <w:rsid w:val="00AD380F"/>
    <w:rsid w:val="00B87536"/>
    <w:rsid w:val="00C378D4"/>
    <w:rsid w:val="00C67138"/>
    <w:rsid w:val="00CB2626"/>
    <w:rsid w:val="00CE4F63"/>
    <w:rsid w:val="00D52C7E"/>
    <w:rsid w:val="00D837AF"/>
    <w:rsid w:val="00EA2D83"/>
    <w:rsid w:val="00EB19B4"/>
    <w:rsid w:val="00F04C09"/>
    <w:rsid w:val="00F24136"/>
    <w:rsid w:val="00F90969"/>
    <w:rsid w:val="00F9792C"/>
    <w:rsid w:val="00FA7AF0"/>
    <w:rsid w:val="00FE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7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55</cp:revision>
  <dcterms:created xsi:type="dcterms:W3CDTF">2026-03-03T05:03:00Z</dcterms:created>
  <dcterms:modified xsi:type="dcterms:W3CDTF">2026-03-10T13:44:00Z</dcterms:modified>
</cp:coreProperties>
</file>