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0E19" w14:textId="77777777" w:rsidR="009C3F28" w:rsidRPr="00FD4AC0" w:rsidRDefault="009C3F28" w:rsidP="009C3F28">
      <w:pPr>
        <w:pStyle w:val="a3"/>
        <w:jc w:val="center"/>
        <w:rPr>
          <w:rFonts w:ascii="Times New Roman" w:hAnsi="Times New Roman" w:cs="Times New Roman"/>
          <w:lang w:val="en-US"/>
        </w:rPr>
      </w:pPr>
      <w:r w:rsidRPr="00FD4AC0">
        <w:rPr>
          <w:rFonts w:ascii="Times New Roman" w:hAnsi="Times New Roman" w:cs="Times New Roman"/>
          <w:lang w:val="en-US"/>
        </w:rPr>
        <w:t>API Documentation</w:t>
      </w:r>
    </w:p>
    <w:p w14:paraId="2FFC967F" w14:textId="77777777" w:rsidR="009C3F28" w:rsidRDefault="009C3F28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64CB">
        <w:rPr>
          <w:rFonts w:ascii="Times New Roman" w:hAnsi="Times New Roman" w:cs="Times New Roman"/>
          <w:sz w:val="28"/>
          <w:szCs w:val="28"/>
          <w:lang w:val="en-US"/>
        </w:rPr>
        <w:t>Version: 1.0</w:t>
      </w:r>
    </w:p>
    <w:p w14:paraId="08265D35" w14:textId="04B4CBA6" w:rsidR="009C3F28" w:rsidRPr="006664CB" w:rsidRDefault="009C3F28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sz w:val="28"/>
          <w:szCs w:val="28"/>
          <w:lang w:val="en-US"/>
        </w:rPr>
        <w:t>identity</w:t>
      </w:r>
      <w:r>
        <w:rPr>
          <w:rFonts w:ascii="Times New Roman" w:hAnsi="Times New Roman" w:cs="Times New Roman"/>
          <w:sz w:val="28"/>
          <w:szCs w:val="28"/>
          <w:lang w:val="en-US"/>
        </w:rPr>
        <w:t>-service</w:t>
      </w:r>
    </w:p>
    <w:p w14:paraId="0158B8D8" w14:textId="77777777" w:rsidR="00943E1E" w:rsidRDefault="00943E1E" w:rsidP="009C3F28">
      <w:pPr>
        <w:rPr>
          <w:lang w:val="en-US"/>
        </w:rPr>
      </w:pPr>
    </w:p>
    <w:p w14:paraId="43B7F2F0" w14:textId="77777777" w:rsidR="00943E1E" w:rsidRPr="00943E1E" w:rsidRDefault="00943E1E" w:rsidP="009C3F28">
      <w:pPr>
        <w:pStyle w:val="a6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943E1E">
        <w:rPr>
          <w:rStyle w:val="10"/>
          <w:rFonts w:eastAsiaTheme="minorHAnsi"/>
          <w:sz w:val="28"/>
          <w:szCs w:val="28"/>
          <w:lang w:val="en-US"/>
        </w:rPr>
        <w:t>Auth Controller</w:t>
      </w:r>
    </w:p>
    <w:p w14:paraId="02EFAB12" w14:textId="77777777" w:rsidR="00943E1E" w:rsidRPr="005C09E8" w:rsidRDefault="00943E1E" w:rsidP="009C3F28">
      <w:pPr>
        <w:pStyle w:val="2"/>
        <w:rPr>
          <w:noProof/>
          <w:sz w:val="28"/>
          <w:szCs w:val="28"/>
          <w:lang w:val="en-US"/>
        </w:rPr>
      </w:pPr>
      <w:r w:rsidRPr="005C09E8">
        <w:rPr>
          <w:noProof/>
          <w:sz w:val="28"/>
          <w:szCs w:val="28"/>
          <w:lang w:val="en-US"/>
        </w:rPr>
        <w:t>1. Authorize</w:t>
      </w:r>
    </w:p>
    <w:p w14:paraId="3F82943A" w14:textId="77777777" w:rsidR="00943E1E" w:rsidRPr="005C09E8" w:rsidRDefault="00943E1E" w:rsidP="009C3F2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POST</w:t>
      </w:r>
    </w:p>
    <w:p w14:paraId="0F7D41E1" w14:textId="77777777" w:rsidR="00943E1E" w:rsidRPr="005C09E8" w:rsidRDefault="00943E1E" w:rsidP="009C3F2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/api/auth/authorize</w:t>
      </w:r>
    </w:p>
    <w:p w14:paraId="5354FFD2" w14:textId="77777777" w:rsidR="00943E1E" w:rsidRPr="005C09E8" w:rsidRDefault="00943E1E" w:rsidP="009C3F28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Parameters</w:t>
      </w:r>
    </w:p>
    <w:p w14:paraId="7EE70622" w14:textId="77777777" w:rsidR="00943E1E" w:rsidRPr="005C09E8" w:rsidRDefault="00943E1E" w:rsidP="009C3F28">
      <w:pPr>
        <w:pStyle w:val="a6"/>
        <w:numPr>
          <w:ilvl w:val="0"/>
          <w:numId w:val="3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authorizeRequest (object, required): The request object for authorization.</w:t>
      </w:r>
    </w:p>
    <w:p w14:paraId="7FE3474D" w14:textId="77777777" w:rsidR="00943E1E" w:rsidRPr="005C09E8" w:rsidRDefault="00943E1E" w:rsidP="009C3F2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Example Value</w:t>
      </w:r>
    </w:p>
    <w:p w14:paraId="4D33460A" w14:textId="77777777" w:rsidR="00943E1E" w:rsidRPr="005C09E8" w:rsidRDefault="00943E1E" w:rsidP="009C3F2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7DDE26" wp14:editId="33C040C8">
            <wp:extent cx="5940425" cy="1827530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CB38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430AF82A" w14:textId="77777777" w:rsidR="00943E1E" w:rsidRPr="005C09E8" w:rsidRDefault="00943E1E" w:rsidP="009C3F28">
      <w:pPr>
        <w:pStyle w:val="a6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16DF2E6A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0B04531B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81FE90" wp14:editId="230FC636">
            <wp:extent cx="3248478" cy="36200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E7EF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14:paraId="31728D59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14:paraId="12A55ACA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14:paraId="6C98A77C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14:paraId="375E316A" w14:textId="77777777" w:rsidR="00943E1E" w:rsidRPr="005C09E8" w:rsidRDefault="00943E1E" w:rsidP="009C3F28">
      <w:pPr>
        <w:pStyle w:val="2"/>
        <w:rPr>
          <w:sz w:val="28"/>
          <w:szCs w:val="28"/>
          <w:lang w:val="en-US"/>
        </w:rPr>
      </w:pPr>
      <w:r w:rsidRPr="005C09E8">
        <w:rPr>
          <w:sz w:val="28"/>
          <w:szCs w:val="28"/>
          <w:lang w:val="en-US"/>
        </w:rPr>
        <w:t>2. Get ID By Token</w:t>
      </w:r>
    </w:p>
    <w:p w14:paraId="339A829B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Method: POST</w:t>
      </w:r>
    </w:p>
    <w:p w14:paraId="499138A5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Endpoint: 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/auth/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getIdByToken</w:t>
      </w:r>
      <w:proofErr w:type="spellEnd"/>
    </w:p>
    <w:p w14:paraId="6336DE97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064017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Parameters</w:t>
      </w:r>
    </w:p>
    <w:p w14:paraId="49D58826" w14:textId="77777777" w:rsidR="00943E1E" w:rsidRPr="005C09E8" w:rsidRDefault="00943E1E" w:rsidP="009C3F28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token (string, required): The token to retrieve the ID.</w:t>
      </w:r>
    </w:p>
    <w:p w14:paraId="1FD4F2D2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743409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4FFD1DA0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33CEAC" wp14:editId="718C7A24">
            <wp:extent cx="4010585" cy="714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7398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416D5A59" w14:textId="77777777" w:rsidR="00943E1E" w:rsidRPr="005C09E8" w:rsidRDefault="00943E1E" w:rsidP="009C3F28">
      <w:pPr>
        <w:pStyle w:val="a6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1B2FD0CA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1469A1AA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36B93B" wp14:editId="0F6CD38B">
            <wp:extent cx="4601217" cy="762106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A6CA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14:paraId="43EA576B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14:paraId="10287B04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14:paraId="7C040571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14:paraId="4151BAB5" w14:textId="77777777" w:rsidR="00943E1E" w:rsidRPr="005C09E8" w:rsidRDefault="00943E1E" w:rsidP="009C3F2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14:paraId="777498ED" w14:textId="77777777" w:rsidR="00943E1E" w:rsidRPr="005C09E8" w:rsidRDefault="00943E1E" w:rsidP="009C3F28">
      <w:pPr>
        <w:pStyle w:val="2"/>
        <w:rPr>
          <w:noProof/>
          <w:sz w:val="28"/>
          <w:szCs w:val="28"/>
        </w:rPr>
      </w:pPr>
      <w:r w:rsidRPr="005C09E8">
        <w:rPr>
          <w:noProof/>
          <w:sz w:val="28"/>
          <w:szCs w:val="28"/>
          <w:lang w:val="en-US"/>
        </w:rPr>
        <w:lastRenderedPageBreak/>
        <w:t>3. Login</w:t>
      </w:r>
    </w:p>
    <w:p w14:paraId="4F1BC0DF" w14:textId="77777777" w:rsidR="00943E1E" w:rsidRPr="005C09E8" w:rsidRDefault="00943E1E" w:rsidP="009C3F2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POST</w:t>
      </w:r>
    </w:p>
    <w:p w14:paraId="76C2FFC1" w14:textId="77777777" w:rsidR="00943E1E" w:rsidRPr="005C09E8" w:rsidRDefault="00943E1E" w:rsidP="009C3F2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/api/auth/login</w:t>
      </w:r>
    </w:p>
    <w:p w14:paraId="31DA79AA" w14:textId="77777777" w:rsidR="00943E1E" w:rsidRPr="005C09E8" w:rsidRDefault="00943E1E" w:rsidP="009C3F2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257A2DA0" w14:textId="77777777" w:rsidR="00943E1E" w:rsidRPr="005C09E8" w:rsidRDefault="00943E1E" w:rsidP="009C3F2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Parameters</w:t>
      </w:r>
    </w:p>
    <w:p w14:paraId="5B3515CF" w14:textId="77777777" w:rsidR="00943E1E" w:rsidRPr="005C09E8" w:rsidRDefault="00943E1E" w:rsidP="009C3F28">
      <w:pPr>
        <w:pStyle w:val="a6"/>
        <w:numPr>
          <w:ilvl w:val="0"/>
          <w:numId w:val="5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tokenRequest (object, required): The request object for login.</w:t>
      </w:r>
    </w:p>
    <w:p w14:paraId="1E92995E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126597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51D045C5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C3D6E" wp14:editId="53CD9F2B">
            <wp:extent cx="5940425" cy="1267460"/>
            <wp:effectExtent l="0" t="0" r="3175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7068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3E121774" w14:textId="77777777" w:rsidR="00943E1E" w:rsidRPr="005C09E8" w:rsidRDefault="00943E1E" w:rsidP="009C3F28">
      <w:pPr>
        <w:pStyle w:val="a6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571A9687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320DADA2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601847" wp14:editId="0B90259A">
            <wp:extent cx="5268060" cy="1162212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AEB9A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14:paraId="70BD6549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14:paraId="2CE38267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14:paraId="2F0E7E03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14:paraId="5A0515B3" w14:textId="77777777" w:rsidR="00943E1E" w:rsidRPr="005C09E8" w:rsidRDefault="00943E1E" w:rsidP="009C3F28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1E615A" w14:textId="77777777" w:rsidR="00943E1E" w:rsidRPr="005C09E8" w:rsidRDefault="00943E1E" w:rsidP="009C3F28">
      <w:pPr>
        <w:pStyle w:val="2"/>
        <w:rPr>
          <w:noProof/>
          <w:sz w:val="28"/>
          <w:szCs w:val="28"/>
          <w:lang w:val="en-US"/>
        </w:rPr>
      </w:pPr>
      <w:r w:rsidRPr="005C09E8">
        <w:rPr>
          <w:noProof/>
          <w:sz w:val="28"/>
          <w:szCs w:val="28"/>
          <w:lang w:val="en-US"/>
        </w:rPr>
        <w:t>4. Register</w:t>
      </w:r>
    </w:p>
    <w:p w14:paraId="78896DB1" w14:textId="77777777" w:rsidR="00943E1E" w:rsidRPr="005C09E8" w:rsidRDefault="00943E1E" w:rsidP="009C3F2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Method: POST</w:t>
      </w:r>
    </w:p>
    <w:p w14:paraId="4B4221C0" w14:textId="77777777" w:rsidR="00943E1E" w:rsidRPr="005C09E8" w:rsidRDefault="00943E1E" w:rsidP="009C3F2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Endpoint: /api/auth/register</w:t>
      </w:r>
    </w:p>
    <w:p w14:paraId="4315A5BB" w14:textId="77777777" w:rsidR="00943E1E" w:rsidRPr="005C09E8" w:rsidRDefault="00943E1E" w:rsidP="009C3F28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14:paraId="3083CEC0" w14:textId="77777777" w:rsidR="00943E1E" w:rsidRPr="005C09E8" w:rsidRDefault="00943E1E" w:rsidP="009C3F28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Parameters</w:t>
      </w:r>
    </w:p>
    <w:p w14:paraId="4B9F7118" w14:textId="77777777" w:rsidR="00943E1E" w:rsidRPr="005C09E8" w:rsidRDefault="00943E1E" w:rsidP="009C3F28">
      <w:pPr>
        <w:pStyle w:val="a6"/>
        <w:numPr>
          <w:ilvl w:val="0"/>
          <w:numId w:val="6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 (object, required): The registration data.</w:t>
      </w:r>
    </w:p>
    <w:p w14:paraId="3EC27B4A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460089FE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FF3533" wp14:editId="60A8BE77">
            <wp:extent cx="5940425" cy="295656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B363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Response Codes</w:t>
      </w:r>
    </w:p>
    <w:p w14:paraId="1E8095D6" w14:textId="77777777" w:rsidR="00943E1E" w:rsidRPr="005C09E8" w:rsidRDefault="00943E1E" w:rsidP="009C3F28">
      <w:pPr>
        <w:pStyle w:val="a6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200: OK</w:t>
      </w:r>
    </w:p>
    <w:p w14:paraId="46010769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30862ABA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9FCC5F" wp14:editId="41703CFE">
            <wp:extent cx="5940425" cy="128778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E469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201: Created</w:t>
      </w:r>
    </w:p>
    <w:p w14:paraId="7D444484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401: Unauthorized</w:t>
      </w:r>
    </w:p>
    <w:p w14:paraId="3F057AE2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403: Forbidden</w:t>
      </w:r>
    </w:p>
    <w:p w14:paraId="5047FE8D" w14:textId="77777777" w:rsidR="00943E1E" w:rsidRPr="005C09E8" w:rsidRDefault="00943E1E" w:rsidP="009C3F28">
      <w:pPr>
        <w:pStyle w:val="a6"/>
        <w:numPr>
          <w:ilvl w:val="0"/>
          <w:numId w:val="1"/>
        </w:numPr>
        <w:ind w:left="0" w:firstLine="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09E8">
        <w:rPr>
          <w:rFonts w:ascii="Times New Roman" w:hAnsi="Times New Roman" w:cs="Times New Roman"/>
          <w:noProof/>
          <w:sz w:val="28"/>
          <w:szCs w:val="28"/>
          <w:lang w:eastAsia="ru-RU"/>
        </w:rPr>
        <w:t>404: Not Found</w:t>
      </w:r>
    </w:p>
    <w:p w14:paraId="74FD47E1" w14:textId="77777777" w:rsidR="00943E1E" w:rsidRPr="005C09E8" w:rsidRDefault="00943E1E" w:rsidP="009C3F28">
      <w:pPr>
        <w:pStyle w:val="2"/>
        <w:rPr>
          <w:sz w:val="28"/>
          <w:szCs w:val="28"/>
          <w:lang w:val="en-US"/>
        </w:rPr>
      </w:pPr>
      <w:proofErr w:type="spellStart"/>
      <w:r w:rsidRPr="005C09E8">
        <w:rPr>
          <w:sz w:val="28"/>
          <w:szCs w:val="28"/>
          <w:lang w:val="en-US"/>
        </w:rPr>
        <w:t>AuthorizeRequest</w:t>
      </w:r>
      <w:proofErr w:type="spellEnd"/>
    </w:p>
    <w:p w14:paraId="33BB68B7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Type: Object</w:t>
      </w:r>
    </w:p>
    <w:p w14:paraId="37AD1690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Required Properties:</w:t>
      </w:r>
    </w:p>
    <w:p w14:paraId="0647633D" w14:textId="77777777" w:rsidR="00943E1E" w:rsidRPr="005C09E8" w:rsidRDefault="00943E1E" w:rsidP="009C3F28">
      <w:pPr>
        <w:pStyle w:val="a6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permissions</w:t>
      </w:r>
    </w:p>
    <w:p w14:paraId="7BB6D53A" w14:textId="77777777" w:rsidR="00943E1E" w:rsidRPr="005C09E8" w:rsidRDefault="00943E1E" w:rsidP="009C3F28">
      <w:pPr>
        <w:pStyle w:val="a6"/>
        <w:numPr>
          <w:ilvl w:val="0"/>
          <w:numId w:val="7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token</w:t>
      </w:r>
    </w:p>
    <w:p w14:paraId="301F0982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Properties:</w:t>
      </w:r>
    </w:p>
    <w:p w14:paraId="31BC8862" w14:textId="77777777" w:rsidR="00943E1E" w:rsidRPr="005C09E8" w:rsidRDefault="00943E1E" w:rsidP="009C3F28">
      <w:pPr>
        <w:pStyle w:val="a6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permissions (array of strings)</w:t>
      </w:r>
    </w:p>
    <w:p w14:paraId="28C8EE5F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List of permissions associated with the request.</w:t>
      </w:r>
    </w:p>
    <w:p w14:paraId="3F6D7306" w14:textId="77777777" w:rsidR="00943E1E" w:rsidRPr="005C09E8" w:rsidRDefault="00943E1E" w:rsidP="009C3F28">
      <w:pPr>
        <w:pStyle w:val="a6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token (string)</w:t>
      </w:r>
    </w:p>
    <w:p w14:paraId="64E29614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Authentication token.</w:t>
      </w:r>
    </w:p>
    <w:p w14:paraId="63A4627E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6364D3" w14:textId="77777777" w:rsidR="00943E1E" w:rsidRPr="005C09E8" w:rsidRDefault="00943E1E" w:rsidP="009C3F28">
      <w:pPr>
        <w:pStyle w:val="2"/>
        <w:rPr>
          <w:sz w:val="28"/>
          <w:szCs w:val="28"/>
          <w:lang w:val="en-US"/>
        </w:rPr>
      </w:pPr>
      <w:proofErr w:type="spellStart"/>
      <w:r w:rsidRPr="005C09E8">
        <w:rPr>
          <w:sz w:val="28"/>
          <w:szCs w:val="28"/>
          <w:lang w:val="en-US"/>
        </w:rPr>
        <w:t>ModelAndView</w:t>
      </w:r>
      <w:proofErr w:type="spellEnd"/>
    </w:p>
    <w:p w14:paraId="641FBF74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Type: Object</w:t>
      </w:r>
    </w:p>
    <w:p w14:paraId="3100A5F3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Required Properties:</w:t>
      </w:r>
    </w:p>
    <w:p w14:paraId="00EB28D5" w14:textId="77777777" w:rsidR="00943E1E" w:rsidRPr="005C09E8" w:rsidRDefault="00943E1E" w:rsidP="009C3F28">
      <w:pPr>
        <w:pStyle w:val="a6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empty</w:t>
      </w:r>
    </w:p>
    <w:p w14:paraId="588A26C7" w14:textId="77777777" w:rsidR="00943E1E" w:rsidRPr="005C09E8" w:rsidRDefault="00943E1E" w:rsidP="009C3F28">
      <w:pPr>
        <w:pStyle w:val="a6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model</w:t>
      </w:r>
    </w:p>
    <w:p w14:paraId="46FE915C" w14:textId="77777777" w:rsidR="00943E1E" w:rsidRPr="005C09E8" w:rsidRDefault="00943E1E" w:rsidP="009C3F28">
      <w:pPr>
        <w:pStyle w:val="a6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</w:p>
    <w:p w14:paraId="2F1B5F66" w14:textId="77777777" w:rsidR="00943E1E" w:rsidRPr="005C09E8" w:rsidRDefault="00943E1E" w:rsidP="009C3F28">
      <w:pPr>
        <w:pStyle w:val="a6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reference</w:t>
      </w:r>
    </w:p>
    <w:p w14:paraId="482791E3" w14:textId="77777777" w:rsidR="00943E1E" w:rsidRPr="005C09E8" w:rsidRDefault="00943E1E" w:rsidP="009C3F28">
      <w:pPr>
        <w:pStyle w:val="a6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31149665" w14:textId="77777777" w:rsidR="00943E1E" w:rsidRPr="005C09E8" w:rsidRDefault="00943E1E" w:rsidP="009C3F28">
      <w:pPr>
        <w:pStyle w:val="a6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view</w:t>
      </w:r>
    </w:p>
    <w:p w14:paraId="7DDA6DDD" w14:textId="77777777" w:rsidR="00943E1E" w:rsidRPr="005C09E8" w:rsidRDefault="00943E1E" w:rsidP="009C3F28">
      <w:pPr>
        <w:pStyle w:val="a6"/>
        <w:numPr>
          <w:ilvl w:val="0"/>
          <w:numId w:val="8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viewName</w:t>
      </w:r>
      <w:proofErr w:type="spellEnd"/>
    </w:p>
    <w:p w14:paraId="3FB5BAEF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D14235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Properties:</w:t>
      </w:r>
    </w:p>
    <w:p w14:paraId="2BE5CDDC" w14:textId="77777777" w:rsidR="00943E1E" w:rsidRPr="005C09E8" w:rsidRDefault="00943E1E" w:rsidP="009C3F28">
      <w:pPr>
        <w:pStyle w:val="a6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empty (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A174C43" w14:textId="77777777" w:rsidR="00943E1E" w:rsidRPr="005C09E8" w:rsidRDefault="00943E1E" w:rsidP="009C3F28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Indicates if the model is empty.</w:t>
      </w:r>
    </w:p>
    <w:p w14:paraId="5AD569ED" w14:textId="77777777" w:rsidR="00943E1E" w:rsidRPr="005C09E8" w:rsidRDefault="00943E1E" w:rsidP="009C3F28">
      <w:pPr>
        <w:pStyle w:val="a6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model (object)</w:t>
      </w:r>
    </w:p>
    <w:p w14:paraId="484D7CCB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Description: The model data. </w:t>
      </w:r>
    </w:p>
    <w:p w14:paraId="5FB94D76" w14:textId="77777777" w:rsidR="00943E1E" w:rsidRPr="005C09E8" w:rsidRDefault="00943E1E" w:rsidP="009C3F28">
      <w:pPr>
        <w:pStyle w:val="a6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(object)</w:t>
      </w:r>
    </w:p>
    <w:p w14:paraId="62DDA046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A map of model attributes.</w:t>
      </w:r>
    </w:p>
    <w:p w14:paraId="6B5A99A9" w14:textId="77777777" w:rsidR="00943E1E" w:rsidRPr="005C09E8" w:rsidRDefault="00943E1E" w:rsidP="009C3F28">
      <w:pPr>
        <w:pStyle w:val="a6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reference (</w:t>
      </w: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DC5C862" w14:textId="77777777" w:rsidR="00943E1E" w:rsidRPr="005C09E8" w:rsidRDefault="00943E1E" w:rsidP="009C3F28">
      <w:pPr>
        <w:pStyle w:val="a6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Indicates if the model is a reference.</w:t>
      </w:r>
    </w:p>
    <w:p w14:paraId="77A4FEF0" w14:textId="77777777" w:rsidR="00943E1E" w:rsidRPr="005C09E8" w:rsidRDefault="00943E1E" w:rsidP="009C3F28">
      <w:pPr>
        <w:pStyle w:val="a6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status (string)</w:t>
      </w:r>
    </w:p>
    <w:p w14:paraId="0FD524E4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The status of the response.</w:t>
      </w:r>
    </w:p>
    <w:p w14:paraId="7EF50149" w14:textId="77777777" w:rsidR="00943E1E" w:rsidRPr="005C09E8" w:rsidRDefault="00943E1E" w:rsidP="009C3F28">
      <w:pPr>
        <w:pStyle w:val="a6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view (View)</w:t>
      </w:r>
    </w:p>
    <w:p w14:paraId="183F5225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t>Description: The view associated with the model.</w:t>
      </w:r>
    </w:p>
    <w:p w14:paraId="503F1C66" w14:textId="77777777" w:rsidR="00943E1E" w:rsidRPr="005C09E8" w:rsidRDefault="00943E1E" w:rsidP="009C3F28">
      <w:pPr>
        <w:pStyle w:val="a6"/>
        <w:numPr>
          <w:ilvl w:val="0"/>
          <w:numId w:val="9"/>
        </w:numPr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09E8">
        <w:rPr>
          <w:rFonts w:ascii="Times New Roman" w:hAnsi="Times New Roman" w:cs="Times New Roman"/>
          <w:sz w:val="28"/>
          <w:szCs w:val="28"/>
          <w:lang w:val="en-US"/>
        </w:rPr>
        <w:t>viewName</w:t>
      </w:r>
      <w:proofErr w:type="spellEnd"/>
      <w:r w:rsidRPr="005C09E8">
        <w:rPr>
          <w:rFonts w:ascii="Times New Roman" w:hAnsi="Times New Roman" w:cs="Times New Roman"/>
          <w:sz w:val="28"/>
          <w:szCs w:val="28"/>
          <w:lang w:val="en-US"/>
        </w:rPr>
        <w:t xml:space="preserve"> (string)</w:t>
      </w:r>
    </w:p>
    <w:p w14:paraId="20314F6C" w14:textId="77777777" w:rsidR="00943E1E" w:rsidRPr="005C09E8" w:rsidRDefault="00943E1E" w:rsidP="009C3F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sz w:val="28"/>
          <w:szCs w:val="28"/>
          <w:lang w:val="en-US"/>
        </w:rPr>
        <w:lastRenderedPageBreak/>
        <w:t>Description: The name of the view.</w:t>
      </w:r>
    </w:p>
    <w:p w14:paraId="1EC097F6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Enum Values for Status:</w:t>
      </w:r>
    </w:p>
    <w:p w14:paraId="5D9274E8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E0A602" wp14:editId="0A4D4404">
            <wp:extent cx="6295390" cy="13182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2334" cy="13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DF7E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4D9BE3D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sz w:val="28"/>
          <w:szCs w:val="28"/>
          <w:lang w:val="en-US"/>
        </w:rPr>
        <w:t>Example Value:</w:t>
      </w:r>
    </w:p>
    <w:p w14:paraId="2063FF5B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C09E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370426" wp14:editId="46A71692">
            <wp:extent cx="5782482" cy="3134162"/>
            <wp:effectExtent l="0" t="0" r="889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0DB1" w14:textId="77777777" w:rsidR="00943E1E" w:rsidRPr="005C09E8" w:rsidRDefault="00943E1E" w:rsidP="009C3F2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2420BA7" w14:textId="77777777" w:rsidR="00943E1E" w:rsidRPr="005C09E8" w:rsidRDefault="00943E1E" w:rsidP="009C3F28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proofErr w:type="gramStart"/>
      <w:r w:rsidRPr="005C0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TokenRequest</w:t>
      </w:r>
      <w:proofErr w:type="spellEnd"/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</w:t>
      </w:r>
      <w:proofErr w:type="gramEnd"/>
    </w:p>
    <w:tbl>
      <w:tblPr>
        <w:tblW w:w="320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66"/>
        <w:gridCol w:w="638"/>
      </w:tblGrid>
      <w:tr w:rsidR="00943E1E" w:rsidRPr="005C09E8" w14:paraId="7C1F74CD" w14:textId="77777777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AC5E308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A369D2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  <w:tr w:rsidR="00943E1E" w:rsidRPr="005C09E8" w14:paraId="2DD480D5" w14:textId="77777777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DD0E2AB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194A040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</w:tbl>
    <w:p w14:paraId="4C5F2D17" w14:textId="77777777" w:rsidR="00943E1E" w:rsidRDefault="00943E1E" w:rsidP="009C3F28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</w:p>
    <w:p w14:paraId="7A51B0A8" w14:textId="77777777" w:rsidR="00943E1E" w:rsidRPr="005C09E8" w:rsidRDefault="00943E1E" w:rsidP="009C3F2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F30D0D" w14:textId="77777777" w:rsidR="00943E1E" w:rsidRPr="005C09E8" w:rsidRDefault="00943E1E" w:rsidP="009C3F28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proofErr w:type="gramStart"/>
      <w:r w:rsidRPr="005C0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TokenResponse</w:t>
      </w:r>
      <w:proofErr w:type="spellEnd"/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15"/>
        <w:gridCol w:w="1680"/>
      </w:tblGrid>
      <w:tr w:rsidR="00943E1E" w:rsidRPr="005C09E8" w14:paraId="2A1A6BDE" w14:textId="77777777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948747A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A95478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integer</w:t>
            </w:r>
            <w:proofErr w:type="spellEnd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($int64)</w:t>
            </w:r>
          </w:p>
        </w:tc>
      </w:tr>
      <w:tr w:rsidR="00943E1E" w:rsidRPr="005C09E8" w14:paraId="42A82E8A" w14:textId="77777777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2A8E942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token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095900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</w:tbl>
    <w:p w14:paraId="490E404B" w14:textId="77777777" w:rsidR="00943E1E" w:rsidRPr="005C09E8" w:rsidRDefault="00943E1E" w:rsidP="009C3F2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</w:p>
    <w:p w14:paraId="42C5671F" w14:textId="77777777" w:rsidR="00943E1E" w:rsidRPr="005C09E8" w:rsidRDefault="00943E1E" w:rsidP="009C3F28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proofErr w:type="gramStart"/>
      <w:r w:rsidRPr="005C0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UserModel</w:t>
      </w:r>
      <w:proofErr w:type="spellEnd"/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</w:t>
      </w:r>
      <w:proofErr w:type="gramEnd"/>
    </w:p>
    <w:tbl>
      <w:tblPr>
        <w:tblW w:w="409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15"/>
        <w:gridCol w:w="1680"/>
      </w:tblGrid>
      <w:tr w:rsidR="00943E1E" w:rsidRPr="005C09E8" w14:paraId="60FE2A6C" w14:textId="77777777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A11DCFD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57AFC1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  <w:tr w:rsidR="00943E1E" w:rsidRPr="005C09E8" w14:paraId="31A10A73" w14:textId="77777777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11AE4AA1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lastRenderedPageBreak/>
              <w:t>firstName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71AA59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  <w:tr w:rsidR="00943E1E" w:rsidRPr="005C09E8" w14:paraId="625DD827" w14:textId="77777777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0A1AA9C2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EF31FF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integer</w:t>
            </w:r>
            <w:proofErr w:type="spellEnd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($int64)</w:t>
            </w:r>
          </w:p>
        </w:tc>
      </w:tr>
      <w:tr w:rsidR="00943E1E" w:rsidRPr="005C09E8" w14:paraId="706DA095" w14:textId="77777777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453A4C2D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isBanned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89256C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boolean</w:t>
            </w:r>
            <w:proofErr w:type="spellEnd"/>
          </w:p>
        </w:tc>
      </w:tr>
      <w:tr w:rsidR="00943E1E" w:rsidRPr="005C09E8" w14:paraId="30917E32" w14:textId="77777777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38B67A1A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lastName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B770898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  <w:tr w:rsidR="00943E1E" w:rsidRPr="005C09E8" w14:paraId="493C337E" w14:textId="77777777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58A308DF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984282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  <w:tr w:rsidR="00943E1E" w:rsidRPr="005C09E8" w14:paraId="1D279088" w14:textId="77777777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25904071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roles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0501EC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[...]</w:t>
            </w:r>
          </w:p>
        </w:tc>
      </w:tr>
    </w:tbl>
    <w:p w14:paraId="11E06410" w14:textId="77777777" w:rsidR="00943E1E" w:rsidRPr="005C09E8" w:rsidRDefault="00943E1E" w:rsidP="009C3F2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</w:p>
    <w:p w14:paraId="686B6532" w14:textId="77777777" w:rsidR="00943E1E" w:rsidRPr="005C09E8" w:rsidRDefault="00943E1E" w:rsidP="009C3F2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gramStart"/>
      <w:r w:rsidRPr="005C09E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View</w:t>
      </w:r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</w:t>
      </w:r>
      <w:proofErr w:type="gramEnd"/>
    </w:p>
    <w:tbl>
      <w:tblPr>
        <w:tblW w:w="3204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566"/>
        <w:gridCol w:w="638"/>
      </w:tblGrid>
      <w:tr w:rsidR="00943E1E" w:rsidRPr="005C09E8" w14:paraId="75745838" w14:textId="77777777" w:rsidTr="006D0D21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14:paraId="7B160F85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contentType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85E51C9" w14:textId="77777777" w:rsidR="00943E1E" w:rsidRPr="005C09E8" w:rsidRDefault="00943E1E" w:rsidP="009C3F2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proofErr w:type="spellStart"/>
            <w:r w:rsidRPr="005C09E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string</w:t>
            </w:r>
            <w:proofErr w:type="spellEnd"/>
          </w:p>
        </w:tc>
      </w:tr>
    </w:tbl>
    <w:p w14:paraId="0B695222" w14:textId="77777777" w:rsidR="00943E1E" w:rsidRPr="005C09E8" w:rsidRDefault="00943E1E" w:rsidP="009C3F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09E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}</w:t>
      </w:r>
    </w:p>
    <w:p w14:paraId="6280AA81" w14:textId="77777777" w:rsidR="00943E1E" w:rsidRPr="005C09E8" w:rsidRDefault="00943E1E" w:rsidP="009C3F28">
      <w:pPr>
        <w:pStyle w:val="1"/>
        <w:jc w:val="center"/>
        <w:rPr>
          <w:sz w:val="28"/>
          <w:szCs w:val="28"/>
          <w:lang w:val="en-US"/>
        </w:rPr>
      </w:pPr>
      <w:r>
        <w:rPr>
          <w:lang w:val="en-US"/>
        </w:rPr>
        <w:br w:type="page"/>
      </w:r>
      <w:r w:rsidRPr="005C09E8">
        <w:rPr>
          <w:sz w:val="28"/>
          <w:szCs w:val="28"/>
          <w:lang w:val="en-US"/>
        </w:rPr>
        <w:lastRenderedPageBreak/>
        <w:t>Models</w:t>
      </w:r>
    </w:p>
    <w:p w14:paraId="7D1A13FD" w14:textId="77777777" w:rsidR="00943E1E" w:rsidRPr="00943E1E" w:rsidRDefault="00943E1E" w:rsidP="009C3F28">
      <w:pPr>
        <w:rPr>
          <w:lang w:val="en-US"/>
        </w:rPr>
      </w:pPr>
    </w:p>
    <w:sectPr w:rsidR="00943E1E" w:rsidRPr="00943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5ABC"/>
    <w:multiLevelType w:val="hybridMultilevel"/>
    <w:tmpl w:val="6C488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74167"/>
    <w:multiLevelType w:val="hybridMultilevel"/>
    <w:tmpl w:val="B4F4A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E5F90"/>
    <w:multiLevelType w:val="hybridMultilevel"/>
    <w:tmpl w:val="9B22F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B674E"/>
    <w:multiLevelType w:val="hybridMultilevel"/>
    <w:tmpl w:val="AB16E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3096D"/>
    <w:multiLevelType w:val="hybridMultilevel"/>
    <w:tmpl w:val="9404E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74268"/>
    <w:multiLevelType w:val="hybridMultilevel"/>
    <w:tmpl w:val="88628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950A8"/>
    <w:multiLevelType w:val="hybridMultilevel"/>
    <w:tmpl w:val="FC667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55D3"/>
    <w:multiLevelType w:val="hybridMultilevel"/>
    <w:tmpl w:val="40CE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670CB8"/>
    <w:multiLevelType w:val="hybridMultilevel"/>
    <w:tmpl w:val="2D580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10147"/>
    <w:multiLevelType w:val="hybridMultilevel"/>
    <w:tmpl w:val="7F02F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E1E"/>
    <w:rsid w:val="00943E1E"/>
    <w:rsid w:val="009C3F28"/>
    <w:rsid w:val="00DA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5A8F7"/>
  <w15:chartTrackingRefBased/>
  <w15:docId w15:val="{B735347C-56EF-483F-8B1F-A288BA576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3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43E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3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943E1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43E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43E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List Paragraph"/>
    <w:basedOn w:val="a"/>
    <w:uiPriority w:val="34"/>
    <w:qFormat/>
    <w:rsid w:val="00943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IlyaKrn</cp:lastModifiedBy>
  <cp:revision>2</cp:revision>
  <dcterms:created xsi:type="dcterms:W3CDTF">2024-12-19T12:55:00Z</dcterms:created>
  <dcterms:modified xsi:type="dcterms:W3CDTF">2024-12-20T18:49:00Z</dcterms:modified>
</cp:coreProperties>
</file>