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CC7AF" w14:textId="31044C35" w:rsidR="00184ACF" w:rsidRDefault="00FF4619" w:rsidP="00354B5C">
      <w:pPr>
        <w:spacing w:after="0"/>
        <w:rPr>
          <w:rFonts w:ascii="Helvetica" w:hAnsi="Helvetica"/>
          <w:sz w:val="24"/>
          <w:szCs w:val="24"/>
        </w:rPr>
      </w:pPr>
      <w:r w:rsidRPr="00354B5C">
        <w:rPr>
          <w:rFonts w:ascii="Helvetica" w:hAnsi="Helvetica"/>
          <w:b/>
          <w:bCs/>
          <w:sz w:val="24"/>
          <w:szCs w:val="24"/>
        </w:rPr>
        <w:t>Scenario #1:</w:t>
      </w:r>
      <w:r>
        <w:rPr>
          <w:rFonts w:ascii="Helvetica" w:hAnsi="Helvetica"/>
          <w:sz w:val="24"/>
          <w:szCs w:val="24"/>
        </w:rPr>
        <w:t xml:space="preserve"> &lt;Student/ Employee&gt; accesses website content.</w:t>
      </w:r>
    </w:p>
    <w:p w14:paraId="45AEA449" w14:textId="1D49F9E1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Given: &lt;</w:t>
      </w:r>
      <w:r w:rsidRPr="00FF4619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Student/ Employee &gt; is a subscriber.</w:t>
      </w:r>
    </w:p>
    <w:p w14:paraId="4847C9F7" w14:textId="173B06FB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When: &lt;</w:t>
      </w:r>
      <w:r w:rsidRPr="00FF4619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Student/ Employee &gt; Logs in.</w:t>
      </w:r>
    </w:p>
    <w:p w14:paraId="440C57E6" w14:textId="4579DD31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Then: Content is viewable to the &lt;</w:t>
      </w:r>
      <w:r w:rsidRPr="00FF4619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Student/ Employee &gt; based on where they left off.</w:t>
      </w:r>
    </w:p>
    <w:p w14:paraId="6F277864" w14:textId="58427B21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</w:p>
    <w:p w14:paraId="3BFD5AB9" w14:textId="431CFE34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 w:rsidRPr="00354B5C">
        <w:rPr>
          <w:rFonts w:ascii="Helvetica" w:hAnsi="Helvetica"/>
          <w:b/>
          <w:bCs/>
          <w:sz w:val="24"/>
          <w:szCs w:val="24"/>
        </w:rPr>
        <w:t>Scenario #2:</w:t>
      </w:r>
      <w:r>
        <w:rPr>
          <w:rFonts w:ascii="Helvetica" w:hAnsi="Helvetica"/>
          <w:sz w:val="24"/>
          <w:szCs w:val="24"/>
        </w:rPr>
        <w:t xml:space="preserve"> &lt;Student/ Employee&gt; wants to check content before subscribing.</w:t>
      </w:r>
    </w:p>
    <w:p w14:paraId="018E2D86" w14:textId="1D5B18D5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Given: &lt;Student/ Employee&gt; is not a subscriber.</w:t>
      </w:r>
    </w:p>
    <w:p w14:paraId="467517A4" w14:textId="6C0ABD6F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  <w:t>And: &lt;Student/ Employee&gt; wants to learn Algorithms and Data Structures in C#.</w:t>
      </w:r>
    </w:p>
    <w:p w14:paraId="1518BDA2" w14:textId="4463EAF8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When: &lt;Student/ Employee&gt; enters website.</w:t>
      </w:r>
    </w:p>
    <w:p w14:paraId="097A82EC" w14:textId="768F21A5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Then: A preview of the course is available to the &lt;Student/ Employee&gt;.</w:t>
      </w:r>
    </w:p>
    <w:p w14:paraId="42D60583" w14:textId="660F24B3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</w:p>
    <w:p w14:paraId="0B93486A" w14:textId="74CF92F1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 w:rsidRPr="00354B5C">
        <w:rPr>
          <w:rFonts w:ascii="Helvetica" w:hAnsi="Helvetica"/>
          <w:b/>
          <w:bCs/>
          <w:sz w:val="24"/>
          <w:szCs w:val="24"/>
        </w:rPr>
        <w:t>Scenario #</w:t>
      </w:r>
      <w:r w:rsidR="00354B5C" w:rsidRPr="00354B5C">
        <w:rPr>
          <w:rFonts w:ascii="Helvetica" w:hAnsi="Helvetica"/>
          <w:b/>
          <w:bCs/>
          <w:sz w:val="24"/>
          <w:szCs w:val="24"/>
        </w:rPr>
        <w:t>3</w:t>
      </w:r>
      <w:r w:rsidRPr="00354B5C">
        <w:rPr>
          <w:rFonts w:ascii="Helvetica" w:hAnsi="Helvetica"/>
          <w:b/>
          <w:bCs/>
          <w:sz w:val="24"/>
          <w:szCs w:val="24"/>
        </w:rPr>
        <w:t>:</w:t>
      </w:r>
      <w:r>
        <w:rPr>
          <w:rFonts w:ascii="Helvetica" w:hAnsi="Helvetica"/>
          <w:sz w:val="24"/>
          <w:szCs w:val="24"/>
        </w:rPr>
        <w:t xml:space="preserve"> &lt;Student/ Employee&gt; wants to send their </w:t>
      </w:r>
      <w:r w:rsidR="00354B5C">
        <w:rPr>
          <w:rFonts w:ascii="Helvetica" w:hAnsi="Helvetica"/>
          <w:sz w:val="24"/>
          <w:szCs w:val="24"/>
        </w:rPr>
        <w:t>progress to a &lt;School/ Company&gt;</w:t>
      </w:r>
      <w:r>
        <w:rPr>
          <w:rFonts w:ascii="Helvetica" w:hAnsi="Helvetica"/>
          <w:sz w:val="24"/>
          <w:szCs w:val="24"/>
        </w:rPr>
        <w:t>.</w:t>
      </w:r>
    </w:p>
    <w:p w14:paraId="2C4DB871" w14:textId="27FCF729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Given: &lt;Student/ Employee&gt; is subscriber.</w:t>
      </w:r>
    </w:p>
    <w:p w14:paraId="3CA987CA" w14:textId="7D367E46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  <w:t xml:space="preserve">And: &lt;Student/ Employee&gt; </w:t>
      </w:r>
      <w:r w:rsidR="00354B5C">
        <w:rPr>
          <w:rFonts w:ascii="Helvetica" w:hAnsi="Helvetica"/>
          <w:sz w:val="24"/>
          <w:szCs w:val="24"/>
        </w:rPr>
        <w:t>has completed at least one subject</w:t>
      </w:r>
      <w:r>
        <w:rPr>
          <w:rFonts w:ascii="Helvetica" w:hAnsi="Helvetica"/>
          <w:sz w:val="24"/>
          <w:szCs w:val="24"/>
        </w:rPr>
        <w:t>.</w:t>
      </w:r>
    </w:p>
    <w:p w14:paraId="4ECB27D3" w14:textId="7C636ACF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When: &lt;Student/ Employee&gt; </w:t>
      </w:r>
      <w:r w:rsidR="00354B5C">
        <w:rPr>
          <w:rFonts w:ascii="Helvetica" w:hAnsi="Helvetica"/>
          <w:sz w:val="24"/>
          <w:szCs w:val="24"/>
        </w:rPr>
        <w:t>requests a progress report be sent to their &lt;School/ Company&gt;</w:t>
      </w:r>
      <w:r>
        <w:rPr>
          <w:rFonts w:ascii="Helvetica" w:hAnsi="Helvetica"/>
          <w:sz w:val="24"/>
          <w:szCs w:val="24"/>
        </w:rPr>
        <w:t>.</w:t>
      </w:r>
    </w:p>
    <w:p w14:paraId="6DFFDB77" w14:textId="3D1D8D24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Then: </w:t>
      </w:r>
      <w:r w:rsidR="00354B5C">
        <w:rPr>
          <w:rFonts w:ascii="Helvetica" w:hAnsi="Helvetica"/>
          <w:sz w:val="24"/>
          <w:szCs w:val="24"/>
        </w:rPr>
        <w:t>&lt;School/ Company&gt; will receive an email with the completed code challenges, student’s submitted code and percent of course complete</w:t>
      </w:r>
      <w:r>
        <w:rPr>
          <w:rFonts w:ascii="Helvetica" w:hAnsi="Helvetica"/>
          <w:sz w:val="24"/>
          <w:szCs w:val="24"/>
        </w:rPr>
        <w:t>.</w:t>
      </w:r>
    </w:p>
    <w:p w14:paraId="1F3241B3" w14:textId="77777777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</w:p>
    <w:p w14:paraId="0117706B" w14:textId="26FC6C5A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 w:rsidRPr="00354B5C">
        <w:rPr>
          <w:rFonts w:ascii="Helvetica" w:hAnsi="Helvetica"/>
          <w:b/>
          <w:bCs/>
          <w:sz w:val="24"/>
          <w:szCs w:val="24"/>
        </w:rPr>
        <w:t>Scenario #</w:t>
      </w:r>
      <w:r w:rsidR="00354B5C" w:rsidRPr="00354B5C">
        <w:rPr>
          <w:rFonts w:ascii="Helvetica" w:hAnsi="Helvetica"/>
          <w:b/>
          <w:bCs/>
          <w:sz w:val="24"/>
          <w:szCs w:val="24"/>
        </w:rPr>
        <w:t>4</w:t>
      </w:r>
      <w:r w:rsidRPr="00354B5C">
        <w:rPr>
          <w:rFonts w:ascii="Helvetica" w:hAnsi="Helvetica"/>
          <w:b/>
          <w:bCs/>
          <w:sz w:val="24"/>
          <w:szCs w:val="24"/>
        </w:rPr>
        <w:t>:</w:t>
      </w:r>
      <w:r>
        <w:rPr>
          <w:rFonts w:ascii="Helvetica" w:hAnsi="Helvetica"/>
          <w:sz w:val="24"/>
          <w:szCs w:val="24"/>
        </w:rPr>
        <w:t xml:space="preserve"> &lt;School/ Company&gt; wants to check content before recommendation.</w:t>
      </w:r>
    </w:p>
    <w:p w14:paraId="0C685696" w14:textId="255A23DB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Given: &lt;</w:t>
      </w:r>
      <w:r w:rsidRPr="00FF4619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School/ Company &gt; is not a subscriber.</w:t>
      </w:r>
    </w:p>
    <w:p w14:paraId="679EE985" w14:textId="13D94E95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  <w:t>And: &lt;</w:t>
      </w:r>
      <w:r w:rsidRPr="00FF4619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School/ Company &gt; wants to recommend website to students.</w:t>
      </w:r>
    </w:p>
    <w:p w14:paraId="0B46525D" w14:textId="33EA3088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When: &lt;</w:t>
      </w:r>
      <w:r w:rsidRPr="00FF4619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School/ Company &gt; enters website.</w:t>
      </w:r>
    </w:p>
    <w:p w14:paraId="6D4312F1" w14:textId="33FE0BD0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Then: A preview of the course is available to the &lt;</w:t>
      </w:r>
      <w:r w:rsidRPr="00FF4619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School/ Company &gt;.</w:t>
      </w:r>
    </w:p>
    <w:p w14:paraId="4E15C7C1" w14:textId="77777777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</w:p>
    <w:p w14:paraId="638F3261" w14:textId="65AEA29B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 w:rsidRPr="00354B5C">
        <w:rPr>
          <w:rFonts w:ascii="Helvetica" w:hAnsi="Helvetica"/>
          <w:b/>
          <w:bCs/>
          <w:sz w:val="24"/>
          <w:szCs w:val="24"/>
        </w:rPr>
        <w:t>Scenario #</w:t>
      </w:r>
      <w:r w:rsidR="00354B5C" w:rsidRPr="00354B5C">
        <w:rPr>
          <w:rFonts w:ascii="Helvetica" w:hAnsi="Helvetica"/>
          <w:b/>
          <w:bCs/>
          <w:sz w:val="24"/>
          <w:szCs w:val="24"/>
        </w:rPr>
        <w:t>5</w:t>
      </w:r>
      <w:r w:rsidRPr="00354B5C">
        <w:rPr>
          <w:rFonts w:ascii="Helvetica" w:hAnsi="Helvetica"/>
          <w:b/>
          <w:bCs/>
          <w:sz w:val="24"/>
          <w:szCs w:val="24"/>
        </w:rPr>
        <w:t>:</w:t>
      </w:r>
      <w:r>
        <w:rPr>
          <w:rFonts w:ascii="Helvetica" w:hAnsi="Helvetica"/>
          <w:sz w:val="24"/>
          <w:szCs w:val="24"/>
        </w:rPr>
        <w:t xml:space="preserve"> Instructor wants to add content.</w:t>
      </w:r>
    </w:p>
    <w:p w14:paraId="3FCF8BCA" w14:textId="51550E89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Given: Instructor has admin username and password.</w:t>
      </w:r>
    </w:p>
    <w:p w14:paraId="471B6F11" w14:textId="6CE49D6A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When: Instructor logs in.</w:t>
      </w:r>
    </w:p>
    <w:p w14:paraId="1977ED70" w14:textId="31BC7359" w:rsidR="00FF4619" w:rsidRDefault="00FF4619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Then: Instructor will be taken to an “Add Content” page where they can add videos, code challenges and test cases.</w:t>
      </w:r>
    </w:p>
    <w:p w14:paraId="25A1EBEF" w14:textId="4FE4F80E" w:rsidR="00354B5C" w:rsidRDefault="00354B5C" w:rsidP="00354B5C">
      <w:pPr>
        <w:spacing w:after="0"/>
        <w:rPr>
          <w:rFonts w:ascii="Helvetica" w:hAnsi="Helvetica"/>
          <w:sz w:val="24"/>
          <w:szCs w:val="24"/>
        </w:rPr>
      </w:pPr>
    </w:p>
    <w:p w14:paraId="08B12D39" w14:textId="5E29F245" w:rsidR="00354B5C" w:rsidRDefault="00354B5C" w:rsidP="00354B5C">
      <w:pPr>
        <w:spacing w:after="0"/>
        <w:rPr>
          <w:rFonts w:ascii="Helvetica" w:hAnsi="Helvetica"/>
          <w:sz w:val="24"/>
          <w:szCs w:val="24"/>
        </w:rPr>
      </w:pPr>
      <w:r w:rsidRPr="00354B5C">
        <w:rPr>
          <w:rFonts w:ascii="Helvetica" w:hAnsi="Helvetica"/>
          <w:b/>
          <w:bCs/>
          <w:sz w:val="24"/>
          <w:szCs w:val="24"/>
        </w:rPr>
        <w:t>Scenario #</w:t>
      </w:r>
      <w:r>
        <w:rPr>
          <w:rFonts w:ascii="Helvetica" w:hAnsi="Helvetica"/>
          <w:b/>
          <w:bCs/>
          <w:sz w:val="24"/>
          <w:szCs w:val="24"/>
        </w:rPr>
        <w:t>6</w:t>
      </w:r>
      <w:r w:rsidRPr="00354B5C">
        <w:rPr>
          <w:rFonts w:ascii="Helvetica" w:hAnsi="Helvetica"/>
          <w:b/>
          <w:bCs/>
          <w:sz w:val="24"/>
          <w:szCs w:val="24"/>
        </w:rPr>
        <w:t>:</w:t>
      </w:r>
      <w:r>
        <w:rPr>
          <w:rFonts w:ascii="Helvetica" w:hAnsi="Helvetica"/>
          <w:sz w:val="24"/>
          <w:szCs w:val="24"/>
        </w:rPr>
        <w:t xml:space="preserve"> &lt;Student/ Employee&gt; is stuck on a coding challenge and needs help.</w:t>
      </w:r>
    </w:p>
    <w:p w14:paraId="10209756" w14:textId="5F8F8682" w:rsidR="00354B5C" w:rsidRDefault="00354B5C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Given: &lt;Student/ Employee&gt; is a subscriber.</w:t>
      </w:r>
    </w:p>
    <w:p w14:paraId="4D5A777D" w14:textId="74FD5FF4" w:rsidR="00354B5C" w:rsidRDefault="00354B5C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  <w:t>And: &lt;Student/ Employee&gt; wants help with a coding challenge or concept.</w:t>
      </w:r>
    </w:p>
    <w:p w14:paraId="22A6C78F" w14:textId="27884C54" w:rsidR="00354B5C" w:rsidRDefault="00354B5C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When: &lt;Student/ Employee&gt; explains their issue in the message board.</w:t>
      </w:r>
    </w:p>
    <w:p w14:paraId="734287EC" w14:textId="76B90C25" w:rsidR="00354B5C" w:rsidRDefault="00354B5C" w:rsidP="00354B5C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Then: Instructor and other &lt;Student/Employee&gt;s </w:t>
      </w:r>
      <w:proofErr w:type="gramStart"/>
      <w:r>
        <w:rPr>
          <w:rFonts w:ascii="Helvetica" w:hAnsi="Helvetica"/>
          <w:sz w:val="24"/>
          <w:szCs w:val="24"/>
        </w:rPr>
        <w:t>are</w:t>
      </w:r>
      <w:proofErr w:type="gramEnd"/>
      <w:r>
        <w:rPr>
          <w:rFonts w:ascii="Helvetica" w:hAnsi="Helvetica"/>
          <w:sz w:val="24"/>
          <w:szCs w:val="24"/>
        </w:rPr>
        <w:t xml:space="preserve"> able to comment </w:t>
      </w:r>
      <w:r w:rsidR="006D4FFA">
        <w:rPr>
          <w:rFonts w:ascii="Helvetica" w:hAnsi="Helvetica"/>
          <w:sz w:val="24"/>
          <w:szCs w:val="24"/>
        </w:rPr>
        <w:t>to explain</w:t>
      </w:r>
      <w:r>
        <w:rPr>
          <w:rFonts w:ascii="Helvetica" w:hAnsi="Helvetica"/>
          <w:sz w:val="24"/>
          <w:szCs w:val="24"/>
        </w:rPr>
        <w:t>.</w:t>
      </w:r>
    </w:p>
    <w:p w14:paraId="1E0D0ED3" w14:textId="4C0DE026" w:rsidR="00354B5C" w:rsidRDefault="00354B5C" w:rsidP="00354B5C">
      <w:pPr>
        <w:spacing w:after="0"/>
        <w:rPr>
          <w:rFonts w:ascii="Helvetica" w:hAnsi="Helvetica"/>
          <w:sz w:val="24"/>
          <w:szCs w:val="24"/>
        </w:rPr>
      </w:pPr>
    </w:p>
    <w:p w14:paraId="44B530ED" w14:textId="23AEF347" w:rsidR="006D4FFA" w:rsidRDefault="006D4FFA" w:rsidP="006D4FFA">
      <w:pPr>
        <w:spacing w:after="0"/>
        <w:rPr>
          <w:rFonts w:ascii="Helvetica" w:hAnsi="Helvetica"/>
          <w:sz w:val="24"/>
          <w:szCs w:val="24"/>
        </w:rPr>
      </w:pPr>
      <w:r w:rsidRPr="00354B5C">
        <w:rPr>
          <w:rFonts w:ascii="Helvetica" w:hAnsi="Helvetica"/>
          <w:b/>
          <w:bCs/>
          <w:sz w:val="24"/>
          <w:szCs w:val="24"/>
        </w:rPr>
        <w:t>Scenario #</w:t>
      </w:r>
      <w:r>
        <w:rPr>
          <w:rFonts w:ascii="Helvetica" w:hAnsi="Helvetica"/>
          <w:b/>
          <w:bCs/>
          <w:sz w:val="24"/>
          <w:szCs w:val="24"/>
        </w:rPr>
        <w:t>7</w:t>
      </w:r>
      <w:r w:rsidRPr="00354B5C">
        <w:rPr>
          <w:rFonts w:ascii="Helvetica" w:hAnsi="Helvetica"/>
          <w:b/>
          <w:bCs/>
          <w:sz w:val="24"/>
          <w:szCs w:val="24"/>
        </w:rPr>
        <w:t>:</w:t>
      </w:r>
      <w:r>
        <w:rPr>
          <w:rFonts w:ascii="Helvetica" w:hAnsi="Helvetica"/>
          <w:sz w:val="24"/>
          <w:szCs w:val="24"/>
        </w:rPr>
        <w:t xml:space="preserve"> &lt;</w:t>
      </w:r>
      <w:r w:rsidRPr="006D4FFA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Student/ Employee &gt; find a bug in the website or incorrect test case.</w:t>
      </w:r>
    </w:p>
    <w:p w14:paraId="2EBF3352" w14:textId="32637382" w:rsidR="006D4FFA" w:rsidRDefault="006D4FFA" w:rsidP="006D4FFA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Given: &lt;</w:t>
      </w:r>
      <w:r w:rsidRPr="006D4FFA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Student/ Employee &gt; found a bug.</w:t>
      </w:r>
    </w:p>
    <w:p w14:paraId="78209725" w14:textId="007A0460" w:rsidR="006D4FFA" w:rsidRDefault="006D4FFA" w:rsidP="006D4FFA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When: &lt;Student/ Employee&gt; selects the bug icon.</w:t>
      </w:r>
    </w:p>
    <w:p w14:paraId="155355CA" w14:textId="09279C17" w:rsidR="006D4FFA" w:rsidRDefault="006D4FFA" w:rsidP="006D4FFA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Then: A form will pop up to describe the bug and will be emailed to instructor when submitted.</w:t>
      </w:r>
    </w:p>
    <w:p w14:paraId="4F9BE576" w14:textId="2ABEC82B" w:rsidR="00C503CA" w:rsidRDefault="00C503CA" w:rsidP="006D4FFA">
      <w:pPr>
        <w:spacing w:after="0"/>
        <w:rPr>
          <w:rFonts w:ascii="Helvetica" w:hAnsi="Helvetica"/>
          <w:sz w:val="24"/>
          <w:szCs w:val="24"/>
        </w:rPr>
      </w:pPr>
    </w:p>
    <w:p w14:paraId="6ECFD1E2" w14:textId="02BDA951" w:rsidR="00C503CA" w:rsidRDefault="00C503CA" w:rsidP="00C503CA">
      <w:pPr>
        <w:spacing w:after="0"/>
        <w:rPr>
          <w:rFonts w:ascii="Helvetica" w:hAnsi="Helvetica"/>
          <w:sz w:val="24"/>
          <w:szCs w:val="24"/>
        </w:rPr>
      </w:pPr>
      <w:r w:rsidRPr="00354B5C">
        <w:rPr>
          <w:rFonts w:ascii="Helvetica" w:hAnsi="Helvetica"/>
          <w:b/>
          <w:bCs/>
          <w:sz w:val="24"/>
          <w:szCs w:val="24"/>
        </w:rPr>
        <w:t>Scenario #</w:t>
      </w:r>
      <w:r>
        <w:rPr>
          <w:rFonts w:ascii="Helvetica" w:hAnsi="Helvetica"/>
          <w:b/>
          <w:bCs/>
          <w:sz w:val="24"/>
          <w:szCs w:val="24"/>
        </w:rPr>
        <w:t>8</w:t>
      </w:r>
      <w:r w:rsidRPr="00354B5C">
        <w:rPr>
          <w:rFonts w:ascii="Helvetica" w:hAnsi="Helvetica"/>
          <w:b/>
          <w:bCs/>
          <w:sz w:val="24"/>
          <w:szCs w:val="24"/>
        </w:rPr>
        <w:t>:</w:t>
      </w:r>
      <w:r>
        <w:rPr>
          <w:rFonts w:ascii="Helvetica" w:hAnsi="Helvetica"/>
          <w:sz w:val="24"/>
          <w:szCs w:val="24"/>
        </w:rPr>
        <w:t xml:space="preserve"> &lt;</w:t>
      </w:r>
      <w:r w:rsidRPr="006D4FFA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 xml:space="preserve">Student/ Employee &gt; </w:t>
      </w:r>
      <w:r>
        <w:rPr>
          <w:rFonts w:ascii="Helvetica" w:hAnsi="Helvetica"/>
          <w:sz w:val="24"/>
          <w:szCs w:val="24"/>
        </w:rPr>
        <w:t>Finds the content useful</w:t>
      </w:r>
      <w:r>
        <w:rPr>
          <w:rFonts w:ascii="Helvetica" w:hAnsi="Helvetica"/>
          <w:sz w:val="24"/>
          <w:szCs w:val="24"/>
        </w:rPr>
        <w:t>.</w:t>
      </w:r>
    </w:p>
    <w:p w14:paraId="35B3BB6C" w14:textId="394BD7F5" w:rsidR="00C503CA" w:rsidRDefault="00C503CA" w:rsidP="00C503CA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Given: &lt;</w:t>
      </w:r>
      <w:r w:rsidRPr="006D4FFA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 xml:space="preserve">Student/ Employee &gt; </w:t>
      </w:r>
      <w:r>
        <w:rPr>
          <w:rFonts w:ascii="Helvetica" w:hAnsi="Helvetica"/>
          <w:sz w:val="24"/>
          <w:szCs w:val="24"/>
        </w:rPr>
        <w:t>wants to register</w:t>
      </w:r>
      <w:r>
        <w:rPr>
          <w:rFonts w:ascii="Helvetica" w:hAnsi="Helvetica"/>
          <w:sz w:val="24"/>
          <w:szCs w:val="24"/>
        </w:rPr>
        <w:t>.</w:t>
      </w:r>
    </w:p>
    <w:p w14:paraId="4B29DC80" w14:textId="498D0227" w:rsidR="00C503CA" w:rsidRDefault="00C503CA" w:rsidP="00C503CA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When: &lt;Student/ Employee&gt; selects </w:t>
      </w:r>
      <w:r>
        <w:rPr>
          <w:rFonts w:ascii="Helvetica" w:hAnsi="Helvetica"/>
          <w:sz w:val="24"/>
          <w:szCs w:val="24"/>
        </w:rPr>
        <w:t>the register link</w:t>
      </w:r>
      <w:r>
        <w:rPr>
          <w:rFonts w:ascii="Helvetica" w:hAnsi="Helvetica"/>
          <w:sz w:val="24"/>
          <w:szCs w:val="24"/>
        </w:rPr>
        <w:t>.</w:t>
      </w:r>
    </w:p>
    <w:p w14:paraId="1FFCF22B" w14:textId="0FA4CBDD" w:rsidR="00C503CA" w:rsidRDefault="00C503CA" w:rsidP="00C503CA">
      <w:p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Then: </w:t>
      </w: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sz w:val="24"/>
          <w:szCs w:val="24"/>
        </w:rPr>
        <w:t>&lt;Student/ Employee&gt;</w:t>
      </w:r>
      <w:r>
        <w:rPr>
          <w:rFonts w:ascii="Helvetica" w:hAnsi="Helvetica"/>
          <w:sz w:val="24"/>
          <w:szCs w:val="24"/>
        </w:rPr>
        <w:t xml:space="preserve"> will be directed to the registration page.</w:t>
      </w:r>
    </w:p>
    <w:p w14:paraId="7411ED77" w14:textId="77777777" w:rsidR="00C503CA" w:rsidRDefault="00C503CA" w:rsidP="006D4FFA">
      <w:pPr>
        <w:spacing w:after="0"/>
        <w:rPr>
          <w:rFonts w:ascii="Helvetica" w:hAnsi="Helvetica"/>
          <w:sz w:val="24"/>
          <w:szCs w:val="24"/>
        </w:rPr>
      </w:pPr>
    </w:p>
    <w:p w14:paraId="4B5CDDC8" w14:textId="77777777" w:rsidR="006D4FFA" w:rsidRPr="00FF4619" w:rsidRDefault="006D4FFA" w:rsidP="00354B5C">
      <w:pPr>
        <w:spacing w:after="0"/>
        <w:rPr>
          <w:rFonts w:ascii="Helvetica" w:hAnsi="Helvetica"/>
          <w:sz w:val="24"/>
          <w:szCs w:val="24"/>
        </w:rPr>
      </w:pPr>
    </w:p>
    <w:sectPr w:rsidR="006D4FFA" w:rsidRPr="00FF4619" w:rsidSect="00354B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A7573"/>
    <w:multiLevelType w:val="multilevel"/>
    <w:tmpl w:val="3D88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C0429"/>
    <w:multiLevelType w:val="multilevel"/>
    <w:tmpl w:val="A47A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81"/>
    <w:rsid w:val="000D7342"/>
    <w:rsid w:val="000F294E"/>
    <w:rsid w:val="00184ACF"/>
    <w:rsid w:val="00354B5C"/>
    <w:rsid w:val="004A7B81"/>
    <w:rsid w:val="006D4FFA"/>
    <w:rsid w:val="00A30088"/>
    <w:rsid w:val="00BC2BBE"/>
    <w:rsid w:val="00C503CA"/>
    <w:rsid w:val="00DE6FD4"/>
    <w:rsid w:val="00F96DA2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B12A"/>
  <w15:chartTrackingRefBased/>
  <w15:docId w15:val="{EEEA3B19-1A65-413E-8974-48EDBC13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6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Lee</dc:creator>
  <cp:keywords/>
  <dc:description/>
  <cp:lastModifiedBy>Richard Lee</cp:lastModifiedBy>
  <cp:revision>5</cp:revision>
  <dcterms:created xsi:type="dcterms:W3CDTF">2020-08-13T21:39:00Z</dcterms:created>
  <dcterms:modified xsi:type="dcterms:W3CDTF">2020-08-29T03:51:00Z</dcterms:modified>
</cp:coreProperties>
</file>