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6638" w14:textId="77777777" w:rsidR="007F192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SHANI OSMAN</w:t>
      </w:r>
    </w:p>
    <w:p w14:paraId="73A7492F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TUMU COLLEGE OF EDUCATION</w:t>
      </w:r>
    </w:p>
    <w:p w14:paraId="73AF7DEB" w14:textId="77777777" w:rsidR="007F1922" w:rsidRPr="001D62AE" w:rsidRDefault="007F192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DEPARTMENT OF SOCIAL SCIENCES</w:t>
      </w:r>
    </w:p>
    <w:p w14:paraId="2E7E854D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P.O. BOX 19, TUMU</w:t>
      </w:r>
    </w:p>
    <w:p w14:paraId="46CCA839" w14:textId="77777777" w:rsidR="004429B2" w:rsidRPr="001D62AE" w:rsidRDefault="005F0EDA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0E6F93" w:rsidRPr="005A32BA">
          <w:rPr>
            <w:rStyle w:val="Hyperlink"/>
            <w:rFonts w:ascii="Times New Roman" w:hAnsi="Times New Roman"/>
            <w:sz w:val="24"/>
            <w:szCs w:val="24"/>
          </w:rPr>
          <w:t>Shaniosman@yahoo.com</w:t>
        </w:r>
      </w:hyperlink>
    </w:p>
    <w:p w14:paraId="345E76F6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0208283270/0249282867</w:t>
      </w:r>
    </w:p>
    <w:p w14:paraId="2706968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CAA199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Date of Birth        :        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January, 1972</w:t>
      </w:r>
    </w:p>
    <w:p w14:paraId="72A64684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Nationality           :         Ghanaian</w:t>
      </w:r>
    </w:p>
    <w:p w14:paraId="6FEC3148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Religion               :         Islam</w:t>
      </w:r>
    </w:p>
    <w:p w14:paraId="532B96C2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Marital Status      :         Married with three (3) children</w:t>
      </w:r>
    </w:p>
    <w:p w14:paraId="68FEF8A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8967A10" w14:textId="77777777" w:rsidR="004429B2" w:rsidRPr="001D62AE" w:rsidRDefault="004429B2" w:rsidP="00836D3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D5654B" w14:textId="77777777" w:rsidR="004429B2" w:rsidRPr="001D62AE" w:rsidRDefault="009F1FAD" w:rsidP="00836D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EDUCATIONAL </w:t>
      </w:r>
      <w:r w:rsidR="004429B2" w:rsidRPr="001D62AE">
        <w:rPr>
          <w:rFonts w:ascii="Times New Roman" w:hAnsi="Times New Roman"/>
          <w:b/>
          <w:sz w:val="24"/>
          <w:szCs w:val="24"/>
        </w:rPr>
        <w:t>QUALIFICATIONS</w:t>
      </w:r>
    </w:p>
    <w:p w14:paraId="4F4F13D3" w14:textId="2291B676" w:rsidR="008D2467" w:rsidRPr="00204B12" w:rsidRDefault="004429B2" w:rsidP="00204B12">
      <w:pPr>
        <w:spacing w:after="0" w:line="360" w:lineRule="auto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>Particulars of Academic and Professional Certificates, and Degrees with Subjects, Dates and Class</w:t>
      </w:r>
    </w:p>
    <w:p w14:paraId="10A8FD41" w14:textId="4EE805FA" w:rsidR="005D01C2" w:rsidRDefault="005D01C2" w:rsidP="00997152">
      <w:pPr>
        <w:spacing w:after="0" w:line="240" w:lineRule="auto"/>
        <w:ind w:left="900" w:hanging="990"/>
        <w:jc w:val="both"/>
        <w:rPr>
          <w:rFonts w:ascii="Times New Roman" w:hAnsi="Times New Roman"/>
          <w:b/>
          <w:color w:val="131313"/>
          <w:sz w:val="24"/>
          <w:szCs w:val="24"/>
        </w:rPr>
      </w:pPr>
      <w:r>
        <w:rPr>
          <w:rFonts w:ascii="Times New Roman" w:hAnsi="Times New Roman"/>
          <w:b/>
          <w:color w:val="131313"/>
          <w:sz w:val="24"/>
          <w:szCs w:val="24"/>
        </w:rPr>
        <w:t xml:space="preserve">2020 – </w:t>
      </w:r>
      <w:r w:rsidRPr="005D01C2">
        <w:rPr>
          <w:rFonts w:ascii="Times New Roman" w:hAnsi="Times New Roman"/>
          <w:bCs/>
          <w:color w:val="131313"/>
          <w:sz w:val="24"/>
          <w:szCs w:val="24"/>
        </w:rPr>
        <w:t>PhD in Culture and Development, MITDS, UDS.</w:t>
      </w:r>
      <w:r>
        <w:rPr>
          <w:rFonts w:ascii="Times New Roman" w:hAnsi="Times New Roman"/>
          <w:bCs/>
          <w:color w:val="131313"/>
          <w:sz w:val="24"/>
          <w:szCs w:val="24"/>
        </w:rPr>
        <w:t xml:space="preserve"> (</w:t>
      </w:r>
      <w:r w:rsidRPr="005D01C2">
        <w:rPr>
          <w:rFonts w:ascii="Times New Roman" w:hAnsi="Times New Roman"/>
          <w:b/>
          <w:color w:val="131313"/>
          <w:sz w:val="24"/>
          <w:szCs w:val="24"/>
        </w:rPr>
        <w:t>Ongoing)</w:t>
      </w:r>
    </w:p>
    <w:p w14:paraId="1A115B0E" w14:textId="293FD3B1" w:rsidR="00997152" w:rsidRDefault="00997152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131313"/>
          <w:sz w:val="24"/>
          <w:szCs w:val="24"/>
        </w:rPr>
        <w:t>2018 - 2020</w:t>
      </w:r>
      <w:r w:rsidRPr="001D62AE">
        <w:rPr>
          <w:rFonts w:ascii="Times New Roman" w:hAnsi="Times New Roman"/>
          <w:b/>
          <w:color w:val="131313"/>
          <w:sz w:val="24"/>
          <w:szCs w:val="24"/>
        </w:rPr>
        <w:t>: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r>
        <w:rPr>
          <w:rFonts w:ascii="Times New Roman" w:hAnsi="Times New Roman"/>
          <w:color w:val="131313"/>
          <w:sz w:val="24"/>
          <w:szCs w:val="24"/>
        </w:rPr>
        <w:t>M Phil Social studies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>Education, Winneba (</w:t>
      </w:r>
      <w:r w:rsidRPr="00997152">
        <w:rPr>
          <w:rFonts w:ascii="Times New Roman" w:hAnsi="Times New Roman"/>
          <w:b/>
          <w:sz w:val="24"/>
          <w:szCs w:val="24"/>
        </w:rPr>
        <w:t>Awaiting Graduation</w:t>
      </w:r>
      <w:r>
        <w:rPr>
          <w:rFonts w:ascii="Times New Roman" w:hAnsi="Times New Roman"/>
          <w:sz w:val="24"/>
          <w:szCs w:val="24"/>
        </w:rPr>
        <w:t>)</w:t>
      </w:r>
    </w:p>
    <w:p w14:paraId="1C8E4A32" w14:textId="77777777" w:rsidR="00997152" w:rsidRDefault="009F1FAD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2008: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M.A.(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Governance and Sustainable Development)- </w:t>
      </w:r>
      <w:r w:rsidR="004429B2" w:rsidRPr="001D62AE">
        <w:rPr>
          <w:rFonts w:ascii="Times New Roman" w:hAnsi="Times New Roman"/>
          <w:sz w:val="24"/>
          <w:szCs w:val="24"/>
        </w:rPr>
        <w:t xml:space="preserve">Governance, Environment &amp; Development, </w:t>
      </w:r>
      <w:r w:rsidRPr="001D62AE">
        <w:rPr>
          <w:rFonts w:ascii="Times New Roman" w:hAnsi="Times New Roman"/>
          <w:sz w:val="24"/>
          <w:szCs w:val="24"/>
        </w:rPr>
        <w:tab/>
        <w:t>University of Cape Coast</w:t>
      </w:r>
      <w:r w:rsidR="00C12A6C" w:rsidRPr="001D62AE">
        <w:rPr>
          <w:rFonts w:ascii="Times New Roman" w:hAnsi="Times New Roman"/>
          <w:sz w:val="24"/>
          <w:szCs w:val="24"/>
        </w:rPr>
        <w:t>.</w:t>
      </w:r>
    </w:p>
    <w:p w14:paraId="2DCC961E" w14:textId="19C12F97" w:rsidR="009F1FAD" w:rsidRPr="00997152" w:rsidRDefault="009F1FAD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2000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Bachelor of Education (Social Studies)- Geography, Economics, Sociology, Education, </w:t>
      </w:r>
    </w:p>
    <w:p w14:paraId="79FF0FEF" w14:textId="77777777" w:rsidR="00997152" w:rsidRDefault="004429B2" w:rsidP="00997152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Social Studies 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Education,–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Second Class Upper Division.</w:t>
      </w:r>
      <w:r w:rsidR="009F1FAD" w:rsidRPr="001D62AE">
        <w:rPr>
          <w:rFonts w:ascii="Times New Roman" w:hAnsi="Times New Roman"/>
          <w:color w:val="131313"/>
          <w:sz w:val="24"/>
          <w:szCs w:val="24"/>
        </w:rPr>
        <w:t>, University of Cape Coast</w:t>
      </w:r>
    </w:p>
    <w:p w14:paraId="0A05C1C8" w14:textId="49132CE0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1993/94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School Certificate/General Certificate of Education (SC/G.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C.E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>) ‘A' Level- Geography(B),</w:t>
      </w:r>
    </w:p>
    <w:p w14:paraId="38695128" w14:textId="77777777" w:rsidR="00997152" w:rsidRDefault="004429B2" w:rsidP="00997152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 Economics(E), Business Management(B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),&amp;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Gener</w:t>
      </w:r>
      <w:r w:rsidR="009F1FAD" w:rsidRPr="001D62AE">
        <w:rPr>
          <w:rFonts w:ascii="Times New Roman" w:hAnsi="Times New Roman"/>
          <w:color w:val="131313"/>
          <w:sz w:val="24"/>
          <w:szCs w:val="24"/>
        </w:rPr>
        <w:t>al Paper(D)</w:t>
      </w:r>
      <w:r w:rsidRPr="001D62AE">
        <w:rPr>
          <w:rFonts w:ascii="Times New Roman" w:hAnsi="Times New Roman"/>
          <w:color w:val="131313"/>
          <w:sz w:val="24"/>
          <w:szCs w:val="24"/>
        </w:rPr>
        <w:t>.</w:t>
      </w:r>
    </w:p>
    <w:p w14:paraId="269130E0" w14:textId="3B5B3915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1993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Teacher's Certificate ‘A' (3 Year post-sec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) :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proofErr w:type="spellStart"/>
      <w:r w:rsidR="004429B2" w:rsidRPr="001D62AE">
        <w:rPr>
          <w:rFonts w:ascii="Times New Roman" w:hAnsi="Times New Roman"/>
          <w:color w:val="131313"/>
          <w:sz w:val="24"/>
          <w:szCs w:val="24"/>
        </w:rPr>
        <w:t>Maths</w:t>
      </w:r>
      <w:proofErr w:type="spellEnd"/>
      <w:r w:rsidR="004429B2" w:rsidRPr="001D62AE">
        <w:rPr>
          <w:rFonts w:ascii="Times New Roman" w:hAnsi="Times New Roman"/>
          <w:color w:val="131313"/>
          <w:sz w:val="24"/>
          <w:szCs w:val="24"/>
        </w:rPr>
        <w:t>, English, Education, Social Studies, Vocational</w:t>
      </w:r>
    </w:p>
    <w:p w14:paraId="2B0CCFE7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 Skills, Cultural Studies, </w:t>
      </w:r>
      <w:proofErr w:type="spellStart"/>
      <w:r w:rsidRPr="001D62AE">
        <w:rPr>
          <w:rFonts w:ascii="Times New Roman" w:hAnsi="Times New Roman"/>
          <w:color w:val="131313"/>
          <w:sz w:val="24"/>
          <w:szCs w:val="24"/>
        </w:rPr>
        <w:t>Gonja</w:t>
      </w:r>
      <w:proofErr w:type="spellEnd"/>
      <w:r w:rsidRPr="001D62AE">
        <w:rPr>
          <w:rFonts w:ascii="Times New Roman" w:hAnsi="Times New Roman"/>
          <w:color w:val="131313"/>
          <w:sz w:val="24"/>
          <w:szCs w:val="24"/>
        </w:rPr>
        <w:t xml:space="preserve">, Gen. Science, Agric. Science 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and  -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1993 Pass</w:t>
      </w:r>
    </w:p>
    <w:p w14:paraId="2590922F" w14:textId="77777777" w:rsidR="00C12A6C" w:rsidRPr="001D62AE" w:rsidRDefault="00C12A6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644D091" w14:textId="77777777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1989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School Certificate/General Certificate of Education (SC/G.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C.E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) ‘O' Level- Geography(2), </w:t>
      </w:r>
    </w:p>
    <w:p w14:paraId="09022D0F" w14:textId="77777777" w:rsidR="004429B2" w:rsidRPr="001D62AE" w:rsidRDefault="004429B2" w:rsidP="00836D3C">
      <w:pPr>
        <w:spacing w:after="0" w:line="240" w:lineRule="auto"/>
        <w:ind w:left="720"/>
        <w:jc w:val="both"/>
        <w:rPr>
          <w:rFonts w:ascii="Times New Roman" w:hAnsi="Times New Roman"/>
          <w:color w:val="131313"/>
          <w:sz w:val="24"/>
          <w:szCs w:val="24"/>
        </w:rPr>
      </w:pP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Economics(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>3), French(3),  English language(6), Mathematics(3), Health Science(3), Literature in English(7) – 1989 Division 1</w:t>
      </w:r>
    </w:p>
    <w:p w14:paraId="33875EE2" w14:textId="77777777" w:rsidR="00C12A6C" w:rsidRPr="001D62AE" w:rsidRDefault="00C12A6C" w:rsidP="00836D3C">
      <w:pPr>
        <w:spacing w:after="0" w:line="240" w:lineRule="auto"/>
        <w:ind w:left="720"/>
        <w:jc w:val="both"/>
        <w:rPr>
          <w:rFonts w:ascii="Times New Roman" w:hAnsi="Times New Roman"/>
          <w:color w:val="131313"/>
          <w:sz w:val="24"/>
          <w:szCs w:val="24"/>
        </w:rPr>
      </w:pPr>
    </w:p>
    <w:p w14:paraId="7086C94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E522AD" w14:textId="77777777" w:rsidR="004429B2" w:rsidRPr="001D62AE" w:rsidRDefault="004429B2" w:rsidP="00836D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PROFESSIONAL PROMOTIONS</w:t>
      </w:r>
    </w:p>
    <w:p w14:paraId="5A703E5B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BE0244" w14:textId="6D0AF254" w:rsidR="002B718A" w:rsidRDefault="002B718A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 – </w:t>
      </w:r>
      <w:r w:rsidRPr="002B718A">
        <w:rPr>
          <w:rFonts w:ascii="Times New Roman" w:hAnsi="Times New Roman"/>
          <w:bCs/>
          <w:sz w:val="24"/>
          <w:szCs w:val="24"/>
        </w:rPr>
        <w:t>Senior Tutor</w:t>
      </w:r>
    </w:p>
    <w:p w14:paraId="1F151E79" w14:textId="7699DCF1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 – Tutor, </w:t>
      </w:r>
      <w:proofErr w:type="spellStart"/>
      <w:r w:rsidRPr="001D62AE">
        <w:rPr>
          <w:rFonts w:ascii="Times New Roman" w:hAnsi="Times New Roman"/>
          <w:sz w:val="24"/>
          <w:szCs w:val="24"/>
        </w:rPr>
        <w:t>CoE</w:t>
      </w:r>
      <w:proofErr w:type="spellEnd"/>
    </w:p>
    <w:p w14:paraId="083ED3A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</w:t>
      </w:r>
      <w:r w:rsidRPr="001D62AE">
        <w:rPr>
          <w:rFonts w:ascii="Times New Roman" w:hAnsi="Times New Roman"/>
          <w:sz w:val="24"/>
          <w:szCs w:val="24"/>
        </w:rPr>
        <w:t xml:space="preserve"> – Assistant Director I, GES.</w:t>
      </w:r>
    </w:p>
    <w:p w14:paraId="6D49D939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 – Assistant Director II, GES.</w:t>
      </w:r>
    </w:p>
    <w:p w14:paraId="451F44B6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2000</w:t>
      </w:r>
      <w:r w:rsidRPr="001D62AE">
        <w:rPr>
          <w:rFonts w:ascii="Times New Roman" w:hAnsi="Times New Roman"/>
          <w:sz w:val="24"/>
          <w:szCs w:val="24"/>
        </w:rPr>
        <w:t xml:space="preserve"> – Principal Superintendent, GES.</w:t>
      </w:r>
    </w:p>
    <w:p w14:paraId="5B9BCE4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1995</w:t>
      </w:r>
      <w:r w:rsidRPr="001D62AE">
        <w:rPr>
          <w:rFonts w:ascii="Times New Roman" w:hAnsi="Times New Roman"/>
          <w:sz w:val="24"/>
          <w:szCs w:val="24"/>
        </w:rPr>
        <w:t xml:space="preserve"> – Assistant Superintendent, GES.</w:t>
      </w:r>
    </w:p>
    <w:p w14:paraId="5BB3ADB4" w14:textId="77777777" w:rsidR="00AB4DDC" w:rsidRPr="001D62AE" w:rsidRDefault="00AB4DDC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3413C1" w14:textId="77777777" w:rsidR="00D878AA" w:rsidRPr="001D62AE" w:rsidRDefault="00D878AA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E69619" w14:textId="77777777" w:rsidR="004429B2" w:rsidRPr="001D62AE" w:rsidRDefault="004429B2" w:rsidP="00836D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EMPLOYMENT / WORK EXPERIENCE </w:t>
      </w:r>
    </w:p>
    <w:p w14:paraId="371925C2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ACA53CC" w14:textId="77777777" w:rsidR="004429B2" w:rsidRPr="001D62AE" w:rsidRDefault="004429B2" w:rsidP="00836D3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ADMNISTRATIVE POSITIONS</w:t>
      </w:r>
    </w:p>
    <w:p w14:paraId="24B4F4A0" w14:textId="1337CEAA" w:rsidR="002A1E0B" w:rsidRDefault="002A1E0B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 – date: Academic Affairs/Assessment coordinator</w:t>
      </w:r>
    </w:p>
    <w:p w14:paraId="1EFDAE86" w14:textId="2F1214F3" w:rsidR="00221DAE" w:rsidRPr="001D62AE" w:rsidRDefault="00AA2FC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</w:t>
      </w:r>
      <w:r w:rsidR="00221DAE" w:rsidRPr="001D62AE">
        <w:rPr>
          <w:rFonts w:ascii="Times New Roman" w:hAnsi="Times New Roman"/>
          <w:b/>
          <w:sz w:val="24"/>
          <w:szCs w:val="24"/>
        </w:rPr>
        <w:t xml:space="preserve"> - date: Project Work Co-</w:t>
      </w:r>
      <w:proofErr w:type="spellStart"/>
      <w:r w:rsidR="00221DAE" w:rsidRPr="001D62AE">
        <w:rPr>
          <w:rFonts w:ascii="Times New Roman" w:hAnsi="Times New Roman"/>
          <w:b/>
          <w:sz w:val="24"/>
          <w:szCs w:val="24"/>
        </w:rPr>
        <w:t>ordinator</w:t>
      </w:r>
      <w:proofErr w:type="spellEnd"/>
      <w:r w:rsidR="00221DAE" w:rsidRPr="001D62AE">
        <w:rPr>
          <w:rFonts w:ascii="Times New Roman" w:hAnsi="Times New Roman"/>
          <w:sz w:val="24"/>
          <w:szCs w:val="24"/>
        </w:rPr>
        <w:t>, Tumu College of Education -. Performing administrative</w:t>
      </w:r>
    </w:p>
    <w:p w14:paraId="051D165C" w14:textId="77777777" w:rsidR="00221DAE" w:rsidRPr="001D62AE" w:rsidRDefault="00221D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lastRenderedPageBreak/>
        <w:t xml:space="preserve"> duties in project work related activities.</w:t>
      </w:r>
    </w:p>
    <w:p w14:paraId="47EF8C6E" w14:textId="77777777" w:rsidR="00221DAE" w:rsidRPr="001D62AE" w:rsidRDefault="00221D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BEB3CF7" w14:textId="3F4DFC4A" w:rsidR="00186D8C" w:rsidRDefault="00221DAE" w:rsidP="00186D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2012 - </w:t>
      </w:r>
      <w:r w:rsidR="002A1E0B">
        <w:rPr>
          <w:rFonts w:ascii="Times New Roman" w:hAnsi="Times New Roman"/>
          <w:b/>
          <w:sz w:val="24"/>
          <w:szCs w:val="24"/>
        </w:rPr>
        <w:t>2019</w:t>
      </w:r>
      <w:r w:rsidRPr="001D62AE">
        <w:rPr>
          <w:rFonts w:ascii="Times New Roman" w:hAnsi="Times New Roman"/>
          <w:b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b/>
          <w:sz w:val="24"/>
          <w:szCs w:val="24"/>
        </w:rPr>
        <w:t xml:space="preserve">Head of Quality Assurance </w:t>
      </w:r>
      <w:r w:rsidR="00AB4DDC" w:rsidRPr="001D62AE">
        <w:rPr>
          <w:rFonts w:ascii="Times New Roman" w:hAnsi="Times New Roman"/>
          <w:b/>
          <w:sz w:val="24"/>
          <w:szCs w:val="24"/>
        </w:rPr>
        <w:t>Unit</w:t>
      </w:r>
      <w:r w:rsidR="00AB4DDC" w:rsidRPr="001D62AE">
        <w:rPr>
          <w:rFonts w:ascii="Times New Roman" w:hAnsi="Times New Roman"/>
          <w:sz w:val="24"/>
          <w:szCs w:val="24"/>
        </w:rPr>
        <w:t>, Tumu</w:t>
      </w:r>
      <w:r w:rsidR="004429B2" w:rsidRPr="001D62AE">
        <w:rPr>
          <w:rFonts w:ascii="Times New Roman" w:hAnsi="Times New Roman"/>
          <w:sz w:val="24"/>
          <w:szCs w:val="24"/>
        </w:rPr>
        <w:t xml:space="preserve"> College </w:t>
      </w:r>
      <w:r w:rsidR="00AB4DDC" w:rsidRPr="001D62AE">
        <w:rPr>
          <w:rFonts w:ascii="Times New Roman" w:hAnsi="Times New Roman"/>
          <w:sz w:val="24"/>
          <w:szCs w:val="24"/>
        </w:rPr>
        <w:t>of Education</w:t>
      </w:r>
      <w:r w:rsidR="004429B2" w:rsidRPr="001D62AE">
        <w:rPr>
          <w:rFonts w:ascii="Times New Roman" w:hAnsi="Times New Roman"/>
          <w:sz w:val="24"/>
          <w:szCs w:val="24"/>
        </w:rPr>
        <w:t xml:space="preserve"> </w:t>
      </w:r>
      <w:r w:rsidR="00186D8C">
        <w:rPr>
          <w:rFonts w:ascii="Times New Roman" w:hAnsi="Times New Roman"/>
          <w:sz w:val="24"/>
          <w:szCs w:val="24"/>
        </w:rPr>
        <w:t>-</w:t>
      </w:r>
      <w:r w:rsidR="004429B2" w:rsidRPr="001D62AE">
        <w:rPr>
          <w:rFonts w:ascii="Times New Roman" w:hAnsi="Times New Roman"/>
          <w:sz w:val="24"/>
          <w:szCs w:val="24"/>
        </w:rPr>
        <w:t xml:space="preserve"> </w:t>
      </w:r>
      <w:r w:rsidR="00186D8C" w:rsidRPr="00E4340B">
        <w:rPr>
          <w:rFonts w:ascii="Times New Roman" w:hAnsi="Times New Roman"/>
          <w:sz w:val="24"/>
          <w:szCs w:val="24"/>
        </w:rPr>
        <w:t>Performing</w:t>
      </w:r>
    </w:p>
    <w:p w14:paraId="1A8EA3E1" w14:textId="2DD46678" w:rsidR="00221DAE" w:rsidRDefault="00186D8C" w:rsidP="00186D8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4340B">
        <w:rPr>
          <w:rFonts w:ascii="Times New Roman" w:hAnsi="Times New Roman"/>
          <w:sz w:val="24"/>
          <w:szCs w:val="24"/>
        </w:rPr>
        <w:t xml:space="preserve"> administrative duties</w:t>
      </w:r>
      <w:r w:rsidR="00AA2FCB">
        <w:rPr>
          <w:rFonts w:ascii="Times New Roman" w:hAnsi="Times New Roman"/>
          <w:sz w:val="24"/>
          <w:szCs w:val="24"/>
        </w:rPr>
        <w:t xml:space="preserve">, appraisal of teaching and courses </w:t>
      </w:r>
      <w:r w:rsidRPr="00E4340B">
        <w:rPr>
          <w:rFonts w:ascii="Times New Roman" w:hAnsi="Times New Roman"/>
          <w:sz w:val="24"/>
          <w:szCs w:val="24"/>
        </w:rPr>
        <w:t>to ensure quality teaching and learning</w:t>
      </w:r>
      <w:r>
        <w:rPr>
          <w:rFonts w:ascii="Times New Roman" w:hAnsi="Times New Roman"/>
          <w:sz w:val="24"/>
          <w:szCs w:val="24"/>
        </w:rPr>
        <w:t>.</w:t>
      </w:r>
    </w:p>
    <w:p w14:paraId="6D31A18A" w14:textId="77777777" w:rsidR="00186D8C" w:rsidRPr="001D62AE" w:rsidRDefault="00186D8C" w:rsidP="00186D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0F0AD1" w14:textId="171BBB85" w:rsidR="00AB6576" w:rsidRPr="001D62AE" w:rsidRDefault="00221DAE" w:rsidP="00836D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2006 to 2012: Academic </w:t>
      </w:r>
      <w:r w:rsidR="00AB6576" w:rsidRPr="001D62AE">
        <w:rPr>
          <w:rFonts w:ascii="Times New Roman" w:hAnsi="Times New Roman"/>
          <w:b/>
          <w:sz w:val="24"/>
          <w:szCs w:val="24"/>
        </w:rPr>
        <w:t>Head</w:t>
      </w:r>
      <w:r w:rsidR="00AB6576" w:rsidRPr="001D62AE">
        <w:rPr>
          <w:rFonts w:ascii="Times New Roman" w:hAnsi="Times New Roman"/>
          <w:sz w:val="24"/>
          <w:szCs w:val="24"/>
        </w:rPr>
        <w:t xml:space="preserve">, </w:t>
      </w:r>
      <w:r w:rsidR="00934FD7">
        <w:rPr>
          <w:rFonts w:ascii="Times New Roman" w:hAnsi="Times New Roman"/>
          <w:sz w:val="24"/>
          <w:szCs w:val="24"/>
        </w:rPr>
        <w:t xml:space="preserve">Department of Social Sciences, </w:t>
      </w:r>
      <w:r w:rsidR="004429B2" w:rsidRPr="001D62AE">
        <w:rPr>
          <w:rFonts w:ascii="Times New Roman" w:hAnsi="Times New Roman"/>
          <w:sz w:val="24"/>
          <w:szCs w:val="24"/>
        </w:rPr>
        <w:t>Tumu Colle</w:t>
      </w:r>
      <w:r w:rsidR="00AB6576" w:rsidRPr="001D62AE">
        <w:rPr>
          <w:rFonts w:ascii="Times New Roman" w:hAnsi="Times New Roman"/>
          <w:sz w:val="24"/>
          <w:szCs w:val="24"/>
        </w:rPr>
        <w:t xml:space="preserve">ge of Education, </w:t>
      </w:r>
      <w:r w:rsidR="00AB6576" w:rsidRPr="001D62AE">
        <w:rPr>
          <w:rFonts w:ascii="Times New Roman" w:hAnsi="Times New Roman"/>
          <w:sz w:val="24"/>
          <w:szCs w:val="24"/>
        </w:rPr>
        <w:tab/>
      </w:r>
      <w:r w:rsidR="00AB6576" w:rsidRPr="001D62AE">
        <w:rPr>
          <w:rFonts w:ascii="Times New Roman" w:eastAsiaTheme="minorHAnsi" w:hAnsi="Times New Roman"/>
          <w:sz w:val="24"/>
          <w:szCs w:val="24"/>
        </w:rPr>
        <w:t>Responsible for the academic and administrative development of the</w:t>
      </w:r>
      <w:r w:rsidR="00AB6576" w:rsidRPr="001D62AE">
        <w:rPr>
          <w:rFonts w:ascii="Times New Roman" w:hAnsi="Times New Roman"/>
          <w:sz w:val="24"/>
          <w:szCs w:val="24"/>
        </w:rPr>
        <w:t xml:space="preserve"> </w:t>
      </w:r>
      <w:r w:rsidR="00AB6576" w:rsidRPr="001D62AE">
        <w:rPr>
          <w:rFonts w:ascii="Times New Roman" w:eastAsiaTheme="minorHAnsi" w:hAnsi="Times New Roman"/>
          <w:sz w:val="24"/>
          <w:szCs w:val="24"/>
        </w:rPr>
        <w:t>department.</w:t>
      </w:r>
    </w:p>
    <w:p w14:paraId="701ECC1D" w14:textId="77777777" w:rsidR="00AB6576" w:rsidRPr="001D62AE" w:rsidRDefault="00AB6576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896CB8" w14:textId="41B69A1E" w:rsidR="00AB6576" w:rsidRPr="001D62AE" w:rsidRDefault="00AB6576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2004 – 2016: </w:t>
      </w:r>
      <w:r w:rsidR="004429B2" w:rsidRPr="001D62AE">
        <w:rPr>
          <w:rFonts w:ascii="Times New Roman" w:hAnsi="Times New Roman"/>
          <w:b/>
          <w:sz w:val="24"/>
          <w:szCs w:val="24"/>
        </w:rPr>
        <w:t>Assessment and Examination Co-</w:t>
      </w:r>
      <w:proofErr w:type="spellStart"/>
      <w:r w:rsidR="004429B2" w:rsidRPr="001D62AE">
        <w:rPr>
          <w:rFonts w:ascii="Times New Roman" w:hAnsi="Times New Roman"/>
          <w:b/>
          <w:sz w:val="24"/>
          <w:szCs w:val="24"/>
        </w:rPr>
        <w:t>ordinator</w:t>
      </w:r>
      <w:proofErr w:type="spellEnd"/>
      <w:r w:rsidR="00934FD7">
        <w:rPr>
          <w:rFonts w:ascii="Times New Roman" w:hAnsi="Times New Roman"/>
          <w:sz w:val="24"/>
          <w:szCs w:val="24"/>
        </w:rPr>
        <w:t xml:space="preserve">, </w:t>
      </w:r>
      <w:r w:rsidR="004429B2" w:rsidRPr="001D62AE">
        <w:rPr>
          <w:rFonts w:ascii="Times New Roman" w:hAnsi="Times New Roman"/>
          <w:sz w:val="24"/>
          <w:szCs w:val="24"/>
        </w:rPr>
        <w:t xml:space="preserve">Tumu College of </w:t>
      </w:r>
      <w:r w:rsidR="00AB4DDC" w:rsidRPr="001D62AE">
        <w:rPr>
          <w:rFonts w:ascii="Times New Roman" w:hAnsi="Times New Roman"/>
          <w:sz w:val="24"/>
          <w:szCs w:val="24"/>
        </w:rPr>
        <w:t>Education –</w:t>
      </w:r>
      <w:r w:rsidRPr="001D62AE">
        <w:rPr>
          <w:rFonts w:ascii="Times New Roman" w:hAnsi="Times New Roman"/>
          <w:sz w:val="24"/>
          <w:szCs w:val="24"/>
        </w:rPr>
        <w:t>. Assisting</w:t>
      </w:r>
    </w:p>
    <w:p w14:paraId="7B1CB62B" w14:textId="77777777" w:rsidR="004429B2" w:rsidRPr="001D62AE" w:rsidRDefault="004429B2" w:rsidP="00836D3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the Vice Principal in supervising and </w:t>
      </w:r>
      <w:proofErr w:type="spellStart"/>
      <w:r w:rsidRPr="001D62AE">
        <w:rPr>
          <w:rFonts w:ascii="Times New Roman" w:hAnsi="Times New Roman"/>
          <w:sz w:val="24"/>
          <w:szCs w:val="24"/>
        </w:rPr>
        <w:t>co-ordinating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all matters related to internal and external examinations; monitoring and evaluation of continuous assessment practices in all departments.</w:t>
      </w:r>
    </w:p>
    <w:p w14:paraId="17857BF8" w14:textId="77777777" w:rsidR="00AB6576" w:rsidRPr="001D62AE" w:rsidRDefault="00AB6576" w:rsidP="00836D3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76F1A5BE" w14:textId="6D153599" w:rsidR="00AB6576" w:rsidRPr="001D62AE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2001 to 2004: </w:t>
      </w:r>
      <w:r w:rsidR="004429B2" w:rsidRPr="001D62AE">
        <w:rPr>
          <w:rFonts w:ascii="Times New Roman" w:hAnsi="Times New Roman"/>
          <w:b/>
          <w:sz w:val="24"/>
          <w:szCs w:val="24"/>
        </w:rPr>
        <w:t>Messing Tutor</w:t>
      </w:r>
      <w:r w:rsidR="00934FD7"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 xml:space="preserve">Tumu College of Education, </w:t>
      </w:r>
      <w:r w:rsidR="004429B2" w:rsidRPr="001D62AE">
        <w:rPr>
          <w:rFonts w:ascii="Times New Roman" w:hAnsi="Times New Roman"/>
          <w:sz w:val="24"/>
          <w:szCs w:val="24"/>
        </w:rPr>
        <w:t xml:space="preserve">Supervising the preparation of </w:t>
      </w:r>
      <w:r w:rsidRPr="001D62AE">
        <w:rPr>
          <w:rFonts w:ascii="Times New Roman" w:hAnsi="Times New Roman"/>
          <w:sz w:val="24"/>
          <w:szCs w:val="24"/>
        </w:rPr>
        <w:t>costing</w:t>
      </w:r>
    </w:p>
    <w:p w14:paraId="2F706342" w14:textId="77777777" w:rsidR="004429B2" w:rsidRPr="001D62AE" w:rsidRDefault="00AB6576" w:rsidP="00836D3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and </w:t>
      </w:r>
      <w:r w:rsidR="004429B2" w:rsidRPr="001D62AE">
        <w:rPr>
          <w:rFonts w:ascii="Times New Roman" w:hAnsi="Times New Roman"/>
          <w:sz w:val="24"/>
          <w:szCs w:val="24"/>
        </w:rPr>
        <w:t>budgeting and taking of student meals.</w:t>
      </w:r>
    </w:p>
    <w:p w14:paraId="059CB0EC" w14:textId="77777777" w:rsidR="00AB6576" w:rsidRPr="001D62AE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1996 – 1997: </w:t>
      </w:r>
      <w:r w:rsidR="004429B2" w:rsidRPr="001D62AE">
        <w:rPr>
          <w:rFonts w:ascii="Times New Roman" w:hAnsi="Times New Roman"/>
          <w:b/>
          <w:sz w:val="24"/>
          <w:szCs w:val="24"/>
        </w:rPr>
        <w:t>Headmaster</w:t>
      </w:r>
      <w:r w:rsidR="004429B2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29B2" w:rsidRPr="001D62AE">
        <w:rPr>
          <w:rFonts w:ascii="Times New Roman" w:hAnsi="Times New Roman"/>
          <w:sz w:val="24"/>
          <w:szCs w:val="24"/>
        </w:rPr>
        <w:t>Tuori</w:t>
      </w:r>
      <w:proofErr w:type="spellEnd"/>
      <w:r w:rsidR="004429B2" w:rsidRPr="001D62AE">
        <w:rPr>
          <w:rFonts w:ascii="Times New Roman" w:hAnsi="Times New Roman"/>
          <w:sz w:val="24"/>
          <w:szCs w:val="24"/>
        </w:rPr>
        <w:t xml:space="preserve"> L/A JSS -. Responsible for academic, fi</w:t>
      </w:r>
      <w:r w:rsidRPr="001D62AE">
        <w:rPr>
          <w:rFonts w:ascii="Times New Roman" w:hAnsi="Times New Roman"/>
          <w:sz w:val="24"/>
          <w:szCs w:val="24"/>
        </w:rPr>
        <w:t xml:space="preserve">nancial and social </w:t>
      </w:r>
    </w:p>
    <w:p w14:paraId="673C0E52" w14:textId="77777777" w:rsidR="004429B2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  <w:t xml:space="preserve">organization </w:t>
      </w: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of the school.</w:t>
      </w:r>
    </w:p>
    <w:p w14:paraId="05FE4FA9" w14:textId="77777777" w:rsidR="008D2467" w:rsidRPr="001D62AE" w:rsidRDefault="008D2467" w:rsidP="00836D3C">
      <w:pPr>
        <w:jc w:val="both"/>
        <w:rPr>
          <w:rFonts w:ascii="Times New Roman" w:hAnsi="Times New Roman"/>
          <w:sz w:val="24"/>
          <w:szCs w:val="24"/>
        </w:rPr>
      </w:pPr>
    </w:p>
    <w:p w14:paraId="0842C124" w14:textId="77777777" w:rsidR="004D5A0F" w:rsidRPr="001E7325" w:rsidRDefault="004429B2" w:rsidP="001E7325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TEACHING POSITIONS</w:t>
      </w:r>
    </w:p>
    <w:p w14:paraId="1FB31D92" w14:textId="77777777" w:rsidR="00BD4A02" w:rsidRDefault="00BD4A02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4A02">
        <w:rPr>
          <w:rFonts w:ascii="Times New Roman" w:hAnsi="Times New Roman"/>
          <w:b/>
          <w:bCs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 xml:space="preserve">: Course Tutor in Information Literacy Skills, Three Semester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, Institute of Education, </w:t>
      </w:r>
    </w:p>
    <w:p w14:paraId="03F84525" w14:textId="08BEC4E1" w:rsidR="00A208FB" w:rsidRDefault="00BD4A02" w:rsidP="00BD4A0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Cape Coast, Tumu Centre.</w:t>
      </w:r>
    </w:p>
    <w:p w14:paraId="66813F5B" w14:textId="16C888EF" w:rsidR="00EC2223" w:rsidRPr="001D62AE" w:rsidRDefault="00862252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2014 </w:t>
      </w:r>
      <w:r w:rsidR="00AB4DDC" w:rsidRPr="001D62AE">
        <w:rPr>
          <w:rFonts w:ascii="Times New Roman" w:hAnsi="Times New Roman"/>
          <w:b/>
          <w:sz w:val="24"/>
          <w:szCs w:val="24"/>
        </w:rPr>
        <w:t>– date</w:t>
      </w:r>
      <w:r w:rsidR="00280A0A" w:rsidRPr="001D62AE">
        <w:rPr>
          <w:rFonts w:ascii="Times New Roman" w:hAnsi="Times New Roman"/>
          <w:b/>
          <w:sz w:val="24"/>
          <w:szCs w:val="24"/>
        </w:rPr>
        <w:t xml:space="preserve">: </w:t>
      </w:r>
      <w:r w:rsidRPr="001D62AE">
        <w:rPr>
          <w:rFonts w:ascii="Times New Roman" w:hAnsi="Times New Roman"/>
          <w:b/>
          <w:sz w:val="24"/>
          <w:szCs w:val="24"/>
        </w:rPr>
        <w:t>Part Time Tutor</w:t>
      </w:r>
      <w:r w:rsidRPr="001D62AE">
        <w:rPr>
          <w:rFonts w:ascii="Times New Roman" w:hAnsi="Times New Roman"/>
          <w:sz w:val="24"/>
          <w:szCs w:val="24"/>
        </w:rPr>
        <w:t xml:space="preserve"> – University of Cape Coast Distance Diploma</w:t>
      </w:r>
      <w:r w:rsidR="00280A0A" w:rsidRPr="001D62AE">
        <w:rPr>
          <w:rFonts w:ascii="Times New Roman" w:hAnsi="Times New Roman"/>
          <w:sz w:val="24"/>
          <w:szCs w:val="24"/>
        </w:rPr>
        <w:t xml:space="preserve"> in Basic Education</w:t>
      </w:r>
    </w:p>
    <w:p w14:paraId="076878A1" w14:textId="1A7831A0" w:rsidR="00862252" w:rsidRPr="001D62AE" w:rsidRDefault="00862252" w:rsidP="00836D3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62AE">
        <w:rPr>
          <w:rFonts w:ascii="Times New Roman" w:hAnsi="Times New Roman"/>
          <w:sz w:val="24"/>
          <w:szCs w:val="24"/>
        </w:rPr>
        <w:t>Program</w:t>
      </w:r>
      <w:r w:rsidR="00280A0A" w:rsidRPr="001D62AE">
        <w:rPr>
          <w:rFonts w:ascii="Times New Roman" w:hAnsi="Times New Roman"/>
          <w:sz w:val="24"/>
          <w:szCs w:val="24"/>
        </w:rPr>
        <w:t>m</w:t>
      </w:r>
      <w:r w:rsidRPr="001D62AE">
        <w:rPr>
          <w:rFonts w:ascii="Times New Roman" w:hAnsi="Times New Roman"/>
          <w:sz w:val="24"/>
          <w:szCs w:val="24"/>
        </w:rPr>
        <w:t>e</w:t>
      </w:r>
      <w:proofErr w:type="spellEnd"/>
      <w:r w:rsidR="00280A0A" w:rsidRPr="001D62AE">
        <w:rPr>
          <w:rFonts w:ascii="Times New Roman" w:hAnsi="Times New Roman"/>
          <w:sz w:val="24"/>
          <w:szCs w:val="24"/>
        </w:rPr>
        <w:t xml:space="preserve">.  Courses </w:t>
      </w:r>
      <w:r w:rsidR="00AB4DDC" w:rsidRPr="001D62AE">
        <w:rPr>
          <w:rFonts w:ascii="Times New Roman" w:hAnsi="Times New Roman"/>
          <w:sz w:val="24"/>
          <w:szCs w:val="24"/>
        </w:rPr>
        <w:t>Teaching:</w:t>
      </w:r>
      <w:r w:rsidR="00280A0A" w:rsidRPr="001D62AE">
        <w:rPr>
          <w:rFonts w:ascii="Times New Roman" w:hAnsi="Times New Roman"/>
          <w:sz w:val="24"/>
          <w:szCs w:val="24"/>
        </w:rPr>
        <w:t xml:space="preserve">  Environmental Studies and Introduction to Measurement and Evaluation</w:t>
      </w:r>
    </w:p>
    <w:p w14:paraId="4DE8618C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F32660" w14:textId="77777777" w:rsidR="001E7325" w:rsidRDefault="00EC2223" w:rsidP="001E73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2000 – </w:t>
      </w:r>
      <w:r w:rsidR="001E7325">
        <w:rPr>
          <w:rFonts w:ascii="Times New Roman" w:hAnsi="Times New Roman"/>
          <w:b/>
          <w:sz w:val="24"/>
          <w:szCs w:val="24"/>
        </w:rPr>
        <w:t>date: Teaching courses</w:t>
      </w:r>
      <w:r w:rsidR="001E7325"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>Tumu college of Education, Taught En</w:t>
      </w:r>
      <w:r w:rsidR="001E7325">
        <w:rPr>
          <w:rFonts w:ascii="Times New Roman" w:hAnsi="Times New Roman"/>
          <w:sz w:val="24"/>
          <w:szCs w:val="24"/>
        </w:rPr>
        <w:t>vironmental and Social Studies;</w:t>
      </w:r>
    </w:p>
    <w:p w14:paraId="19142E02" w14:textId="77777777" w:rsidR="00280A0A" w:rsidRPr="001D62AE" w:rsidRDefault="001E7325" w:rsidP="001E7325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Social Studies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Human-Land Issues; Governance, Politics and Stability (Ghana as a Nation); Socio-Economic Development; Methods of Teaching Environmental and Social Studies; Nature and Environmental Studies Activities for Early Childhood</w:t>
      </w:r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EC2223" w:rsidRPr="001D62AE">
        <w:rPr>
          <w:rFonts w:ascii="Times New Roman" w:hAnsi="Times New Roman"/>
          <w:sz w:val="24"/>
          <w:szCs w:val="24"/>
        </w:rPr>
        <w:t>HIVand</w:t>
      </w:r>
      <w:proofErr w:type="spellEnd"/>
      <w:r w:rsidR="00EC2223" w:rsidRPr="001D62AE">
        <w:rPr>
          <w:rFonts w:ascii="Times New Roman" w:hAnsi="Times New Roman"/>
          <w:sz w:val="24"/>
          <w:szCs w:val="24"/>
        </w:rPr>
        <w:t xml:space="preserve"> AIDS Education, and ICT</w:t>
      </w:r>
      <w:r w:rsidR="00C12A6C" w:rsidRPr="001D62AE">
        <w:rPr>
          <w:rFonts w:ascii="Times New Roman" w:hAnsi="Times New Roman"/>
          <w:sz w:val="24"/>
          <w:szCs w:val="24"/>
        </w:rPr>
        <w:t>.</w:t>
      </w:r>
    </w:p>
    <w:p w14:paraId="3635C33E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8FE40F" w14:textId="77777777" w:rsidR="003B5855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1994 – 1996. Subject Teacher</w:t>
      </w:r>
      <w:r w:rsidRPr="001D62AE">
        <w:rPr>
          <w:rFonts w:ascii="Times New Roman" w:hAnsi="Times New Roman"/>
          <w:sz w:val="24"/>
          <w:szCs w:val="24"/>
        </w:rPr>
        <w:t>, Bussie L/A JHS, Handled Social Studies, Mathematics and General</w:t>
      </w:r>
    </w:p>
    <w:p w14:paraId="762CF8AD" w14:textId="77777777" w:rsidR="00C12A6C" w:rsidRPr="001D62AE" w:rsidRDefault="00C12A6C" w:rsidP="003B585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Science</w:t>
      </w:r>
    </w:p>
    <w:p w14:paraId="364CEDE6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F5D82" w14:textId="77777777" w:rsidR="00C12A6C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1993-1994: Classroom Teacher</w:t>
      </w:r>
      <w:r w:rsidRPr="001D62AE">
        <w:rPr>
          <w:rFonts w:ascii="Times New Roman" w:hAnsi="Times New Roman"/>
          <w:sz w:val="24"/>
          <w:szCs w:val="24"/>
        </w:rPr>
        <w:t>. Bussie L/A Primary.</w:t>
      </w:r>
    </w:p>
    <w:p w14:paraId="3FC30C9C" w14:textId="77777777" w:rsidR="001E65DA" w:rsidRDefault="001E65D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F4AC9B" w14:textId="77777777" w:rsidR="001E65DA" w:rsidRDefault="001E65DA" w:rsidP="001E65DA">
      <w:pPr>
        <w:jc w:val="both"/>
        <w:rPr>
          <w:rFonts w:ascii="Times New Roman" w:hAnsi="Times New Roman"/>
          <w:b/>
          <w:sz w:val="24"/>
          <w:szCs w:val="24"/>
        </w:rPr>
      </w:pPr>
    </w:p>
    <w:p w14:paraId="0A8E618C" w14:textId="77777777" w:rsidR="001E65DA" w:rsidRPr="001E65DA" w:rsidRDefault="001E65DA" w:rsidP="001E65DA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E65DA">
        <w:rPr>
          <w:rFonts w:ascii="Times New Roman" w:hAnsi="Times New Roman"/>
          <w:b/>
          <w:sz w:val="24"/>
          <w:szCs w:val="24"/>
        </w:rPr>
        <w:t xml:space="preserve">3.3 </w:t>
      </w:r>
      <w:r>
        <w:rPr>
          <w:rFonts w:ascii="Times New Roman" w:hAnsi="Times New Roman"/>
          <w:b/>
          <w:sz w:val="24"/>
          <w:szCs w:val="24"/>
        </w:rPr>
        <w:t xml:space="preserve">OTHER </w:t>
      </w:r>
      <w:r w:rsidR="007679E9">
        <w:rPr>
          <w:rFonts w:ascii="Times New Roman" w:hAnsi="Times New Roman"/>
          <w:b/>
          <w:sz w:val="24"/>
          <w:szCs w:val="24"/>
        </w:rPr>
        <w:t xml:space="preserve">ACADEMIC </w:t>
      </w:r>
      <w:r w:rsidR="007679E9" w:rsidRPr="001E65DA">
        <w:rPr>
          <w:rFonts w:ascii="Times New Roman" w:hAnsi="Times New Roman"/>
          <w:b/>
          <w:sz w:val="24"/>
          <w:szCs w:val="24"/>
        </w:rPr>
        <w:t>ACTIVITIES</w:t>
      </w:r>
    </w:p>
    <w:p w14:paraId="1340E3EC" w14:textId="77777777" w:rsidR="001E65DA" w:rsidRDefault="001E65DA" w:rsidP="001E65DA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14:paraId="3B7480B8" w14:textId="77777777" w:rsidR="001E65DA" w:rsidRPr="000505CD" w:rsidRDefault="001E65DA" w:rsidP="001E65DA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>- Date:</w:t>
      </w:r>
      <w:r w:rsidRPr="000505CD">
        <w:rPr>
          <w:rFonts w:ascii="Times New Roman" w:hAnsi="Times New Roman"/>
          <w:sz w:val="24"/>
          <w:szCs w:val="24"/>
        </w:rPr>
        <w:t xml:space="preserve"> Chief Team Leader for Diploma in Basic Education Examination in Environmental &amp; Social Studies, Institute of Education, U.C.C.</w:t>
      </w:r>
    </w:p>
    <w:p w14:paraId="7F7ADE38" w14:textId="77777777" w:rsidR="001E65DA" w:rsidRPr="000505CD" w:rsidRDefault="001E65DA" w:rsidP="001E65DA">
      <w:pPr>
        <w:pStyle w:val="ListParagraph"/>
        <w:ind w:left="1395"/>
        <w:jc w:val="both"/>
        <w:rPr>
          <w:rFonts w:ascii="Times New Roman" w:hAnsi="Times New Roman"/>
          <w:sz w:val="24"/>
          <w:szCs w:val="24"/>
        </w:rPr>
      </w:pPr>
    </w:p>
    <w:p w14:paraId="27AC0035" w14:textId="77D3F95B" w:rsidR="001E65DA" w:rsidRDefault="001E65DA" w:rsidP="001E65DA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lastRenderedPageBreak/>
        <w:t xml:space="preserve">– </w:t>
      </w:r>
      <w:r w:rsidR="00AB4DDC">
        <w:rPr>
          <w:rFonts w:ascii="Times New Roman" w:hAnsi="Times New Roman"/>
          <w:b/>
          <w:sz w:val="24"/>
          <w:szCs w:val="24"/>
        </w:rPr>
        <w:t>2019</w:t>
      </w:r>
      <w:r w:rsidRPr="000505C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679E9">
        <w:rPr>
          <w:rFonts w:ascii="Times New Roman" w:hAnsi="Times New Roman"/>
          <w:sz w:val="24"/>
          <w:szCs w:val="24"/>
        </w:rPr>
        <w:t xml:space="preserve">Test </w:t>
      </w:r>
      <w:r w:rsidRPr="000505CD">
        <w:rPr>
          <w:rFonts w:ascii="Times New Roman" w:hAnsi="Times New Roman"/>
          <w:sz w:val="24"/>
          <w:szCs w:val="24"/>
        </w:rPr>
        <w:t>Item Writer Member for E</w:t>
      </w:r>
      <w:r>
        <w:rPr>
          <w:rFonts w:ascii="Times New Roman" w:hAnsi="Times New Roman"/>
          <w:sz w:val="24"/>
          <w:szCs w:val="24"/>
        </w:rPr>
        <w:t xml:space="preserve">nvironmental and Social Studies, </w:t>
      </w:r>
      <w:r w:rsidRPr="000505CD">
        <w:rPr>
          <w:rFonts w:ascii="Times New Roman" w:hAnsi="Times New Roman"/>
          <w:sz w:val="24"/>
          <w:szCs w:val="24"/>
        </w:rPr>
        <w:t>Institute of Education, U.C.C</w:t>
      </w:r>
    </w:p>
    <w:p w14:paraId="0C90C075" w14:textId="1A1211E5" w:rsidR="001E65DA" w:rsidRPr="001E65DA" w:rsidRDefault="001E65DA" w:rsidP="007679E9">
      <w:pPr>
        <w:spacing w:after="0" w:line="240" w:lineRule="auto"/>
        <w:ind w:left="429"/>
        <w:jc w:val="both"/>
        <w:rPr>
          <w:rFonts w:ascii="Times New Roman" w:hAnsi="Times New Roman"/>
          <w:sz w:val="24"/>
          <w:szCs w:val="24"/>
        </w:rPr>
      </w:pPr>
      <w:r w:rsidRPr="001E65DA">
        <w:rPr>
          <w:rFonts w:ascii="Times New Roman" w:hAnsi="Times New Roman"/>
          <w:b/>
          <w:sz w:val="24"/>
          <w:szCs w:val="24"/>
        </w:rPr>
        <w:t xml:space="preserve">2014- </w:t>
      </w:r>
      <w:r w:rsidR="00AB4DDC" w:rsidRPr="001E65DA">
        <w:rPr>
          <w:rFonts w:ascii="Times New Roman" w:hAnsi="Times New Roman"/>
          <w:b/>
          <w:sz w:val="24"/>
          <w:szCs w:val="24"/>
        </w:rPr>
        <w:t>date:</w:t>
      </w:r>
      <w:r w:rsidRPr="001E65DA">
        <w:rPr>
          <w:rFonts w:ascii="Times New Roman" w:hAnsi="Times New Roman"/>
          <w:b/>
          <w:sz w:val="24"/>
          <w:szCs w:val="24"/>
        </w:rPr>
        <w:t xml:space="preserve"> Co-operative Supervisor </w:t>
      </w:r>
      <w:r w:rsidR="007679E9" w:rsidRPr="007679E9">
        <w:rPr>
          <w:rFonts w:ascii="Times New Roman" w:hAnsi="Times New Roman"/>
          <w:sz w:val="24"/>
          <w:szCs w:val="24"/>
        </w:rPr>
        <w:t xml:space="preserve">for </w:t>
      </w:r>
      <w:r w:rsidRPr="001E65DA">
        <w:rPr>
          <w:rFonts w:ascii="Times New Roman" w:hAnsi="Times New Roman"/>
          <w:sz w:val="24"/>
          <w:szCs w:val="24"/>
        </w:rPr>
        <w:t>University of Cape Coast, Supervising University of Cape Coast Regular, Sandwich Health Science,</w:t>
      </w:r>
      <w:r w:rsidR="007679E9">
        <w:rPr>
          <w:rFonts w:ascii="Times New Roman" w:hAnsi="Times New Roman"/>
          <w:sz w:val="24"/>
          <w:szCs w:val="24"/>
        </w:rPr>
        <w:t xml:space="preserve"> Post-Graduate Diploma Students, Sandwich degree and Diploma students for the Upper West Region.</w:t>
      </w:r>
    </w:p>
    <w:p w14:paraId="2833FBC2" w14:textId="77777777" w:rsidR="001E7325" w:rsidRDefault="001E7325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4DFE3E" w14:textId="77777777" w:rsidR="00A208FB" w:rsidRDefault="00A208F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1F7646" w14:textId="77777777" w:rsidR="00A208FB" w:rsidRPr="001D62AE" w:rsidRDefault="00A208FB" w:rsidP="00A208F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6094F0C" w14:textId="77777777" w:rsidR="00A208FB" w:rsidRPr="000E6F93" w:rsidRDefault="00A208FB" w:rsidP="000E6F93">
      <w:pPr>
        <w:pStyle w:val="ListParagraph"/>
        <w:numPr>
          <w:ilvl w:val="0"/>
          <w:numId w:val="21"/>
        </w:num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E6F93">
        <w:rPr>
          <w:rFonts w:ascii="Times New Roman" w:eastAsiaTheme="minorHAnsi" w:hAnsi="Times New Roman"/>
          <w:b/>
          <w:bCs/>
          <w:sz w:val="24"/>
          <w:szCs w:val="24"/>
        </w:rPr>
        <w:t>MEMBERSHIP OF COMMITTEES/BOARDS/ETC.</w:t>
      </w:r>
      <w:r w:rsidRPr="000E6F93">
        <w:rPr>
          <w:rFonts w:ascii="Times New Roman" w:hAnsi="Times New Roman"/>
          <w:sz w:val="24"/>
          <w:szCs w:val="24"/>
        </w:rPr>
        <w:t xml:space="preserve">     </w:t>
      </w:r>
    </w:p>
    <w:p w14:paraId="1B9B2B09" w14:textId="7E12C60B" w:rsidR="002A1E0B" w:rsidRDefault="002A1E0B" w:rsidP="002A1E0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1E0B"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9</w:t>
      </w:r>
      <w:r w:rsidRPr="002A1E0B">
        <w:rPr>
          <w:rFonts w:ascii="Times New Roman" w:hAnsi="Times New Roman"/>
          <w:b/>
          <w:sz w:val="24"/>
          <w:szCs w:val="24"/>
        </w:rPr>
        <w:t xml:space="preserve">– </w:t>
      </w:r>
      <w:r>
        <w:rPr>
          <w:rFonts w:ascii="Times New Roman" w:hAnsi="Times New Roman"/>
          <w:b/>
          <w:sz w:val="24"/>
          <w:szCs w:val="24"/>
        </w:rPr>
        <w:t>date</w:t>
      </w:r>
      <w:r w:rsidRPr="002A1E0B">
        <w:rPr>
          <w:rFonts w:ascii="Times New Roman" w:hAnsi="Times New Roman"/>
          <w:b/>
          <w:sz w:val="24"/>
          <w:szCs w:val="24"/>
        </w:rPr>
        <w:t xml:space="preserve">: </w:t>
      </w:r>
      <w:r w:rsidRPr="002A1E0B">
        <w:rPr>
          <w:rFonts w:ascii="Times New Roman" w:hAnsi="Times New Roman"/>
          <w:sz w:val="24"/>
          <w:szCs w:val="24"/>
        </w:rPr>
        <w:t xml:space="preserve">T-TEL </w:t>
      </w:r>
      <w:r>
        <w:rPr>
          <w:rFonts w:ascii="Times New Roman" w:hAnsi="Times New Roman"/>
          <w:sz w:val="24"/>
          <w:szCs w:val="24"/>
        </w:rPr>
        <w:t>Resource Centre</w:t>
      </w:r>
      <w:r w:rsidRPr="002A1E0B">
        <w:rPr>
          <w:rFonts w:ascii="Times New Roman" w:hAnsi="Times New Roman"/>
          <w:sz w:val="24"/>
          <w:szCs w:val="24"/>
        </w:rPr>
        <w:t xml:space="preserve"> Implementation Team, Tumu College of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71082" w14:textId="069FCF60" w:rsidR="002A1E0B" w:rsidRPr="002A1E0B" w:rsidRDefault="002A1E0B" w:rsidP="002A1E0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2A1E0B">
        <w:rPr>
          <w:rFonts w:ascii="Times New Roman" w:hAnsi="Times New Roman"/>
          <w:sz w:val="24"/>
          <w:szCs w:val="24"/>
        </w:rPr>
        <w:t>Education</w:t>
      </w:r>
    </w:p>
    <w:p w14:paraId="4E2A3D40" w14:textId="6D5B1D11" w:rsidR="00A208FB" w:rsidRPr="001D62AE" w:rsidRDefault="0035638E" w:rsidP="00A208F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 – 2018</w:t>
      </w:r>
      <w:r w:rsidR="00A208FB" w:rsidRPr="00DE7D8B">
        <w:rPr>
          <w:rFonts w:ascii="Times New Roman" w:hAnsi="Times New Roman"/>
          <w:b/>
          <w:sz w:val="24"/>
          <w:szCs w:val="24"/>
        </w:rPr>
        <w:t>: Project Lead</w:t>
      </w:r>
      <w:r w:rsidR="00A208FB" w:rsidRPr="001D62AE">
        <w:rPr>
          <w:rFonts w:ascii="Times New Roman" w:hAnsi="Times New Roman"/>
          <w:sz w:val="24"/>
          <w:szCs w:val="24"/>
        </w:rPr>
        <w:t>, T-TEL Challenge Fund Implementation Team, Tumu College of Education</w:t>
      </w:r>
    </w:p>
    <w:p w14:paraId="457C9B70" w14:textId="5CE8E312" w:rsidR="00A208FB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 xml:space="preserve">2016 – </w:t>
      </w:r>
      <w:r w:rsidR="002A1E0B">
        <w:rPr>
          <w:rFonts w:ascii="Times New Roman" w:hAnsi="Times New Roman"/>
          <w:b/>
          <w:sz w:val="24"/>
          <w:szCs w:val="24"/>
        </w:rPr>
        <w:t>2019</w:t>
      </w:r>
      <w:r w:rsidRPr="00DE7D8B">
        <w:rPr>
          <w:rFonts w:ascii="Times New Roman" w:hAnsi="Times New Roman"/>
          <w:b/>
          <w:sz w:val="24"/>
          <w:szCs w:val="24"/>
        </w:rPr>
        <w:t>: Team Lead</w:t>
      </w:r>
      <w:r w:rsidRPr="001D62AE">
        <w:rPr>
          <w:rFonts w:ascii="Times New Roman" w:hAnsi="Times New Roman"/>
          <w:sz w:val="24"/>
          <w:szCs w:val="24"/>
        </w:rPr>
        <w:t>, TTEL Payment by Results Implementation Team, Tumu College of</w:t>
      </w:r>
    </w:p>
    <w:p w14:paraId="5863F3B3" w14:textId="77777777" w:rsidR="00A208FB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1D62AE">
        <w:rPr>
          <w:rFonts w:ascii="Times New Roman" w:hAnsi="Times New Roman"/>
          <w:sz w:val="24"/>
          <w:szCs w:val="24"/>
        </w:rPr>
        <w:t>Education</w:t>
      </w:r>
    </w:p>
    <w:p w14:paraId="0D88F5F8" w14:textId="77777777" w:rsidR="00A208FB" w:rsidRPr="001D62AE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50D9B3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2012 – date: Member</w:t>
      </w:r>
      <w:r w:rsidRPr="001D62A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Academic Planning and </w:t>
      </w:r>
      <w:r w:rsidRPr="001D62AE">
        <w:rPr>
          <w:rFonts w:ascii="Times New Roman" w:hAnsi="Times New Roman"/>
          <w:sz w:val="24"/>
          <w:szCs w:val="24"/>
        </w:rPr>
        <w:t xml:space="preserve">Quality Assurance Committee, Tumu College of </w:t>
      </w:r>
    </w:p>
    <w:p w14:paraId="6ABC811D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Education</w:t>
      </w:r>
    </w:p>
    <w:p w14:paraId="5CB2349D" w14:textId="77777777" w:rsidR="00A208FB" w:rsidRPr="001D62AE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994746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2012 – date: Member</w:t>
      </w:r>
      <w:r w:rsidRPr="001D62AE">
        <w:rPr>
          <w:rFonts w:ascii="Times New Roman" w:hAnsi="Times New Roman"/>
          <w:sz w:val="24"/>
          <w:szCs w:val="24"/>
        </w:rPr>
        <w:t>, Academic Affairs Committee</w:t>
      </w:r>
    </w:p>
    <w:p w14:paraId="025012EA" w14:textId="77777777" w:rsidR="00A208FB" w:rsidRPr="001D62AE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F23D40" w14:textId="77777777" w:rsidR="00A208FB" w:rsidRPr="001D62AE" w:rsidRDefault="00A208FB" w:rsidP="00A208F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2010 – date: Member</w:t>
      </w:r>
      <w:r w:rsidRPr="001D62AE">
        <w:rPr>
          <w:rFonts w:ascii="Times New Roman" w:hAnsi="Times New Roman"/>
          <w:sz w:val="24"/>
          <w:szCs w:val="24"/>
        </w:rPr>
        <w:t>, Academic Board</w:t>
      </w:r>
    </w:p>
    <w:p w14:paraId="6C249A77" w14:textId="77777777" w:rsidR="00A208FB" w:rsidRDefault="00A208FB" w:rsidP="00AA2FCB">
      <w:pPr>
        <w:pStyle w:val="ListParagraph"/>
        <w:numPr>
          <w:ilvl w:val="0"/>
          <w:numId w:val="15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646D1">
        <w:rPr>
          <w:rFonts w:ascii="Times New Roman" w:hAnsi="Times New Roman"/>
          <w:b/>
          <w:sz w:val="24"/>
          <w:szCs w:val="24"/>
        </w:rPr>
        <w:t>– date: Member</w:t>
      </w:r>
      <w:r w:rsidRPr="002646D1">
        <w:rPr>
          <w:rFonts w:ascii="Times New Roman" w:hAnsi="Times New Roman"/>
          <w:sz w:val="24"/>
          <w:szCs w:val="24"/>
        </w:rPr>
        <w:t>, Admissions Committee.</w:t>
      </w:r>
    </w:p>
    <w:p w14:paraId="5346AC62" w14:textId="77777777" w:rsidR="00AA2FCB" w:rsidRDefault="00AA2FCB" w:rsidP="00AA2FC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9500DD5" w14:textId="0E1512F5" w:rsidR="00AA2FCB" w:rsidRPr="002646D1" w:rsidRDefault="00AA2FCB" w:rsidP="00AA2FC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2001 – 2009: Patron </w:t>
      </w:r>
      <w:r w:rsidRPr="00AA2FCB">
        <w:rPr>
          <w:rFonts w:ascii="Times New Roman" w:hAnsi="Times New Roman"/>
          <w:sz w:val="24"/>
          <w:szCs w:val="24"/>
        </w:rPr>
        <w:t>of AIDS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A2FCB">
        <w:rPr>
          <w:rFonts w:ascii="Times New Roman" w:hAnsi="Times New Roman"/>
          <w:sz w:val="24"/>
          <w:szCs w:val="24"/>
        </w:rPr>
        <w:t>Action Club</w:t>
      </w:r>
      <w:r>
        <w:rPr>
          <w:rFonts w:ascii="Times New Roman" w:hAnsi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/>
          <w:sz w:val="24"/>
          <w:szCs w:val="24"/>
        </w:rPr>
        <w:t>Sissala</w:t>
      </w:r>
      <w:proofErr w:type="spellEnd"/>
      <w:r>
        <w:rPr>
          <w:rFonts w:ascii="Times New Roman" w:hAnsi="Times New Roman"/>
          <w:sz w:val="24"/>
          <w:szCs w:val="24"/>
        </w:rPr>
        <w:t xml:space="preserve"> East District</w:t>
      </w:r>
    </w:p>
    <w:p w14:paraId="6F2F833C" w14:textId="77777777" w:rsidR="00A208FB" w:rsidRDefault="00A208F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CA935B" w14:textId="77777777" w:rsidR="00250727" w:rsidRPr="001D62AE" w:rsidRDefault="00250727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83B597" w14:textId="77777777" w:rsidR="00250727" w:rsidRPr="001D62AE" w:rsidRDefault="00250727" w:rsidP="000E6F93">
      <w:pPr>
        <w:pStyle w:val="ListParagraph"/>
        <w:numPr>
          <w:ilvl w:val="0"/>
          <w:numId w:val="22"/>
        </w:num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PUBLICATIONS </w:t>
      </w:r>
    </w:p>
    <w:p w14:paraId="21DA5027" w14:textId="77777777" w:rsidR="00250727" w:rsidRPr="001D62AE" w:rsidRDefault="00250727" w:rsidP="00836D3C">
      <w:pPr>
        <w:pStyle w:val="ListParagraph"/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E304A41" w14:textId="20EFBCD5" w:rsidR="00997152" w:rsidRPr="00A82D80" w:rsidRDefault="00204B12" w:rsidP="00997152">
      <w:pPr>
        <w:pStyle w:val="Default"/>
        <w:tabs>
          <w:tab w:val="left" w:pos="630"/>
        </w:tabs>
        <w:ind w:left="720" w:hanging="720"/>
        <w:jc w:val="both"/>
      </w:pPr>
      <w:r>
        <w:rPr>
          <w:b/>
        </w:rPr>
        <w:t>20</w:t>
      </w:r>
      <w:r w:rsidR="001B2426">
        <w:rPr>
          <w:b/>
        </w:rPr>
        <w:t>20</w:t>
      </w:r>
      <w:r>
        <w:rPr>
          <w:b/>
        </w:rPr>
        <w:t xml:space="preserve">: </w:t>
      </w:r>
      <w:r w:rsidR="00997152" w:rsidRPr="00A82D80">
        <w:rPr>
          <w:b/>
          <w:bCs/>
        </w:rPr>
        <w:t xml:space="preserve">Osman, S. </w:t>
      </w:r>
      <w:r w:rsidR="00997152" w:rsidRPr="00A82D80">
        <w:t>&amp;</w:t>
      </w:r>
      <w:r w:rsidR="00997152" w:rsidRPr="00A82D80">
        <w:rPr>
          <w:b/>
          <w:bCs/>
        </w:rPr>
        <w:t xml:space="preserve"> </w:t>
      </w:r>
      <w:r w:rsidR="00997152" w:rsidRPr="00A82D80">
        <w:t>Mensah</w:t>
      </w:r>
      <w:r w:rsidR="00997152" w:rsidRPr="00A82D80">
        <w:rPr>
          <w:rStyle w:val="A2"/>
        </w:rPr>
        <w:t xml:space="preserve">, </w:t>
      </w:r>
      <w:r w:rsidR="00997152">
        <w:t xml:space="preserve">E. Gyasi. (2020). </w:t>
      </w:r>
      <w:r w:rsidR="00997152" w:rsidRPr="00A82D80">
        <w:t>Fostering National Unity and National Consciousness in Ghana through Social Studies Education</w:t>
      </w:r>
      <w:r w:rsidR="00997152">
        <w:t xml:space="preserve">. </w:t>
      </w:r>
      <w:r w:rsidR="00997152" w:rsidRPr="00A82D80">
        <w:rPr>
          <w:b/>
          <w:bCs/>
        </w:rPr>
        <w:t>Social Education Research</w:t>
      </w:r>
      <w:r w:rsidR="00997152">
        <w:t>. Vol 1, No. 3, pp 187 – 199.</w:t>
      </w:r>
    </w:p>
    <w:p w14:paraId="73760785" w14:textId="77777777" w:rsidR="00997152" w:rsidRDefault="00997152" w:rsidP="006165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B6499EE" w14:textId="7D9D7C39" w:rsidR="006165DF" w:rsidRPr="006165DF" w:rsidRDefault="00997152" w:rsidP="006165D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997152">
        <w:rPr>
          <w:rFonts w:ascii="Times New Roman" w:hAnsi="Times New Roman"/>
          <w:b/>
          <w:bCs/>
          <w:sz w:val="24"/>
          <w:szCs w:val="24"/>
        </w:rPr>
        <w:t>2020: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B2426" w:rsidRPr="006165DF">
        <w:rPr>
          <w:rFonts w:ascii="Times New Roman" w:hAnsi="Times New Roman"/>
          <w:bCs/>
          <w:sz w:val="24"/>
          <w:szCs w:val="24"/>
        </w:rPr>
        <w:t>Baidoo, B.</w:t>
      </w:r>
      <w:r w:rsidR="006165DF" w:rsidRPr="006165D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Emilo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D. K.,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Nyantakyi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F., Brew, E.,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Kumah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V. D., &amp; </w:t>
      </w:r>
      <w:r w:rsidR="006165DF" w:rsidRPr="006165DF">
        <w:rPr>
          <w:rFonts w:ascii="Times New Roman" w:hAnsi="Times New Roman"/>
          <w:b/>
          <w:sz w:val="24"/>
          <w:szCs w:val="24"/>
        </w:rPr>
        <w:t>Osman, S.</w:t>
      </w:r>
      <w:r w:rsidR="006165DF" w:rsidRPr="006165DF">
        <w:rPr>
          <w:rFonts w:ascii="Times New Roman" w:hAnsi="Times New Roman"/>
          <w:bCs/>
          <w:sz w:val="24"/>
          <w:szCs w:val="24"/>
        </w:rPr>
        <w:t xml:space="preserve"> (2020).</w:t>
      </w:r>
    </w:p>
    <w:p w14:paraId="410EEE84" w14:textId="1D7206B8" w:rsidR="001B2426" w:rsidRPr="006165DF" w:rsidRDefault="001B2426" w:rsidP="006165DF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6165DF">
        <w:rPr>
          <w:rFonts w:ascii="Times New Roman" w:hAnsi="Times New Roman"/>
          <w:bCs/>
          <w:sz w:val="24"/>
          <w:szCs w:val="24"/>
        </w:rPr>
        <w:t xml:space="preserve">Climate Change Impacts: An appraisal of Women Crop Farmers in the Central Region of </w:t>
      </w:r>
    </w:p>
    <w:p w14:paraId="30581E3B" w14:textId="35A9B465" w:rsidR="006165DF" w:rsidRDefault="001B2426" w:rsidP="00997152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6165DF">
        <w:rPr>
          <w:rFonts w:ascii="Times New Roman" w:hAnsi="Times New Roman"/>
          <w:bCs/>
          <w:sz w:val="24"/>
          <w:szCs w:val="24"/>
        </w:rPr>
        <w:t>Ghana.</w:t>
      </w:r>
      <w:r w:rsidR="006165DF">
        <w:rPr>
          <w:rFonts w:ascii="Times New Roman" w:hAnsi="Times New Roman"/>
          <w:bCs/>
          <w:sz w:val="24"/>
          <w:szCs w:val="24"/>
        </w:rPr>
        <w:t xml:space="preserve"> </w:t>
      </w:r>
      <w:r w:rsidR="006165DF" w:rsidRPr="006165DF">
        <w:rPr>
          <w:rFonts w:ascii="Times New Roman" w:hAnsi="Times New Roman"/>
          <w:b/>
          <w:sz w:val="24"/>
          <w:szCs w:val="24"/>
        </w:rPr>
        <w:t xml:space="preserve">Journal of Social Sciences and Humanities. </w:t>
      </w:r>
      <w:r w:rsidR="006165DF" w:rsidRPr="006165DF">
        <w:rPr>
          <w:rFonts w:ascii="Times New Roman" w:hAnsi="Times New Roman"/>
          <w:bCs/>
          <w:sz w:val="24"/>
          <w:szCs w:val="24"/>
        </w:rPr>
        <w:t>Vol.6, No. 3, pp 147 – 55.</w:t>
      </w:r>
    </w:p>
    <w:p w14:paraId="0BD9D50B" w14:textId="77777777" w:rsidR="006165DF" w:rsidRDefault="006165DF" w:rsidP="00204B1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37CF669" w14:textId="3F8C7E66" w:rsidR="00204B12" w:rsidRDefault="001B2426" w:rsidP="00204B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2019: </w:t>
      </w:r>
      <w:proofErr w:type="spellStart"/>
      <w:r w:rsidR="00204B12">
        <w:rPr>
          <w:rFonts w:ascii="Times New Roman" w:hAnsi="Times New Roman"/>
          <w:sz w:val="24"/>
          <w:szCs w:val="24"/>
        </w:rPr>
        <w:t>Bordoh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A., </w:t>
      </w:r>
      <w:proofErr w:type="spellStart"/>
      <w:r w:rsidR="00204B12">
        <w:rPr>
          <w:rFonts w:ascii="Times New Roman" w:hAnsi="Times New Roman"/>
          <w:sz w:val="24"/>
          <w:szCs w:val="24"/>
        </w:rPr>
        <w:t>Eshun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I., Brew, E, </w:t>
      </w:r>
      <w:proofErr w:type="spellStart"/>
      <w:r w:rsidR="00204B12">
        <w:rPr>
          <w:rFonts w:ascii="Times New Roman" w:hAnsi="Times New Roman"/>
          <w:sz w:val="24"/>
          <w:szCs w:val="24"/>
        </w:rPr>
        <w:t>Kwofie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S.  </w:t>
      </w:r>
      <w:r w:rsidR="00204B12">
        <w:rPr>
          <w:rFonts w:ascii="Times New Roman" w:hAnsi="Times New Roman"/>
          <w:b/>
          <w:sz w:val="24"/>
          <w:szCs w:val="24"/>
        </w:rPr>
        <w:t>Osman, S</w:t>
      </w:r>
      <w:r w:rsidR="00204B12">
        <w:rPr>
          <w:rFonts w:ascii="Times New Roman" w:hAnsi="Times New Roman"/>
          <w:sz w:val="24"/>
          <w:szCs w:val="24"/>
        </w:rPr>
        <w:t>., &amp; Kwarteng, P. (2019</w:t>
      </w:r>
      <w:r w:rsidR="00204B12" w:rsidRPr="00204B12">
        <w:rPr>
          <w:rFonts w:ascii="Times New Roman" w:hAnsi="Times New Roman"/>
          <w:sz w:val="24"/>
          <w:szCs w:val="24"/>
        </w:rPr>
        <w:t>). Evaluation of</w:t>
      </w:r>
    </w:p>
    <w:p w14:paraId="56CF27EA" w14:textId="5C05E153" w:rsidR="00204B12" w:rsidRPr="009256E1" w:rsidRDefault="00204B12" w:rsidP="00204B12">
      <w:pPr>
        <w:spacing w:after="0"/>
        <w:ind w:left="720" w:firstLine="60"/>
        <w:jc w:val="both"/>
        <w:rPr>
          <w:rFonts w:ascii="Times New Roman" w:hAnsi="Times New Roman"/>
          <w:b/>
          <w:bCs/>
          <w:sz w:val="24"/>
          <w:szCs w:val="24"/>
        </w:rPr>
      </w:pPr>
      <w:r w:rsidRPr="00204B12">
        <w:rPr>
          <w:rFonts w:ascii="Times New Roman" w:hAnsi="Times New Roman"/>
          <w:sz w:val="24"/>
          <w:szCs w:val="24"/>
        </w:rPr>
        <w:t>Attitudes and Factors Toward Practicing of Concepts in Social Studies Curriculum in Senior High Schools in Ghana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256E1">
        <w:rPr>
          <w:rFonts w:ascii="Times New Roman" w:hAnsi="Times New Roman"/>
          <w:b/>
          <w:bCs/>
          <w:sz w:val="24"/>
          <w:szCs w:val="24"/>
        </w:rPr>
        <w:t xml:space="preserve">International Journal of Multidisciplinary Research and Studies. </w:t>
      </w:r>
      <w:r w:rsidRPr="006165DF">
        <w:rPr>
          <w:rFonts w:ascii="Times New Roman" w:hAnsi="Times New Roman"/>
          <w:sz w:val="24"/>
          <w:szCs w:val="24"/>
        </w:rPr>
        <w:t>Vol 1. No. 3, pp 34 – 47.</w:t>
      </w:r>
      <w:r w:rsidRPr="009256E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AA7ED28" w14:textId="77777777" w:rsidR="00204B12" w:rsidRDefault="00204B12" w:rsidP="00C6381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F41AA08" w14:textId="5984EC89" w:rsidR="00C6381B" w:rsidRDefault="00C6381B" w:rsidP="00C6381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proofErr w:type="spellStart"/>
      <w:r w:rsidRPr="000505CD">
        <w:rPr>
          <w:rFonts w:ascii="Times New Roman" w:hAnsi="Times New Roman"/>
          <w:sz w:val="24"/>
          <w:szCs w:val="24"/>
        </w:rPr>
        <w:t>Bordoh</w:t>
      </w:r>
      <w:proofErr w:type="spellEnd"/>
      <w:r w:rsidRPr="000505CD">
        <w:rPr>
          <w:rFonts w:ascii="Times New Roman" w:hAnsi="Times New Roman"/>
          <w:sz w:val="24"/>
          <w:szCs w:val="24"/>
        </w:rPr>
        <w:t>, A.,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Eshun</w:t>
      </w:r>
      <w:proofErr w:type="spellEnd"/>
      <w:r>
        <w:rPr>
          <w:rFonts w:ascii="Times New Roman" w:hAnsi="Times New Roman"/>
          <w:sz w:val="24"/>
          <w:szCs w:val="24"/>
        </w:rPr>
        <w:t xml:space="preserve">, I., </w:t>
      </w:r>
      <w:r w:rsidRPr="000505CD">
        <w:rPr>
          <w:rFonts w:ascii="Times New Roman" w:hAnsi="Times New Roman"/>
          <w:sz w:val="24"/>
          <w:szCs w:val="24"/>
        </w:rPr>
        <w:t xml:space="preserve">Kwarteng, P.,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 w:rsidRPr="000505CD">
        <w:rPr>
          <w:rFonts w:ascii="Times New Roman" w:hAnsi="Times New Roman"/>
          <w:sz w:val="24"/>
          <w:szCs w:val="24"/>
        </w:rPr>
        <w:t>., Brew, E. &amp; Bakar, A. (</w:t>
      </w:r>
      <w:r>
        <w:rPr>
          <w:rFonts w:ascii="Times New Roman" w:hAnsi="Times New Roman"/>
          <w:sz w:val="24"/>
          <w:szCs w:val="24"/>
        </w:rPr>
        <w:t>2018</w:t>
      </w:r>
      <w:r w:rsidRPr="000505CD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‘</w:t>
      </w:r>
      <w:r w:rsidRPr="000505CD">
        <w:rPr>
          <w:rFonts w:ascii="Times New Roman" w:hAnsi="Times New Roman"/>
          <w:sz w:val="24"/>
          <w:szCs w:val="24"/>
        </w:rPr>
        <w:t>Professional</w:t>
      </w:r>
    </w:p>
    <w:p w14:paraId="2524C1C9" w14:textId="68A21C6B" w:rsidR="00C6381B" w:rsidRDefault="00C6381B" w:rsidP="00C6381B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sz w:val="24"/>
          <w:szCs w:val="24"/>
        </w:rPr>
        <w:lastRenderedPageBreak/>
        <w:t>qualification of teachers in teaching and learning of Social Studies concepts in the senior High Schools in Ghana</w:t>
      </w:r>
      <w:r>
        <w:rPr>
          <w:rFonts w:ascii="Times New Roman" w:hAnsi="Times New Roman"/>
          <w:sz w:val="24"/>
          <w:szCs w:val="24"/>
        </w:rPr>
        <w:t>’</w:t>
      </w:r>
      <w:r w:rsidRPr="000505CD">
        <w:rPr>
          <w:rFonts w:ascii="Times New Roman" w:hAnsi="Times New Roman"/>
          <w:sz w:val="24"/>
          <w:szCs w:val="24"/>
        </w:rPr>
        <w:t xml:space="preserve">. </w:t>
      </w:r>
      <w:r w:rsidRPr="00C6381B">
        <w:rPr>
          <w:rFonts w:ascii="Times New Roman" w:hAnsi="Times New Roman"/>
          <w:b/>
          <w:sz w:val="24"/>
          <w:szCs w:val="24"/>
        </w:rPr>
        <w:t>American Journal of Social Science</w:t>
      </w:r>
      <w:r>
        <w:rPr>
          <w:rFonts w:ascii="Times New Roman" w:hAnsi="Times New Roman"/>
          <w:b/>
          <w:sz w:val="24"/>
          <w:szCs w:val="24"/>
        </w:rPr>
        <w:t>s</w:t>
      </w:r>
      <w:r w:rsidRPr="000820D3">
        <w:rPr>
          <w:rFonts w:ascii="Times New Roman" w:hAnsi="Times New Roman"/>
          <w:b/>
          <w:sz w:val="24"/>
          <w:szCs w:val="24"/>
        </w:rPr>
        <w:t>.</w:t>
      </w:r>
      <w:r w:rsidRPr="000820D3">
        <w:rPr>
          <w:rFonts w:ascii="Times New Roman" w:eastAsiaTheme="minorHAnsi" w:hAnsi="Times New Roman"/>
          <w:sz w:val="24"/>
          <w:szCs w:val="24"/>
        </w:rPr>
        <w:t xml:space="preserve"> </w:t>
      </w:r>
      <w:r w:rsidR="000820D3" w:rsidRPr="000820D3">
        <w:rPr>
          <w:rFonts w:ascii="Times New Roman" w:eastAsiaTheme="minorHAnsi" w:hAnsi="Times New Roman"/>
          <w:sz w:val="24"/>
          <w:szCs w:val="24"/>
        </w:rPr>
        <w:t xml:space="preserve">Vol </w:t>
      </w:r>
      <w:r w:rsidRPr="000820D3">
        <w:rPr>
          <w:rFonts w:ascii="Times New Roman" w:eastAsiaTheme="minorHAnsi" w:hAnsi="Times New Roman"/>
          <w:sz w:val="24"/>
          <w:szCs w:val="24"/>
        </w:rPr>
        <w:t>6</w:t>
      </w:r>
      <w:r w:rsidR="000820D3" w:rsidRPr="000820D3">
        <w:rPr>
          <w:rFonts w:ascii="Times New Roman" w:eastAsiaTheme="minorHAnsi" w:hAnsi="Times New Roman"/>
          <w:sz w:val="24"/>
          <w:szCs w:val="24"/>
        </w:rPr>
        <w:t>, No</w:t>
      </w:r>
      <w:r w:rsidR="000820D3">
        <w:rPr>
          <w:rFonts w:ascii="Times New Roman" w:eastAsiaTheme="minorHAnsi" w:hAnsi="Times New Roman"/>
          <w:sz w:val="24"/>
          <w:szCs w:val="24"/>
        </w:rPr>
        <w:t xml:space="preserve">. 2, pp. </w:t>
      </w:r>
      <w:r w:rsidRPr="000820D3">
        <w:rPr>
          <w:rFonts w:ascii="Times New Roman" w:eastAsiaTheme="minorHAnsi" w:hAnsi="Times New Roman"/>
          <w:sz w:val="24"/>
          <w:szCs w:val="24"/>
        </w:rPr>
        <w:t>25-28</w:t>
      </w:r>
      <w:r>
        <w:rPr>
          <w:rFonts w:ascii="Times New Roman" w:hAnsi="Times New Roman"/>
          <w:sz w:val="24"/>
          <w:szCs w:val="24"/>
        </w:rPr>
        <w:t>.</w:t>
      </w:r>
      <w:r w:rsidRPr="000505CD">
        <w:rPr>
          <w:rFonts w:ascii="Times New Roman" w:hAnsi="Times New Roman"/>
          <w:sz w:val="24"/>
          <w:szCs w:val="24"/>
        </w:rPr>
        <w:t xml:space="preserve"> </w:t>
      </w:r>
    </w:p>
    <w:p w14:paraId="0E2AFD6F" w14:textId="77777777" w:rsidR="00C6381B" w:rsidRPr="00C6381B" w:rsidRDefault="00C6381B" w:rsidP="00C6381B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224954C2" w14:textId="42453F28" w:rsidR="00A147FE" w:rsidRDefault="008039EC" w:rsidP="00C63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Black" w:eastAsiaTheme="minorHAnsi" w:hAnsi="ArialBlack" w:cs="ArialBlack"/>
          <w:sz w:val="24"/>
          <w:szCs w:val="24"/>
        </w:rPr>
      </w:pPr>
      <w:r w:rsidRPr="00C6381B">
        <w:rPr>
          <w:rFonts w:ascii="Times New Roman" w:hAnsi="Times New Roman"/>
          <w:b/>
          <w:sz w:val="24"/>
          <w:szCs w:val="24"/>
        </w:rPr>
        <w:t>2</w:t>
      </w:r>
      <w:r w:rsidR="00A147FE" w:rsidRPr="00C6381B">
        <w:rPr>
          <w:rFonts w:ascii="Times New Roman" w:hAnsi="Times New Roman"/>
          <w:b/>
          <w:sz w:val="24"/>
          <w:szCs w:val="24"/>
        </w:rPr>
        <w:t xml:space="preserve">018.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Bordoh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, A., Kwarteng, P., </w:t>
      </w:r>
      <w:r w:rsidR="00A147FE" w:rsidRPr="000820D3">
        <w:rPr>
          <w:rFonts w:ascii="Times New Roman" w:eastAsiaTheme="minorHAnsi" w:hAnsi="Times New Roman"/>
          <w:b/>
          <w:sz w:val="24"/>
          <w:szCs w:val="24"/>
        </w:rPr>
        <w:t>Osman, S.,</w:t>
      </w:r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 Brew, E., Bakar, A., Ibrahim, A. W. &amp;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Bassaw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, T. K. (2018). ‘Evaluation of Background Knowledge of Teachers Using Techniques and Strategies in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AssessingnSocial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 Studies Concepts in Ghana’. </w:t>
      </w:r>
      <w:r w:rsidR="00A147FE" w:rsidRPr="00C6381B">
        <w:rPr>
          <w:rFonts w:ascii="Times New Roman" w:eastAsiaTheme="minorHAnsi" w:hAnsi="Times New Roman"/>
          <w:b/>
          <w:sz w:val="24"/>
          <w:szCs w:val="24"/>
        </w:rPr>
        <w:t>Open Science Journal of Education</w:t>
      </w:r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. </w:t>
      </w:r>
      <w:r w:rsidR="000820D3">
        <w:rPr>
          <w:rFonts w:ascii="Times New Roman" w:eastAsiaTheme="minorHAnsi" w:hAnsi="Times New Roman"/>
          <w:sz w:val="24"/>
          <w:szCs w:val="24"/>
        </w:rPr>
        <w:t xml:space="preserve">Vol 6, No. 1, pp. </w:t>
      </w:r>
      <w:r w:rsidR="00C6381B" w:rsidRPr="00C6381B">
        <w:rPr>
          <w:rFonts w:ascii="Times New Roman" w:eastAsiaTheme="minorHAnsi" w:hAnsi="Times New Roman"/>
          <w:sz w:val="24"/>
          <w:szCs w:val="24"/>
        </w:rPr>
        <w:t>1-9.</w:t>
      </w:r>
      <w:r w:rsidR="00C6381B" w:rsidRPr="00C6381B">
        <w:rPr>
          <w:rFonts w:ascii="Times New Roman" w:hAnsi="Times New Roman"/>
        </w:rPr>
        <w:t xml:space="preserve"> </w:t>
      </w:r>
    </w:p>
    <w:p w14:paraId="72454A40" w14:textId="77777777" w:rsidR="00C6381B" w:rsidRPr="00A147FE" w:rsidRDefault="00C6381B" w:rsidP="00C63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HAnsi" w:hAnsi="Times New Roman"/>
          <w:sz w:val="24"/>
          <w:szCs w:val="24"/>
        </w:rPr>
      </w:pPr>
    </w:p>
    <w:p w14:paraId="673E66CB" w14:textId="62EB3F74" w:rsidR="008039EC" w:rsidRDefault="008039EC" w:rsidP="008039EC">
      <w:pPr>
        <w:autoSpaceDE w:val="0"/>
        <w:autoSpaceDN w:val="0"/>
        <w:adjustRightInd w:val="0"/>
        <w:spacing w:after="0" w:line="240" w:lineRule="auto"/>
        <w:ind w:left="720" w:hanging="720"/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proofErr w:type="spellStart"/>
      <w:r w:rsidRPr="008039EC">
        <w:rPr>
          <w:rFonts w:ascii="Times New Roman" w:hAnsi="Times New Roman"/>
          <w:sz w:val="24"/>
          <w:szCs w:val="24"/>
        </w:rPr>
        <w:t>Abdualai</w:t>
      </w:r>
      <w:proofErr w:type="spellEnd"/>
      <w:r w:rsidRPr="008039EC">
        <w:rPr>
          <w:rFonts w:ascii="Times New Roman" w:hAnsi="Times New Roman"/>
          <w:sz w:val="24"/>
          <w:szCs w:val="24"/>
        </w:rPr>
        <w:t xml:space="preserve">, B.B. and </w:t>
      </w:r>
      <w:r w:rsidRPr="000820D3">
        <w:rPr>
          <w:rFonts w:ascii="Times New Roman" w:hAnsi="Times New Roman"/>
          <w:b/>
          <w:sz w:val="24"/>
          <w:szCs w:val="24"/>
        </w:rPr>
        <w:t>Osman, S.</w:t>
      </w:r>
      <w:r w:rsidRPr="008039EC">
        <w:rPr>
          <w:rFonts w:ascii="Times New Roman" w:hAnsi="Times New Roman"/>
          <w:sz w:val="24"/>
          <w:szCs w:val="24"/>
        </w:rPr>
        <w:t xml:space="preserve"> (2018).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Cs/>
          <w:sz w:val="24"/>
          <w:szCs w:val="24"/>
        </w:rPr>
        <w:t>‘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Factors Influencing Teachers Take-up of Continuing Professional Development: </w:t>
      </w:r>
      <w:r w:rsidR="00AB4DDC">
        <w:rPr>
          <w:rFonts w:ascii="Times New Roman" w:eastAsiaTheme="minorHAnsi" w:hAnsi="Times New Roman"/>
          <w:bCs/>
          <w:sz w:val="24"/>
          <w:szCs w:val="24"/>
        </w:rPr>
        <w:t>T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he Perspectives of Basic School Citizenship Education and Social Studies Teachers of </w:t>
      </w:r>
      <w:proofErr w:type="spellStart"/>
      <w:r w:rsidRPr="008039EC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West District, Ghana</w:t>
      </w:r>
      <w:r>
        <w:rPr>
          <w:rFonts w:ascii="Times New Roman" w:eastAsiaTheme="minorHAnsi" w:hAnsi="Times New Roman"/>
          <w:bCs/>
          <w:sz w:val="24"/>
          <w:szCs w:val="24"/>
        </w:rPr>
        <w:t>’.</w:t>
      </w:r>
      <w:r w:rsidR="00A147FE" w:rsidRPr="00A147FE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="00A147FE">
        <w:rPr>
          <w:rFonts w:ascii="Times New Roman" w:eastAsiaTheme="minorHAnsi" w:hAnsi="Times New Roman"/>
          <w:b/>
          <w:bCs/>
          <w:sz w:val="24"/>
          <w:szCs w:val="24"/>
        </w:rPr>
        <w:t>Journal for Education and Practice</w:t>
      </w:r>
      <w:r w:rsidR="00A147FE" w:rsidRPr="0002469A">
        <w:rPr>
          <w:rFonts w:ascii="Times New Roman" w:eastAsiaTheme="minorHAnsi" w:hAnsi="Times New Roman"/>
          <w:b/>
          <w:bCs/>
          <w:sz w:val="24"/>
          <w:szCs w:val="24"/>
        </w:rPr>
        <w:t>.</w:t>
      </w:r>
      <w:r w:rsidR="00A147FE" w:rsidRPr="0002469A">
        <w:t xml:space="preserve"> </w:t>
      </w:r>
      <w:r w:rsidR="00A147FE">
        <w:rPr>
          <w:rFonts w:ascii="Times New Roman" w:eastAsiaTheme="minorHAnsi" w:hAnsi="Times New Roman"/>
          <w:bCs/>
          <w:sz w:val="24"/>
          <w:szCs w:val="24"/>
        </w:rPr>
        <w:t xml:space="preserve">Vol.9, No.18, 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 w:rsidR="00A147FE">
        <w:rPr>
          <w:rFonts w:ascii="Times New Roman" w:eastAsiaTheme="minorHAnsi" w:hAnsi="Times New Roman"/>
          <w:bCs/>
          <w:sz w:val="24"/>
          <w:szCs w:val="24"/>
        </w:rPr>
        <w:t>. 174 – 190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>.</w:t>
      </w:r>
      <w:r w:rsidR="00A147FE"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5FFA692A" w14:textId="77777777" w:rsidR="00C6381B" w:rsidRPr="008039EC" w:rsidRDefault="00C6381B" w:rsidP="008039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HAnsi" w:hAnsi="Times New Roman"/>
          <w:bCs/>
          <w:sz w:val="24"/>
          <w:szCs w:val="24"/>
        </w:rPr>
      </w:pPr>
    </w:p>
    <w:p w14:paraId="24A14DEC" w14:textId="71059701" w:rsidR="00C6381B" w:rsidRDefault="008039EC" w:rsidP="00C6381B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039EC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8039EC">
        <w:rPr>
          <w:rFonts w:ascii="Times New Roman" w:hAnsi="Times New Roman"/>
          <w:sz w:val="24"/>
          <w:szCs w:val="24"/>
        </w:rPr>
        <w:t>Abdulai</w:t>
      </w:r>
      <w:proofErr w:type="spellEnd"/>
      <w:r w:rsidRPr="008039EC">
        <w:rPr>
          <w:rFonts w:ascii="Times New Roman" w:hAnsi="Times New Roman"/>
          <w:sz w:val="24"/>
          <w:szCs w:val="24"/>
        </w:rPr>
        <w:t>, B. B. (2018).</w:t>
      </w:r>
      <w:r>
        <w:rPr>
          <w:rFonts w:ascii="Times New Roman" w:hAnsi="Times New Roman"/>
          <w:b/>
          <w:sz w:val="24"/>
          <w:szCs w:val="24"/>
        </w:rPr>
        <w:t xml:space="preserve"> ‘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Prospects and Enhancing Factors of 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Women      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Representation in Local Governance in the </w:t>
      </w:r>
      <w:proofErr w:type="spellStart"/>
      <w:r w:rsidRPr="008039EC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East District of Ghana</w:t>
      </w:r>
      <w:r>
        <w:rPr>
          <w:rFonts w:ascii="Times New Roman" w:eastAsiaTheme="minorHAnsi" w:hAnsi="Times New Roman"/>
          <w:bCs/>
          <w:sz w:val="24"/>
          <w:szCs w:val="24"/>
        </w:rPr>
        <w:t>’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. </w:t>
      </w:r>
      <w:r w:rsidRPr="0002469A">
        <w:rPr>
          <w:rFonts w:ascii="Times New Roman" w:eastAsiaTheme="minorHAnsi" w:hAnsi="Times New Roman"/>
          <w:b/>
          <w:bCs/>
          <w:sz w:val="24"/>
          <w:szCs w:val="24"/>
        </w:rPr>
        <w:t>Research on Humanities and Social Sciences.</w:t>
      </w:r>
      <w:r w:rsidRPr="0002469A">
        <w:t xml:space="preserve"> 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Vol.8, No.12, 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>
        <w:rPr>
          <w:rFonts w:ascii="Times New Roman" w:eastAsiaTheme="minorHAnsi" w:hAnsi="Times New Roman"/>
          <w:bCs/>
          <w:sz w:val="24"/>
          <w:szCs w:val="24"/>
        </w:rPr>
        <w:t>. 109 – 119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.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5B370C28" w14:textId="77777777" w:rsidR="008039EC" w:rsidRPr="008039EC" w:rsidRDefault="008039EC" w:rsidP="008039EC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</w:p>
    <w:p w14:paraId="69DA47ED" w14:textId="53DCD1BF" w:rsidR="004B0F0C" w:rsidRDefault="0002469A" w:rsidP="0002469A">
      <w:pPr>
        <w:autoSpaceDE w:val="0"/>
        <w:autoSpaceDN w:val="0"/>
        <w:adjustRightInd w:val="0"/>
        <w:spacing w:after="0" w:line="240" w:lineRule="auto"/>
        <w:ind w:left="630" w:hanging="630"/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 w:rsidRPr="008039EC">
        <w:rPr>
          <w:rFonts w:ascii="Times New Roman" w:hAnsi="Times New Roman"/>
          <w:b/>
          <w:sz w:val="24"/>
          <w:szCs w:val="24"/>
        </w:rPr>
        <w:t>.</w:t>
      </w:r>
      <w:r w:rsidRPr="0002469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2469A">
        <w:rPr>
          <w:rFonts w:ascii="Times New Roman" w:hAnsi="Times New Roman"/>
          <w:sz w:val="24"/>
          <w:szCs w:val="24"/>
        </w:rPr>
        <w:t>Abdulai</w:t>
      </w:r>
      <w:proofErr w:type="spellEnd"/>
      <w:r w:rsidRPr="0002469A">
        <w:rPr>
          <w:rFonts w:ascii="Times New Roman" w:hAnsi="Times New Roman"/>
          <w:sz w:val="24"/>
          <w:szCs w:val="24"/>
        </w:rPr>
        <w:t>, B. B.</w:t>
      </w:r>
      <w:r>
        <w:rPr>
          <w:rFonts w:ascii="Times New Roman" w:hAnsi="Times New Roman"/>
          <w:sz w:val="24"/>
          <w:szCs w:val="24"/>
        </w:rPr>
        <w:t xml:space="preserve"> (2018).</w:t>
      </w:r>
      <w:r w:rsidRPr="0002469A">
        <w:rPr>
          <w:rFonts w:ascii="Times New Roman" w:hAnsi="Times New Roman"/>
          <w:sz w:val="24"/>
          <w:szCs w:val="24"/>
        </w:rPr>
        <w:t xml:space="preserve"> ‘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Obstacles to Women Representation and Participation in Local Governance: A Case Study of </w:t>
      </w:r>
      <w:proofErr w:type="spellStart"/>
      <w:r w:rsidRPr="0002469A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 East District of Ghana’. </w:t>
      </w:r>
      <w:r w:rsidRPr="0002469A">
        <w:rPr>
          <w:rFonts w:ascii="Times New Roman" w:eastAsiaTheme="minorHAnsi" w:hAnsi="Times New Roman"/>
          <w:b/>
          <w:bCs/>
          <w:sz w:val="24"/>
          <w:szCs w:val="24"/>
        </w:rPr>
        <w:t>Research on Humanities and Social Sciences.</w:t>
      </w:r>
      <w:r w:rsidRPr="0002469A">
        <w:t xml:space="preserve"> </w:t>
      </w:r>
      <w:r w:rsidR="00D953CC">
        <w:rPr>
          <w:rFonts w:ascii="Times New Roman" w:eastAsiaTheme="minorHAnsi" w:hAnsi="Times New Roman"/>
          <w:bCs/>
          <w:sz w:val="24"/>
          <w:szCs w:val="24"/>
        </w:rPr>
        <w:t>Vol.8, No.10</w:t>
      </w:r>
      <w:r w:rsidR="00F7247B">
        <w:rPr>
          <w:rFonts w:ascii="Times New Roman" w:eastAsiaTheme="minorHAnsi" w:hAnsi="Times New Roman"/>
          <w:bCs/>
          <w:sz w:val="24"/>
          <w:szCs w:val="24"/>
        </w:rPr>
        <w:t xml:space="preserve">, </w:t>
      </w:r>
      <w:r w:rsidR="00F7247B"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. 132 – 140.</w:t>
      </w:r>
      <w:r w:rsidR="00D953CC"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7606306D" w14:textId="77777777" w:rsidR="009C5FDB" w:rsidRPr="0002469A" w:rsidRDefault="009C5FDB" w:rsidP="0002469A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</w:p>
    <w:p w14:paraId="667CC3ED" w14:textId="7E7EF2A7" w:rsidR="00250727" w:rsidRDefault="00E24EA5" w:rsidP="004B0F0C">
      <w:pPr>
        <w:spacing w:after="0"/>
        <w:ind w:left="630" w:hanging="63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Kwarteng, P.,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J.K.</w:t>
      </w:r>
      <w:r w:rsidR="004B0F0C">
        <w:rPr>
          <w:rFonts w:ascii="Times New Roman" w:hAnsi="Times New Roman"/>
          <w:sz w:val="24"/>
          <w:szCs w:val="24"/>
        </w:rPr>
        <w:t>(2016).</w:t>
      </w:r>
      <w:r w:rsidR="00250727" w:rsidRPr="001D62AE">
        <w:rPr>
          <w:rFonts w:ascii="Times New Roman" w:hAnsi="Times New Roman"/>
          <w:sz w:val="24"/>
          <w:szCs w:val="24"/>
        </w:rPr>
        <w:t xml:space="preserve"> ‘Perceptions of Students’ Sexual</w:t>
      </w:r>
      <w:r w:rsidR="004B0F0C">
        <w:rPr>
          <w:rFonts w:ascii="Times New Roman" w:hAnsi="Times New Roman"/>
          <w:sz w:val="24"/>
          <w:szCs w:val="24"/>
        </w:rPr>
        <w:t xml:space="preserve"> </w:t>
      </w:r>
      <w:r w:rsidR="00250727" w:rsidRPr="001D62AE">
        <w:rPr>
          <w:rFonts w:ascii="Times New Roman" w:hAnsi="Times New Roman"/>
          <w:sz w:val="24"/>
          <w:szCs w:val="24"/>
        </w:rPr>
        <w:t xml:space="preserve">Abuse in Selected Senior High Schools in the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Mfantsiman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Municipality of Ghana’. </w:t>
      </w:r>
      <w:r w:rsidR="00250727" w:rsidRPr="001D62AE">
        <w:rPr>
          <w:rFonts w:ascii="Times New Roman" w:hAnsi="Times New Roman"/>
          <w:b/>
          <w:sz w:val="24"/>
          <w:szCs w:val="24"/>
        </w:rPr>
        <w:t>Journal of Educational Leadership and Policy.</w:t>
      </w:r>
      <w:r w:rsidR="00250727" w:rsidRPr="001D62AE">
        <w:rPr>
          <w:rFonts w:ascii="Times New Roman" w:hAnsi="Times New Roman"/>
          <w:sz w:val="24"/>
          <w:szCs w:val="24"/>
        </w:rPr>
        <w:t xml:space="preserve"> Vol. 1, No. 1, pp. 27-35 </w:t>
      </w:r>
    </w:p>
    <w:p w14:paraId="5B753E87" w14:textId="77777777" w:rsidR="004B0F0C" w:rsidRPr="004B0F0C" w:rsidRDefault="004B0F0C" w:rsidP="004B0F0C">
      <w:pPr>
        <w:spacing w:after="0"/>
        <w:ind w:left="630" w:hanging="630"/>
        <w:jc w:val="both"/>
        <w:rPr>
          <w:rFonts w:ascii="Times New Roman" w:hAnsi="Times New Roman"/>
          <w:sz w:val="24"/>
          <w:szCs w:val="24"/>
        </w:rPr>
      </w:pPr>
    </w:p>
    <w:p w14:paraId="3BEC9C4E" w14:textId="77777777" w:rsidR="00D878AA" w:rsidRPr="001D62AE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Kwarteng, P.,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Andoh,S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Bassaw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T.K.,and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, J.K. (2016).</w:t>
      </w:r>
    </w:p>
    <w:p w14:paraId="7F353F50" w14:textId="77777777" w:rsidR="00146CFC" w:rsidRDefault="00250727" w:rsidP="00146CF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‘Factors That Promote Students’ Sexual Abuse in Ghana’. </w:t>
      </w:r>
      <w:r w:rsidR="00146CFC">
        <w:rPr>
          <w:rFonts w:ascii="Times New Roman" w:hAnsi="Times New Roman"/>
          <w:b/>
          <w:sz w:val="24"/>
          <w:szCs w:val="24"/>
        </w:rPr>
        <w:t xml:space="preserve">Biomedical and Health </w:t>
      </w:r>
      <w:proofErr w:type="spellStart"/>
      <w:r w:rsidRPr="001D62AE">
        <w:rPr>
          <w:rFonts w:ascii="Times New Roman" w:hAnsi="Times New Roman"/>
          <w:b/>
          <w:sz w:val="24"/>
          <w:szCs w:val="24"/>
        </w:rPr>
        <w:t>Informatics</w:t>
      </w:r>
      <w:r w:rsidRPr="001D62AE">
        <w:rPr>
          <w:rFonts w:ascii="Times New Roman" w:hAnsi="Times New Roman"/>
          <w:sz w:val="24"/>
          <w:szCs w:val="24"/>
        </w:rPr>
        <w:t>.Vol</w:t>
      </w:r>
      <w:proofErr w:type="spellEnd"/>
      <w:r w:rsidRPr="001D62AE">
        <w:rPr>
          <w:rFonts w:ascii="Times New Roman" w:hAnsi="Times New Roman"/>
          <w:sz w:val="24"/>
          <w:szCs w:val="24"/>
        </w:rPr>
        <w:t>. 1, No. 2, 2016, pp. 22-31.</w:t>
      </w:r>
    </w:p>
    <w:p w14:paraId="59BCC5DE" w14:textId="77777777" w:rsidR="00C6381B" w:rsidRPr="00C6381B" w:rsidRDefault="00C6381B" w:rsidP="00C6381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39FFAB38" w14:textId="77777777" w:rsidR="00D878AA" w:rsidRPr="000820D3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Kwarteng, P.,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J.K.(2016).  </w:t>
      </w:r>
      <w:r w:rsidR="00250727" w:rsidRPr="000820D3">
        <w:rPr>
          <w:rFonts w:ascii="Times New Roman" w:hAnsi="Times New Roman"/>
          <w:sz w:val="24"/>
          <w:szCs w:val="24"/>
        </w:rPr>
        <w:t>‘Nature of Students’</w:t>
      </w:r>
    </w:p>
    <w:p w14:paraId="20584775" w14:textId="672FE315" w:rsidR="00146CFC" w:rsidRDefault="00250727" w:rsidP="00146CF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0820D3">
        <w:rPr>
          <w:rFonts w:ascii="Times New Roman" w:hAnsi="Times New Roman"/>
          <w:sz w:val="24"/>
          <w:szCs w:val="24"/>
        </w:rPr>
        <w:t>Sexual Abuse</w:t>
      </w:r>
      <w:r w:rsidR="000820D3">
        <w:rPr>
          <w:rFonts w:ascii="Times New Roman" w:hAnsi="Times New Roman"/>
          <w:sz w:val="24"/>
          <w:szCs w:val="24"/>
        </w:rPr>
        <w:t>’</w:t>
      </w:r>
      <w:r w:rsidRPr="001D62AE">
        <w:rPr>
          <w:rFonts w:ascii="Times New Roman" w:hAnsi="Times New Roman"/>
          <w:b/>
          <w:sz w:val="24"/>
          <w:szCs w:val="24"/>
        </w:rPr>
        <w:t xml:space="preserve">. American Journal of Environmental and Occupational </w:t>
      </w:r>
      <w:proofErr w:type="spellStart"/>
      <w:r w:rsidRPr="001D62AE">
        <w:rPr>
          <w:rFonts w:ascii="Times New Roman" w:hAnsi="Times New Roman"/>
          <w:b/>
          <w:sz w:val="24"/>
          <w:szCs w:val="24"/>
        </w:rPr>
        <w:t>Health</w:t>
      </w:r>
      <w:proofErr w:type="gramStart"/>
      <w:r w:rsidRPr="001D62AE">
        <w:rPr>
          <w:rFonts w:ascii="Times New Roman" w:hAnsi="Times New Roman"/>
          <w:b/>
          <w:sz w:val="24"/>
          <w:szCs w:val="24"/>
        </w:rPr>
        <w:t>’</w:t>
      </w:r>
      <w:r w:rsidRPr="001D62AE">
        <w:rPr>
          <w:rFonts w:ascii="Times New Roman" w:hAnsi="Times New Roman"/>
          <w:sz w:val="24"/>
          <w:szCs w:val="24"/>
        </w:rPr>
        <w:t>.Vol</w:t>
      </w:r>
      <w:proofErr w:type="spellEnd"/>
      <w:r w:rsidRPr="001D62AE">
        <w:rPr>
          <w:rFonts w:ascii="Times New Roman" w:hAnsi="Times New Roman"/>
          <w:sz w:val="24"/>
          <w:szCs w:val="24"/>
        </w:rPr>
        <w:t>.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1, No. 1, pp. 20-26.</w:t>
      </w:r>
      <w:r w:rsidR="00146CFC" w:rsidRPr="00146CFC">
        <w:t xml:space="preserve"> </w:t>
      </w:r>
    </w:p>
    <w:p w14:paraId="75BA0B3F" w14:textId="77777777" w:rsidR="00C6381B" w:rsidRPr="00C6381B" w:rsidRDefault="00C6381B" w:rsidP="00146C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4E757B" w14:textId="77777777" w:rsidR="00D878AA" w:rsidRPr="001D62AE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Kwarteng, P.,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Bassaw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, T.K.,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Andoh,S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, J.K.(2016).</w:t>
      </w:r>
    </w:p>
    <w:p w14:paraId="5D2CDB3C" w14:textId="66493C0D" w:rsidR="000505CD" w:rsidRPr="000505CD" w:rsidRDefault="00250727" w:rsidP="00204B1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‘The Effects of Sexual Abuse on Students’ in Public Senior High Schools in Ghana’. </w:t>
      </w:r>
      <w:r w:rsidRPr="001D62AE">
        <w:rPr>
          <w:rFonts w:ascii="Times New Roman" w:hAnsi="Times New Roman"/>
          <w:b/>
          <w:sz w:val="24"/>
          <w:szCs w:val="24"/>
        </w:rPr>
        <w:t>International Journal of Public Health and Health Systems;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0820D3">
        <w:rPr>
          <w:rFonts w:ascii="Times New Roman" w:hAnsi="Times New Roman"/>
          <w:sz w:val="24"/>
          <w:szCs w:val="24"/>
        </w:rPr>
        <w:t xml:space="preserve">Vol 1, No, pp. </w:t>
      </w:r>
      <w:r w:rsidRPr="001D62AE">
        <w:rPr>
          <w:rFonts w:ascii="Times New Roman" w:hAnsi="Times New Roman"/>
          <w:sz w:val="24"/>
          <w:szCs w:val="24"/>
        </w:rPr>
        <w:t xml:space="preserve">10-18. </w:t>
      </w:r>
    </w:p>
    <w:p w14:paraId="19D4DCA7" w14:textId="1621AA58" w:rsidR="006165DF" w:rsidRDefault="006165DF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90A3DF" w14:textId="77777777" w:rsidR="006165DF" w:rsidRPr="001D62AE" w:rsidRDefault="006165DF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55C1E6" w14:textId="77777777" w:rsidR="004429B2" w:rsidRPr="000505CD" w:rsidRDefault="00D878AA" w:rsidP="000E6F9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SEMINARS, </w:t>
      </w:r>
      <w:r w:rsidR="004429B2" w:rsidRPr="000505CD">
        <w:rPr>
          <w:rFonts w:ascii="Times New Roman" w:hAnsi="Times New Roman"/>
          <w:b/>
          <w:sz w:val="24"/>
          <w:szCs w:val="24"/>
        </w:rPr>
        <w:t>WORKSHOPS AND TRAINING PROGRAMS ATTENDED</w:t>
      </w:r>
    </w:p>
    <w:p w14:paraId="78FC864B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B8E11D" w14:textId="18F063E2" w:rsidR="00AA2FCB" w:rsidRPr="00AA2FCB" w:rsidRDefault="00AA2FCB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Pr="00AA2FCB">
        <w:rPr>
          <w:rFonts w:ascii="Times New Roman" w:hAnsi="Times New Roman"/>
          <w:sz w:val="24"/>
          <w:szCs w:val="24"/>
        </w:rPr>
        <w:t xml:space="preserve">Workshop for Heads of Academic Department/Section/Unit of Colleges of </w:t>
      </w:r>
      <w:r w:rsidR="009014F6">
        <w:rPr>
          <w:rFonts w:ascii="Times New Roman" w:hAnsi="Times New Roman"/>
          <w:sz w:val="24"/>
          <w:szCs w:val="24"/>
        </w:rPr>
        <w:t>E</w:t>
      </w:r>
      <w:r w:rsidRPr="00AA2FCB">
        <w:rPr>
          <w:rFonts w:ascii="Times New Roman" w:hAnsi="Times New Roman"/>
          <w:sz w:val="24"/>
          <w:szCs w:val="24"/>
        </w:rPr>
        <w:t>ducation in</w:t>
      </w:r>
    </w:p>
    <w:p w14:paraId="71A0BE5E" w14:textId="77777777" w:rsidR="00AA2FCB" w:rsidRPr="00AA2FCB" w:rsidRDefault="00AA2FCB" w:rsidP="00AA2FCB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AA2FCB">
        <w:rPr>
          <w:rFonts w:ascii="Times New Roman" w:hAnsi="Times New Roman"/>
          <w:sz w:val="24"/>
          <w:szCs w:val="24"/>
        </w:rPr>
        <w:t>Ghana, Tumu, organized by the Institute of Education, University of Cape Coast, 14</w:t>
      </w:r>
      <w:r w:rsidRPr="00AA2FCB">
        <w:rPr>
          <w:rFonts w:ascii="Times New Roman" w:hAnsi="Times New Roman"/>
          <w:sz w:val="24"/>
          <w:szCs w:val="24"/>
          <w:vertAlign w:val="superscript"/>
        </w:rPr>
        <w:t>th</w:t>
      </w:r>
      <w:r w:rsidRPr="00AA2FCB">
        <w:rPr>
          <w:rFonts w:ascii="Times New Roman" w:hAnsi="Times New Roman"/>
          <w:sz w:val="24"/>
          <w:szCs w:val="24"/>
        </w:rPr>
        <w:t xml:space="preserve"> December, 2017</w:t>
      </w:r>
    </w:p>
    <w:p w14:paraId="3EB41C20" w14:textId="77777777" w:rsidR="00AA2FCB" w:rsidRDefault="00AA2FCB" w:rsidP="00AA2FCB">
      <w:pPr>
        <w:spacing w:after="0" w:line="240" w:lineRule="auto"/>
        <w:ind w:left="720" w:firstLine="60"/>
        <w:jc w:val="both"/>
        <w:rPr>
          <w:rFonts w:ascii="Times New Roman" w:hAnsi="Times New Roman"/>
          <w:b/>
          <w:sz w:val="24"/>
          <w:szCs w:val="24"/>
        </w:rPr>
      </w:pPr>
    </w:p>
    <w:p w14:paraId="1EA7DAC2" w14:textId="77777777" w:rsidR="008C3428" w:rsidRDefault="0063630B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="00A91C87">
        <w:rPr>
          <w:rFonts w:ascii="Times New Roman" w:hAnsi="Times New Roman"/>
          <w:sz w:val="24"/>
          <w:szCs w:val="24"/>
        </w:rPr>
        <w:t>6</w:t>
      </w:r>
      <w:r w:rsidR="00A91C87"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</w:t>
      </w:r>
      <w:r w:rsidR="00A91C87"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 w:rsidR="00CD2D9A">
        <w:rPr>
          <w:rFonts w:ascii="Times New Roman" w:hAnsi="Times New Roman"/>
          <w:sz w:val="24"/>
          <w:szCs w:val="24"/>
        </w:rPr>
        <w:t>e Leaders: Strategic</w:t>
      </w:r>
    </w:p>
    <w:p w14:paraId="288003DE" w14:textId="77777777" w:rsidR="00A91C87" w:rsidRPr="007C024A" w:rsidRDefault="008C3428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(Leading Development planning)</w:t>
      </w:r>
      <w:r w:rsidR="00CD2D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1C87">
        <w:rPr>
          <w:rFonts w:ascii="Times New Roman" w:hAnsi="Times New Roman"/>
          <w:sz w:val="24"/>
          <w:szCs w:val="24"/>
        </w:rPr>
        <w:t>Akayet</w:t>
      </w:r>
      <w:proofErr w:type="spellEnd"/>
      <w:r w:rsidR="00A91C87">
        <w:rPr>
          <w:rFonts w:ascii="Times New Roman" w:hAnsi="Times New Roman"/>
          <w:sz w:val="24"/>
          <w:szCs w:val="24"/>
        </w:rPr>
        <w:t xml:space="preserve"> Hotel, Bolgatanga</w:t>
      </w:r>
      <w:r w:rsidR="00A91C87" w:rsidRPr="001D62AE">
        <w:rPr>
          <w:rFonts w:ascii="Times New Roman" w:hAnsi="Times New Roman"/>
          <w:sz w:val="24"/>
          <w:szCs w:val="24"/>
        </w:rPr>
        <w:t xml:space="preserve"> organized by </w:t>
      </w:r>
      <w:r w:rsidR="00A91C87">
        <w:rPr>
          <w:rFonts w:ascii="Times New Roman" w:hAnsi="Times New Roman"/>
          <w:sz w:val="24"/>
          <w:szCs w:val="24"/>
        </w:rPr>
        <w:t>NTC</w:t>
      </w:r>
      <w:r w:rsidR="001E65DA">
        <w:rPr>
          <w:rFonts w:ascii="Times New Roman" w:hAnsi="Times New Roman"/>
          <w:sz w:val="24"/>
          <w:szCs w:val="24"/>
        </w:rPr>
        <w:t>E</w:t>
      </w:r>
      <w:r w:rsidR="00A91C87">
        <w:rPr>
          <w:rFonts w:ascii="Times New Roman" w:hAnsi="Times New Roman"/>
          <w:sz w:val="24"/>
          <w:szCs w:val="24"/>
        </w:rPr>
        <w:t xml:space="preserve"> with support from </w:t>
      </w:r>
      <w:r w:rsidR="00A91C87" w:rsidRPr="001D62AE">
        <w:rPr>
          <w:rFonts w:ascii="Times New Roman" w:hAnsi="Times New Roman"/>
          <w:sz w:val="24"/>
          <w:szCs w:val="24"/>
        </w:rPr>
        <w:t xml:space="preserve">TTEL. </w:t>
      </w:r>
      <w:r w:rsidR="00A91C87">
        <w:rPr>
          <w:rFonts w:ascii="Times New Roman" w:hAnsi="Times New Roman"/>
          <w:sz w:val="24"/>
          <w:szCs w:val="24"/>
        </w:rPr>
        <w:t>12</w:t>
      </w:r>
      <w:proofErr w:type="gramStart"/>
      <w:r w:rsidR="00A91C87"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</w:t>
      </w:r>
      <w:r w:rsidR="00A91C87" w:rsidRPr="001D62AE">
        <w:rPr>
          <w:rFonts w:ascii="Times New Roman" w:hAnsi="Times New Roman"/>
          <w:sz w:val="24"/>
          <w:szCs w:val="24"/>
        </w:rPr>
        <w:t xml:space="preserve"> –</w:t>
      </w:r>
      <w:proofErr w:type="gramEnd"/>
      <w:r w:rsidR="00A91C87" w:rsidRPr="001D62AE">
        <w:rPr>
          <w:rFonts w:ascii="Times New Roman" w:hAnsi="Times New Roman"/>
          <w:sz w:val="24"/>
          <w:szCs w:val="24"/>
        </w:rPr>
        <w:t xml:space="preserve"> </w:t>
      </w:r>
      <w:r w:rsidR="00A91C87">
        <w:rPr>
          <w:rFonts w:ascii="Times New Roman" w:hAnsi="Times New Roman"/>
          <w:sz w:val="24"/>
          <w:szCs w:val="24"/>
        </w:rPr>
        <w:t>16</w:t>
      </w:r>
      <w:r w:rsidR="00A91C87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November</w:t>
      </w:r>
      <w:r w:rsidR="00A91C87" w:rsidRPr="001D62AE">
        <w:rPr>
          <w:rFonts w:ascii="Times New Roman" w:hAnsi="Times New Roman"/>
          <w:sz w:val="24"/>
          <w:szCs w:val="24"/>
        </w:rPr>
        <w:t>, 20</w:t>
      </w:r>
      <w:r w:rsidR="00A91C87">
        <w:rPr>
          <w:rFonts w:ascii="Times New Roman" w:hAnsi="Times New Roman"/>
          <w:sz w:val="24"/>
          <w:szCs w:val="24"/>
        </w:rPr>
        <w:t>17.</w:t>
      </w:r>
    </w:p>
    <w:p w14:paraId="522128C0" w14:textId="77777777" w:rsidR="00A91C87" w:rsidRDefault="00A91C87" w:rsidP="00900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252411" w14:textId="77777777" w:rsidR="006B73B7" w:rsidRDefault="00A91C8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="0063630B" w:rsidRPr="007C024A">
        <w:rPr>
          <w:rFonts w:ascii="Times New Roman" w:hAnsi="Times New Roman"/>
          <w:sz w:val="24"/>
          <w:szCs w:val="24"/>
        </w:rPr>
        <w:t xml:space="preserve">Training </w:t>
      </w:r>
      <w:r w:rsidR="00900276" w:rsidRPr="007C024A">
        <w:rPr>
          <w:rFonts w:ascii="Times New Roman" w:hAnsi="Times New Roman"/>
          <w:sz w:val="24"/>
          <w:szCs w:val="24"/>
        </w:rPr>
        <w:t>Workshop</w:t>
      </w:r>
      <w:r w:rsidR="0063630B" w:rsidRPr="007C024A">
        <w:rPr>
          <w:rFonts w:ascii="Times New Roman" w:hAnsi="Times New Roman"/>
          <w:sz w:val="24"/>
          <w:szCs w:val="24"/>
        </w:rPr>
        <w:t xml:space="preserve"> on Them</w:t>
      </w:r>
      <w:r w:rsidR="00900276">
        <w:rPr>
          <w:rFonts w:ascii="Times New Roman" w:hAnsi="Times New Roman"/>
          <w:sz w:val="24"/>
          <w:szCs w:val="24"/>
        </w:rPr>
        <w:t>e 7: Assessing Teacher Trainees,</w:t>
      </w:r>
      <w:r w:rsidR="0063630B" w:rsidRPr="007C02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0276">
        <w:rPr>
          <w:rFonts w:ascii="Times New Roman" w:hAnsi="Times New Roman"/>
          <w:sz w:val="24"/>
          <w:szCs w:val="24"/>
        </w:rPr>
        <w:t>Nim</w:t>
      </w:r>
      <w:proofErr w:type="spellEnd"/>
      <w:r w:rsidR="00900276">
        <w:rPr>
          <w:rFonts w:ascii="Times New Roman" w:hAnsi="Times New Roman"/>
          <w:sz w:val="24"/>
          <w:szCs w:val="24"/>
        </w:rPr>
        <w:t xml:space="preserve"> Avenue Hotel, Tama</w:t>
      </w:r>
      <w:r w:rsidR="00900276" w:rsidRPr="007C024A">
        <w:rPr>
          <w:rFonts w:ascii="Times New Roman" w:hAnsi="Times New Roman"/>
          <w:sz w:val="24"/>
          <w:szCs w:val="24"/>
        </w:rPr>
        <w:t xml:space="preserve">le, </w:t>
      </w:r>
    </w:p>
    <w:p w14:paraId="74E5839A" w14:textId="77777777" w:rsidR="0063630B" w:rsidRDefault="006B73B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0276">
        <w:rPr>
          <w:rFonts w:ascii="Times New Roman" w:hAnsi="Times New Roman"/>
          <w:sz w:val="24"/>
          <w:szCs w:val="24"/>
        </w:rPr>
        <w:t>o</w:t>
      </w:r>
      <w:r w:rsidR="00900276" w:rsidRPr="007C024A">
        <w:rPr>
          <w:rFonts w:ascii="Times New Roman" w:hAnsi="Times New Roman"/>
          <w:sz w:val="24"/>
          <w:szCs w:val="24"/>
        </w:rPr>
        <w:t>rganized</w:t>
      </w:r>
      <w:r w:rsidR="0063630B" w:rsidRPr="007C024A">
        <w:rPr>
          <w:rFonts w:ascii="Times New Roman" w:hAnsi="Times New Roman"/>
          <w:sz w:val="24"/>
          <w:szCs w:val="24"/>
        </w:rPr>
        <w:t xml:space="preserve"> by the National Teaching Council with support from T-TEL, 2</w:t>
      </w:r>
      <w:r w:rsidR="0063630B" w:rsidRPr="007C024A">
        <w:rPr>
          <w:rFonts w:ascii="Times New Roman" w:hAnsi="Times New Roman"/>
          <w:sz w:val="24"/>
          <w:szCs w:val="24"/>
          <w:vertAlign w:val="superscript"/>
        </w:rPr>
        <w:t>nd</w:t>
      </w:r>
      <w:r w:rsidR="0063630B" w:rsidRPr="007C024A">
        <w:rPr>
          <w:rFonts w:ascii="Times New Roman" w:hAnsi="Times New Roman"/>
          <w:sz w:val="24"/>
          <w:szCs w:val="24"/>
        </w:rPr>
        <w:t xml:space="preserve"> – 6</w:t>
      </w:r>
      <w:r w:rsidR="0063630B" w:rsidRPr="007C024A">
        <w:rPr>
          <w:rFonts w:ascii="Times New Roman" w:hAnsi="Times New Roman"/>
          <w:sz w:val="24"/>
          <w:szCs w:val="24"/>
          <w:vertAlign w:val="superscript"/>
        </w:rPr>
        <w:t>th</w:t>
      </w:r>
      <w:r w:rsidR="00FD3548">
        <w:rPr>
          <w:rFonts w:ascii="Times New Roman" w:hAnsi="Times New Roman"/>
          <w:sz w:val="24"/>
          <w:szCs w:val="24"/>
        </w:rPr>
        <w:t xml:space="preserve"> October, 2</w:t>
      </w:r>
      <w:r w:rsidR="0063630B" w:rsidRPr="007C024A">
        <w:rPr>
          <w:rFonts w:ascii="Times New Roman" w:hAnsi="Times New Roman"/>
          <w:sz w:val="24"/>
          <w:szCs w:val="24"/>
        </w:rPr>
        <w:t>017.</w:t>
      </w:r>
    </w:p>
    <w:p w14:paraId="23F6AC93" w14:textId="77777777" w:rsidR="008C3428" w:rsidRDefault="008C3428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47402B" w14:textId="77777777" w:rsidR="008C3428" w:rsidRDefault="00A91C87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>: 5</w:t>
      </w:r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>
        <w:rPr>
          <w:rFonts w:ascii="Times New Roman" w:hAnsi="Times New Roman"/>
          <w:sz w:val="24"/>
          <w:szCs w:val="24"/>
        </w:rPr>
        <w:t xml:space="preserve">e Leaders: </w:t>
      </w:r>
      <w:r w:rsidRPr="00CD2D9A">
        <w:rPr>
          <w:rFonts w:ascii="Times New Roman" w:hAnsi="Times New Roman"/>
          <w:sz w:val="24"/>
          <w:szCs w:val="24"/>
        </w:rPr>
        <w:t xml:space="preserve">Leading </w:t>
      </w:r>
      <w:r w:rsidR="00CD2D9A" w:rsidRPr="00CD2D9A">
        <w:rPr>
          <w:rFonts w:ascii="Times New Roman" w:hAnsi="Times New Roman"/>
          <w:sz w:val="24"/>
          <w:szCs w:val="24"/>
        </w:rPr>
        <w:t xml:space="preserve">and Managing </w:t>
      </w:r>
    </w:p>
    <w:p w14:paraId="4D759760" w14:textId="77777777" w:rsidR="00A91C87" w:rsidRPr="00CD2D9A" w:rsidRDefault="00CD2D9A" w:rsidP="008C342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CD2D9A">
        <w:rPr>
          <w:rFonts w:ascii="Times New Roman" w:hAnsi="Times New Roman"/>
          <w:sz w:val="24"/>
          <w:szCs w:val="24"/>
        </w:rPr>
        <w:t>Change</w:t>
      </w:r>
      <w:r w:rsidR="00A91C87" w:rsidRPr="00CD2D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1C87" w:rsidRPr="00CD2D9A">
        <w:rPr>
          <w:rFonts w:ascii="Times New Roman" w:hAnsi="Times New Roman"/>
          <w:sz w:val="24"/>
          <w:szCs w:val="24"/>
        </w:rPr>
        <w:t>Nim</w:t>
      </w:r>
      <w:proofErr w:type="spellEnd"/>
      <w:r w:rsidR="00A91C87" w:rsidRPr="00CD2D9A">
        <w:rPr>
          <w:rFonts w:ascii="Times New Roman" w:hAnsi="Times New Roman"/>
          <w:sz w:val="24"/>
          <w:szCs w:val="24"/>
        </w:rPr>
        <w:t xml:space="preserve"> </w:t>
      </w:r>
      <w:r w:rsidR="008C3428" w:rsidRPr="00CD2D9A">
        <w:rPr>
          <w:rFonts w:ascii="Times New Roman" w:hAnsi="Times New Roman"/>
          <w:sz w:val="24"/>
          <w:szCs w:val="24"/>
        </w:rPr>
        <w:t>Avenue Hotel</w:t>
      </w:r>
      <w:r w:rsidR="00A91C87" w:rsidRPr="00CD2D9A">
        <w:rPr>
          <w:rFonts w:ascii="Times New Roman" w:hAnsi="Times New Roman"/>
          <w:sz w:val="24"/>
          <w:szCs w:val="24"/>
        </w:rPr>
        <w:t xml:space="preserve">, Tamale; organized by NAB with support from TTEL. </w:t>
      </w:r>
      <w:r w:rsidR="008C3428" w:rsidRPr="00CD2D9A">
        <w:rPr>
          <w:rFonts w:ascii="Times New Roman" w:hAnsi="Times New Roman"/>
          <w:sz w:val="24"/>
          <w:szCs w:val="24"/>
        </w:rPr>
        <w:t>12</w:t>
      </w:r>
      <w:r w:rsidR="008C3428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8C3428" w:rsidRPr="00CD2D9A">
        <w:rPr>
          <w:rFonts w:ascii="Times New Roman" w:hAnsi="Times New Roman"/>
          <w:sz w:val="24"/>
          <w:szCs w:val="24"/>
        </w:rPr>
        <w:t xml:space="preserve"> –</w:t>
      </w:r>
      <w:r w:rsidR="00A91C87" w:rsidRPr="00CD2D9A">
        <w:rPr>
          <w:rFonts w:ascii="Times New Roman" w:hAnsi="Times New Roman"/>
          <w:sz w:val="24"/>
          <w:szCs w:val="24"/>
        </w:rPr>
        <w:t xml:space="preserve"> 16</w:t>
      </w:r>
      <w:r w:rsidR="00A91C87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A91C87" w:rsidRPr="00CD2D9A">
        <w:rPr>
          <w:rFonts w:ascii="Times New Roman" w:hAnsi="Times New Roman"/>
          <w:sz w:val="24"/>
          <w:szCs w:val="24"/>
        </w:rPr>
        <w:t xml:space="preserve"> June, 2017.</w:t>
      </w:r>
    </w:p>
    <w:p w14:paraId="333D0AFA" w14:textId="77777777" w:rsidR="00A91C87" w:rsidRDefault="00A91C8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DAEF23" w14:textId="77777777" w:rsidR="00FD3548" w:rsidRDefault="00FD354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354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: Strengthening Quality Assurance in Colleges of Education Workshop for quality assurance </w:t>
      </w:r>
    </w:p>
    <w:p w14:paraId="3514F525" w14:textId="77777777" w:rsidR="00FD3548" w:rsidRDefault="00FD354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Officers, Cape Coast, organized by Institute of Education, UCC, 25</w:t>
      </w:r>
      <w:r w:rsidRPr="00FD354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– 28</w:t>
      </w:r>
      <w:r w:rsidRPr="00FD354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April, 2017</w:t>
      </w:r>
    </w:p>
    <w:p w14:paraId="000D67B5" w14:textId="77777777" w:rsidR="008C3428" w:rsidRDefault="008C342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504760" w14:textId="77777777" w:rsidR="008C3428" w:rsidRDefault="00304D86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 w:rsidR="00DE7D8B">
        <w:rPr>
          <w:rFonts w:ascii="Times New Roman" w:hAnsi="Times New Roman"/>
          <w:sz w:val="24"/>
          <w:szCs w:val="24"/>
        </w:rPr>
        <w:t>: Training</w:t>
      </w:r>
      <w:r w:rsidR="00A91C87">
        <w:rPr>
          <w:rFonts w:ascii="Times New Roman" w:hAnsi="Times New Roman"/>
          <w:sz w:val="24"/>
          <w:szCs w:val="24"/>
        </w:rPr>
        <w:t xml:space="preserve"> Workshop on Theme 6: National Teachers</w:t>
      </w:r>
      <w:r w:rsidR="00CD2D9A">
        <w:rPr>
          <w:rFonts w:ascii="Times New Roman" w:hAnsi="Times New Roman"/>
          <w:sz w:val="24"/>
          <w:szCs w:val="24"/>
        </w:rPr>
        <w:t>’</w:t>
      </w:r>
      <w:r w:rsidR="00A91C87">
        <w:rPr>
          <w:rFonts w:ascii="Times New Roman" w:hAnsi="Times New Roman"/>
          <w:sz w:val="24"/>
          <w:szCs w:val="24"/>
        </w:rPr>
        <w:t xml:space="preserve"> Standards and National Curriculum</w:t>
      </w:r>
    </w:p>
    <w:p w14:paraId="2BCEDF55" w14:textId="77777777" w:rsidR="00304D86" w:rsidRDefault="00A91C87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Framework</w:t>
      </w:r>
      <w:r w:rsidR="00CD2D9A">
        <w:rPr>
          <w:rFonts w:ascii="Times New Roman" w:hAnsi="Times New Roman"/>
          <w:sz w:val="24"/>
          <w:szCs w:val="24"/>
        </w:rPr>
        <w:t xml:space="preserve"> for Teacher Education, Mas Hotel, Tamale, organized by National Teaching Council with support from T-TEL, 7</w:t>
      </w:r>
      <w:r w:rsidR="00CD2D9A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CD2D9A">
        <w:rPr>
          <w:rFonts w:ascii="Times New Roman" w:hAnsi="Times New Roman"/>
          <w:sz w:val="24"/>
          <w:szCs w:val="24"/>
        </w:rPr>
        <w:t xml:space="preserve"> – 10</w:t>
      </w:r>
      <w:r w:rsidR="00CD2D9A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CD2D9A">
        <w:rPr>
          <w:rFonts w:ascii="Times New Roman" w:hAnsi="Times New Roman"/>
          <w:sz w:val="24"/>
          <w:szCs w:val="24"/>
        </w:rPr>
        <w:t xml:space="preserve"> March, 2017.</w:t>
      </w:r>
    </w:p>
    <w:p w14:paraId="3A5A7C7F" w14:textId="77777777" w:rsidR="008C3428" w:rsidRDefault="008C3428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3C66EBF4" w14:textId="77777777" w:rsidR="008C3428" w:rsidRDefault="00304D86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>: 4</w:t>
      </w:r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>
        <w:rPr>
          <w:rFonts w:ascii="Times New Roman" w:hAnsi="Times New Roman"/>
          <w:sz w:val="24"/>
          <w:szCs w:val="24"/>
        </w:rPr>
        <w:t>e Leaders: Leading curriculum</w:t>
      </w:r>
    </w:p>
    <w:p w14:paraId="5376C4FC" w14:textId="77777777" w:rsidR="00304D86" w:rsidRPr="007C024A" w:rsidRDefault="00304D86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and Learning, Mas Hotel, Tamale</w:t>
      </w:r>
      <w:r w:rsidRPr="001D62AE">
        <w:rPr>
          <w:rFonts w:ascii="Times New Roman" w:hAnsi="Times New Roman"/>
          <w:sz w:val="24"/>
          <w:szCs w:val="24"/>
        </w:rPr>
        <w:t xml:space="preserve">; organized by </w:t>
      </w:r>
      <w:r>
        <w:rPr>
          <w:rFonts w:ascii="Times New Roman" w:hAnsi="Times New Roman"/>
          <w:sz w:val="24"/>
          <w:szCs w:val="24"/>
        </w:rPr>
        <w:t xml:space="preserve">NTC with support from </w:t>
      </w:r>
      <w:r w:rsidRPr="001D62AE">
        <w:rPr>
          <w:rFonts w:ascii="Times New Roman" w:hAnsi="Times New Roman"/>
          <w:sz w:val="24"/>
          <w:szCs w:val="24"/>
        </w:rPr>
        <w:t xml:space="preserve">TTEL. </w:t>
      </w:r>
      <w:r>
        <w:rPr>
          <w:rFonts w:ascii="Times New Roman" w:hAnsi="Times New Roman"/>
          <w:sz w:val="24"/>
          <w:szCs w:val="24"/>
        </w:rPr>
        <w:t>20</w:t>
      </w:r>
      <w:proofErr w:type="gramStart"/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 xml:space="preserve"> –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</w:t>
      </w:r>
      <w:r w:rsidRPr="001D62AE">
        <w:rPr>
          <w:rFonts w:ascii="Times New Roman" w:hAnsi="Times New Roman"/>
          <w:sz w:val="24"/>
          <w:szCs w:val="24"/>
        </w:rPr>
        <w:t>, 20</w:t>
      </w:r>
      <w:r>
        <w:rPr>
          <w:rFonts w:ascii="Times New Roman" w:hAnsi="Times New Roman"/>
          <w:sz w:val="24"/>
          <w:szCs w:val="24"/>
        </w:rPr>
        <w:t>17.</w:t>
      </w:r>
    </w:p>
    <w:p w14:paraId="0E6FCD1E" w14:textId="77777777" w:rsidR="0063630B" w:rsidRDefault="0063630B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1CBC01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8C3428">
        <w:rPr>
          <w:rFonts w:ascii="Times New Roman" w:hAnsi="Times New Roman"/>
          <w:sz w:val="24"/>
          <w:szCs w:val="24"/>
        </w:rPr>
        <w:t xml:space="preserve"> 3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rd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 Leaders: Leading Institutional</w:t>
      </w:r>
    </w:p>
    <w:p w14:paraId="536576D6" w14:textId="77777777" w:rsidR="004429B2" w:rsidRPr="001D62AE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Strengthening- Operational Leadership. Crystal Rose Ambassador Hotel, Kumasi; organized by TTEL. 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October, 2016.</w:t>
      </w:r>
    </w:p>
    <w:p w14:paraId="768CCEF9" w14:textId="77777777" w:rsidR="0085519D" w:rsidRPr="001D62AE" w:rsidRDefault="0085519D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12ED217E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Quality Assurance Workshop for Quality Assurance Officers of Colleges of Education. UCC, </w:t>
      </w:r>
    </w:p>
    <w:p w14:paraId="2E2A9C24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Cape Coast; organized by IOE, UCC. 6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>-8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June, 2016</w:t>
      </w:r>
    </w:p>
    <w:p w14:paraId="33B4E1D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493AB1" w14:textId="77777777" w:rsidR="0085519D" w:rsidRPr="001D62AE" w:rsidRDefault="00D878AA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8C3428">
        <w:rPr>
          <w:rFonts w:ascii="Times New Roman" w:hAnsi="Times New Roman"/>
          <w:sz w:val="24"/>
          <w:szCs w:val="24"/>
        </w:rPr>
        <w:t>2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nd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</w:t>
      </w:r>
      <w:r w:rsidR="0085519D" w:rsidRPr="001D62AE">
        <w:rPr>
          <w:rFonts w:ascii="Times New Roman" w:hAnsi="Times New Roman"/>
          <w:sz w:val="24"/>
          <w:szCs w:val="24"/>
        </w:rPr>
        <w:t xml:space="preserve"> Leaders: Leading Institutional</w:t>
      </w:r>
    </w:p>
    <w:p w14:paraId="3D5D719E" w14:textId="77777777" w:rsidR="004429B2" w:rsidRPr="001D62AE" w:rsidRDefault="004429B2" w:rsidP="00836D3C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Strengthening- Systems Leadership. Noda Hotel, Kumasi; organized by TTEL. 15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February, 2016</w:t>
      </w:r>
    </w:p>
    <w:p w14:paraId="44DC81A8" w14:textId="77777777" w:rsidR="0085519D" w:rsidRPr="001D62AE" w:rsidRDefault="0085519D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5A66D9E7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Workshop on Supervision of Examinations for Principals, Vice Principals Academic and</w:t>
      </w:r>
    </w:p>
    <w:p w14:paraId="36C264E3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Assessment Officers. Organized by Institute of Education, UCC.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20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January, 2016</w:t>
      </w:r>
    </w:p>
    <w:p w14:paraId="5AA51681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A5D3BFE" w14:textId="77777777" w:rsidR="004429B2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National Accreditation Board Stakeholders Workshop. Accra; by NAB. 2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December, 2015</w:t>
      </w:r>
    </w:p>
    <w:p w14:paraId="35D32CAE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65EBE7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8C3428">
        <w:rPr>
          <w:rFonts w:ascii="Times New Roman" w:hAnsi="Times New Roman"/>
          <w:sz w:val="24"/>
          <w:szCs w:val="24"/>
        </w:rPr>
        <w:t>1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st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 Leaders: Setting New Directions.</w:t>
      </w:r>
    </w:p>
    <w:p w14:paraId="3E17A47B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2AE">
        <w:rPr>
          <w:rFonts w:ascii="Times New Roman" w:hAnsi="Times New Roman"/>
          <w:sz w:val="24"/>
          <w:szCs w:val="24"/>
        </w:rPr>
        <w:t>Radach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Hotel, Tamale; organized by TTEL. 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– 23rd October, 2015.</w:t>
      </w:r>
    </w:p>
    <w:p w14:paraId="2C0DD8EE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A47E406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Quality Assurance Workshop for Quality Assurance Officers of Colleges of Education. UCC,</w:t>
      </w:r>
    </w:p>
    <w:p w14:paraId="2303918C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Cape Coast; organized by IOE, UCC. 19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>-</w:t>
      </w:r>
      <w:r w:rsidRPr="001D62A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April, 2015.</w:t>
      </w:r>
    </w:p>
    <w:p w14:paraId="5AF379C1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992CF68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202BB102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UCC. 19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21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st</w:t>
      </w:r>
      <w:r w:rsidR="004429B2" w:rsidRPr="001D62AE">
        <w:rPr>
          <w:rFonts w:ascii="Times New Roman" w:hAnsi="Times New Roman"/>
          <w:sz w:val="24"/>
          <w:szCs w:val="24"/>
        </w:rPr>
        <w:t xml:space="preserve"> January, 2015.</w:t>
      </w:r>
    </w:p>
    <w:p w14:paraId="4732669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9709B8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b/>
          <w:color w:val="000000"/>
          <w:sz w:val="24"/>
          <w:szCs w:val="24"/>
        </w:rPr>
        <w:t>2014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Quality Assurance Workshop for Principals and Quality Assurance Officers of Colleges of </w:t>
      </w:r>
    </w:p>
    <w:p w14:paraId="045CC7A4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Education. Cape Coast; </w:t>
      </w:r>
      <w:r w:rsidR="004429B2" w:rsidRPr="001D62AE">
        <w:rPr>
          <w:rFonts w:ascii="Times New Roman" w:hAnsi="Times New Roman"/>
          <w:sz w:val="24"/>
          <w:szCs w:val="24"/>
        </w:rPr>
        <w:t>Organized by Institute of Education, UCC.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14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– 17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April, 2014.</w:t>
      </w:r>
    </w:p>
    <w:p w14:paraId="7663925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F2743D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b/>
          <w:color w:val="000000"/>
          <w:sz w:val="24"/>
          <w:szCs w:val="24"/>
        </w:rPr>
        <w:t>2014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Promoting Quality Tertiary Education in Ghana: The Role of Accreditation. </w:t>
      </w:r>
      <w:proofErr w:type="spellStart"/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>Miklin</w:t>
      </w:r>
      <w:proofErr w:type="spellEnd"/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Hotel,</w:t>
      </w:r>
    </w:p>
    <w:p w14:paraId="44623794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Kumasi; Organized by NAB.</w:t>
      </w:r>
      <w:r w:rsidRPr="001D62AE">
        <w:rPr>
          <w:rFonts w:ascii="Times New Roman" w:hAnsi="Times New Roman"/>
          <w:sz w:val="24"/>
          <w:szCs w:val="24"/>
        </w:rPr>
        <w:t xml:space="preserve"> 20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March, 2014</w:t>
      </w:r>
      <w:r w:rsidR="0085519D" w:rsidRPr="001D62AE">
        <w:rPr>
          <w:rFonts w:ascii="Times New Roman" w:hAnsi="Times New Roman"/>
          <w:sz w:val="24"/>
          <w:szCs w:val="24"/>
        </w:rPr>
        <w:t>.</w:t>
      </w:r>
    </w:p>
    <w:p w14:paraId="06FB066E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7325F62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12822000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UCC. 20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22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January, 2014.</w:t>
      </w:r>
    </w:p>
    <w:p w14:paraId="25125AF8" w14:textId="77777777" w:rsidR="00CF2076" w:rsidRPr="001D62AE" w:rsidRDefault="00CF2076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38B40F" w14:textId="77777777" w:rsidR="001D62AE" w:rsidRDefault="00CF2076" w:rsidP="00836D3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Test Item Writing Workshop. </w:t>
      </w:r>
      <w:proofErr w:type="spellStart"/>
      <w:r w:rsidRPr="001D62AE">
        <w:rPr>
          <w:rFonts w:ascii="Times New Roman" w:hAnsi="Times New Roman"/>
          <w:sz w:val="24"/>
          <w:szCs w:val="24"/>
        </w:rPr>
        <w:t>Saltpond</w:t>
      </w:r>
      <w:proofErr w:type="spellEnd"/>
      <w:r w:rsidRPr="001D62AE">
        <w:rPr>
          <w:rFonts w:ascii="Times New Roman" w:hAnsi="Times New Roman"/>
          <w:sz w:val="24"/>
          <w:szCs w:val="24"/>
        </w:rPr>
        <w:t>; Organized by Institute of Education, UCC.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19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366086BB" w14:textId="77777777" w:rsidR="0085519D" w:rsidRPr="001D62AE" w:rsidRDefault="001D62AE" w:rsidP="00836D3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November,</w:t>
      </w:r>
      <w:r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>2013.</w:t>
      </w:r>
    </w:p>
    <w:p w14:paraId="301D8143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for Internal Quality Assurance Officers of Tertiary Edu</w:t>
      </w:r>
      <w:r w:rsidR="0085519D" w:rsidRPr="001D62AE">
        <w:rPr>
          <w:rFonts w:ascii="Times New Roman" w:hAnsi="Times New Roman"/>
          <w:sz w:val="24"/>
          <w:szCs w:val="24"/>
        </w:rPr>
        <w:t>cational Institutions in Ghana.</w:t>
      </w:r>
    </w:p>
    <w:p w14:paraId="76F4AC32" w14:textId="77777777" w:rsidR="004429B2" w:rsidRPr="001D62AE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Theme: Enhancing Skills for Internal Quality Assurance Development. Accra; organized by NAB. 23rd - 24th October, 2013.</w:t>
      </w:r>
    </w:p>
    <w:p w14:paraId="237EF799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ED5EC1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for Principals, Vice Principals and Assessment Officers on conduct and supervision of</w:t>
      </w:r>
    </w:p>
    <w:p w14:paraId="2558F878" w14:textId="77777777" w:rsidR="00CF2076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Examinations, organized by Institute of Education, UCC in Cape Coast, 14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17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January, 2013.</w:t>
      </w:r>
    </w:p>
    <w:p w14:paraId="6140CBB7" w14:textId="77777777" w:rsidR="001D62AE" w:rsidRPr="001D62AE" w:rsidRDefault="001D62AE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0DD40732" w14:textId="77777777" w:rsidR="00CF2076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 xml:space="preserve">Test Item Writing Workshop.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Saltpond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Instit</w:t>
      </w:r>
      <w:r w:rsidR="001D62AE">
        <w:rPr>
          <w:rFonts w:ascii="Times New Roman" w:hAnsi="Times New Roman"/>
          <w:sz w:val="24"/>
          <w:szCs w:val="24"/>
        </w:rPr>
        <w:t>ute of Education, UCC November,</w:t>
      </w:r>
      <w:r w:rsidR="001D62AE"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2012.</w:t>
      </w:r>
    </w:p>
    <w:p w14:paraId="1A24C93B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489B87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4C833B45" w14:textId="77777777" w:rsidR="004429B2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UCC, 15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18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January, 2012.</w:t>
      </w:r>
    </w:p>
    <w:p w14:paraId="6185ACDE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45A294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2010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on Supervision of Examinations for Principals, Vice Principals Academic and</w:t>
      </w:r>
    </w:p>
    <w:p w14:paraId="6A7AF11D" w14:textId="77777777" w:rsidR="004429B2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Assessment Officers. Kumasi; organized by IOE-UCC, 16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 2010</w:t>
      </w:r>
    </w:p>
    <w:p w14:paraId="0980CE37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73BDF1" w14:textId="77777777" w:rsidR="001D62AE" w:rsidRDefault="00D878AA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Capacity Building Workshop for Heads of Department of Colleges of Education on Academic</w:t>
      </w:r>
    </w:p>
    <w:p w14:paraId="4C4A959A" w14:textId="77777777" w:rsidR="004429B2" w:rsidRPr="001D62AE" w:rsidRDefault="004429B2" w:rsidP="00836D3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Quality Assurance. </w:t>
      </w:r>
      <w:proofErr w:type="spellStart"/>
      <w:r w:rsidRPr="001D62AE">
        <w:rPr>
          <w:rFonts w:ascii="Times New Roman" w:hAnsi="Times New Roman"/>
          <w:sz w:val="24"/>
          <w:szCs w:val="24"/>
        </w:rPr>
        <w:t>Offinso</w:t>
      </w:r>
      <w:proofErr w:type="spellEnd"/>
      <w:r w:rsidRPr="001D62AE">
        <w:rPr>
          <w:rFonts w:ascii="Times New Roman" w:hAnsi="Times New Roman"/>
          <w:sz w:val="24"/>
          <w:szCs w:val="24"/>
        </w:rPr>
        <w:t>-. organized by TED, 26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B347A" w:rsidRPr="001D62AE">
        <w:rPr>
          <w:rFonts w:ascii="Times New Roman" w:hAnsi="Times New Roman"/>
          <w:sz w:val="24"/>
          <w:szCs w:val="24"/>
        </w:rPr>
        <w:t xml:space="preserve"> – 30th November, 2009.</w:t>
      </w:r>
    </w:p>
    <w:p w14:paraId="645A009F" w14:textId="77777777" w:rsid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>: Capacity Building Workshop for Tutors of ICT of Colleges of Education, Kumasi-. organized by</w:t>
      </w:r>
    </w:p>
    <w:p w14:paraId="6BD6BF22" w14:textId="77777777" w:rsidR="00AB347A" w:rsidRDefault="00AB347A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TED, 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9th November, 2009.</w:t>
      </w:r>
    </w:p>
    <w:p w14:paraId="286F605B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D05734" w14:textId="77777777" w:rsid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 xml:space="preserve">: Capacity Building Workshop for Tutors of Colleges of Education in Early Childhood Education, </w:t>
      </w:r>
    </w:p>
    <w:p w14:paraId="7AAE3F0D" w14:textId="75EE3083" w:rsidR="00AB347A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B347A" w:rsidRPr="001D62AE">
        <w:rPr>
          <w:rFonts w:ascii="Times New Roman" w:hAnsi="Times New Roman"/>
          <w:sz w:val="24"/>
          <w:szCs w:val="24"/>
        </w:rPr>
        <w:t>Kumasi-. organized by TED, 17</w:t>
      </w:r>
      <w:r w:rsidR="00AB347A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B347A" w:rsidRPr="001D62AE">
        <w:rPr>
          <w:rFonts w:ascii="Times New Roman" w:hAnsi="Times New Roman"/>
          <w:sz w:val="24"/>
          <w:szCs w:val="24"/>
        </w:rPr>
        <w:t xml:space="preserve"> – 23</w:t>
      </w:r>
      <w:r w:rsidR="00AB347A"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="00AB347A" w:rsidRPr="001D62AE">
        <w:rPr>
          <w:rFonts w:ascii="Times New Roman" w:hAnsi="Times New Roman"/>
          <w:sz w:val="24"/>
          <w:szCs w:val="24"/>
        </w:rPr>
        <w:t xml:space="preserve"> June, 2009.</w:t>
      </w:r>
    </w:p>
    <w:p w14:paraId="09B5DBC6" w14:textId="77777777" w:rsidR="00AB347A" w:rsidRP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BCECC2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Colleges of Education in Early Childhood Education.</w:t>
      </w:r>
    </w:p>
    <w:p w14:paraId="0AD3A04D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Kumasi; organized by TED, 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11 October, 2008.</w:t>
      </w:r>
    </w:p>
    <w:p w14:paraId="73B96AEF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B483F2C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Capacity Building Workshop for HIV/AIDS Education Tutors of Colleges of Education. </w:t>
      </w:r>
    </w:p>
    <w:p w14:paraId="0DAC47A4" w14:textId="77777777" w:rsidR="00AB347A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Koforidua; organized by TED, 24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>– 30th September, 2008.</w:t>
      </w:r>
    </w:p>
    <w:p w14:paraId="25450B16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C720C8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on Strategic Planning for Principals, Vice Principals and Assessment Officers of</w:t>
      </w:r>
    </w:p>
    <w:p w14:paraId="46419809" w14:textId="77777777" w:rsidR="004429B2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Colleges of Education.  Kumasi; organized by TED, 28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October, 2008.</w:t>
      </w:r>
    </w:p>
    <w:p w14:paraId="5D726304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84D70D1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1DEDA5AB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 xml:space="preserve">Assessment Officers. </w:t>
      </w:r>
      <w:proofErr w:type="spellStart"/>
      <w:r w:rsidR="004429B2" w:rsidRPr="001D62AE">
        <w:rPr>
          <w:rFonts w:ascii="Times New Roman" w:hAnsi="Times New Roman"/>
          <w:sz w:val="24"/>
          <w:szCs w:val="24"/>
        </w:rPr>
        <w:t>Abetifi</w:t>
      </w:r>
      <w:proofErr w:type="spellEnd"/>
      <w:r w:rsidR="004429B2" w:rsidRPr="001D62AE">
        <w:rPr>
          <w:rFonts w:ascii="Times New Roman" w:hAnsi="Times New Roman"/>
          <w:sz w:val="24"/>
          <w:szCs w:val="24"/>
        </w:rPr>
        <w:t>; organized by IOE, UCC, 17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-19th January, 2008.</w:t>
      </w:r>
    </w:p>
    <w:p w14:paraId="40F95D40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7B28B5" w14:textId="0B4BF95E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Culture in Governance and Development in Ghana; Cape Coast, Centre for Development Studies </w:t>
      </w:r>
    </w:p>
    <w:p w14:paraId="44D57408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– (UCC), May 17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4BD12D4C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C3A702" w14:textId="7CAA3DF2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The Law and Development in Ghana in the Context of </w:t>
      </w:r>
      <w:proofErr w:type="spellStart"/>
      <w:proofErr w:type="gramStart"/>
      <w:r w:rsidRPr="001D62AE">
        <w:rPr>
          <w:rFonts w:ascii="Times New Roman" w:hAnsi="Times New Roman"/>
          <w:sz w:val="24"/>
          <w:szCs w:val="24"/>
        </w:rPr>
        <w:t>Globalisation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Cape Coast,  Centre for </w:t>
      </w:r>
    </w:p>
    <w:p w14:paraId="16EACEDF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Development Studies – (UCC), May 15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490EFE01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3340A8" w14:textId="34C448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Gender and Development in the Ghanaian Context; Cape Coast, Centre for Development Studies </w:t>
      </w:r>
    </w:p>
    <w:p w14:paraId="4C445422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– (UCC), May 8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745C73CA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D30B9D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Development of ICT Manual for Teacher Training Colleges.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Akropong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TED, 19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</w:t>
      </w:r>
    </w:p>
    <w:p w14:paraId="507149FF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25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October, 2006</w:t>
      </w:r>
    </w:p>
    <w:p w14:paraId="25308BD0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2706BAD" w14:textId="61E9CF56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>: Team Work Skills in Research; Cape Coast, Centre for Development Studies – (UCC), June 23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3DDF9FC5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2006</w:t>
      </w:r>
    </w:p>
    <w:p w14:paraId="47010CD3" w14:textId="675B3BD9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>: Report Writing and Presentation</w:t>
      </w:r>
      <w:r w:rsidR="00AB4DDC"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 xml:space="preserve">Skills; Cape Coast, Centre for Development Studies – (UCC), </w:t>
      </w:r>
    </w:p>
    <w:p w14:paraId="0E55E6B4" w14:textId="77777777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June 21</w:t>
      </w:r>
      <w:r w:rsidRPr="001D62AE">
        <w:rPr>
          <w:rFonts w:ascii="Times New Roman" w:hAnsi="Times New Roman"/>
          <w:sz w:val="24"/>
          <w:szCs w:val="24"/>
          <w:vertAlign w:val="superscript"/>
        </w:rPr>
        <w:t>st</w:t>
      </w:r>
      <w:r w:rsidRPr="001D62AE">
        <w:rPr>
          <w:rFonts w:ascii="Times New Roman" w:hAnsi="Times New Roman"/>
          <w:sz w:val="24"/>
          <w:szCs w:val="24"/>
        </w:rPr>
        <w:t xml:space="preserve"> 2006</w:t>
      </w:r>
    </w:p>
    <w:p w14:paraId="10803806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F1ED3D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Review of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WoH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 xml:space="preserve"> Curriculum. Kumasi; organized by TED/World Education/USAID, 2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="00CF2076" w:rsidRPr="001D62AE">
        <w:rPr>
          <w:rFonts w:ascii="Times New Roman" w:hAnsi="Times New Roman"/>
          <w:sz w:val="24"/>
          <w:szCs w:val="24"/>
        </w:rPr>
        <w:t xml:space="preserve"> – 6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May </w:t>
      </w:r>
    </w:p>
    <w:p w14:paraId="5926F355" w14:textId="691CD558" w:rsidR="005454E4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 xml:space="preserve">2006.  </w:t>
      </w:r>
    </w:p>
    <w:p w14:paraId="4651EA3B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3B7EB" w14:textId="2A1772F6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 xml:space="preserve">Integration of ICT into Teaching and Learning.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Capecoast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TED/Microsoft, 2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="00CF2076" w:rsidRPr="001D62AE">
        <w:rPr>
          <w:rFonts w:ascii="Times New Roman" w:hAnsi="Times New Roman"/>
          <w:sz w:val="24"/>
          <w:szCs w:val="24"/>
        </w:rPr>
        <w:t xml:space="preserve"> – 8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</w:t>
      </w:r>
    </w:p>
    <w:p w14:paraId="71038E15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April 2006</w:t>
      </w:r>
    </w:p>
    <w:p w14:paraId="306EA20F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4BD89E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Train the Trainers – MOES-UEW Microsoft Information and Communication Technology in </w:t>
      </w:r>
    </w:p>
    <w:p w14:paraId="3BC1DD98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Education Workshop. Winneba: Organized by MOES/UEW/Microsoft, 6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10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June 2005</w:t>
      </w:r>
    </w:p>
    <w:p w14:paraId="175EF2E7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9943DD" w14:textId="77777777" w:rsidR="00836D3C" w:rsidRDefault="00CF2076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>: Capacity Building Workshop for Vice Principals and Assessment Officers on Strategic Planning.</w:t>
      </w:r>
    </w:p>
    <w:p w14:paraId="02CD34C1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Kumasi; organized by TED/UNICEF, 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156D7DD3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80B37D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Capacity Building Workshop for Vice Principals and Assessment Officers on Strategic Planning. </w:t>
      </w:r>
    </w:p>
    <w:p w14:paraId="787296DA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Kumasi; organized by TED/UNICEF, 24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30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5F121E3B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1EB325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Teacher Training College on Information and</w:t>
      </w:r>
    </w:p>
    <w:p w14:paraId="15CB79FF" w14:textId="77777777" w:rsidR="00836D3C" w:rsidRDefault="00CF2076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Communication Technology. Accra; organized by TED/UNICEF/JICA,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3A13E02A" w14:textId="77777777" w:rsidR="00836D3C" w:rsidRPr="001D62AE" w:rsidRDefault="00836D3C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278B6B66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Teacher Training College on Pedagogy and</w:t>
      </w:r>
    </w:p>
    <w:p w14:paraId="2AA3EE1D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Management. Kumasi by TED, 26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September 2004.</w:t>
      </w:r>
    </w:p>
    <w:p w14:paraId="6DF2A201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03DE78B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Human Rights Training Workshop for Tutors of Teacher Training College. Accra, by CHRAJ,</w:t>
      </w:r>
    </w:p>
    <w:p w14:paraId="31E8779E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23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29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May 2004.</w:t>
      </w:r>
    </w:p>
    <w:p w14:paraId="3E41C41C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C0D4C98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Refresher TOT on Window of Hope Curriculum for Teacher Training College Tutors. </w:t>
      </w:r>
      <w:proofErr w:type="gramStart"/>
      <w:r w:rsidR="00CF2076" w:rsidRPr="001D62AE">
        <w:rPr>
          <w:rFonts w:ascii="Times New Roman" w:hAnsi="Times New Roman"/>
          <w:sz w:val="24"/>
          <w:szCs w:val="24"/>
        </w:rPr>
        <w:t>Sunyani ;</w:t>
      </w:r>
      <w:proofErr w:type="gramEnd"/>
    </w:p>
    <w:p w14:paraId="25406F09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World Education/USAID, 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– 27 March 2004.</w:t>
      </w:r>
    </w:p>
    <w:p w14:paraId="33F08403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053577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Training of Trainers Workshop on “Window of Hope; and HIV/AIDS Curriculum for Ghanaian </w:t>
      </w:r>
    </w:p>
    <w:p w14:paraId="3BE0EFEC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Teacher Training Colleges. Tamale by World Education/USAID, 9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14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June 2003.</w:t>
      </w:r>
    </w:p>
    <w:p w14:paraId="3F60F478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8F813B" w14:textId="77777777" w:rsidR="00836D3C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2001</w:t>
      </w:r>
      <w:r w:rsidRPr="001D62AE">
        <w:rPr>
          <w:rFonts w:ascii="Times New Roman" w:hAnsi="Times New Roman"/>
          <w:sz w:val="24"/>
          <w:szCs w:val="24"/>
        </w:rPr>
        <w:t xml:space="preserve">: Moral Leadership for Development Training of Trainers Workshop. Accra; by The </w:t>
      </w:r>
      <w:proofErr w:type="spellStart"/>
      <w:r w:rsidRPr="001D62AE">
        <w:rPr>
          <w:rFonts w:ascii="Times New Roman" w:hAnsi="Times New Roman"/>
          <w:sz w:val="24"/>
          <w:szCs w:val="24"/>
        </w:rPr>
        <w:t>Olinga</w:t>
      </w:r>
      <w:proofErr w:type="spellEnd"/>
    </w:p>
    <w:p w14:paraId="6D5D5B8B" w14:textId="77777777" w:rsidR="00836D3C" w:rsidRDefault="00836D3C" w:rsidP="00836D3C">
      <w:pPr>
        <w:spacing w:after="0" w:line="240" w:lineRule="auto"/>
        <w:ind w:left="36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Foundation for Development, the Nur University in </w:t>
      </w:r>
      <w:proofErr w:type="spellStart"/>
      <w:r w:rsidRPr="001D62AE">
        <w:rPr>
          <w:rFonts w:ascii="Times New Roman" w:hAnsi="Times New Roman"/>
          <w:sz w:val="24"/>
          <w:szCs w:val="24"/>
        </w:rPr>
        <w:t>Bolivi</w:t>
      </w:r>
      <w:proofErr w:type="spellEnd"/>
      <w:r w:rsidRPr="001D62AE">
        <w:rPr>
          <w:rFonts w:ascii="Times New Roman" w:hAnsi="Times New Roman"/>
          <w:sz w:val="24"/>
          <w:szCs w:val="24"/>
        </w:rPr>
        <w:t>, Sponsored by CIDA-Ghana, 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November 2001.</w:t>
      </w:r>
    </w:p>
    <w:p w14:paraId="318DDCA8" w14:textId="77777777" w:rsidR="00836D3C" w:rsidRPr="001D62AE" w:rsidRDefault="00836D3C" w:rsidP="00836D3C">
      <w:pPr>
        <w:spacing w:after="0" w:line="240" w:lineRule="auto"/>
        <w:ind w:left="360" w:firstLine="60"/>
        <w:jc w:val="both"/>
        <w:rPr>
          <w:rFonts w:ascii="Times New Roman" w:hAnsi="Times New Roman"/>
          <w:sz w:val="24"/>
          <w:szCs w:val="24"/>
        </w:rPr>
      </w:pPr>
    </w:p>
    <w:p w14:paraId="2A56E7EF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2000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Training in Population and Family Life Education Workshop for Teacher Training College</w:t>
      </w:r>
    </w:p>
    <w:p w14:paraId="630C7990" w14:textId="77777777" w:rsidR="00E24EA5" w:rsidRDefault="00CF2076" w:rsidP="000505C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Tutors. </w:t>
      </w:r>
      <w:proofErr w:type="spellStart"/>
      <w:r w:rsidRPr="001D62AE">
        <w:rPr>
          <w:rFonts w:ascii="Times New Roman" w:hAnsi="Times New Roman"/>
          <w:sz w:val="24"/>
          <w:szCs w:val="24"/>
        </w:rPr>
        <w:t>Ajumako</w:t>
      </w:r>
      <w:proofErr w:type="spellEnd"/>
      <w:r w:rsidRPr="001D62AE">
        <w:rPr>
          <w:rFonts w:ascii="Times New Roman" w:hAnsi="Times New Roman"/>
          <w:sz w:val="24"/>
          <w:szCs w:val="24"/>
        </w:rPr>
        <w:t>; by MOE/UNFPA,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11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November 2000.</w:t>
      </w:r>
    </w:p>
    <w:p w14:paraId="70A07CED" w14:textId="77777777" w:rsidR="00934FD7" w:rsidRDefault="00934FD7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7E5745A" w14:textId="77777777" w:rsidR="00934FD7" w:rsidRDefault="00934FD7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8AD7C09" w14:textId="77777777" w:rsidR="00AA2FCB" w:rsidRPr="001D62AE" w:rsidRDefault="00AA2FCB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27C28DB" w14:textId="77777777" w:rsidR="004429B2" w:rsidRPr="000505CD" w:rsidRDefault="004429B2" w:rsidP="000E6F9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AWARDS WON </w:t>
      </w:r>
    </w:p>
    <w:p w14:paraId="00382D42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62CEC56" w14:textId="77777777" w:rsidR="000505CD" w:rsidRDefault="004429B2" w:rsidP="000505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2005 - </w:t>
      </w:r>
      <w:r w:rsidRPr="000505CD">
        <w:rPr>
          <w:rFonts w:ascii="Times New Roman" w:hAnsi="Times New Roman"/>
          <w:sz w:val="24"/>
          <w:szCs w:val="24"/>
        </w:rPr>
        <w:t>Won Second Position in the National Best Teacher Award Scheme in the Teacher Training</w:t>
      </w:r>
    </w:p>
    <w:p w14:paraId="04734AEE" w14:textId="77777777" w:rsidR="004429B2" w:rsidRPr="000505CD" w:rsidRDefault="004429B2" w:rsidP="000505CD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sz w:val="24"/>
          <w:szCs w:val="24"/>
        </w:rPr>
        <w:t xml:space="preserve"> Category</w:t>
      </w:r>
    </w:p>
    <w:p w14:paraId="560E4A56" w14:textId="77777777" w:rsidR="004429B2" w:rsidRPr="000505CD" w:rsidRDefault="004429B2" w:rsidP="000505C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1996 - </w:t>
      </w:r>
      <w:r w:rsidRPr="000505CD">
        <w:rPr>
          <w:rFonts w:ascii="Times New Roman" w:hAnsi="Times New Roman"/>
          <w:sz w:val="24"/>
          <w:szCs w:val="24"/>
        </w:rPr>
        <w:t xml:space="preserve">Won First Position in District Best Teacher Award in the JSS Category </w:t>
      </w:r>
      <w:proofErr w:type="spellStart"/>
      <w:r w:rsidRPr="000505CD">
        <w:rPr>
          <w:rFonts w:ascii="Times New Roman" w:hAnsi="Times New Roman"/>
          <w:sz w:val="24"/>
          <w:szCs w:val="24"/>
        </w:rPr>
        <w:t>Nadowli</w:t>
      </w:r>
      <w:proofErr w:type="spellEnd"/>
      <w:r w:rsidRPr="000505CD">
        <w:rPr>
          <w:rFonts w:ascii="Times New Roman" w:hAnsi="Times New Roman"/>
          <w:sz w:val="24"/>
          <w:szCs w:val="24"/>
        </w:rPr>
        <w:t xml:space="preserve"> District</w:t>
      </w:r>
      <w:r w:rsidR="000505CD">
        <w:rPr>
          <w:rFonts w:ascii="Times New Roman" w:hAnsi="Times New Roman"/>
          <w:sz w:val="24"/>
          <w:szCs w:val="24"/>
        </w:rPr>
        <w:t>.</w:t>
      </w:r>
    </w:p>
    <w:p w14:paraId="7D46AFE7" w14:textId="77777777" w:rsidR="000505CD" w:rsidRDefault="004429B2" w:rsidP="00AA2FC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1992 - </w:t>
      </w:r>
      <w:r w:rsidRPr="000505CD">
        <w:rPr>
          <w:rFonts w:ascii="Times New Roman" w:hAnsi="Times New Roman"/>
          <w:sz w:val="24"/>
          <w:szCs w:val="24"/>
        </w:rPr>
        <w:t>Won Best Student in Mathematics, Tamale Training College, Speech and Prize giving day</w:t>
      </w:r>
      <w:r w:rsidR="000505CD">
        <w:rPr>
          <w:rFonts w:ascii="Times New Roman" w:hAnsi="Times New Roman"/>
          <w:sz w:val="24"/>
          <w:szCs w:val="24"/>
        </w:rPr>
        <w:t>.</w:t>
      </w:r>
    </w:p>
    <w:p w14:paraId="2B0852A0" w14:textId="77777777" w:rsidR="004429B2" w:rsidRPr="001D62AE" w:rsidRDefault="004429B2" w:rsidP="00836D3C">
      <w:pPr>
        <w:tabs>
          <w:tab w:val="left" w:pos="47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9569831" w14:textId="77777777" w:rsidR="004429B2" w:rsidRPr="001D62AE" w:rsidRDefault="004429B2" w:rsidP="00836D3C">
      <w:pPr>
        <w:tabs>
          <w:tab w:val="left" w:pos="47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A19885D" w14:textId="77777777" w:rsidR="004429B2" w:rsidRPr="000505CD" w:rsidRDefault="004429B2" w:rsidP="000E6F93">
      <w:pPr>
        <w:pStyle w:val="ListParagraph"/>
        <w:numPr>
          <w:ilvl w:val="0"/>
          <w:numId w:val="22"/>
        </w:numPr>
        <w:tabs>
          <w:tab w:val="left" w:pos="4788"/>
        </w:tabs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>REFEREES</w:t>
      </w:r>
    </w:p>
    <w:p w14:paraId="1091154E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</w:p>
    <w:p w14:paraId="28EB09A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  <w:lang w:val="nl-BE"/>
        </w:rPr>
        <w:t>Prof. J. V. Mensah (Former Director)</w:t>
      </w:r>
    </w:p>
    <w:p w14:paraId="5BDF48D4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Institute for Development Studies</w:t>
      </w:r>
    </w:p>
    <w:p w14:paraId="1FF9C715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University of Cape Coast</w:t>
      </w:r>
    </w:p>
    <w:p w14:paraId="4C5730D8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Cape Coast</w:t>
      </w:r>
    </w:p>
    <w:p w14:paraId="47F99B7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jvmensah@yahoo.co.uk</w:t>
        </w:r>
      </w:hyperlink>
      <w:r w:rsidRPr="001D62AE">
        <w:rPr>
          <w:rFonts w:ascii="Times New Roman" w:hAnsi="Times New Roman"/>
          <w:sz w:val="24"/>
          <w:szCs w:val="24"/>
          <w:lang w:val="nl-BE"/>
        </w:rPr>
        <w:t xml:space="preserve"> </w:t>
      </w:r>
    </w:p>
    <w:p w14:paraId="4DCF267C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</w:p>
    <w:p w14:paraId="1F044A9A" w14:textId="0D1254ED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  <w:lang w:val="nl-BE"/>
        </w:rPr>
        <w:t>Prof. Cosmas Cobbold (</w:t>
      </w:r>
      <w:r w:rsidR="00BD7062">
        <w:rPr>
          <w:rFonts w:ascii="Times New Roman" w:hAnsi="Times New Roman"/>
          <w:sz w:val="24"/>
          <w:szCs w:val="24"/>
          <w:lang w:val="nl-BE"/>
        </w:rPr>
        <w:t>Dean</w:t>
      </w:r>
      <w:r w:rsidRPr="001D62AE">
        <w:rPr>
          <w:rFonts w:ascii="Times New Roman" w:hAnsi="Times New Roman"/>
          <w:sz w:val="24"/>
          <w:szCs w:val="24"/>
          <w:lang w:val="nl-BE"/>
        </w:rPr>
        <w:t>)</w:t>
      </w:r>
    </w:p>
    <w:p w14:paraId="0A9234FE" w14:textId="2AF3C815" w:rsidR="00BD7062" w:rsidRPr="001D62AE" w:rsidRDefault="00BD706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of Social Sciences Education</w:t>
      </w:r>
    </w:p>
    <w:p w14:paraId="01CEA41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University of Cape Coast</w:t>
      </w:r>
    </w:p>
    <w:p w14:paraId="6F7A1924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Cape Coast</w:t>
      </w:r>
    </w:p>
    <w:p w14:paraId="3A23648C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9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cosmascobblod423@gmail.com</w:t>
        </w:r>
      </w:hyperlink>
    </w:p>
    <w:p w14:paraId="7AD52566" w14:textId="77777777" w:rsidR="004429B2" w:rsidRPr="001D62AE" w:rsidRDefault="004429B2" w:rsidP="00836D3C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5E08B26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Mr. Morrow </w:t>
      </w:r>
      <w:proofErr w:type="spellStart"/>
      <w:r w:rsidRPr="001D62AE">
        <w:rPr>
          <w:rFonts w:ascii="Times New Roman" w:hAnsi="Times New Roman"/>
          <w:sz w:val="24"/>
          <w:szCs w:val="24"/>
        </w:rPr>
        <w:t>Issahaku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(Former Principal)</w:t>
      </w:r>
    </w:p>
    <w:p w14:paraId="2293D5EB" w14:textId="7E11D6C6" w:rsidR="004429B2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Post Office Box </w:t>
      </w:r>
      <w:r w:rsidR="00D44B7C">
        <w:rPr>
          <w:rFonts w:ascii="Times New Roman" w:hAnsi="Times New Roman"/>
          <w:sz w:val="24"/>
          <w:szCs w:val="24"/>
        </w:rPr>
        <w:t>1226</w:t>
      </w:r>
    </w:p>
    <w:p w14:paraId="43DFE181" w14:textId="13DD1BCB" w:rsidR="00315A7C" w:rsidRPr="001D62AE" w:rsidRDefault="00315A7C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Tamale</w:t>
      </w:r>
    </w:p>
    <w:p w14:paraId="1C825D62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10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issahakumorrow@yahoo.com</w:t>
        </w:r>
      </w:hyperlink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5045373E" w14:textId="77777777" w:rsidR="004429B2" w:rsidRPr="001D62AE" w:rsidRDefault="004429B2" w:rsidP="00836D3C">
      <w:pPr>
        <w:jc w:val="both"/>
        <w:rPr>
          <w:rFonts w:ascii="Times New Roman" w:hAnsi="Times New Roman"/>
          <w:sz w:val="24"/>
          <w:szCs w:val="24"/>
        </w:rPr>
      </w:pPr>
    </w:p>
    <w:p w14:paraId="0A6519AC" w14:textId="77777777" w:rsidR="00D9093B" w:rsidRPr="001D62AE" w:rsidRDefault="00D9093B" w:rsidP="00836D3C">
      <w:pPr>
        <w:jc w:val="both"/>
        <w:rPr>
          <w:rFonts w:ascii="Times New Roman" w:hAnsi="Times New Roman"/>
          <w:sz w:val="24"/>
          <w:szCs w:val="24"/>
        </w:rPr>
      </w:pPr>
    </w:p>
    <w:sectPr w:rsidR="00D9093B" w:rsidRPr="001D62AE" w:rsidSect="00D9093B">
      <w:footerReference w:type="default" r:id="rId11"/>
      <w:pgSz w:w="12240" w:h="15840"/>
      <w:pgMar w:top="54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C2C25" w14:textId="77777777" w:rsidR="005F0EDA" w:rsidRDefault="005F0EDA" w:rsidP="00B42CF8">
      <w:pPr>
        <w:spacing w:after="0" w:line="240" w:lineRule="auto"/>
      </w:pPr>
      <w:r>
        <w:separator/>
      </w:r>
    </w:p>
  </w:endnote>
  <w:endnote w:type="continuationSeparator" w:id="0">
    <w:p w14:paraId="6AF3E647" w14:textId="77777777" w:rsidR="005F0EDA" w:rsidRDefault="005F0EDA" w:rsidP="00B4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28F5" w14:textId="77777777" w:rsidR="00D9093B" w:rsidRDefault="00E719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7152">
      <w:rPr>
        <w:noProof/>
      </w:rPr>
      <w:t>8</w:t>
    </w:r>
    <w:r>
      <w:rPr>
        <w:noProof/>
      </w:rPr>
      <w:fldChar w:fldCharType="end"/>
    </w:r>
  </w:p>
  <w:p w14:paraId="13DC0284" w14:textId="77777777" w:rsidR="00D9093B" w:rsidRDefault="00D9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DEDB3" w14:textId="77777777" w:rsidR="005F0EDA" w:rsidRDefault="005F0EDA" w:rsidP="00B42CF8">
      <w:pPr>
        <w:spacing w:after="0" w:line="240" w:lineRule="auto"/>
      </w:pPr>
      <w:r>
        <w:separator/>
      </w:r>
    </w:p>
  </w:footnote>
  <w:footnote w:type="continuationSeparator" w:id="0">
    <w:p w14:paraId="4C45122B" w14:textId="77777777" w:rsidR="005F0EDA" w:rsidRDefault="005F0EDA" w:rsidP="00B4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A8A"/>
    <w:multiLevelType w:val="hybridMultilevel"/>
    <w:tmpl w:val="7248B7E0"/>
    <w:lvl w:ilvl="0" w:tplc="F4C26EEA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0A75"/>
    <w:multiLevelType w:val="hybridMultilevel"/>
    <w:tmpl w:val="A27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75FE7"/>
    <w:multiLevelType w:val="hybridMultilevel"/>
    <w:tmpl w:val="0F86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E3C"/>
    <w:multiLevelType w:val="hybridMultilevel"/>
    <w:tmpl w:val="1340E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B1A75"/>
    <w:multiLevelType w:val="hybridMultilevel"/>
    <w:tmpl w:val="F6FA7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E78"/>
    <w:multiLevelType w:val="hybridMultilevel"/>
    <w:tmpl w:val="CDB4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5157"/>
    <w:multiLevelType w:val="hybridMultilevel"/>
    <w:tmpl w:val="9D4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59F"/>
    <w:multiLevelType w:val="hybridMultilevel"/>
    <w:tmpl w:val="8DA81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B70CE"/>
    <w:multiLevelType w:val="hybridMultilevel"/>
    <w:tmpl w:val="A6B8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1A89"/>
    <w:multiLevelType w:val="hybridMultilevel"/>
    <w:tmpl w:val="F30CA912"/>
    <w:lvl w:ilvl="0" w:tplc="0722E948">
      <w:start w:val="2008"/>
      <w:numFmt w:val="decimal"/>
      <w:lvlText w:val="%1"/>
      <w:lvlJc w:val="left"/>
      <w:pPr>
        <w:ind w:left="139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29C05D9E"/>
    <w:multiLevelType w:val="hybridMultilevel"/>
    <w:tmpl w:val="A1DE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A334B"/>
    <w:multiLevelType w:val="multilevel"/>
    <w:tmpl w:val="4BDCC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005969"/>
    <w:multiLevelType w:val="hybridMultilevel"/>
    <w:tmpl w:val="763A0072"/>
    <w:lvl w:ilvl="0" w:tplc="0B946CE8">
      <w:start w:val="2008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45880"/>
    <w:multiLevelType w:val="multilevel"/>
    <w:tmpl w:val="4BDCC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4C26E4"/>
    <w:multiLevelType w:val="hybridMultilevel"/>
    <w:tmpl w:val="581ED3F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545F06C2"/>
    <w:multiLevelType w:val="hybridMultilevel"/>
    <w:tmpl w:val="2186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6310D"/>
    <w:multiLevelType w:val="hybridMultilevel"/>
    <w:tmpl w:val="6C382280"/>
    <w:lvl w:ilvl="0" w:tplc="2AFC8BF2">
      <w:start w:val="4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7" w15:restartNumberingAfterBreak="0">
    <w:nsid w:val="65750F52"/>
    <w:multiLevelType w:val="hybridMultilevel"/>
    <w:tmpl w:val="BF48A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1E58FC"/>
    <w:multiLevelType w:val="hybridMultilevel"/>
    <w:tmpl w:val="D25E0142"/>
    <w:lvl w:ilvl="0" w:tplc="02F8333C">
      <w:start w:val="2000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96CA0"/>
    <w:multiLevelType w:val="multilevel"/>
    <w:tmpl w:val="04F6CD6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FC04687"/>
    <w:multiLevelType w:val="hybridMultilevel"/>
    <w:tmpl w:val="A2D8DA86"/>
    <w:lvl w:ilvl="0" w:tplc="EE862902">
      <w:start w:val="2008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0"/>
  </w:num>
  <w:num w:numId="5">
    <w:abstractNumId w:val="5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11"/>
  </w:num>
  <w:num w:numId="11">
    <w:abstractNumId w:val="18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20"/>
  </w:num>
  <w:num w:numId="16">
    <w:abstractNumId w:val="2"/>
  </w:num>
  <w:num w:numId="17">
    <w:abstractNumId w:val="12"/>
  </w:num>
  <w:num w:numId="18">
    <w:abstractNumId w:val="9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B2"/>
    <w:rsid w:val="0002469A"/>
    <w:rsid w:val="000505CD"/>
    <w:rsid w:val="000820D3"/>
    <w:rsid w:val="000C2009"/>
    <w:rsid w:val="000E6F93"/>
    <w:rsid w:val="0010617F"/>
    <w:rsid w:val="00146CFC"/>
    <w:rsid w:val="00156975"/>
    <w:rsid w:val="00186D8C"/>
    <w:rsid w:val="001B2426"/>
    <w:rsid w:val="001D62AE"/>
    <w:rsid w:val="001E65DA"/>
    <w:rsid w:val="001E7325"/>
    <w:rsid w:val="00204B12"/>
    <w:rsid w:val="00221DAE"/>
    <w:rsid w:val="00250727"/>
    <w:rsid w:val="002646D1"/>
    <w:rsid w:val="002671A4"/>
    <w:rsid w:val="00270F4F"/>
    <w:rsid w:val="00280A0A"/>
    <w:rsid w:val="002A1E0B"/>
    <w:rsid w:val="002B718A"/>
    <w:rsid w:val="002E35A6"/>
    <w:rsid w:val="00304D86"/>
    <w:rsid w:val="00315A7C"/>
    <w:rsid w:val="0035638E"/>
    <w:rsid w:val="003B5855"/>
    <w:rsid w:val="003B5D6C"/>
    <w:rsid w:val="003D1844"/>
    <w:rsid w:val="00432547"/>
    <w:rsid w:val="004429B2"/>
    <w:rsid w:val="00475999"/>
    <w:rsid w:val="0049787A"/>
    <w:rsid w:val="004B0F0C"/>
    <w:rsid w:val="004B7464"/>
    <w:rsid w:val="004C3E69"/>
    <w:rsid w:val="004C5F01"/>
    <w:rsid w:val="004D5A0F"/>
    <w:rsid w:val="004E1105"/>
    <w:rsid w:val="0053588A"/>
    <w:rsid w:val="00542E8A"/>
    <w:rsid w:val="005454E4"/>
    <w:rsid w:val="00547189"/>
    <w:rsid w:val="00585CC1"/>
    <w:rsid w:val="0058627B"/>
    <w:rsid w:val="00596E75"/>
    <w:rsid w:val="005D01C2"/>
    <w:rsid w:val="005F0EDA"/>
    <w:rsid w:val="006165DF"/>
    <w:rsid w:val="0063630B"/>
    <w:rsid w:val="006B73B7"/>
    <w:rsid w:val="007679E9"/>
    <w:rsid w:val="007C024A"/>
    <w:rsid w:val="007D6E16"/>
    <w:rsid w:val="007F1922"/>
    <w:rsid w:val="007F75DB"/>
    <w:rsid w:val="008039EC"/>
    <w:rsid w:val="00826B94"/>
    <w:rsid w:val="00836D3C"/>
    <w:rsid w:val="0085519D"/>
    <w:rsid w:val="00862252"/>
    <w:rsid w:val="008B4155"/>
    <w:rsid w:val="008C3428"/>
    <w:rsid w:val="008D2467"/>
    <w:rsid w:val="00900276"/>
    <w:rsid w:val="009014F6"/>
    <w:rsid w:val="009048B1"/>
    <w:rsid w:val="009256E1"/>
    <w:rsid w:val="00934FD7"/>
    <w:rsid w:val="009754DC"/>
    <w:rsid w:val="00997152"/>
    <w:rsid w:val="009C5FDB"/>
    <w:rsid w:val="009F1FAD"/>
    <w:rsid w:val="00A147FE"/>
    <w:rsid w:val="00A208FB"/>
    <w:rsid w:val="00A40954"/>
    <w:rsid w:val="00A84B89"/>
    <w:rsid w:val="00A91C87"/>
    <w:rsid w:val="00AA2FCB"/>
    <w:rsid w:val="00AB347A"/>
    <w:rsid w:val="00AB4DDC"/>
    <w:rsid w:val="00AB6576"/>
    <w:rsid w:val="00B42CF8"/>
    <w:rsid w:val="00B82C98"/>
    <w:rsid w:val="00BD4A02"/>
    <w:rsid w:val="00BD7062"/>
    <w:rsid w:val="00C12A6C"/>
    <w:rsid w:val="00C405C3"/>
    <w:rsid w:val="00C6381B"/>
    <w:rsid w:val="00C83F9F"/>
    <w:rsid w:val="00CD2D9A"/>
    <w:rsid w:val="00CF2076"/>
    <w:rsid w:val="00D30B26"/>
    <w:rsid w:val="00D32914"/>
    <w:rsid w:val="00D44B7C"/>
    <w:rsid w:val="00D51BD6"/>
    <w:rsid w:val="00D76A5A"/>
    <w:rsid w:val="00D878AA"/>
    <w:rsid w:val="00D9093B"/>
    <w:rsid w:val="00D9394B"/>
    <w:rsid w:val="00D953CC"/>
    <w:rsid w:val="00DE4B3D"/>
    <w:rsid w:val="00DE7D8B"/>
    <w:rsid w:val="00E24EA5"/>
    <w:rsid w:val="00E71909"/>
    <w:rsid w:val="00E86DCD"/>
    <w:rsid w:val="00E9376F"/>
    <w:rsid w:val="00EC2223"/>
    <w:rsid w:val="00ED1B06"/>
    <w:rsid w:val="00ED490D"/>
    <w:rsid w:val="00F07181"/>
    <w:rsid w:val="00F50A30"/>
    <w:rsid w:val="00F7247B"/>
    <w:rsid w:val="00F8456D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AAF3"/>
  <w15:docId w15:val="{F7053265-BDBD-43D2-9DBE-16A71BB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1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9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9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B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2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99715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A2"/>
    <w:uiPriority w:val="99"/>
    <w:rsid w:val="00997152"/>
    <w:rPr>
      <w:b/>
      <w:b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mensah@yahoo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niosman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ssahakumorrow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smascobblod4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shani osman</cp:lastModifiedBy>
  <cp:revision>37</cp:revision>
  <cp:lastPrinted>2020-07-27T14:16:00Z</cp:lastPrinted>
  <dcterms:created xsi:type="dcterms:W3CDTF">2017-12-07T14:04:00Z</dcterms:created>
  <dcterms:modified xsi:type="dcterms:W3CDTF">2021-03-06T07:51:00Z</dcterms:modified>
</cp:coreProperties>
</file>