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 xml:space="preserve">More:</ns0:t>
      </ns0:r>
      <ns0:r>
        <ns0:t xml:space="preserve"> Settings, Atlas connection and administration, About TurnHub and optional support. Appearance and sound are in Settings. Hardware controls are in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on More,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 xml:space="preserve">Choose </ns0:t>
      </ns0:r>
      <ns0:r>
        <ns0:rPr>
          <ns0:b/>
        </ns0:rPr>
        <ns0:t xml:space="preserve">Commander</ns0:t>
      </ns0:r>
      <ns0:r>
        <ns0:t xml:space="preserve"> (40 life) or </ns0:t>
      </ns0:r>
      <ns0:r>
        <ns0:rPr>
          <ns0:b/>
        </ns0:rPr>
        <ns0:t xml:space="preserve">Magic · 20 life</ns0:t>
      </ns0:r>
      <ns0:r>
        <ns0:t xml:space="preserve">, or tap Change for another game.</ns0:t>
      </ns0:r>
    </ns0:p>
    <ns0:p>
      <ns0:pPr>
        <ns0:numPr>
          <ns0:ilvl ns0:val="0"/>
          <ns0:numId ns0:val="900"/>
        </ns0:numPr>
      </ns0:pPr>
      <ns0:r>
        <ns0:t xml:space="preserve">Add everyone: type a guest name, or choose a saved player. Arrange seats by dragging a player onto another seat, or tapping two seats. </ns0:t>
      </ns0:r>
      <ns0:r>
        <ns0:rPr>
          <ns0:b/>
        </ns0:rPr>
        <ns0:t xml:space="preserve">Remove all</ns0:t>
      </ns0:r>
      <ns0:r>
        <ns0:t xml:space="preserve"> asks before emptying setup; saved players and history are kept.</ns0:t>
      </ns0:r>
    </ns0:p>
    <ns0:p>
      <ns0:pPr>
        <ns0:numPr>
          <ns0:ilvl ns0:val="0"/>
          <ns0:numId ns0:val="900"/>
        </ns0:numPr>
      </ns0:pPr>
      <ns0:r>
        <ns0:t xml:space="preserve">For variants, house rules, timers, Planechase and guided setup, turn on </ns0:t>
      </ns0:r>
      <ns0:r>
        <ns0:rPr>
          <ns0:b/>
        </ns0:rPr>
        <ns0:t xml:space="preserve">Advanced settings</ns0:t>
      </ns0:r>
      <ns0:r>
        <ns0:t xml:space="preserve">. Turning it off hides the options and keeps your choices. Current life, timer and Magic variant remain visible above the players.</ns0:t>
      </ns0:r>
    </ns0:p>
    <ns0:p>
      <ns0:pPr>
        <ns0:numPr>
          <ns0:ilvl ns0:val="0"/>
          <ns0:numId ns0:val="900"/>
        </ns0:numPr>
      </ns0:pPr>
      <ns0:r>
        <ns0:t xml:space="preserve">Check the players and settings. Naming a commander and choosing artwork are optional.</ns0:t>
      </ns0:r>
    </ns0:p>
    <ns0:p>
      <ns0:pPr>
        <ns0:numPr>
          <ns0:ilvl ns0:val="0"/>
          <ns0:numId ns0:val="900"/>
        </ns0:numPr>
      </ns0:pPr>
      <ns0:r>
        <ns0:t xml:space="preserve">Tap </ns0:t>
      </ns0:r>
      <ns0:r>
        <ns0:rPr>
          <ns0:b/>
        </ns0:rPr>
        <ns0:t xml:space="preserve">Start game</ns0:t>
      </ns0:r>
      <ns0:r>
        <ns0:t xml:space="preserve">, then choose who goes first or let TurnHub choose randomly. A three-second countdown runs before the clocks start; Cancel or Back stops it.</ns0:t>
      </ns0:r>
    </ns0:p>
    <ns0:p>
      <ns0:r>
        <ns0:rPr>
          <ns0:b/>
        </ns0:rPr>
        <ns0:t xml:space="preserve">Saved game setups</ns0:t>
      </ns0:r>
      <ns0:r>
        <ns0:t xml:space="preserve"> on this device: add players and choose your settings, then open Saved game setups and tap </ns0:t>
      </ns0:r>
      <ns0:r>
        <ns0:rPr>
          <ns0:b/>
        </ns0:rPr>
        <ns0:t xml:space="preserve">Save current setup</ns0:t>
      </ns0:r>
      <ns0:r>
        <ns0:t xml:space="preserve">. Give it a name, such as Friday Commander. </ns0:t>
      </ns0:r>
      <ns0:r>
        <ns0:rPr>
          <ns0:b/>
        </ns0:rPr>
        <ns0:t xml:space="preserve">Load</ns0:t>
      </ns0:r>
      <ns0:r>
        <ns0:t xml:space="preserve"> restores seat order, player identities, commanders, game type, starting life, timer, rules and Planechase choices into setup. It asks before replacing your current setup. Scores, clocks and results are reset; history stays intact. Reusing a name asks before replacing the saved setup, and Delete removes only that preset. A deleted saved-player identity must be added again in a new setup. These presets are stored on this phone; applying them to an Atlas lobby is not available yet.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99,999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r>
        <ns0:t xml:space="preserve">On the </ns0:t>
      </ns0:r>
      <ns0:r>
        <ns0:rPr>
          <ns0:b/>
        </ns0:rPr>
        <ns0:t xml:space="preserve">Game</ns0:t>
      </ns0:r>
      <ns0:r>
        <ns0:t xml:space="preserve"> tab, open </ns0:t>
      </ns0:r>
      <ns0:r>
        <ns0:rPr>
          <ns0:b/>
        </ns0:rPr>
        <ns0:t xml:space="preserve">Game card</ns0:t>
      </ns0:r>
      <ns0:r>
        <ns0:t xml:space="preserve"> to show </ns0:t>
      </ns0:r>
      <ns0:r>
        <ns0:rPr>
          <ns0:b/>
        </ns0:rPr>
        <ns0:t xml:space="preserve">Only</ns0:t>
      </ns0:r>
      <ns0:r>
        <ns0:t xml:space="preserve"> a chosen player or team, or use </ns0:t>
      </ns0:r>
      <ns0:r>
        <ns0:rPr>
          <ns0:b/>
        </ns0:rPr>
        <ns0:t xml:space="preserve">Pass and play</ns0:t>
      </ns0:r>
      <ns0:r>
        <ns0:t xml:space="preserve"> to follow the turn among selected players. No selection includes everyone. This changes only what this device displays; it does not change turn order or player seats. A player needed to confirm a win remains available to answer. The </ns0:t>
      </ns0:r>
      <ns0:r>
        <ns0:rPr>
          <ns0:b/>
        </ns0:rPr>
        <ns0:t xml:space="preserve">Table</ns0:t>
      </ns0:r>
      <ns0:r>
        <ns0:t xml:space="preserve"> tab retains its seating layout.</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During the first three minutes, </ns0:t>
      </ns0:r>
      <ns0:r>
        <ns0:rPr>
          <ns0:b/>
        </ns0:rPr>
        <ns0:t xml:space="preserve">Back to setup</ns0:t>
      </ns0:r>
      <ns0:r>
        <ns0:t xml:space="preserve"> appears first with its remaining time. It returns to setup with the same players and settings and saves nothing; tap again to confirm. </ns0:t>
      </ns0:r>
      <ns0:r>
        <ns0:rPr>
          <ns0:b/>
        </ns0:rPr>
        <ns0:t xml:space="preserve">Pause game</ns0:t>
      </ns0:r>
      <ns0:r>
        <ns0:t xml:space="preserve"> (or </ns0:t>
      </ns0:r>
      <ns0:r>
        <ns0:rPr>
          <ns0:b/>
        </ns0:rPr>
        <ns0:t xml:space="preserve">Resume game</ns0:t>
      </ns0:r>
      <ns0:r>
        <ns0:t xml:space="preserve">) is directly below the game clock. The menu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 xml:space="preserve">Finish game:</ns0:t>
      </ns0:r>
      <ns0:r>
        <ns0:t xml:space="preserve"> </ns0:t>
      </ns0:r>
      <ns0:r>
        <ns0:rPr>
          <ns0:b/>
        </ns0:rPr>
        <ns0:t xml:space="preserve">End without a winner</ns0:t>
      </ns0:r>
      <ns0:r>
        <ns0:t xml:space="preserve"> (a draw).</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 xml:space="preserve">Commander · tax &amp; damage</ns0:t>
      </ns0:r>
      <ns0:r>
        <ns0:t xml:space="preserve"> groups your own commander tax and received damage, with separate labels. </ns0:t>
      </ns0:r>
      <ns0:r>
        <ns0:rPr>
          <ns0:b/>
        </ns0:rPr>
        <ns0:t xml:space="preserve">Commander tax · your casts:</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 xml:space="preserve">Commander damage received</ns0:t>
      </ns0:r>
      <ns0:r>
        <ns0:t xml:space="preserve"> in the same card: record damage this player received from each opponent's commander. Each hit also comes off their life, and a correction gives it back. Turn on </ns0:t>
      </ns0:r>
      <ns0:r>
        <ns0:rPr>
          <ns0:b/>
        </ns0:rPr>
        <ns0:t xml:space="preserve">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Open Game and add players; no sign-in, profile-login or table-control enable step is needed. Game shows the same upright player controls whether Atlas or this device runs the game, including Pass. Table shows the live facing-seat layout. Players is one list labelled This device, Atlas, or both. Private statistics and administration still require the profile PIN.</ns0:t>
      </ns0:r>
      <ns0:r>
        <ns0:rPr>
          <ns0:b/>
        </ns0:rPr>
        <ns0:t/>
      </ns0:r>
      <ns0:r>
        <ns0:t xml:space="preserve"/>
      </ns0:r>
      <ns0:r>
        <ns0:rPr>
          <ns0:b/>
        </ns0:rPr>
        <ns0:t/>
      </ns0:r>
      <ns0:r>
        <ns0:t xml:space="preserve"/>
      </ns0:r>
      <ns0:r>
        <ns0:rPr>
          <ns0:b/>
        </ns0:rPr>
        <ns0:t/>
      </ns0:r>
      <ns0:r>
        <ns0:t xml:space="preserve"/>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A linked player stays in sync with that Atlas whenever the app loads its accounts (Atlas 0.7.18 or later). Name, color, avatar and reduced motion follow whichever copy was changed most recently. PINs stay separate on each device, and statistics only travel with games. The player shows how many games they have played and won on that Atlas.</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An Admin can assign Admin, Game Master and Developer roles. Enter your profile PIN for private statistics or privileged administration. A profile can be chosen and used for gameplay without its PIN. Atlas continues validating every game action.</ns0:t>
      </ns0:r>
      <ns0:r>
        <ns0:rPr>
          <ns0:b/>
        </ns0:rPr>
        <ns0:t/>
      </ns0:r>
      <ns0:r>
        <ns0:t xml:space="preserve"/>
      </ns0:r>
      <ns0:r>
        <ns0:rPr>
          <ns0:b/>
        </ns0:rPr>
        <ns0:t/>
      </ns0:r>
      <ns0:r>
        <ns0:t xml:space="preserve"/>
      </ns0:r>
      <ns0:r>
        <ns0:rPr>
          <ns0:b/>
        </ns0:rPr>
        <ns0:t/>
      </ns0:r>
      <ns0:r>
        <ns0:t xml:space="preserve"/>
      </ns0:r>
      <ns0:r>
        <ns0:rPr>
          <ns0:b/>
        </ns0:rPr>
        <ns0:t/>
      </ns0:r>
      <ns0:r>
        <ns0:t xml:space="preserve"/>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 and merging two accounts that belong to the same person (their statistics are added together, the other account is archived, and phones linked to it follow the account that is kept).</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Home Wi-Fi: optional and off by default. Save your home network's name and password, then turn on Use home Wi-Fi; Atlas checks for updates on it between games, and Check now asks for a check at once. Table channel (advanced) moves Atlas, its network and the Sigils to another channel, 1 to 11; choose your home network's channel so Atlas can stay connected to it. Saving the channel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Profile PINs protect private statistics and administrative access. They are not required for adding profiles, joining a game or operating gameplay controls.</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