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>Notes: Create Javascript Development Environment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r w:rsidRPr="0083439F">
        <w:rPr>
          <w:lang w:val="en-US"/>
        </w:rPr>
        <w:t>Create .editorconfig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npm init and npm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Node Security Platform (alternative for retire.js) and do nsp check to check secure packages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Browserify and Webpack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5A6700" w:rsidRDefault="005A6700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BrowserSync – Run your app in sync between browsers (helpful for testing)</w:t>
      </w:r>
    </w:p>
    <w:p w:rsidR="000C58E8" w:rsidRPr="0083439F" w:rsidRDefault="000C58E8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Pending error to resolve: Express was not found</w:t>
      </w:r>
      <w:bookmarkStart w:id="0" w:name="_GoBack"/>
      <w:bookmarkEnd w:id="0"/>
    </w:p>
    <w:sectPr w:rsidR="000C58E8" w:rsidRPr="00834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C58E8"/>
    <w:rsid w:val="0019586E"/>
    <w:rsid w:val="001E1813"/>
    <w:rsid w:val="002E21ED"/>
    <w:rsid w:val="005A6700"/>
    <w:rsid w:val="00787ABA"/>
    <w:rsid w:val="0083439F"/>
    <w:rsid w:val="009A52A8"/>
    <w:rsid w:val="00AD366D"/>
    <w:rsid w:val="00B74D62"/>
    <w:rsid w:val="00C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0E4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8</cp:revision>
  <dcterms:created xsi:type="dcterms:W3CDTF">2018-05-09T17:41:00Z</dcterms:created>
  <dcterms:modified xsi:type="dcterms:W3CDTF">2018-05-09T18:21:00Z</dcterms:modified>
</cp:coreProperties>
</file>