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009" w:tblpY="1261"/>
        <w:tblW w:w="9908" w:type="dxa"/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735"/>
        <w:gridCol w:w="1686"/>
      </w:tblGrid>
      <w:tr w:rsidR="00587A38" w:rsidRPr="00587A38" w14:paraId="0AB9420D" w14:textId="77777777" w:rsidTr="00587A38">
        <w:trPr>
          <w:trHeight w:val="28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BFC6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Task_Name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DDE8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D1FD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C666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Finish_Date</w:t>
            </w:r>
            <w:proofErr w:type="spellEnd"/>
          </w:p>
        </w:tc>
      </w:tr>
      <w:tr w:rsidR="00587A38" w:rsidRPr="00587A38" w14:paraId="62929A32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9E1B" w14:textId="77777777" w:rsidR="00587A38" w:rsidRPr="00587A38" w:rsidRDefault="00587A38" w:rsidP="00587A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EBID Cross Browser </w:t>
            </w: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Compatiblity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19D3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66FB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6-Oct-14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7D4B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4-Dec-14</w:t>
            </w:r>
          </w:p>
        </w:tc>
      </w:tr>
      <w:tr w:rsidR="00587A38" w:rsidRPr="00587A38" w14:paraId="65E6660B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608F" w14:textId="77777777" w:rsidR="00587A38" w:rsidRPr="00587A38" w:rsidRDefault="00587A38" w:rsidP="000B0958">
            <w:pPr>
              <w:ind w:firstLineChars="200" w:firstLine="477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EBID Development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131D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E5BF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6-Oct-14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C2A7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14-Nov-14</w:t>
            </w:r>
          </w:p>
        </w:tc>
      </w:tr>
      <w:tr w:rsidR="00587A38" w:rsidRPr="00587A38" w14:paraId="78964E50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AB0E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Common Pages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29FA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3941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6-Oct-14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5FDC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15-Oct-14</w:t>
            </w:r>
          </w:p>
        </w:tc>
      </w:tr>
      <w:tr w:rsidR="00587A38" w:rsidRPr="00587A38" w14:paraId="33F73315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59A2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Vendor Pages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7E63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49F9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10-Oct-14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9D2B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22-Oct-14</w:t>
            </w:r>
          </w:p>
        </w:tc>
      </w:tr>
      <w:tr w:rsidR="00587A38" w:rsidRPr="00587A38" w14:paraId="7B9A5F63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6E28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Buyer Pages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B53C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7F93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20-Oct-14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F225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24-Oct-14</w:t>
            </w:r>
          </w:p>
        </w:tc>
      </w:tr>
      <w:tr w:rsidR="00587A38" w:rsidRPr="00587A38" w14:paraId="07D80583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5305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Purchasing Officer Pages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E2F8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438C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27-Oct-14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2AA6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29-Oct-14</w:t>
            </w:r>
          </w:p>
        </w:tc>
      </w:tr>
      <w:tr w:rsidR="00587A38" w:rsidRPr="00587A38" w14:paraId="5D903A90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38F4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BOC Pages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8B42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39AB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30-Oct-14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3508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6-Nov-14</w:t>
            </w:r>
          </w:p>
        </w:tc>
      </w:tr>
      <w:tr w:rsidR="00587A38" w:rsidRPr="00587A38" w14:paraId="675316FE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8B2C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 Pages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B6D4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C46D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5-Nov-14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4DA1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12-Nov-14</w:t>
            </w:r>
          </w:p>
        </w:tc>
      </w:tr>
      <w:tr w:rsidR="00587A38" w:rsidRPr="00587A38" w14:paraId="2845DC42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F1B3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 Pages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61A7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26CD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11-Nov-14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45F0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14-Nov-14</w:t>
            </w:r>
          </w:p>
        </w:tc>
      </w:tr>
      <w:tr w:rsidR="00587A38" w:rsidRPr="00587A38" w14:paraId="190B39B1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A22D" w14:textId="77777777" w:rsidR="00587A38" w:rsidRPr="00587A38" w:rsidRDefault="00587A38" w:rsidP="000B0958">
            <w:pPr>
              <w:ind w:firstLineChars="200" w:firstLine="477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55CA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FE1F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13-Nov-14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E001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26-Nov-14</w:t>
            </w:r>
          </w:p>
        </w:tc>
      </w:tr>
      <w:tr w:rsidR="00587A38" w:rsidRPr="00587A38" w14:paraId="218FDF3D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FF09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EBID Pages Testing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DDE7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B465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13-Nov-14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597C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26-Nov-14</w:t>
            </w:r>
          </w:p>
        </w:tc>
      </w:tr>
      <w:tr w:rsidR="00587A38" w:rsidRPr="00587A38" w14:paraId="04666703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DDEF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EBID Admin Pages Testing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EB33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C10C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17-Nov-14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A1B6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21-Nov-14</w:t>
            </w:r>
          </w:p>
        </w:tc>
      </w:tr>
      <w:tr w:rsidR="00587A38" w:rsidRPr="00587A38" w14:paraId="0F890330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91CA" w14:textId="77777777" w:rsidR="00587A38" w:rsidRPr="00587A38" w:rsidRDefault="00587A38" w:rsidP="000B0958">
            <w:pPr>
              <w:ind w:firstLineChars="200" w:firstLine="477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Production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D8F6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2265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24-Nov-14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4C0A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4-Dec-14</w:t>
            </w:r>
          </w:p>
        </w:tc>
      </w:tr>
      <w:tr w:rsidR="00587A38" w:rsidRPr="00587A38" w14:paraId="33087483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FD1D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Setup/Installation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0F9B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B7DA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24-Nov-14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FA7D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25-Nov-14</w:t>
            </w:r>
          </w:p>
        </w:tc>
      </w:tr>
      <w:tr w:rsidR="00587A38" w:rsidRPr="00587A38" w14:paraId="442ACDB2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9D07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Implementation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14C6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B3BD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4-Dec-14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4243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4-Dec-14</w:t>
            </w:r>
          </w:p>
        </w:tc>
      </w:tr>
      <w:tr w:rsidR="00587A38" w:rsidRPr="00587A38" w14:paraId="6D97EE2C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F8D6" w14:textId="77777777" w:rsidR="00587A38" w:rsidRPr="00587A38" w:rsidRDefault="00587A38" w:rsidP="00587A3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F50B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95E4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1F14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87A38" w:rsidRPr="00587A38" w14:paraId="0DC891AD" w14:textId="77777777" w:rsidTr="00587A38">
        <w:trPr>
          <w:trHeight w:val="28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F8C1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Task_Name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09B6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5FDC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6578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Finish_Date</w:t>
            </w:r>
            <w:proofErr w:type="spellEnd"/>
          </w:p>
        </w:tc>
      </w:tr>
      <w:tr w:rsidR="00587A38" w:rsidRPr="00587A38" w14:paraId="5D1721BB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4E98" w14:textId="77777777" w:rsidR="00587A38" w:rsidRPr="00587A38" w:rsidRDefault="00587A38" w:rsidP="00587A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AVAP Enhancement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18A0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922F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8-Dec-14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E9AB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20-Feb-15</w:t>
            </w:r>
          </w:p>
        </w:tc>
      </w:tr>
      <w:tr w:rsidR="00587A38" w:rsidRPr="00587A38" w14:paraId="7E7BF248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F041" w14:textId="77777777" w:rsidR="00587A38" w:rsidRPr="00587A38" w:rsidRDefault="00587A38" w:rsidP="000B0958">
            <w:pPr>
              <w:ind w:firstLineChars="200" w:firstLine="477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AVAP Development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C7FA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9DE8" w14:textId="77777777" w:rsidR="00587A38" w:rsidRPr="00587A38" w:rsidRDefault="00457671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13-Oct-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B030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17-Feb-15</w:t>
            </w:r>
          </w:p>
        </w:tc>
      </w:tr>
      <w:tr w:rsidR="00587A38" w:rsidRPr="00587A38" w14:paraId="58DD6742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B3FB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Score Computation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9FE4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C379" w14:textId="77777777" w:rsidR="00587A38" w:rsidRPr="00587A38" w:rsidRDefault="00457671" w:rsidP="0045767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Oct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C409" w14:textId="77777777" w:rsidR="00587A38" w:rsidRPr="00587A38" w:rsidRDefault="00457671" w:rsidP="0045767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Oct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</w:tr>
      <w:tr w:rsidR="00587A38" w:rsidRPr="00587A38" w14:paraId="7BE17FBC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2E96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Rearrangement of attachment of fields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01A3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BF8D" w14:textId="77777777" w:rsidR="00587A38" w:rsidRPr="00587A38" w:rsidRDefault="00457671" w:rsidP="0045767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Oct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6F4B" w14:textId="77777777" w:rsidR="00587A38" w:rsidRPr="00587A38" w:rsidRDefault="00457671" w:rsidP="0045767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Oct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</w:tr>
      <w:tr w:rsidR="00587A38" w:rsidRPr="00587A38" w14:paraId="06A52B8A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5A4B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Search Vendor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A0A0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E881" w14:textId="77777777" w:rsidR="00587A38" w:rsidRPr="00587A38" w:rsidRDefault="007909AB" w:rsidP="007909A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Oct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5031" w14:textId="77777777" w:rsidR="00587A38" w:rsidRPr="00587A38" w:rsidRDefault="007909AB" w:rsidP="007909A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</w:tr>
      <w:tr w:rsidR="00587A38" w:rsidRPr="00587A38" w14:paraId="342F106F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0868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Approved LOI with AVAP status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24E5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37FE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B3BC" w14:textId="77777777" w:rsidR="00587A38" w:rsidRPr="00587A38" w:rsidRDefault="007909AB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cancelled</w:t>
            </w:r>
            <w:proofErr w:type="gramEnd"/>
          </w:p>
        </w:tc>
      </w:tr>
      <w:tr w:rsidR="00587A38" w:rsidRPr="00587A38" w14:paraId="7CEE5249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43B3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Additonal</w:t>
            </w:r>
            <w:proofErr w:type="spellEnd"/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view for VM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E78A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9E35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2182" w14:textId="77777777" w:rsidR="00587A38" w:rsidRPr="00587A38" w:rsidRDefault="00317D01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tentative</w:t>
            </w:r>
            <w:proofErr w:type="gramEnd"/>
          </w:p>
        </w:tc>
      </w:tr>
      <w:tr w:rsidR="00587A38" w:rsidRPr="00587A38" w14:paraId="7F4F83BD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C775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Exclude weekends (Sat &amp; Sun) in no. </w:t>
            </w:r>
            <w:proofErr w:type="gramStart"/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</w:t>
            </w:r>
            <w:proofErr w:type="gramEnd"/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days computation (SLA)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C6F8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EE69" w14:textId="77777777" w:rsidR="00587A38" w:rsidRPr="00587A38" w:rsidRDefault="00317D01" w:rsidP="00317D0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1593" w14:textId="77777777" w:rsidR="00587A38" w:rsidRPr="00587A38" w:rsidRDefault="00317D01" w:rsidP="00317D0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87A38" w:rsidRPr="00587A38" w14:paraId="105CAAC2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D39C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Management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B83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3A9B" w14:textId="0AE1EAA9" w:rsidR="00587A38" w:rsidRPr="00587A38" w:rsidRDefault="00587A38" w:rsidP="002C2F1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12-</w:t>
            </w:r>
            <w:r w:rsidR="002C2F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</w:t>
            </w: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  <w:r w:rsidR="002C2F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3CA1" w14:textId="5F74F1D1" w:rsidR="00587A38" w:rsidRPr="00587A38" w:rsidRDefault="00587A38" w:rsidP="002C2F1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21-</w:t>
            </w:r>
            <w:r w:rsidR="002C2F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</w:t>
            </w: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  <w:r w:rsidR="002C2F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87A38" w:rsidRPr="00587A38" w14:paraId="32FD1334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85C7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Change Password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1110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709F" w14:textId="099F3F3C" w:rsidR="00587A38" w:rsidRPr="00587A38" w:rsidRDefault="00FC1530" w:rsidP="00403D6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="00403D6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86D7D" w14:textId="5BDA1B2D" w:rsidR="00587A38" w:rsidRPr="00587A38" w:rsidRDefault="00403D6B" w:rsidP="00403D6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87A38" w:rsidRPr="00587A38" w14:paraId="17026D08" w14:textId="77777777" w:rsidTr="00330ED0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6D9C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reverse action taken by approver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CA99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09A7" w14:textId="4A52B39D" w:rsidR="00587A38" w:rsidRPr="00587A38" w:rsidRDefault="00661B1C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26-Nov</w:t>
            </w:r>
            <w:r w:rsidR="00F93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1CBE" w14:textId="2FD876CF" w:rsidR="00587A38" w:rsidRPr="00587A38" w:rsidRDefault="00661B1C" w:rsidP="00661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="00F93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</w:t>
            </w:r>
            <w:r w:rsidR="00F93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</w:tr>
      <w:tr w:rsidR="00317D01" w:rsidRPr="00587A38" w14:paraId="07F97FE0" w14:textId="77777777" w:rsidTr="00330ED0">
        <w:trPr>
          <w:trHeight w:val="94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94BC" w14:textId="77777777" w:rsidR="00317D01" w:rsidRPr="00587A38" w:rsidRDefault="00317D01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Clarification to DNB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DF6B" w14:textId="77777777" w:rsidR="00317D01" w:rsidRPr="00587A38" w:rsidRDefault="00317D01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 days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CDA9" w14:textId="1A7867B1" w:rsidR="00317D01" w:rsidRPr="00587A38" w:rsidRDefault="009E462E" w:rsidP="009E462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  <w:r w:rsidR="00235D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</w:t>
            </w:r>
            <w:r w:rsidR="00235D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924E" w14:textId="6D7886AA" w:rsidR="00317D01" w:rsidRPr="00587A38" w:rsidRDefault="004D2F57" w:rsidP="004D2F5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  <w:r w:rsidR="00235D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</w:t>
            </w:r>
            <w:r w:rsidR="00235D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-14</w:t>
            </w:r>
          </w:p>
        </w:tc>
      </w:tr>
      <w:tr w:rsidR="00330ED0" w:rsidRPr="00587A38" w14:paraId="07905B06" w14:textId="77777777" w:rsidTr="00330ED0">
        <w:trPr>
          <w:trHeight w:val="59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7E2EE" w14:textId="3C346DD1" w:rsidR="00624A49" w:rsidRDefault="00624A49" w:rsidP="00624A49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Others: </w:t>
            </w:r>
          </w:p>
          <w:p w14:paraId="1E87932C" w14:textId="5225C4E4" w:rsidR="00330ED0" w:rsidRPr="00624A49" w:rsidRDefault="00624A49" w:rsidP="00624A4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4A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History of vendor renewal including Recommendations by </w:t>
            </w:r>
            <w:proofErr w:type="spellStart"/>
            <w:r w:rsidRPr="00624A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VMhead</w:t>
            </w:r>
            <w:proofErr w:type="spellEnd"/>
            <w:r w:rsidRPr="00624A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&amp; PVMD</w:t>
            </w:r>
          </w:p>
          <w:p w14:paraId="09AB5712" w14:textId="1470AD5E" w:rsidR="00624A49" w:rsidRPr="00624A49" w:rsidRDefault="00624A49" w:rsidP="00624A4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4A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attachments 20Mb each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804D7" w14:textId="32BA4A72" w:rsidR="00330ED0" w:rsidRPr="00587A38" w:rsidRDefault="00624A49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E6188" w14:textId="2FC6CEEE" w:rsidR="00330ED0" w:rsidRPr="00587A38" w:rsidRDefault="00624A49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19-Dec-14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06570" w14:textId="1487EDFE" w:rsidR="00330ED0" w:rsidRPr="00587A38" w:rsidRDefault="00624A49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29-Dec-14</w:t>
            </w:r>
          </w:p>
        </w:tc>
      </w:tr>
      <w:tr w:rsidR="00330ED0" w:rsidRPr="00587A38" w14:paraId="22F40415" w14:textId="77777777" w:rsidTr="00330ED0">
        <w:trPr>
          <w:trHeight w:val="57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F7464" w14:textId="77777777" w:rsidR="00330ED0" w:rsidRPr="00587A38" w:rsidRDefault="00330ED0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0CFE9" w14:textId="77777777" w:rsidR="00330ED0" w:rsidRPr="00587A38" w:rsidRDefault="00330ED0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4DE3C" w14:textId="77777777" w:rsidR="00330ED0" w:rsidRPr="00587A38" w:rsidRDefault="00330ED0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E6D4E" w14:textId="77777777" w:rsidR="00330ED0" w:rsidRPr="00587A38" w:rsidRDefault="00330ED0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87A38" w:rsidRPr="00587A38" w14:paraId="30048FA1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A6C8" w14:textId="77777777" w:rsidR="00587A38" w:rsidRPr="00587A38" w:rsidRDefault="00587A38" w:rsidP="000B0958">
            <w:pPr>
              <w:ind w:firstLineChars="200" w:firstLine="477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Production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29EF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A984" w14:textId="2DA9EC87" w:rsidR="00587A38" w:rsidRPr="00587A38" w:rsidRDefault="002A647A" w:rsidP="002A647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Jan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F1D0" w14:textId="4E1A4B67" w:rsidR="00587A38" w:rsidRPr="00587A38" w:rsidRDefault="002A647A" w:rsidP="002A647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Jan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-15</w:t>
            </w:r>
          </w:p>
        </w:tc>
      </w:tr>
      <w:tr w:rsidR="00587A38" w:rsidRPr="00587A38" w14:paraId="5F5576D2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EFE0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Setup/Installation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3CCB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F81C" w14:textId="3B55E6F8" w:rsidR="00587A38" w:rsidRPr="00587A38" w:rsidRDefault="002A647A" w:rsidP="002A647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8-Jan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2522" w14:textId="46AA1EFB" w:rsidR="00587A38" w:rsidRPr="00587A38" w:rsidRDefault="00587A38" w:rsidP="002A647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9-</w:t>
            </w:r>
            <w:r w:rsidR="002A647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Jan</w:t>
            </w: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-15</w:t>
            </w:r>
          </w:p>
        </w:tc>
      </w:tr>
      <w:tr w:rsidR="00587A38" w:rsidRPr="00587A38" w14:paraId="377DA8BF" w14:textId="77777777" w:rsidTr="00587A38">
        <w:trPr>
          <w:trHeight w:val="28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3E96" w14:textId="77777777" w:rsidR="00587A38" w:rsidRPr="00587A38" w:rsidRDefault="00587A38" w:rsidP="00587A3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Implementation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FAB4" w14:textId="77777777" w:rsidR="00587A38" w:rsidRPr="00587A38" w:rsidRDefault="00587A38" w:rsidP="00587A3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88C2" w14:textId="48D14FF4" w:rsidR="00587A38" w:rsidRPr="00587A38" w:rsidRDefault="00D202B0" w:rsidP="00D202B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Jan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4B40" w14:textId="56DB53A6" w:rsidR="00587A38" w:rsidRPr="00587A38" w:rsidRDefault="00D202B0" w:rsidP="00D202B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Jan</w:t>
            </w:r>
            <w:r w:rsidR="00587A3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-15</w:t>
            </w:r>
          </w:p>
        </w:tc>
      </w:tr>
    </w:tbl>
    <w:p w14:paraId="6ABF80B3" w14:textId="77777777" w:rsidR="00100698" w:rsidRDefault="00100698"/>
    <w:p w14:paraId="3381CADB" w14:textId="77777777" w:rsidR="000B0958" w:rsidRDefault="000B0958"/>
    <w:p w14:paraId="154FF307" w14:textId="77777777" w:rsidR="000B0958" w:rsidRDefault="000B0958"/>
    <w:p w14:paraId="372B0140" w14:textId="77777777" w:rsidR="000B0958" w:rsidRDefault="000B0958"/>
    <w:tbl>
      <w:tblPr>
        <w:tblpPr w:leftFromText="180" w:rightFromText="180" w:vertAnchor="page" w:horzAnchor="page" w:tblpX="1009" w:tblpY="1261"/>
        <w:tblW w:w="9908" w:type="dxa"/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735"/>
        <w:gridCol w:w="1686"/>
      </w:tblGrid>
      <w:tr w:rsidR="000B0958" w:rsidRPr="00587A38" w14:paraId="789C43AC" w14:textId="77777777" w:rsidTr="00607A09">
        <w:trPr>
          <w:trHeight w:val="28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3CE1" w14:textId="77777777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Task_Name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477A" w14:textId="77777777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CE97" w14:textId="77777777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4456" w14:textId="77777777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7A3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Finish_Date</w:t>
            </w:r>
            <w:proofErr w:type="spellEnd"/>
          </w:p>
        </w:tc>
      </w:tr>
      <w:tr w:rsidR="000B0958" w:rsidRPr="00587A38" w14:paraId="300FE9BB" w14:textId="77777777" w:rsidTr="00607A09">
        <w:trPr>
          <w:trHeight w:val="28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45B2" w14:textId="2BB62114" w:rsidR="000B0958" w:rsidRPr="00587A38" w:rsidRDefault="000B0958" w:rsidP="000B0958">
            <w:pPr>
              <w:ind w:firstLineChars="200" w:firstLine="477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bookmarkStart w:id="0" w:name="_GoBack" w:colFirst="0" w:colLast="3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AVAP Additional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97BA" w14:textId="332B8F8A" w:rsidR="000B0958" w:rsidRPr="00587A38" w:rsidRDefault="00607A09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 days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A125" w14:textId="4158A319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FBD4" w14:textId="7D9FE52F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B0958" w:rsidRPr="00587A38" w14:paraId="14CB411A" w14:textId="77777777" w:rsidTr="00607A09">
        <w:trPr>
          <w:trHeight w:val="28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6C32" w14:textId="015C34D9" w:rsidR="000B0958" w:rsidRPr="00587A38" w:rsidRDefault="000B0958" w:rsidP="000B095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B09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 will able to Add/Edit/Delete All email notification that AVAP sent.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9C05" w14:textId="35A5B7B8" w:rsidR="000B0958" w:rsidRPr="00587A38" w:rsidRDefault="00607A09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  <w:r w:rsidR="000B095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days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4E59" w14:textId="2285AF39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80B4" w14:textId="7A284736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B0958" w:rsidRPr="00587A38" w14:paraId="0B261745" w14:textId="77777777" w:rsidTr="00607A09">
        <w:trPr>
          <w:trHeight w:val="28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2F67" w14:textId="27F27419" w:rsidR="000B0958" w:rsidRPr="00587A38" w:rsidRDefault="000B0958" w:rsidP="000B095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B09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 will able to Add/Edit/Delete information in the AVAP landing page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5BA8" w14:textId="7977B1D9" w:rsidR="000B0958" w:rsidRPr="00587A38" w:rsidRDefault="00607A09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  <w:r w:rsidR="000B0958" w:rsidRPr="00587A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days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22AF" w14:textId="19B3D1D6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6792" w14:textId="7640EEA8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B0958" w:rsidRPr="00587A38" w14:paraId="6D874B8C" w14:textId="77777777" w:rsidTr="00607A09">
        <w:trPr>
          <w:trHeight w:val="28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73A1" w14:textId="7DE12EB7" w:rsidR="000B0958" w:rsidRPr="00587A38" w:rsidRDefault="000B0958" w:rsidP="000B095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B09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VM Head will able to select accreditation renewal by Date/Month/Year not only for 6months/1Year/2Years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BEDA" w14:textId="60CBD062" w:rsidR="000B0958" w:rsidRPr="00587A38" w:rsidRDefault="00607A09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A975" w14:textId="246D8C80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B56F" w14:textId="50B3FFEA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B0958" w:rsidRPr="00587A38" w14:paraId="1297A560" w14:textId="77777777" w:rsidTr="00607A09">
        <w:trPr>
          <w:trHeight w:val="28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2D19" w14:textId="1A18C377" w:rsidR="000B0958" w:rsidRPr="00587A38" w:rsidRDefault="000B0958" w:rsidP="000B095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0B09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pproval letter to be send to vendor will reflect the actual date has been set by </w:t>
            </w:r>
            <w:proofErr w:type="spellStart"/>
            <w:r w:rsidRPr="000B095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VMHead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0002" w14:textId="0F80CA9F" w:rsidR="000B0958" w:rsidRPr="00107A60" w:rsidRDefault="00107A60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242A" w14:textId="40607D4E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5E7C" w14:textId="0075C057" w:rsidR="000B0958" w:rsidRPr="00587A38" w:rsidRDefault="000B0958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607A09" w:rsidRPr="00587A38" w14:paraId="2DC2E9A5" w14:textId="77777777" w:rsidTr="00607A09">
        <w:trPr>
          <w:trHeight w:val="28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399F0" w14:textId="77777777" w:rsidR="00607A09" w:rsidRDefault="00607A09" w:rsidP="000B0958">
            <w:pPr>
              <w:ind w:firstLineChars="400" w:firstLine="88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68F3" w14:textId="042B20FE" w:rsidR="00607A09" w:rsidRDefault="00607A09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 days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8072C" w14:textId="77777777" w:rsidR="00607A09" w:rsidRPr="00587A38" w:rsidRDefault="00607A09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7F51A" w14:textId="77777777" w:rsidR="00607A09" w:rsidRPr="00587A38" w:rsidRDefault="00607A09" w:rsidP="000B095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bookmarkEnd w:id="0"/>
    <w:p w14:paraId="07DBC673" w14:textId="1558E739" w:rsidR="000B0958" w:rsidRDefault="000B0958">
      <w:r>
        <w:br/>
      </w:r>
    </w:p>
    <w:sectPr w:rsidR="000B0958" w:rsidSect="008B0A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C5436"/>
    <w:multiLevelType w:val="hybridMultilevel"/>
    <w:tmpl w:val="B314AA70"/>
    <w:lvl w:ilvl="0" w:tplc="F6524940">
      <w:start w:val="18"/>
      <w:numFmt w:val="bullet"/>
      <w:lvlText w:val="-"/>
      <w:lvlJc w:val="left"/>
      <w:pPr>
        <w:ind w:left="1880" w:hanging="100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38"/>
    <w:rsid w:val="000B0958"/>
    <w:rsid w:val="00100698"/>
    <w:rsid w:val="00107A60"/>
    <w:rsid w:val="00235DFA"/>
    <w:rsid w:val="002A647A"/>
    <w:rsid w:val="002C2F16"/>
    <w:rsid w:val="00317D01"/>
    <w:rsid w:val="00330ED0"/>
    <w:rsid w:val="00403D6B"/>
    <w:rsid w:val="00457671"/>
    <w:rsid w:val="004D2F57"/>
    <w:rsid w:val="00587A38"/>
    <w:rsid w:val="00607A09"/>
    <w:rsid w:val="00624A49"/>
    <w:rsid w:val="00661B1C"/>
    <w:rsid w:val="007909AB"/>
    <w:rsid w:val="008B0ABF"/>
    <w:rsid w:val="009E462E"/>
    <w:rsid w:val="00D202B0"/>
    <w:rsid w:val="00F05710"/>
    <w:rsid w:val="00F93839"/>
    <w:rsid w:val="00F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1F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312</Words>
  <Characters>1782</Characters>
  <Application>Microsoft Macintosh Word</Application>
  <DocSecurity>0</DocSecurity>
  <Lines>14</Lines>
  <Paragraphs>4</Paragraphs>
  <ScaleCrop>false</ScaleCrop>
  <Company>-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L</dc:creator>
  <cp:keywords/>
  <dc:description/>
  <cp:lastModifiedBy>Ricky L</cp:lastModifiedBy>
  <cp:revision>17</cp:revision>
  <dcterms:created xsi:type="dcterms:W3CDTF">2014-10-15T00:43:00Z</dcterms:created>
  <dcterms:modified xsi:type="dcterms:W3CDTF">2014-11-03T09:21:00Z</dcterms:modified>
</cp:coreProperties>
</file>