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1E31F" w14:textId="77777777" w:rsidR="003B650C" w:rsidRDefault="003B650C" w:rsidP="003B650C">
      <w:pPr>
        <w:jc w:val="center"/>
      </w:pPr>
      <w:r>
        <w:t>Homework 5 Report</w:t>
      </w:r>
    </w:p>
    <w:p w14:paraId="1BC30098" w14:textId="77777777" w:rsidR="003B650C" w:rsidRDefault="003B650C" w:rsidP="003B650C">
      <w:r>
        <w:tab/>
        <w:t>This was real hard for me. Was really struggling on how to use virtual functions. Every time I would try to print something out it came out wrong and I didn’t know why in till I read the part that recommend we use virtual functions. You can still add members to crew list, but it won’t print out correctly. The only part that it prints out for this list is all the stuff from homework 4. It made me realize that my design for this assignment was lacking. I thought just adding the derived class would be enough, but it was not. It just gave me a general view of what was happing.</w:t>
      </w:r>
    </w:p>
    <w:p w14:paraId="22FA8317" w14:textId="77777777" w:rsidR="003B650C" w:rsidRDefault="003B650C" w:rsidP="003B650C">
      <w:r>
        <w:tab/>
        <w:t xml:space="preserve">I did fix a couple of the errors that it did. But the main thing was the printing. In homework 4 I did the printing from the list instead of the entity. When I try to implement the virtual </w:t>
      </w:r>
      <w:bookmarkStart w:id="0" w:name="_GoBack"/>
      <w:bookmarkEnd w:id="0"/>
      <w:r>
        <w:t>function, I realized that I couldn’t and would have to change my entire print function.</w:t>
      </w:r>
    </w:p>
    <w:sectPr w:rsidR="003B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0C"/>
    <w:rsid w:val="003B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6F05"/>
  <w15:chartTrackingRefBased/>
  <w15:docId w15:val="{913C7D72-0798-478E-9BBE-8DF0B94E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Garza</dc:creator>
  <cp:keywords/>
  <dc:description/>
  <cp:lastModifiedBy>Ricardo A Garza</cp:lastModifiedBy>
  <cp:revision>1</cp:revision>
  <dcterms:created xsi:type="dcterms:W3CDTF">2017-12-05T19:57:00Z</dcterms:created>
  <dcterms:modified xsi:type="dcterms:W3CDTF">2017-12-05T20:07:00Z</dcterms:modified>
</cp:coreProperties>
</file>