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lang w:val="de-CH"/>
        </w:rPr>
        <w:id w:val="535397604"/>
        <w:docPartObj>
          <w:docPartGallery w:val="Cover Pages"/>
          <w:docPartUnique/>
        </w:docPartObj>
      </w:sdtPr>
      <w:sdtEndPr>
        <w:rPr>
          <w:sz w:val="22"/>
        </w:rPr>
      </w:sdtEndPr>
      <w:sdtContent>
        <w:p w14:paraId="793E9061" w14:textId="3B8401B2" w:rsidR="00A47787" w:rsidRPr="00EF1478" w:rsidRDefault="00A47787" w:rsidP="00682FA2">
          <w:pPr>
            <w:pStyle w:val="NoSpacing"/>
            <w:rPr>
              <w:sz w:val="2"/>
              <w:lang w:val="de-CH"/>
            </w:rPr>
          </w:pPr>
          <w:r w:rsidRPr="00EF1478">
            <w:rPr>
              <w:lang w:val="de-CH"/>
            </w:rPr>
            <mc:AlternateContent>
              <mc:Choice Requires="wps">
                <w:drawing>
                  <wp:anchor distT="0" distB="0" distL="114300" distR="114300" simplePos="0" relativeHeight="251656192" behindDoc="0" locked="0" layoutInCell="1" allowOverlap="1" wp14:anchorId="484B44D3" wp14:editId="0A9C2A52">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EF1478" w:rsidRDefault="00C01940">
                                    <w:pPr>
                                      <w:pStyle w:val="NoSpacing"/>
                                      <w:rPr>
                                        <w:rFonts w:asciiTheme="majorHAnsi" w:eastAsiaTheme="majorEastAsia" w:hAnsiTheme="majorHAnsi" w:cstheme="majorBidi"/>
                                        <w:caps/>
                                        <w:color w:val="2C7FCE" w:themeColor="text2" w:themeTint="99"/>
                                        <w:sz w:val="68"/>
                                        <w:szCs w:val="68"/>
                                        <w:lang w:val="de-CH"/>
                                      </w:rPr>
                                    </w:pPr>
                                    <w:r w:rsidRPr="00EF1478">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EF1478"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EF1478">
                                      <w:rPr>
                                        <w:color w:val="156082" w:themeColor="accent1"/>
                                        <w:sz w:val="44"/>
                                        <w:szCs w:val="44"/>
                                        <w:lang w:val="de-CH"/>
                                      </w:rPr>
                                      <w:t>Notenübersicht</w:t>
                                    </w:r>
                                  </w:sdtContent>
                                </w:sdt>
                              </w:p>
                              <w:p w14:paraId="554E5657" w14:textId="15E98EC7" w:rsidR="008F67F5" w:rsidRPr="00EF1478" w:rsidRDefault="008F67F5" w:rsidP="00C01940">
                                <w:pPr>
                                  <w:pStyle w:val="NoSpacing"/>
                                  <w:spacing w:before="120"/>
                                  <w:rPr>
                                    <w:lang w:val="de-CH"/>
                                  </w:rPr>
                                </w:pPr>
                                <w:r w:rsidRPr="00EF1478">
                                  <w:rPr>
                                    <w:sz w:val="24"/>
                                    <w:szCs w:val="24"/>
                                    <w:lang w:val="de-CH"/>
                                  </w:rPr>
                                  <w:t>03.02.2026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84B44D3" id="_x0000_t202" coordsize="21600,21600" o:spt="202" path="m,l,21600r21600,l21600,xe">
                    <v:stroke joinstyle="miter"/>
                    <v:path gradientshapeok="t" o:connecttype="rect"/>
                  </v:shapetype>
                  <v:shape id="Text Box 66" o:spid="_x0000_s1026" type="#_x0000_t202" style="position:absolute;margin-left:0;margin-top:0;width:468pt;height:1in;z-index:25165619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EF1478" w:rsidRDefault="00C01940">
                              <w:pPr>
                                <w:pStyle w:val="NoSpacing"/>
                                <w:rPr>
                                  <w:rFonts w:asciiTheme="majorHAnsi" w:eastAsiaTheme="majorEastAsia" w:hAnsiTheme="majorHAnsi" w:cstheme="majorBidi"/>
                                  <w:caps/>
                                  <w:color w:val="2C7FCE" w:themeColor="text2" w:themeTint="99"/>
                                  <w:sz w:val="68"/>
                                  <w:szCs w:val="68"/>
                                  <w:lang w:val="de-CH"/>
                                </w:rPr>
                              </w:pPr>
                              <w:r w:rsidRPr="00EF1478">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EF1478"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EF1478">
                                <w:rPr>
                                  <w:color w:val="156082" w:themeColor="accent1"/>
                                  <w:sz w:val="44"/>
                                  <w:szCs w:val="44"/>
                                  <w:lang w:val="de-CH"/>
                                </w:rPr>
                                <w:t>Notenübersicht</w:t>
                              </w:r>
                            </w:sdtContent>
                          </w:sdt>
                        </w:p>
                        <w:p w14:paraId="554E5657" w14:textId="15E98EC7" w:rsidR="008F67F5" w:rsidRPr="00EF1478" w:rsidRDefault="008F67F5" w:rsidP="00C01940">
                          <w:pPr>
                            <w:pStyle w:val="NoSpacing"/>
                            <w:spacing w:before="120"/>
                            <w:rPr>
                              <w:lang w:val="de-CH"/>
                            </w:rPr>
                          </w:pPr>
                          <w:r w:rsidRPr="00EF1478">
                            <w:rPr>
                              <w:sz w:val="24"/>
                              <w:szCs w:val="24"/>
                              <w:lang w:val="de-CH"/>
                            </w:rPr>
                            <w:t>03.02.2026</w:t>
                          </w:r>
                        </w:p>
                      </w:txbxContent>
                    </v:textbox>
                    <w10:wrap anchorx="page" anchory="margin"/>
                  </v:shape>
                </w:pict>
              </mc:Fallback>
            </mc:AlternateContent>
          </w:r>
          <w:r w:rsidRPr="00EF1478">
            <w:rPr>
              <w:color w:val="156082" w:themeColor="accent1"/>
              <w:sz w:val="36"/>
              <w:szCs w:val="36"/>
              <w:lang w:val="de-CH"/>
            </w:rPr>
            <mc:AlternateContent>
              <mc:Choice Requires="wpg">
                <w:drawing>
                  <wp:anchor distT="0" distB="0" distL="114300" distR="114300" simplePos="0" relativeHeight="251652096" behindDoc="1" locked="0" layoutInCell="1" allowOverlap="1" wp14:anchorId="24105333" wp14:editId="215482FA">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6F605A" id="Group 2" o:spid="_x0000_s1026" style="position:absolute;margin-left:0;margin-top:0;width:432.65pt;height:448.55pt;z-index:-251664384;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EF1478">
            <w:rPr>
              <w:lang w:val="de-CH"/>
            </w:rPr>
            <mc:AlternateContent>
              <mc:Choice Requires="wps">
                <w:drawing>
                  <wp:anchor distT="0" distB="0" distL="114300" distR="114300" simplePos="0" relativeHeight="251646976" behindDoc="0" locked="0" layoutInCell="1" allowOverlap="1" wp14:anchorId="4231742E" wp14:editId="7E42EDDC">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C3E7A1" w14:textId="77777777" w:rsidR="00A47787" w:rsidRPr="00EF1478"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EF1478">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EF1478" w:rsidRDefault="008F67F5">
                                    <w:pPr>
                                      <w:pStyle w:val="NoSpacing"/>
                                      <w:jc w:val="right"/>
                                      <w:rPr>
                                        <w:color w:val="156082" w:themeColor="accent1"/>
                                        <w:sz w:val="36"/>
                                        <w:szCs w:val="36"/>
                                        <w:lang w:val="de-CH"/>
                                      </w:rPr>
                                    </w:pPr>
                                    <w:r w:rsidRPr="00EF1478">
                                      <w:rPr>
                                        <w:color w:val="156082" w:themeColor="accent1"/>
                                        <w:sz w:val="36"/>
                                        <w:szCs w:val="36"/>
                                        <w:lang w:val="de-CH"/>
                                      </w:rPr>
                                      <w:t>Bank Vontobel AG</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231742E" id="Text Box 73" o:spid="_x0000_s1027" type="#_x0000_t202" style="position:absolute;margin-left:0;margin-top:0;width:468pt;height:29.5pt;z-index:251646976;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23C3E7A1" w14:textId="77777777" w:rsidR="00A47787" w:rsidRPr="00EF1478"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EF1478">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EF1478" w:rsidRDefault="008F67F5">
                              <w:pPr>
                                <w:pStyle w:val="NoSpacing"/>
                                <w:jc w:val="right"/>
                                <w:rPr>
                                  <w:color w:val="156082" w:themeColor="accent1"/>
                                  <w:sz w:val="36"/>
                                  <w:szCs w:val="36"/>
                                  <w:lang w:val="de-CH"/>
                                </w:rPr>
                              </w:pPr>
                              <w:r w:rsidRPr="00EF1478">
                                <w:rPr>
                                  <w:color w:val="156082" w:themeColor="accent1"/>
                                  <w:sz w:val="36"/>
                                  <w:szCs w:val="36"/>
                                  <w:lang w:val="de-CH"/>
                                </w:rPr>
                                <w:t>Bank Vontobel AG</w:t>
                              </w:r>
                            </w:p>
                          </w:sdtContent>
                        </w:sdt>
                      </w:txbxContent>
                    </v:textbox>
                    <w10:wrap anchorx="page" anchory="margin"/>
                  </v:shape>
                </w:pict>
              </mc:Fallback>
            </mc:AlternateContent>
          </w:r>
          <w:r w:rsidRPr="00EF1478">
            <w:rPr>
              <w:rFonts w:eastAsiaTheme="minorHAnsi"/>
              <w:kern w:val="2"/>
              <w:sz w:val="24"/>
              <w:szCs w:val="24"/>
              <w:lang w:val="de-CH"/>
              <w14:ligatures w14:val="standardContextual"/>
            </w:rPr>
            <w:br w:type="page"/>
          </w:r>
        </w:p>
      </w:sdtContent>
    </w:sdt>
    <w:sdt>
      <w:sdtPr>
        <w:rPr>
          <w:rFonts w:asciiTheme="minorHAnsi" w:eastAsiaTheme="minorHAnsi" w:hAnsiTheme="minorHAnsi" w:cstheme="minorBidi"/>
          <w:color w:val="auto"/>
          <w:kern w:val="2"/>
          <w:sz w:val="24"/>
          <w:szCs w:val="24"/>
          <w:lang w:val="de-CH"/>
          <w14:ligatures w14:val="standardContextual"/>
        </w:rPr>
        <w:id w:val="-414243635"/>
        <w:docPartObj>
          <w:docPartGallery w:val="Table of Contents"/>
          <w:docPartUnique/>
        </w:docPartObj>
      </w:sdtPr>
      <w:sdtEndPr>
        <w:rPr>
          <w:b/>
          <w:bCs/>
        </w:rPr>
      </w:sdtEndPr>
      <w:sdtContent>
        <w:p w14:paraId="1357A32C" w14:textId="76F72D51" w:rsidR="009C5F74" w:rsidRPr="00EF1478" w:rsidRDefault="009C5F74">
          <w:pPr>
            <w:pStyle w:val="TOCHeading"/>
            <w:rPr>
              <w:lang w:val="de-CH"/>
            </w:rPr>
          </w:pPr>
          <w:r w:rsidRPr="00EF1478">
            <w:rPr>
              <w:lang w:val="de-CH"/>
            </w:rPr>
            <w:t>Inhaltsverzeichnis</w:t>
          </w:r>
        </w:p>
        <w:p w14:paraId="09A5F201" w14:textId="2AE18DE0" w:rsidR="00EF1478" w:rsidRPr="00EF1478" w:rsidRDefault="009C5F74">
          <w:pPr>
            <w:pStyle w:val="TOC1"/>
            <w:tabs>
              <w:tab w:val="right" w:leader="dot" w:pos="9016"/>
            </w:tabs>
            <w:rPr>
              <w:rFonts w:eastAsiaTheme="minorEastAsia"/>
              <w:lang w:eastAsia="en-CH"/>
            </w:rPr>
          </w:pPr>
          <w:r w:rsidRPr="00EF1478">
            <w:fldChar w:fldCharType="begin"/>
          </w:r>
          <w:r w:rsidRPr="00EF1478">
            <w:instrText xml:space="preserve"> TOC \o "1-3" \h \z \u </w:instrText>
          </w:r>
          <w:r w:rsidRPr="00EF1478">
            <w:fldChar w:fldCharType="separate"/>
          </w:r>
          <w:hyperlink w:anchor="_Toc221777644" w:history="1">
            <w:r w:rsidR="00EF1478" w:rsidRPr="00EF1478">
              <w:rPr>
                <w:rStyle w:val="Hyperlink"/>
              </w:rPr>
              <w:t>Änderungstabelle</w:t>
            </w:r>
            <w:r w:rsidR="00EF1478" w:rsidRPr="00EF1478">
              <w:rPr>
                <w:webHidden/>
              </w:rPr>
              <w:tab/>
            </w:r>
            <w:r w:rsidR="00EF1478" w:rsidRPr="00EF1478">
              <w:rPr>
                <w:webHidden/>
              </w:rPr>
              <w:fldChar w:fldCharType="begin"/>
            </w:r>
            <w:r w:rsidR="00EF1478" w:rsidRPr="00EF1478">
              <w:rPr>
                <w:webHidden/>
              </w:rPr>
              <w:instrText xml:space="preserve"> PAGEREF _Toc221777644 \h </w:instrText>
            </w:r>
            <w:r w:rsidR="00EF1478" w:rsidRPr="00EF1478">
              <w:rPr>
                <w:webHidden/>
              </w:rPr>
            </w:r>
            <w:r w:rsidR="00EF1478" w:rsidRPr="00EF1478">
              <w:rPr>
                <w:webHidden/>
              </w:rPr>
              <w:fldChar w:fldCharType="separate"/>
            </w:r>
            <w:r w:rsidR="00EF1478" w:rsidRPr="00EF1478">
              <w:rPr>
                <w:webHidden/>
              </w:rPr>
              <w:t>2</w:t>
            </w:r>
            <w:r w:rsidR="00EF1478" w:rsidRPr="00EF1478">
              <w:rPr>
                <w:webHidden/>
              </w:rPr>
              <w:fldChar w:fldCharType="end"/>
            </w:r>
          </w:hyperlink>
        </w:p>
        <w:p w14:paraId="3E41B574" w14:textId="3E306FC1" w:rsidR="00EF1478" w:rsidRPr="00EF1478" w:rsidRDefault="00EF1478">
          <w:pPr>
            <w:pStyle w:val="TOC1"/>
            <w:tabs>
              <w:tab w:val="right" w:leader="dot" w:pos="9016"/>
            </w:tabs>
            <w:rPr>
              <w:rFonts w:eastAsiaTheme="minorEastAsia"/>
              <w:lang w:eastAsia="en-CH"/>
            </w:rPr>
          </w:pPr>
          <w:hyperlink w:anchor="_Toc221777645" w:history="1">
            <w:r w:rsidRPr="00EF1478">
              <w:rPr>
                <w:rStyle w:val="Hyperlink"/>
              </w:rPr>
              <w:t>Notenübersicht</w:t>
            </w:r>
            <w:r w:rsidRPr="00EF1478">
              <w:rPr>
                <w:webHidden/>
              </w:rPr>
              <w:tab/>
            </w:r>
            <w:r w:rsidRPr="00EF1478">
              <w:rPr>
                <w:webHidden/>
              </w:rPr>
              <w:fldChar w:fldCharType="begin"/>
            </w:r>
            <w:r w:rsidRPr="00EF1478">
              <w:rPr>
                <w:webHidden/>
              </w:rPr>
              <w:instrText xml:space="preserve"> PAGEREF _Toc221777645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79DAF99B" w14:textId="11659389" w:rsidR="00EF1478" w:rsidRPr="00EF1478" w:rsidRDefault="00EF1478">
          <w:pPr>
            <w:pStyle w:val="TOC2"/>
            <w:tabs>
              <w:tab w:val="right" w:leader="dot" w:pos="9016"/>
            </w:tabs>
            <w:rPr>
              <w:rFonts w:eastAsiaTheme="minorEastAsia"/>
              <w:lang w:eastAsia="en-CH"/>
            </w:rPr>
          </w:pPr>
          <w:hyperlink w:anchor="_Toc221777646" w:history="1">
            <w:r w:rsidRPr="00EF1478">
              <w:rPr>
                <w:rStyle w:val="Hyperlink"/>
              </w:rPr>
              <w:t>Motivation</w:t>
            </w:r>
            <w:r w:rsidRPr="00EF1478">
              <w:rPr>
                <w:webHidden/>
              </w:rPr>
              <w:tab/>
            </w:r>
            <w:r w:rsidRPr="00EF1478">
              <w:rPr>
                <w:webHidden/>
              </w:rPr>
              <w:fldChar w:fldCharType="begin"/>
            </w:r>
            <w:r w:rsidRPr="00EF1478">
              <w:rPr>
                <w:webHidden/>
              </w:rPr>
              <w:instrText xml:space="preserve"> PAGEREF _Toc221777646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60A6A0AC" w14:textId="37D340D4" w:rsidR="00EF1478" w:rsidRPr="00EF1478" w:rsidRDefault="00EF1478">
          <w:pPr>
            <w:pStyle w:val="TOC2"/>
            <w:tabs>
              <w:tab w:val="right" w:leader="dot" w:pos="9016"/>
            </w:tabs>
            <w:rPr>
              <w:rFonts w:eastAsiaTheme="minorEastAsia"/>
              <w:lang w:eastAsia="en-CH"/>
            </w:rPr>
          </w:pPr>
          <w:hyperlink w:anchor="_Toc221777647" w:history="1">
            <w:r w:rsidRPr="00EF1478">
              <w:rPr>
                <w:rStyle w:val="Hyperlink"/>
              </w:rPr>
              <w:t>Information</w:t>
            </w:r>
            <w:r w:rsidRPr="00EF1478">
              <w:rPr>
                <w:webHidden/>
              </w:rPr>
              <w:tab/>
            </w:r>
            <w:r w:rsidRPr="00EF1478">
              <w:rPr>
                <w:webHidden/>
              </w:rPr>
              <w:fldChar w:fldCharType="begin"/>
            </w:r>
            <w:r w:rsidRPr="00EF1478">
              <w:rPr>
                <w:webHidden/>
              </w:rPr>
              <w:instrText xml:space="preserve"> PAGEREF _Toc221777647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736EDFF1" w14:textId="2245539B" w:rsidR="00EF1478" w:rsidRPr="00EF1478" w:rsidRDefault="00EF1478">
          <w:pPr>
            <w:pStyle w:val="TOC3"/>
            <w:tabs>
              <w:tab w:val="right" w:leader="dot" w:pos="9016"/>
            </w:tabs>
            <w:rPr>
              <w:rFonts w:eastAsiaTheme="minorEastAsia"/>
              <w:lang w:eastAsia="en-CH"/>
            </w:rPr>
          </w:pPr>
          <w:hyperlink w:anchor="_Toc221777648" w:history="1">
            <w:r w:rsidRPr="00EF1478">
              <w:rPr>
                <w:rStyle w:val="Hyperlink"/>
              </w:rPr>
              <w:t>Thema des Projekts:</w:t>
            </w:r>
            <w:r w:rsidRPr="00EF1478">
              <w:rPr>
                <w:webHidden/>
              </w:rPr>
              <w:tab/>
            </w:r>
            <w:r w:rsidRPr="00EF1478">
              <w:rPr>
                <w:webHidden/>
              </w:rPr>
              <w:fldChar w:fldCharType="begin"/>
            </w:r>
            <w:r w:rsidRPr="00EF1478">
              <w:rPr>
                <w:webHidden/>
              </w:rPr>
              <w:instrText xml:space="preserve"> PAGEREF _Toc221777648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7F920B3F" w14:textId="52B616B0" w:rsidR="00EF1478" w:rsidRPr="00EF1478" w:rsidRDefault="00EF1478">
          <w:pPr>
            <w:pStyle w:val="TOC3"/>
            <w:tabs>
              <w:tab w:val="right" w:leader="dot" w:pos="9016"/>
            </w:tabs>
            <w:rPr>
              <w:rFonts w:eastAsiaTheme="minorEastAsia"/>
              <w:lang w:eastAsia="en-CH"/>
            </w:rPr>
          </w:pPr>
          <w:hyperlink w:anchor="_Toc221777649" w:history="1">
            <w:r w:rsidRPr="00EF1478">
              <w:rPr>
                <w:rStyle w:val="Hyperlink"/>
              </w:rPr>
              <w:t>Ziel des Projekts:</w:t>
            </w:r>
            <w:r w:rsidRPr="00EF1478">
              <w:rPr>
                <w:webHidden/>
              </w:rPr>
              <w:tab/>
            </w:r>
            <w:r w:rsidRPr="00EF1478">
              <w:rPr>
                <w:webHidden/>
              </w:rPr>
              <w:fldChar w:fldCharType="begin"/>
            </w:r>
            <w:r w:rsidRPr="00EF1478">
              <w:rPr>
                <w:webHidden/>
              </w:rPr>
              <w:instrText xml:space="preserve"> PAGEREF _Toc221777649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20C662E7" w14:textId="14775A92" w:rsidR="00EF1478" w:rsidRPr="00EF1478" w:rsidRDefault="00EF1478">
          <w:pPr>
            <w:pStyle w:val="TOC2"/>
            <w:tabs>
              <w:tab w:val="right" w:leader="dot" w:pos="9016"/>
            </w:tabs>
            <w:rPr>
              <w:rFonts w:eastAsiaTheme="minorEastAsia"/>
              <w:lang w:eastAsia="en-CH"/>
            </w:rPr>
          </w:pPr>
          <w:hyperlink w:anchor="_Toc221777650" w:history="1">
            <w:r w:rsidRPr="00EF1478">
              <w:rPr>
                <w:rStyle w:val="Hyperlink"/>
              </w:rPr>
              <w:t>Planung/Entscheidung</w:t>
            </w:r>
            <w:r w:rsidRPr="00EF1478">
              <w:rPr>
                <w:webHidden/>
              </w:rPr>
              <w:tab/>
            </w:r>
            <w:r w:rsidRPr="00EF1478">
              <w:rPr>
                <w:webHidden/>
              </w:rPr>
              <w:fldChar w:fldCharType="begin"/>
            </w:r>
            <w:r w:rsidRPr="00EF1478">
              <w:rPr>
                <w:webHidden/>
              </w:rPr>
              <w:instrText xml:space="preserve"> PAGEREF _Toc221777650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75CD0ADC" w14:textId="6FBE7161" w:rsidR="00EF1478" w:rsidRPr="00EF1478" w:rsidRDefault="00EF1478">
          <w:pPr>
            <w:pStyle w:val="TOC2"/>
            <w:tabs>
              <w:tab w:val="right" w:leader="dot" w:pos="9016"/>
            </w:tabs>
            <w:rPr>
              <w:rFonts w:eastAsiaTheme="minorEastAsia"/>
              <w:lang w:eastAsia="en-CH"/>
            </w:rPr>
          </w:pPr>
          <w:hyperlink w:anchor="_Toc221777651" w:history="1">
            <w:r w:rsidRPr="00EF1478">
              <w:rPr>
                <w:rStyle w:val="Hyperlink"/>
              </w:rPr>
              <w:t>Projektdokumentation</w:t>
            </w:r>
            <w:r w:rsidRPr="00EF1478">
              <w:rPr>
                <w:webHidden/>
              </w:rPr>
              <w:tab/>
            </w:r>
            <w:r w:rsidRPr="00EF1478">
              <w:rPr>
                <w:webHidden/>
              </w:rPr>
              <w:fldChar w:fldCharType="begin"/>
            </w:r>
            <w:r w:rsidRPr="00EF1478">
              <w:rPr>
                <w:webHidden/>
              </w:rPr>
              <w:instrText xml:space="preserve"> PAGEREF _Toc221777651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56269D0C" w14:textId="2C999F21" w:rsidR="00EF1478" w:rsidRPr="00EF1478" w:rsidRDefault="00EF1478">
          <w:pPr>
            <w:pStyle w:val="TOC2"/>
            <w:tabs>
              <w:tab w:val="right" w:leader="dot" w:pos="9016"/>
            </w:tabs>
            <w:rPr>
              <w:rFonts w:eastAsiaTheme="minorEastAsia"/>
              <w:lang w:eastAsia="en-CH"/>
            </w:rPr>
          </w:pPr>
          <w:hyperlink w:anchor="_Toc221777652" w:history="1">
            <w:r w:rsidRPr="00EF1478">
              <w:rPr>
                <w:rStyle w:val="Hyperlink"/>
              </w:rPr>
              <w:t>Umsetzung</w:t>
            </w:r>
            <w:r w:rsidRPr="00EF1478">
              <w:rPr>
                <w:webHidden/>
              </w:rPr>
              <w:tab/>
            </w:r>
            <w:r w:rsidRPr="00EF1478">
              <w:rPr>
                <w:webHidden/>
              </w:rPr>
              <w:fldChar w:fldCharType="begin"/>
            </w:r>
            <w:r w:rsidRPr="00EF1478">
              <w:rPr>
                <w:webHidden/>
              </w:rPr>
              <w:instrText xml:space="preserve"> PAGEREF _Toc221777652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2263AA68" w14:textId="24EE6AE1" w:rsidR="00EF1478" w:rsidRPr="00EF1478" w:rsidRDefault="00EF1478">
          <w:pPr>
            <w:pStyle w:val="TOC2"/>
            <w:tabs>
              <w:tab w:val="right" w:leader="dot" w:pos="9016"/>
            </w:tabs>
            <w:rPr>
              <w:rFonts w:eastAsiaTheme="minorEastAsia"/>
              <w:lang w:eastAsia="en-CH"/>
            </w:rPr>
          </w:pPr>
          <w:hyperlink w:anchor="_Toc221777653" w:history="1">
            <w:r w:rsidRPr="00EF1478">
              <w:rPr>
                <w:rStyle w:val="Hyperlink"/>
              </w:rPr>
              <w:t>Testplan</w:t>
            </w:r>
            <w:r w:rsidRPr="00EF1478">
              <w:rPr>
                <w:webHidden/>
              </w:rPr>
              <w:tab/>
            </w:r>
            <w:r w:rsidRPr="00EF1478">
              <w:rPr>
                <w:webHidden/>
              </w:rPr>
              <w:fldChar w:fldCharType="begin"/>
            </w:r>
            <w:r w:rsidRPr="00EF1478">
              <w:rPr>
                <w:webHidden/>
              </w:rPr>
              <w:instrText xml:space="preserve"> PAGEREF _Toc221777653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648D1179" w14:textId="7B100894" w:rsidR="00EF1478" w:rsidRPr="00EF1478" w:rsidRDefault="00EF1478">
          <w:pPr>
            <w:pStyle w:val="TOC2"/>
            <w:tabs>
              <w:tab w:val="right" w:leader="dot" w:pos="9016"/>
            </w:tabs>
            <w:rPr>
              <w:rFonts w:eastAsiaTheme="minorEastAsia"/>
              <w:lang w:eastAsia="en-CH"/>
            </w:rPr>
          </w:pPr>
          <w:hyperlink w:anchor="_Toc221777654" w:history="1">
            <w:r w:rsidRPr="00EF1478">
              <w:rPr>
                <w:rStyle w:val="Hyperlink"/>
              </w:rPr>
              <w:t>Probleme</w:t>
            </w:r>
            <w:r w:rsidRPr="00EF1478">
              <w:rPr>
                <w:webHidden/>
              </w:rPr>
              <w:tab/>
            </w:r>
            <w:r w:rsidRPr="00EF1478">
              <w:rPr>
                <w:webHidden/>
              </w:rPr>
              <w:fldChar w:fldCharType="begin"/>
            </w:r>
            <w:r w:rsidRPr="00EF1478">
              <w:rPr>
                <w:webHidden/>
              </w:rPr>
              <w:instrText xml:space="preserve"> PAGEREF _Toc221777654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12E449EB" w14:textId="1965880A" w:rsidR="00EF1478" w:rsidRPr="00EF1478" w:rsidRDefault="00EF1478">
          <w:pPr>
            <w:pStyle w:val="TOC2"/>
            <w:tabs>
              <w:tab w:val="right" w:leader="dot" w:pos="9016"/>
            </w:tabs>
            <w:rPr>
              <w:rFonts w:eastAsiaTheme="minorEastAsia"/>
              <w:lang w:eastAsia="en-CH"/>
            </w:rPr>
          </w:pPr>
          <w:hyperlink w:anchor="_Toc221777655" w:history="1">
            <w:r w:rsidRPr="00EF1478">
              <w:rPr>
                <w:rStyle w:val="Hyperlink"/>
              </w:rPr>
              <w:t>Tagesreflexionen</w:t>
            </w:r>
            <w:r w:rsidRPr="00EF1478">
              <w:rPr>
                <w:webHidden/>
              </w:rPr>
              <w:tab/>
            </w:r>
            <w:r w:rsidRPr="00EF1478">
              <w:rPr>
                <w:webHidden/>
              </w:rPr>
              <w:fldChar w:fldCharType="begin"/>
            </w:r>
            <w:r w:rsidRPr="00EF1478">
              <w:rPr>
                <w:webHidden/>
              </w:rPr>
              <w:instrText xml:space="preserve"> PAGEREF _Toc221777655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5AF4729E" w14:textId="69332F9C" w:rsidR="00EF1478" w:rsidRPr="00EF1478" w:rsidRDefault="00EF1478">
          <w:pPr>
            <w:pStyle w:val="TOC3"/>
            <w:tabs>
              <w:tab w:val="right" w:leader="dot" w:pos="9016"/>
            </w:tabs>
            <w:rPr>
              <w:rFonts w:eastAsiaTheme="minorEastAsia"/>
              <w:lang w:eastAsia="en-CH"/>
            </w:rPr>
          </w:pPr>
          <w:hyperlink w:anchor="_Toc221777656" w:history="1">
            <w:r w:rsidRPr="00EF1478">
              <w:rPr>
                <w:rStyle w:val="Hyperlink"/>
              </w:rPr>
              <w:t>1. Tag (02.02.2026)</w:t>
            </w:r>
            <w:r w:rsidRPr="00EF1478">
              <w:rPr>
                <w:webHidden/>
              </w:rPr>
              <w:tab/>
            </w:r>
            <w:r w:rsidRPr="00EF1478">
              <w:rPr>
                <w:webHidden/>
              </w:rPr>
              <w:fldChar w:fldCharType="begin"/>
            </w:r>
            <w:r w:rsidRPr="00EF1478">
              <w:rPr>
                <w:webHidden/>
              </w:rPr>
              <w:instrText xml:space="preserve"> PAGEREF _Toc221777656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6EDE04B7" w14:textId="4D85F837" w:rsidR="00EF1478" w:rsidRPr="00EF1478" w:rsidRDefault="00EF1478">
          <w:pPr>
            <w:pStyle w:val="TOC3"/>
            <w:tabs>
              <w:tab w:val="right" w:leader="dot" w:pos="9016"/>
            </w:tabs>
            <w:rPr>
              <w:rFonts w:eastAsiaTheme="minorEastAsia"/>
              <w:lang w:eastAsia="en-CH"/>
            </w:rPr>
          </w:pPr>
          <w:hyperlink w:anchor="_Toc221777657" w:history="1">
            <w:r w:rsidRPr="00EF1478">
              <w:rPr>
                <w:rStyle w:val="Hyperlink"/>
              </w:rPr>
              <w:t>2. Tag (03.02.2026)</w:t>
            </w:r>
            <w:r w:rsidRPr="00EF1478">
              <w:rPr>
                <w:webHidden/>
              </w:rPr>
              <w:tab/>
            </w:r>
            <w:r w:rsidRPr="00EF1478">
              <w:rPr>
                <w:webHidden/>
              </w:rPr>
              <w:fldChar w:fldCharType="begin"/>
            </w:r>
            <w:r w:rsidRPr="00EF1478">
              <w:rPr>
                <w:webHidden/>
              </w:rPr>
              <w:instrText xml:space="preserve"> PAGEREF _Toc221777657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5667E135" w14:textId="637B8675" w:rsidR="00EF1478" w:rsidRPr="00EF1478" w:rsidRDefault="00EF1478">
          <w:pPr>
            <w:pStyle w:val="TOC3"/>
            <w:tabs>
              <w:tab w:val="right" w:leader="dot" w:pos="9016"/>
            </w:tabs>
            <w:rPr>
              <w:rFonts w:eastAsiaTheme="minorEastAsia"/>
              <w:lang w:eastAsia="en-CH"/>
            </w:rPr>
          </w:pPr>
          <w:hyperlink w:anchor="_Toc221777658" w:history="1">
            <w:r w:rsidRPr="00EF1478">
              <w:rPr>
                <w:rStyle w:val="Hyperlink"/>
              </w:rPr>
              <w:t>3. Tag (04.02.2026)</w:t>
            </w:r>
            <w:r w:rsidRPr="00EF1478">
              <w:rPr>
                <w:webHidden/>
              </w:rPr>
              <w:tab/>
            </w:r>
            <w:r w:rsidRPr="00EF1478">
              <w:rPr>
                <w:webHidden/>
              </w:rPr>
              <w:fldChar w:fldCharType="begin"/>
            </w:r>
            <w:r w:rsidRPr="00EF1478">
              <w:rPr>
                <w:webHidden/>
              </w:rPr>
              <w:instrText xml:space="preserve"> PAGEREF _Toc221777658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6A378A7D" w14:textId="414EBDFC" w:rsidR="00EF1478" w:rsidRPr="00EF1478" w:rsidRDefault="00EF1478">
          <w:pPr>
            <w:pStyle w:val="TOC3"/>
            <w:tabs>
              <w:tab w:val="right" w:leader="dot" w:pos="9016"/>
            </w:tabs>
            <w:rPr>
              <w:rFonts w:eastAsiaTheme="minorEastAsia"/>
              <w:lang w:eastAsia="en-CH"/>
            </w:rPr>
          </w:pPr>
          <w:hyperlink w:anchor="_Toc221777659" w:history="1">
            <w:r w:rsidRPr="00EF1478">
              <w:rPr>
                <w:rStyle w:val="Hyperlink"/>
              </w:rPr>
              <w:t>4. Tag (05.02.2026)</w:t>
            </w:r>
            <w:r w:rsidRPr="00EF1478">
              <w:rPr>
                <w:webHidden/>
              </w:rPr>
              <w:tab/>
            </w:r>
            <w:r w:rsidRPr="00EF1478">
              <w:rPr>
                <w:webHidden/>
              </w:rPr>
              <w:fldChar w:fldCharType="begin"/>
            </w:r>
            <w:r w:rsidRPr="00EF1478">
              <w:rPr>
                <w:webHidden/>
              </w:rPr>
              <w:instrText xml:space="preserve"> PAGEREF _Toc221777659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6FC8CE40" w14:textId="6933EC23" w:rsidR="00EF1478" w:rsidRPr="00EF1478" w:rsidRDefault="00EF1478">
          <w:pPr>
            <w:pStyle w:val="TOC3"/>
            <w:tabs>
              <w:tab w:val="right" w:leader="dot" w:pos="9016"/>
            </w:tabs>
            <w:rPr>
              <w:rFonts w:eastAsiaTheme="minorEastAsia"/>
              <w:lang w:eastAsia="en-CH"/>
            </w:rPr>
          </w:pPr>
          <w:hyperlink w:anchor="_Toc221777660" w:history="1">
            <w:r w:rsidRPr="00EF1478">
              <w:rPr>
                <w:rStyle w:val="Hyperlink"/>
              </w:rPr>
              <w:t>5. Tag (05.02.2026)</w:t>
            </w:r>
            <w:r w:rsidRPr="00EF1478">
              <w:rPr>
                <w:webHidden/>
              </w:rPr>
              <w:tab/>
            </w:r>
            <w:r w:rsidRPr="00EF1478">
              <w:rPr>
                <w:webHidden/>
              </w:rPr>
              <w:fldChar w:fldCharType="begin"/>
            </w:r>
            <w:r w:rsidRPr="00EF1478">
              <w:rPr>
                <w:webHidden/>
              </w:rPr>
              <w:instrText xml:space="preserve"> PAGEREF _Toc221777660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059D5C39" w14:textId="272D7041" w:rsidR="00EF1478" w:rsidRPr="00EF1478" w:rsidRDefault="00EF1478">
          <w:pPr>
            <w:pStyle w:val="TOC2"/>
            <w:tabs>
              <w:tab w:val="right" w:leader="dot" w:pos="9016"/>
            </w:tabs>
            <w:rPr>
              <w:rFonts w:eastAsiaTheme="minorEastAsia"/>
              <w:lang w:eastAsia="en-CH"/>
            </w:rPr>
          </w:pPr>
          <w:hyperlink w:anchor="_Toc221777661" w:history="1">
            <w:r w:rsidRPr="00EF1478">
              <w:rPr>
                <w:rStyle w:val="Hyperlink"/>
              </w:rPr>
              <w:t>Fazit</w:t>
            </w:r>
            <w:r w:rsidRPr="00EF1478">
              <w:rPr>
                <w:webHidden/>
              </w:rPr>
              <w:tab/>
            </w:r>
            <w:r w:rsidRPr="00EF1478">
              <w:rPr>
                <w:webHidden/>
              </w:rPr>
              <w:fldChar w:fldCharType="begin"/>
            </w:r>
            <w:r w:rsidRPr="00EF1478">
              <w:rPr>
                <w:webHidden/>
              </w:rPr>
              <w:instrText xml:space="preserve"> PAGEREF _Toc221777661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00E7AAA3" w14:textId="28D558F0" w:rsidR="00EF1478" w:rsidRPr="00EF1478" w:rsidRDefault="00EF1478">
          <w:pPr>
            <w:pStyle w:val="TOC2"/>
            <w:tabs>
              <w:tab w:val="right" w:leader="dot" w:pos="9016"/>
            </w:tabs>
            <w:rPr>
              <w:rFonts w:eastAsiaTheme="minorEastAsia"/>
              <w:lang w:eastAsia="en-CH"/>
            </w:rPr>
          </w:pPr>
          <w:hyperlink w:anchor="_Toc221777662" w:history="1">
            <w:r w:rsidRPr="00EF1478">
              <w:rPr>
                <w:rStyle w:val="Hyperlink"/>
              </w:rPr>
              <w:t>Vollständiges Quellenverzeichnis</w:t>
            </w:r>
            <w:r w:rsidRPr="00EF1478">
              <w:rPr>
                <w:webHidden/>
              </w:rPr>
              <w:tab/>
            </w:r>
            <w:r w:rsidRPr="00EF1478">
              <w:rPr>
                <w:webHidden/>
              </w:rPr>
              <w:fldChar w:fldCharType="begin"/>
            </w:r>
            <w:r w:rsidRPr="00EF1478">
              <w:rPr>
                <w:webHidden/>
              </w:rPr>
              <w:instrText xml:space="preserve"> PAGEREF _Toc221777662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5289DDF8" w14:textId="727DF7E7" w:rsidR="00EF1478" w:rsidRPr="00EF1478" w:rsidRDefault="00EF1478">
          <w:pPr>
            <w:pStyle w:val="TOC2"/>
            <w:tabs>
              <w:tab w:val="right" w:leader="dot" w:pos="9016"/>
            </w:tabs>
            <w:rPr>
              <w:rFonts w:eastAsiaTheme="minorEastAsia"/>
              <w:lang w:eastAsia="en-CH"/>
            </w:rPr>
          </w:pPr>
          <w:hyperlink w:anchor="_Toc221777663" w:history="1">
            <w:r w:rsidRPr="00EF1478">
              <w:rPr>
                <w:rStyle w:val="Hyperlink"/>
              </w:rPr>
              <w:t>Anhang</w:t>
            </w:r>
            <w:r w:rsidRPr="00EF1478">
              <w:rPr>
                <w:webHidden/>
              </w:rPr>
              <w:tab/>
            </w:r>
            <w:r w:rsidRPr="00EF1478">
              <w:rPr>
                <w:webHidden/>
              </w:rPr>
              <w:fldChar w:fldCharType="begin"/>
            </w:r>
            <w:r w:rsidRPr="00EF1478">
              <w:rPr>
                <w:webHidden/>
              </w:rPr>
              <w:instrText xml:space="preserve"> PAGEREF _Toc221777663 \h </w:instrText>
            </w:r>
            <w:r w:rsidRPr="00EF1478">
              <w:rPr>
                <w:webHidden/>
              </w:rPr>
            </w:r>
            <w:r w:rsidRPr="00EF1478">
              <w:rPr>
                <w:webHidden/>
              </w:rPr>
              <w:fldChar w:fldCharType="separate"/>
            </w:r>
            <w:r w:rsidRPr="00EF1478">
              <w:rPr>
                <w:webHidden/>
              </w:rPr>
              <w:t>5</w:t>
            </w:r>
            <w:r w:rsidRPr="00EF1478">
              <w:rPr>
                <w:webHidden/>
              </w:rPr>
              <w:fldChar w:fldCharType="end"/>
            </w:r>
          </w:hyperlink>
        </w:p>
        <w:p w14:paraId="241B799F" w14:textId="0E155A20" w:rsidR="009C5F74" w:rsidRPr="00EF1478" w:rsidRDefault="009C5F74">
          <w:r w:rsidRPr="00EF1478">
            <w:rPr>
              <w:b/>
              <w:bCs/>
            </w:rPr>
            <w:fldChar w:fldCharType="end"/>
          </w:r>
        </w:p>
      </w:sdtContent>
    </w:sdt>
    <w:p w14:paraId="1EA27822" w14:textId="77777777" w:rsidR="009B7BB2" w:rsidRPr="00EF1478" w:rsidRDefault="009B7BB2">
      <w:r w:rsidRPr="00EF1478">
        <w:br w:type="page"/>
      </w:r>
    </w:p>
    <w:p w14:paraId="4EC10610" w14:textId="43949588" w:rsidR="008F67F5" w:rsidRPr="00EF1478" w:rsidRDefault="008F67F5" w:rsidP="008F67F5">
      <w:pPr>
        <w:pStyle w:val="Heading1"/>
      </w:pPr>
      <w:bookmarkStart w:id="0" w:name="_Toc221777644"/>
      <w:r w:rsidRPr="00EF1478">
        <w:lastRenderedPageBreak/>
        <w:t>Änderungstabelle</w:t>
      </w:r>
      <w:bookmarkEnd w:id="0"/>
    </w:p>
    <w:tbl>
      <w:tblPr>
        <w:tblStyle w:val="TableGrid"/>
        <w:tblW w:w="9519" w:type="dxa"/>
        <w:tblLook w:val="04A0" w:firstRow="1" w:lastRow="0" w:firstColumn="1" w:lastColumn="0" w:noHBand="0" w:noVBand="1"/>
      </w:tblPr>
      <w:tblGrid>
        <w:gridCol w:w="1314"/>
        <w:gridCol w:w="2351"/>
        <w:gridCol w:w="975"/>
        <w:gridCol w:w="4879"/>
      </w:tblGrid>
      <w:tr w:rsidR="00E60CB7" w:rsidRPr="00EF1478" w14:paraId="5DCD8E81" w14:textId="77777777">
        <w:trPr>
          <w:trHeight w:val="306"/>
        </w:trPr>
        <w:tc>
          <w:tcPr>
            <w:tcW w:w="1314" w:type="dxa"/>
          </w:tcPr>
          <w:p w14:paraId="64C25CED" w14:textId="77777777" w:rsidR="00E60CB7" w:rsidRPr="00EF1478" w:rsidRDefault="00E60CB7">
            <w:pPr>
              <w:jc w:val="center"/>
              <w:rPr>
                <w:b/>
                <w:bCs/>
              </w:rPr>
            </w:pPr>
            <w:r w:rsidRPr="00EF1478">
              <w:rPr>
                <w:b/>
                <w:bCs/>
              </w:rPr>
              <w:t>Version</w:t>
            </w:r>
          </w:p>
        </w:tc>
        <w:tc>
          <w:tcPr>
            <w:tcW w:w="2351" w:type="dxa"/>
          </w:tcPr>
          <w:p w14:paraId="0F73CA64" w14:textId="77777777" w:rsidR="00E60CB7" w:rsidRPr="00EF1478" w:rsidRDefault="00E60CB7">
            <w:pPr>
              <w:jc w:val="center"/>
              <w:rPr>
                <w:b/>
                <w:bCs/>
              </w:rPr>
            </w:pPr>
            <w:r w:rsidRPr="00EF1478">
              <w:rPr>
                <w:b/>
                <w:bCs/>
              </w:rPr>
              <w:t>Datum</w:t>
            </w:r>
          </w:p>
        </w:tc>
        <w:tc>
          <w:tcPr>
            <w:tcW w:w="975" w:type="dxa"/>
          </w:tcPr>
          <w:p w14:paraId="68280D15" w14:textId="77777777" w:rsidR="00E60CB7" w:rsidRPr="00EF1478" w:rsidRDefault="00E60CB7">
            <w:pPr>
              <w:jc w:val="center"/>
              <w:rPr>
                <w:b/>
                <w:bCs/>
              </w:rPr>
            </w:pPr>
            <w:r w:rsidRPr="00EF1478">
              <w:rPr>
                <w:b/>
                <w:bCs/>
              </w:rPr>
              <w:t>Autor</w:t>
            </w:r>
          </w:p>
        </w:tc>
        <w:tc>
          <w:tcPr>
            <w:tcW w:w="4879" w:type="dxa"/>
          </w:tcPr>
          <w:p w14:paraId="638AC5A7" w14:textId="77777777" w:rsidR="00E60CB7" w:rsidRPr="00EF1478" w:rsidRDefault="00E60CB7">
            <w:pPr>
              <w:jc w:val="center"/>
              <w:rPr>
                <w:b/>
                <w:bCs/>
              </w:rPr>
            </w:pPr>
            <w:r w:rsidRPr="00EF1478">
              <w:rPr>
                <w:b/>
                <w:bCs/>
              </w:rPr>
              <w:t>Änderung</w:t>
            </w:r>
          </w:p>
        </w:tc>
      </w:tr>
      <w:tr w:rsidR="00E60CB7" w:rsidRPr="00EF1478" w14:paraId="4CA63AF1" w14:textId="77777777" w:rsidTr="00E60CB7">
        <w:trPr>
          <w:trHeight w:val="727"/>
        </w:trPr>
        <w:tc>
          <w:tcPr>
            <w:tcW w:w="1314" w:type="dxa"/>
          </w:tcPr>
          <w:p w14:paraId="31E0C7DA" w14:textId="617CC6DA" w:rsidR="00E60CB7" w:rsidRPr="00EF1478" w:rsidRDefault="00B774C3">
            <w:r w:rsidRPr="00EF1478">
              <w:t>keine</w:t>
            </w:r>
          </w:p>
        </w:tc>
        <w:tc>
          <w:tcPr>
            <w:tcW w:w="2351" w:type="dxa"/>
          </w:tcPr>
          <w:p w14:paraId="175FB9A2" w14:textId="4ABE2554" w:rsidR="00E60CB7" w:rsidRPr="00EF1478" w:rsidRDefault="00E60CB7">
            <w:r w:rsidRPr="00EF1478">
              <w:t>03.02.2026</w:t>
            </w:r>
          </w:p>
        </w:tc>
        <w:tc>
          <w:tcPr>
            <w:tcW w:w="975" w:type="dxa"/>
          </w:tcPr>
          <w:p w14:paraId="4E61419C" w14:textId="77777777" w:rsidR="00E60CB7" w:rsidRPr="00EF1478" w:rsidRDefault="00E60CB7">
            <w:r w:rsidRPr="00EF1478">
              <w:t>Rico</w:t>
            </w:r>
          </w:p>
        </w:tc>
        <w:tc>
          <w:tcPr>
            <w:tcW w:w="4879" w:type="dxa"/>
          </w:tcPr>
          <w:p w14:paraId="30C02F8B" w14:textId="77777777" w:rsidR="00E60CB7" w:rsidRPr="00EF1478" w:rsidRDefault="00E60CB7">
            <w:pPr>
              <w:pStyle w:val="ListParagraph"/>
              <w:numPr>
                <w:ilvl w:val="0"/>
                <w:numId w:val="2"/>
              </w:numPr>
            </w:pPr>
            <w:r w:rsidRPr="00EF1478">
              <w:t>Word File erstellt</w:t>
            </w:r>
          </w:p>
          <w:p w14:paraId="7D84044F" w14:textId="36B6AFD0" w:rsidR="00E60CB7" w:rsidRPr="00EF1478" w:rsidRDefault="00E60CB7">
            <w:pPr>
              <w:pStyle w:val="ListParagraph"/>
              <w:numPr>
                <w:ilvl w:val="0"/>
                <w:numId w:val="2"/>
              </w:numPr>
            </w:pPr>
            <w:r w:rsidRPr="00EF1478">
              <w:t xml:space="preserve">Grundgerüst </w:t>
            </w:r>
            <w:r w:rsidR="00B774C3" w:rsidRPr="00EF1478">
              <w:t>erstellt</w:t>
            </w:r>
          </w:p>
        </w:tc>
      </w:tr>
      <w:tr w:rsidR="00E60CB7" w:rsidRPr="00EF1478" w14:paraId="7533923F" w14:textId="77777777" w:rsidTr="001109E9">
        <w:trPr>
          <w:trHeight w:val="694"/>
        </w:trPr>
        <w:tc>
          <w:tcPr>
            <w:tcW w:w="1314" w:type="dxa"/>
          </w:tcPr>
          <w:p w14:paraId="20300D4A" w14:textId="7064C87D" w:rsidR="00E60CB7" w:rsidRPr="00EF1478" w:rsidRDefault="00B774C3">
            <w:r w:rsidRPr="00EF1478">
              <w:t>1.0</w:t>
            </w:r>
          </w:p>
        </w:tc>
        <w:tc>
          <w:tcPr>
            <w:tcW w:w="2351" w:type="dxa"/>
          </w:tcPr>
          <w:p w14:paraId="6E7A8C46" w14:textId="65DF3C69" w:rsidR="00E60CB7" w:rsidRPr="00EF1478" w:rsidRDefault="00E60CB7">
            <w:r w:rsidRPr="00EF1478">
              <w:t>04.02.2026</w:t>
            </w:r>
          </w:p>
        </w:tc>
        <w:tc>
          <w:tcPr>
            <w:tcW w:w="975" w:type="dxa"/>
          </w:tcPr>
          <w:p w14:paraId="6E6442B4" w14:textId="77777777" w:rsidR="00E60CB7" w:rsidRPr="00EF1478" w:rsidRDefault="00E60CB7">
            <w:r w:rsidRPr="00EF1478">
              <w:t>Rico</w:t>
            </w:r>
          </w:p>
        </w:tc>
        <w:tc>
          <w:tcPr>
            <w:tcW w:w="4879" w:type="dxa"/>
          </w:tcPr>
          <w:p w14:paraId="5747A4A3" w14:textId="77777777" w:rsidR="00E60CB7" w:rsidRPr="00EF1478" w:rsidRDefault="00E60CB7">
            <w:pPr>
              <w:pStyle w:val="ListParagraph"/>
              <w:numPr>
                <w:ilvl w:val="0"/>
                <w:numId w:val="1"/>
              </w:numPr>
            </w:pPr>
            <w:r w:rsidRPr="00EF1478">
              <w:t>Änderungstabelle hinzugefügt</w:t>
            </w:r>
          </w:p>
          <w:p w14:paraId="2D92D64A" w14:textId="2C3E4561" w:rsidR="00E60CB7" w:rsidRPr="00EF1478" w:rsidRDefault="00E60CB7">
            <w:pPr>
              <w:pStyle w:val="ListParagraph"/>
              <w:numPr>
                <w:ilvl w:val="0"/>
                <w:numId w:val="1"/>
              </w:numPr>
            </w:pPr>
            <w:r w:rsidRPr="00EF1478">
              <w:t>Motivation erfasst</w:t>
            </w:r>
          </w:p>
        </w:tc>
      </w:tr>
      <w:tr w:rsidR="00E171BD" w:rsidRPr="00EF1478" w14:paraId="028C2EE9" w14:textId="77777777" w:rsidTr="001109E9">
        <w:trPr>
          <w:trHeight w:val="694"/>
        </w:trPr>
        <w:tc>
          <w:tcPr>
            <w:tcW w:w="1314" w:type="dxa"/>
          </w:tcPr>
          <w:p w14:paraId="13BE4728" w14:textId="2B89CE8C" w:rsidR="00E171BD" w:rsidRPr="00EF1478" w:rsidRDefault="00E171BD">
            <w:r w:rsidRPr="00EF1478">
              <w:t>2.0</w:t>
            </w:r>
          </w:p>
        </w:tc>
        <w:tc>
          <w:tcPr>
            <w:tcW w:w="2351" w:type="dxa"/>
          </w:tcPr>
          <w:p w14:paraId="05BC89AC" w14:textId="243504F9" w:rsidR="00E171BD" w:rsidRPr="00EF1478" w:rsidRDefault="00E171BD">
            <w:r w:rsidRPr="00EF1478">
              <w:t>06.02.2026</w:t>
            </w:r>
          </w:p>
        </w:tc>
        <w:tc>
          <w:tcPr>
            <w:tcW w:w="975" w:type="dxa"/>
          </w:tcPr>
          <w:p w14:paraId="2CFA518B" w14:textId="5A232F36" w:rsidR="00E171BD" w:rsidRPr="00EF1478" w:rsidRDefault="00E171BD">
            <w:r w:rsidRPr="00EF1478">
              <w:t>Rico</w:t>
            </w:r>
          </w:p>
        </w:tc>
        <w:tc>
          <w:tcPr>
            <w:tcW w:w="4879" w:type="dxa"/>
          </w:tcPr>
          <w:p w14:paraId="173AB2CA" w14:textId="77777777" w:rsidR="00E171BD" w:rsidRPr="00EF1478" w:rsidRDefault="00A2113A" w:rsidP="00E171BD">
            <w:pPr>
              <w:pStyle w:val="ListParagraph"/>
              <w:numPr>
                <w:ilvl w:val="0"/>
                <w:numId w:val="6"/>
              </w:numPr>
            </w:pPr>
            <w:r w:rsidRPr="00EF1478">
              <w:t>Tagesreflexionen bis Tag 5 geschrieben</w:t>
            </w:r>
          </w:p>
          <w:p w14:paraId="07C3F70A" w14:textId="77777777" w:rsidR="00A2113A" w:rsidRPr="00EF1478" w:rsidRDefault="00A2113A" w:rsidP="00E171BD">
            <w:pPr>
              <w:pStyle w:val="ListParagraph"/>
              <w:numPr>
                <w:ilvl w:val="0"/>
                <w:numId w:val="6"/>
              </w:numPr>
            </w:pPr>
            <w:r w:rsidRPr="00EF1478">
              <w:t>Quellenverzeichnis angefangen</w:t>
            </w:r>
          </w:p>
          <w:p w14:paraId="1A1714F8" w14:textId="7C3430C9" w:rsidR="005F4695" w:rsidRPr="00EF1478" w:rsidRDefault="00532B10" w:rsidP="005F4695">
            <w:pPr>
              <w:pStyle w:val="ListParagraph"/>
              <w:numPr>
                <w:ilvl w:val="0"/>
                <w:numId w:val="6"/>
              </w:numPr>
            </w:pPr>
            <w:r w:rsidRPr="00EF1478">
              <w:t>Information angefangen</w:t>
            </w:r>
          </w:p>
        </w:tc>
      </w:tr>
      <w:tr w:rsidR="005F4695" w:rsidRPr="00EF1478" w14:paraId="2F782725" w14:textId="77777777" w:rsidTr="001109E9">
        <w:trPr>
          <w:trHeight w:val="694"/>
        </w:trPr>
        <w:tc>
          <w:tcPr>
            <w:tcW w:w="1314" w:type="dxa"/>
          </w:tcPr>
          <w:p w14:paraId="2EC7AF21" w14:textId="72DC7FD3" w:rsidR="005F4695" w:rsidRPr="00EF1478" w:rsidRDefault="005F4695">
            <w:r>
              <w:t>3.0</w:t>
            </w:r>
          </w:p>
        </w:tc>
        <w:tc>
          <w:tcPr>
            <w:tcW w:w="2351" w:type="dxa"/>
          </w:tcPr>
          <w:p w14:paraId="3D96596F" w14:textId="591B143B" w:rsidR="005F4695" w:rsidRPr="00EF1478" w:rsidRDefault="005F4695">
            <w:r>
              <w:t>12.02.2026</w:t>
            </w:r>
          </w:p>
        </w:tc>
        <w:tc>
          <w:tcPr>
            <w:tcW w:w="975" w:type="dxa"/>
          </w:tcPr>
          <w:p w14:paraId="4BF1C600" w14:textId="26DB0061" w:rsidR="005F4695" w:rsidRPr="00EF1478" w:rsidRDefault="005F4695">
            <w:r>
              <w:t>Rico</w:t>
            </w:r>
          </w:p>
        </w:tc>
        <w:tc>
          <w:tcPr>
            <w:tcW w:w="4879" w:type="dxa"/>
          </w:tcPr>
          <w:p w14:paraId="07C85B30" w14:textId="77777777" w:rsidR="005F4695" w:rsidRDefault="00A157BB" w:rsidP="004425B0">
            <w:pPr>
              <w:pStyle w:val="ListParagraph"/>
              <w:numPr>
                <w:ilvl w:val="0"/>
                <w:numId w:val="10"/>
              </w:numPr>
            </w:pPr>
            <w:r>
              <w:t>Information fertiggestellt</w:t>
            </w:r>
          </w:p>
          <w:p w14:paraId="02DC8312" w14:textId="77777777" w:rsidR="00C6008F" w:rsidRDefault="00C6008F" w:rsidP="004425B0">
            <w:pPr>
              <w:pStyle w:val="ListParagraph"/>
              <w:numPr>
                <w:ilvl w:val="0"/>
                <w:numId w:val="10"/>
              </w:numPr>
            </w:pPr>
            <w:r w:rsidRPr="00C6008F">
              <w:t>Planung/Entscheidung</w:t>
            </w:r>
            <w:r>
              <w:t xml:space="preserve"> geschrieben</w:t>
            </w:r>
          </w:p>
          <w:p w14:paraId="1545BD34" w14:textId="55A48337" w:rsidR="00C6008F" w:rsidRPr="00EF1478" w:rsidRDefault="00C6008F" w:rsidP="004425B0">
            <w:pPr>
              <w:pStyle w:val="ListParagraph"/>
              <w:numPr>
                <w:ilvl w:val="0"/>
                <w:numId w:val="10"/>
              </w:numPr>
            </w:pPr>
          </w:p>
        </w:tc>
      </w:tr>
    </w:tbl>
    <w:p w14:paraId="4EC8EEC3" w14:textId="77777777" w:rsidR="008F67F5" w:rsidRPr="00EF1478" w:rsidRDefault="008F67F5" w:rsidP="008F67F5"/>
    <w:p w14:paraId="674E6253" w14:textId="451EEEEE" w:rsidR="008F67F5" w:rsidRPr="00EF1478" w:rsidRDefault="008F67F5">
      <w:pPr>
        <w:rPr>
          <w:rFonts w:asciiTheme="majorHAnsi" w:eastAsiaTheme="majorEastAsia" w:hAnsiTheme="majorHAnsi" w:cstheme="majorBidi"/>
          <w:color w:val="0F4761" w:themeColor="accent1" w:themeShade="BF"/>
          <w:sz w:val="40"/>
          <w:szCs w:val="40"/>
        </w:rPr>
      </w:pPr>
      <w:r w:rsidRPr="00EF1478">
        <w:br w:type="page"/>
      </w:r>
    </w:p>
    <w:p w14:paraId="59E77ACB" w14:textId="3D4DA8B8" w:rsidR="00A72A54" w:rsidRPr="00EF1478" w:rsidRDefault="008F67F5" w:rsidP="00F1360D">
      <w:pPr>
        <w:pStyle w:val="Heading1"/>
      </w:pPr>
      <w:bookmarkStart w:id="1" w:name="_Toc221777645"/>
      <w:r w:rsidRPr="00EF1478">
        <w:lastRenderedPageBreak/>
        <w:t>Notenübersicht</w:t>
      </w:r>
      <w:bookmarkEnd w:id="1"/>
    </w:p>
    <w:p w14:paraId="205E960D" w14:textId="1A92A19F" w:rsidR="009724B4" w:rsidRPr="00EF1478" w:rsidRDefault="00184FB6" w:rsidP="009724B4">
      <w:pPr>
        <w:pStyle w:val="Heading2"/>
      </w:pPr>
      <w:bookmarkStart w:id="2" w:name="_Toc221777646"/>
      <w:r w:rsidRPr="00EF1478">
        <w:t>Motivation</w:t>
      </w:r>
      <w:bookmarkEnd w:id="2"/>
    </w:p>
    <w:p w14:paraId="523031A6" w14:textId="255C41FD" w:rsidR="00623B06" w:rsidRPr="00EF1478" w:rsidRDefault="00623B06" w:rsidP="009C5F74">
      <w:r w:rsidRPr="00EF1478">
        <w:t>Meine Motivation ist es, Java zu lernen und Erfahrungen darin zu sammeln, wie man ein Projekt korrekt durchführt. In dem Projekt lerne ich die Grundlagen der Programmierung einer Java-Applikation, was wichtig für die Zukunft in meiner Lehre ist. Am Schluss eine Applikation zu haben, die ich weiterentwickeln kann und sinnvoll in meinem Alltag benutzen kann, motiviert mich besonders</w:t>
      </w:r>
      <w:r w:rsidR="006601C5" w:rsidRPr="00EF1478">
        <w:t>.</w:t>
      </w:r>
    </w:p>
    <w:p w14:paraId="391E66B5" w14:textId="578631C5" w:rsidR="00184FB6" w:rsidRPr="00EF1478" w:rsidRDefault="00184FB6" w:rsidP="00184FB6">
      <w:pPr>
        <w:pStyle w:val="Heading2"/>
      </w:pPr>
      <w:bookmarkStart w:id="3" w:name="_Toc221777647"/>
      <w:r w:rsidRPr="00EF1478">
        <w:t>Information</w:t>
      </w:r>
      <w:bookmarkEnd w:id="3"/>
    </w:p>
    <w:p w14:paraId="24B4B383" w14:textId="7CB2FF20" w:rsidR="00692910" w:rsidRPr="00EF1478" w:rsidRDefault="00CF265F" w:rsidP="00CF265F">
      <w:pPr>
        <w:pStyle w:val="Heading3"/>
      </w:pPr>
      <w:bookmarkStart w:id="4" w:name="_Toc221777648"/>
      <w:r w:rsidRPr="00EF1478">
        <w:t>Thema des Projekts:</w:t>
      </w:r>
      <w:bookmarkEnd w:id="4"/>
    </w:p>
    <w:p w14:paraId="4EFA5774" w14:textId="54A58086" w:rsidR="00CF265F" w:rsidRPr="00EF1478" w:rsidRDefault="00CF265F" w:rsidP="00CF265F">
      <w:r w:rsidRPr="00EF1478">
        <w:t>Das Thema des Projekts ist es, eine konsolenbasierte Notenverwaltung zu erstellen. Mit dem Programm kann man Schulen erstellen, Fächer anlegen und diesen Noten zuweisen. Danach lässt sich für jedes Fach der Durchschnitt berechnen und man kann ausserdem den Gesamtdurchschnitt der Schule einsehen.</w:t>
      </w:r>
    </w:p>
    <w:p w14:paraId="12E5AF44" w14:textId="47AAEF78" w:rsidR="00CF265F" w:rsidRPr="00EF1478" w:rsidRDefault="00CF265F" w:rsidP="00CF265F">
      <w:pPr>
        <w:pStyle w:val="Heading3"/>
      </w:pPr>
      <w:bookmarkStart w:id="5" w:name="_Toc221777649"/>
      <w:r w:rsidRPr="00EF1478">
        <w:t>Ziel des Projekts:</w:t>
      </w:r>
      <w:bookmarkEnd w:id="5"/>
    </w:p>
    <w:p w14:paraId="523874C1" w14:textId="0B05BE43" w:rsidR="00CF265F" w:rsidRPr="00EF1478" w:rsidRDefault="00CF265F" w:rsidP="00CF265F">
      <w:r w:rsidRPr="00EF1478">
        <w:t xml:space="preserve">Ziel ist es Java zu lernen und </w:t>
      </w:r>
      <w:r w:rsidR="007E3AC7" w:rsidRPr="00EF1478">
        <w:t>Verständnis</w:t>
      </w:r>
      <w:r w:rsidRPr="00EF1478">
        <w:t xml:space="preserve"> für die </w:t>
      </w:r>
      <w:r w:rsidR="007E3AC7" w:rsidRPr="00EF1478">
        <w:t>Objektorientierte-</w:t>
      </w:r>
      <w:r w:rsidRPr="00EF1478">
        <w:t xml:space="preserve">Programmiersprache </w:t>
      </w:r>
      <w:r w:rsidR="007E3AC7" w:rsidRPr="00EF1478">
        <w:t xml:space="preserve">zu erlangen. Ausserdem etwas </w:t>
      </w:r>
      <w:r w:rsidR="00EF1478" w:rsidRPr="00EF1478">
        <w:t>Nützliches damit zu erstellen. Der Fokus liegt auf einer sauberen Struktur und verständlichem Code.</w:t>
      </w:r>
    </w:p>
    <w:p w14:paraId="7C66F683" w14:textId="650A11D8" w:rsidR="00EF1478" w:rsidRDefault="00EF1478" w:rsidP="00EF1478">
      <w:pPr>
        <w:pStyle w:val="Heading3"/>
      </w:pPr>
      <w:r w:rsidRPr="00EF1478">
        <w:t>Geplante Funktionen</w:t>
      </w:r>
    </w:p>
    <w:p w14:paraId="4678AC03" w14:textId="5A022BB4" w:rsidR="00EF1478" w:rsidRDefault="005F4695" w:rsidP="005F4695">
      <w:pPr>
        <w:pStyle w:val="ListParagraph"/>
        <w:numPr>
          <w:ilvl w:val="0"/>
          <w:numId w:val="9"/>
        </w:numPr>
      </w:pPr>
      <w:r>
        <w:t>Erstellen einer Schule</w:t>
      </w:r>
    </w:p>
    <w:p w14:paraId="3C0196BA" w14:textId="18D546D9" w:rsidR="005F4695" w:rsidRDefault="005F4695" w:rsidP="005F4695">
      <w:pPr>
        <w:pStyle w:val="ListParagraph"/>
        <w:numPr>
          <w:ilvl w:val="0"/>
          <w:numId w:val="9"/>
        </w:numPr>
      </w:pPr>
      <w:r>
        <w:t>Erstellen von Fächern</w:t>
      </w:r>
    </w:p>
    <w:p w14:paraId="5DFB01C0" w14:textId="53B17F9D" w:rsidR="005F4695" w:rsidRDefault="005F4695" w:rsidP="005F4695">
      <w:pPr>
        <w:pStyle w:val="ListParagraph"/>
        <w:numPr>
          <w:ilvl w:val="0"/>
          <w:numId w:val="9"/>
        </w:numPr>
      </w:pPr>
      <w:r>
        <w:t>Fächer zu einer Schule zuweisen</w:t>
      </w:r>
    </w:p>
    <w:p w14:paraId="5FE4989F" w14:textId="32CBCC64" w:rsidR="005F4695" w:rsidRDefault="005F4695" w:rsidP="005F4695">
      <w:pPr>
        <w:pStyle w:val="ListParagraph"/>
        <w:numPr>
          <w:ilvl w:val="0"/>
          <w:numId w:val="9"/>
        </w:numPr>
      </w:pPr>
      <w:r>
        <w:t>Noten zu Fächern hinzufügen</w:t>
      </w:r>
    </w:p>
    <w:p w14:paraId="6BC49999" w14:textId="13852663" w:rsidR="005F4695" w:rsidRDefault="005F4695" w:rsidP="005F4695">
      <w:pPr>
        <w:pStyle w:val="ListParagraph"/>
        <w:numPr>
          <w:ilvl w:val="0"/>
          <w:numId w:val="9"/>
        </w:numPr>
      </w:pPr>
      <w:r>
        <w:t>Durchschnitt pro Fach berechnen</w:t>
      </w:r>
    </w:p>
    <w:p w14:paraId="06636C56" w14:textId="46675ED3" w:rsidR="005F4695" w:rsidRDefault="005F4695" w:rsidP="005F4695">
      <w:pPr>
        <w:pStyle w:val="ListParagraph"/>
        <w:numPr>
          <w:ilvl w:val="0"/>
          <w:numId w:val="9"/>
        </w:numPr>
      </w:pPr>
      <w:r>
        <w:t>Gesamtdurchschnitt der Schule berechnet</w:t>
      </w:r>
    </w:p>
    <w:p w14:paraId="4FD98019" w14:textId="0821231B" w:rsidR="005F4695" w:rsidRDefault="00A157BB" w:rsidP="00A157BB">
      <w:pPr>
        <w:pStyle w:val="Heading3"/>
      </w:pPr>
      <w:r>
        <w:t>Umsetzungsmöglichkeiten</w:t>
      </w:r>
    </w:p>
    <w:p w14:paraId="39D14341" w14:textId="5D49CCED" w:rsidR="00A157BB" w:rsidRPr="00A157BB" w:rsidRDefault="00A157BB" w:rsidP="00A157BB">
      <w:r>
        <w:t>Ich habe mich für ein Konsolenprogramm in Java entschieden. Auf eine grafische Benutzeroberfläche und eine Datenbank habe ich bewusst weggelassen, um den Fokus auf das Verständnis des Codes zu stellen.</w:t>
      </w:r>
    </w:p>
    <w:p w14:paraId="72D5E3FC" w14:textId="74F9CFA2" w:rsidR="00184FB6" w:rsidRPr="00EF1478" w:rsidRDefault="00184FB6" w:rsidP="00CF265F">
      <w:pPr>
        <w:pStyle w:val="Heading2"/>
      </w:pPr>
      <w:bookmarkStart w:id="6" w:name="_Toc221777650"/>
      <w:r w:rsidRPr="00EF1478">
        <w:t>Planung/Entscheidung</w:t>
      </w:r>
      <w:bookmarkEnd w:id="6"/>
    </w:p>
    <w:p w14:paraId="79FFCF96" w14:textId="718289FA" w:rsidR="004821BC" w:rsidRDefault="00A157BB" w:rsidP="004821BC">
      <w:r>
        <w:t xml:space="preserve">Zum beginn des Projektes habe ich verschiedene Möglichkeiten in Betracht gezogen. Zum Beispiel ein GUI oder eine Datenbank. Da ich jedoch noch nie etwas mit Java machte und alles neu war, habe ich mich für ein einfaches Konsolenprojekt </w:t>
      </w:r>
      <w:r>
        <w:lastRenderedPageBreak/>
        <w:t>entschieden. Ein grosser Faktor war, dass ich mich mehr auf den Code fokussieren kann und Java von Grund auf lernen kann.</w:t>
      </w:r>
    </w:p>
    <w:p w14:paraId="2ED50DC2" w14:textId="2CD7A9FA" w:rsidR="00A157BB" w:rsidRPr="00EF1478" w:rsidRDefault="00A157BB" w:rsidP="004821BC">
      <w:r>
        <w:t>Später lässt sich das Projekt dann mit diesen Dingen erweitern und schafft so ein Projekt, auf dem sich prima aufbauen lässt.</w:t>
      </w:r>
    </w:p>
    <w:p w14:paraId="2A1C04B4" w14:textId="65CBB436" w:rsidR="00331155" w:rsidRPr="00EF1478" w:rsidRDefault="00331155" w:rsidP="00331155">
      <w:pPr>
        <w:pStyle w:val="Heading2"/>
      </w:pPr>
      <w:bookmarkStart w:id="7" w:name="_Toc221777651"/>
      <w:r w:rsidRPr="00EF1478">
        <w:t>Projektdokumentation</w:t>
      </w:r>
      <w:bookmarkEnd w:id="7"/>
    </w:p>
    <w:p w14:paraId="700CC57F" w14:textId="1A05248E" w:rsidR="004821BC" w:rsidRDefault="00874BB2" w:rsidP="004821BC">
      <w:r>
        <w:t>Das Projekt wurde in verschiedene Meilensteine unterteilt, die logisch aufeinander aufbauen, um die Umsetzung geordnet durchführen zu können.</w:t>
      </w:r>
    </w:p>
    <w:p w14:paraId="34860023" w14:textId="5CDBB6A7" w:rsidR="005A2983" w:rsidRDefault="005A2983" w:rsidP="005A2983">
      <w:pPr>
        <w:pStyle w:val="Heading3"/>
        <w:rPr>
          <w:rStyle w:val="Heading3Char"/>
        </w:rPr>
      </w:pPr>
      <w:r>
        <w:rPr>
          <w:rStyle w:val="Heading3Char"/>
        </w:rPr>
        <w:t>M</w:t>
      </w:r>
      <w:r w:rsidRPr="005A2983">
        <w:rPr>
          <w:rStyle w:val="Heading3Char"/>
        </w:rPr>
        <w:t xml:space="preserve">eilenstein 1: </w:t>
      </w:r>
      <w:r w:rsidRPr="005A2983">
        <w:rPr>
          <w:rStyle w:val="Heading3Char"/>
        </w:rPr>
        <w:t>Projektsetu</w:t>
      </w:r>
      <w:r>
        <w:rPr>
          <w:rStyle w:val="Heading3Char"/>
        </w:rPr>
        <w:t>p</w:t>
      </w:r>
    </w:p>
    <w:p w14:paraId="02A8C8DF" w14:textId="783FA7D9" w:rsidR="005A2983" w:rsidRPr="005A2983" w:rsidRDefault="005A2983" w:rsidP="005A2983">
      <w:r>
        <w:t>Dazu gehört</w:t>
      </w:r>
    </w:p>
    <w:p w14:paraId="594A5918" w14:textId="77777777" w:rsidR="004821BC" w:rsidRPr="00EF1478" w:rsidRDefault="004821BC" w:rsidP="004821BC">
      <w:pPr>
        <w:pStyle w:val="Heading2"/>
      </w:pPr>
      <w:bookmarkStart w:id="8" w:name="_Toc221777652"/>
      <w:r w:rsidRPr="00EF1478">
        <w:t>Umsetzung</w:t>
      </w:r>
      <w:bookmarkEnd w:id="8"/>
    </w:p>
    <w:p w14:paraId="61BC9FA0" w14:textId="77777777" w:rsidR="004821BC" w:rsidRPr="00EF1478" w:rsidRDefault="004821BC" w:rsidP="004821BC"/>
    <w:p w14:paraId="27C6362D" w14:textId="77777777" w:rsidR="004821BC" w:rsidRPr="00EF1478" w:rsidRDefault="004821BC" w:rsidP="004821BC">
      <w:pPr>
        <w:pStyle w:val="Heading2"/>
      </w:pPr>
      <w:bookmarkStart w:id="9" w:name="_Toc221777653"/>
      <w:r w:rsidRPr="00EF1478">
        <w:t>Testplan</w:t>
      </w:r>
      <w:bookmarkEnd w:id="9"/>
    </w:p>
    <w:p w14:paraId="1778E665" w14:textId="2D7A7B81" w:rsidR="004821BC" w:rsidRPr="00EF1478" w:rsidRDefault="004821BC" w:rsidP="004821BC"/>
    <w:p w14:paraId="7A191AE9" w14:textId="77777777" w:rsidR="004821BC" w:rsidRPr="00EF1478" w:rsidRDefault="004821BC" w:rsidP="004821BC">
      <w:pPr>
        <w:pStyle w:val="Heading2"/>
      </w:pPr>
      <w:bookmarkStart w:id="10" w:name="_Toc221777654"/>
      <w:r w:rsidRPr="00EF1478">
        <w:t>Probleme</w:t>
      </w:r>
      <w:bookmarkEnd w:id="10"/>
    </w:p>
    <w:p w14:paraId="10461D8D" w14:textId="77777777" w:rsidR="004821BC" w:rsidRPr="00EF1478" w:rsidRDefault="004821BC" w:rsidP="004821BC"/>
    <w:p w14:paraId="302A502F" w14:textId="36218A6E" w:rsidR="004821BC" w:rsidRPr="00EF1478" w:rsidRDefault="004821BC" w:rsidP="004821BC">
      <w:pPr>
        <w:pStyle w:val="Heading2"/>
      </w:pPr>
      <w:bookmarkStart w:id="11" w:name="_Toc221777655"/>
      <w:r w:rsidRPr="00EF1478">
        <w:t>Tagesreflexionen</w:t>
      </w:r>
      <w:bookmarkEnd w:id="11"/>
    </w:p>
    <w:p w14:paraId="286B18B2" w14:textId="3507EE6F" w:rsidR="004821BC" w:rsidRPr="00EF1478" w:rsidRDefault="004821BC" w:rsidP="004821BC">
      <w:pPr>
        <w:pStyle w:val="Heading3"/>
      </w:pPr>
      <w:bookmarkStart w:id="12" w:name="_Toc221777656"/>
      <w:r w:rsidRPr="00EF1478">
        <w:t>1. Tag (02.02.2026)</w:t>
      </w:r>
      <w:bookmarkEnd w:id="12"/>
    </w:p>
    <w:p w14:paraId="660F9C32" w14:textId="4CAB46D8" w:rsidR="004821BC" w:rsidRPr="00EF1478" w:rsidRDefault="004821BC" w:rsidP="004821BC">
      <w:r w:rsidRPr="00EF1478">
        <w:t>Am ersten Tag konnte ich leider nicht mit dem Projekt beginnen, da es mir nicht gut ging.</w:t>
      </w:r>
    </w:p>
    <w:p w14:paraId="1A15F42C" w14:textId="3B1C01F5" w:rsidR="004821BC" w:rsidRPr="00EF1478" w:rsidRDefault="004821BC" w:rsidP="004821BC">
      <w:pPr>
        <w:pStyle w:val="Heading3"/>
      </w:pPr>
      <w:bookmarkStart w:id="13" w:name="_Toc221777657"/>
      <w:r w:rsidRPr="00EF1478">
        <w:t>2. Tag (03.0</w:t>
      </w:r>
      <w:r w:rsidR="00DD4001" w:rsidRPr="00EF1478">
        <w:t>2</w:t>
      </w:r>
      <w:r w:rsidRPr="00EF1478">
        <w:t>.2026)</w:t>
      </w:r>
      <w:bookmarkEnd w:id="13"/>
    </w:p>
    <w:p w14:paraId="15D3FABD" w14:textId="10857B5D" w:rsidR="00DD4001" w:rsidRPr="00EF1478" w:rsidRDefault="00DD4001" w:rsidP="009C5F74">
      <w:r w:rsidRPr="00EF1478">
        <w:t>Nun konnte ich endlich mit meinem Projekt beginnen. Die Projektidee hatte ich schnell, da ich mir zuvor schon Gedanken gemacht hatte. Die Issues haben mich jedoch viel Zeit gekostet, weil ich aus der Idee einen genauen Plan erstellen musste. Mithilfe des vorgefertigten KI-Promptes konnte ich diese dennoch sauber aufbauen. Insgesamt hat mich der Tag gut vorangebracht und ich konnte mir viele Issues setzen.</w:t>
      </w:r>
    </w:p>
    <w:p w14:paraId="147C79EA" w14:textId="14B7E08F" w:rsidR="00DD4001" w:rsidRPr="00EF1478" w:rsidRDefault="00DD4001" w:rsidP="00DD4001">
      <w:pPr>
        <w:pStyle w:val="Heading3"/>
      </w:pPr>
      <w:bookmarkStart w:id="14" w:name="_Toc221777658"/>
      <w:r w:rsidRPr="00EF1478">
        <w:t>3. Tag (04.02.2026)</w:t>
      </w:r>
      <w:bookmarkEnd w:id="14"/>
    </w:p>
    <w:p w14:paraId="7B8D3788" w14:textId="3A612D29" w:rsidR="00FC2152" w:rsidRPr="00EF1478" w:rsidRDefault="00FC2152" w:rsidP="00DD4001">
      <w:r w:rsidRPr="00EF1478">
        <w:t xml:space="preserve">Dies war der Tag, an dem ich die Projektbewilligung bestätigt bekam. Ich machte nämlich die Issues fertig und passte die Struktur des Projektes noch etwas an. Dies war ein Zeitpunkt der Freude, da ich das Projekt nun richtig beginnen konnte. Ich machte mir einen Zeitplan in GitHub-Projects und startete direkt mit dem ersten Issue, nämlich mir </w:t>
      </w:r>
      <w:r w:rsidRPr="00EF1478">
        <w:lastRenderedPageBreak/>
        <w:t>die Grundlagen von Java anzueignen</w:t>
      </w:r>
      <w:r w:rsidR="00295694" w:rsidRPr="00EF1478">
        <w:t>.</w:t>
      </w:r>
      <w:r w:rsidR="00295694" w:rsidRPr="00EF1478">
        <w:rPr>
          <w:rFonts w:ascii="Times New Roman" w:eastAsia="Times New Roman" w:hAnsi="Times New Roman" w:cs="Times New Roman"/>
          <w:kern w:val="0"/>
          <w:lang w:eastAsia="en-CH"/>
          <w14:ligatures w14:val="none"/>
        </w:rPr>
        <w:t xml:space="preserve"> </w:t>
      </w:r>
      <w:r w:rsidR="00295694" w:rsidRPr="00EF1478">
        <w:t>Um diese zu vertiefen, habe ich schon erste Zeilen des nächsten Issues geschrieben.</w:t>
      </w:r>
    </w:p>
    <w:p w14:paraId="445990D0" w14:textId="1DA268C6" w:rsidR="00FC2152" w:rsidRPr="00EF1478" w:rsidRDefault="00FC2152" w:rsidP="00FC2152">
      <w:pPr>
        <w:pStyle w:val="Heading3"/>
      </w:pPr>
      <w:bookmarkStart w:id="15" w:name="_Toc221777659"/>
      <w:r w:rsidRPr="00EF1478">
        <w:t>4. Tag (05.02.2026)</w:t>
      </w:r>
      <w:bookmarkEnd w:id="15"/>
    </w:p>
    <w:p w14:paraId="0B42C4D1" w14:textId="77777777" w:rsidR="00EF2206" w:rsidRPr="00EF1478" w:rsidRDefault="00EF2206" w:rsidP="00EF1478">
      <w:r w:rsidRPr="00EF1478">
        <w:t>Da ich die Grundlagen verstehe, konnte ich endlich den Code für die Notenübersicht schreiben. Gestern habe ich die Klasse für die Noten erstellt, bin aber nicht sicher, ob ich sie in Zukunft brauchen werde. Danach habe ich begonnen, den schwierigen Teil zu programmieren, nämlich die Klassen für die Schule und die Fächer. Ich habe immer wieder bei W3Schools nachschauen müssen, wie die richtige Syntax von verschiedenen Elementen ist, habe die Hauptprinzipien allerdings verstanden.</w:t>
      </w:r>
    </w:p>
    <w:p w14:paraId="5DFD1CA7" w14:textId="2669B34E" w:rsidR="00EF2206" w:rsidRPr="00EF1478" w:rsidRDefault="00EF2206" w:rsidP="00EF2206">
      <w:pPr>
        <w:pStyle w:val="Heading3"/>
      </w:pPr>
      <w:bookmarkStart w:id="16" w:name="_Toc221777660"/>
      <w:r w:rsidRPr="00EF1478">
        <w:t>5. Tag (05.02.2026)</w:t>
      </w:r>
      <w:bookmarkEnd w:id="16"/>
    </w:p>
    <w:p w14:paraId="5093A781" w14:textId="557993AC" w:rsidR="0038679D" w:rsidRPr="00EF1478" w:rsidRDefault="0038679D" w:rsidP="00EF1478">
      <w:r w:rsidRPr="00EF1478">
        <w:t>Heute habe ich es geschafft, die Klassen und Methoden fertigzubringen. Ich kann nun Schulen, Fächer und Noten erstellen und einander zuteilen. Ausserdem kann ich mit Methoden die Durchschnitte berechnen. Als Nächstes muss ich diese Prozesse in der Konsole ausführen können, da ich im Moment noch alles ins Main.java schreiben muss. Heute habe ich ausserdem begonnen, grosse Fortschritte in der Dokumentation zu machen. Im Moment bin ich sehr zufrieden, wie ich vorankomme.</w:t>
      </w:r>
    </w:p>
    <w:p w14:paraId="6252F882" w14:textId="72D42B72" w:rsidR="004821BC" w:rsidRPr="00EF1478" w:rsidRDefault="004821BC" w:rsidP="00FC2152">
      <w:pPr>
        <w:pStyle w:val="Heading2"/>
        <w:tabs>
          <w:tab w:val="left" w:pos="6728"/>
        </w:tabs>
      </w:pPr>
      <w:bookmarkStart w:id="17" w:name="_Toc221777661"/>
      <w:r w:rsidRPr="00EF1478">
        <w:t>Fazit</w:t>
      </w:r>
      <w:bookmarkEnd w:id="17"/>
    </w:p>
    <w:p w14:paraId="062026BC" w14:textId="77777777" w:rsidR="004821BC" w:rsidRPr="00EF1478" w:rsidRDefault="004821BC" w:rsidP="004821BC"/>
    <w:p w14:paraId="24148079" w14:textId="77777777" w:rsidR="004821BC" w:rsidRPr="00EF1478" w:rsidRDefault="004821BC" w:rsidP="004821BC">
      <w:pPr>
        <w:pStyle w:val="Heading2"/>
      </w:pPr>
      <w:bookmarkStart w:id="18" w:name="_Toc221777662"/>
      <w:r w:rsidRPr="00EF1478">
        <w:t>Vollständiges Quellenverzeichnis</w:t>
      </w:r>
      <w:bookmarkEnd w:id="18"/>
    </w:p>
    <w:p w14:paraId="50E1A7C7" w14:textId="77777777" w:rsidR="00295694" w:rsidRPr="00EF1478" w:rsidRDefault="00295694" w:rsidP="00295694">
      <w:hyperlink r:id="rId9" w:history="1">
        <w:r w:rsidRPr="00EF1478">
          <w:rPr>
            <w:rStyle w:val="Hyperlink"/>
          </w:rPr>
          <w:t>https://www.w3schools.com/java/</w:t>
        </w:r>
      </w:hyperlink>
    </w:p>
    <w:p w14:paraId="7BEE60DF" w14:textId="77777777" w:rsidR="00295694" w:rsidRDefault="00295694" w:rsidP="00295694">
      <w:hyperlink r:id="rId10" w:history="1">
        <w:r w:rsidRPr="00EF1478">
          <w:rPr>
            <w:rStyle w:val="Hyperlink"/>
          </w:rPr>
          <w:t>https://www.geeksforgeeks.org/java/java/</w:t>
        </w:r>
      </w:hyperlink>
    </w:p>
    <w:p w14:paraId="51562354" w14:textId="7096330A" w:rsidR="001706A0" w:rsidRPr="00EF1478" w:rsidRDefault="001706A0" w:rsidP="00295694">
      <w:hyperlink r:id="rId11" w:history="1">
        <w:r w:rsidRPr="005E17B0">
          <w:rPr>
            <w:rStyle w:val="Hyperlink"/>
          </w:rPr>
          <w:t>https://www.geeksforgeeks.org/java/ways-to-read-input-from-console-in-java/</w:t>
        </w:r>
      </w:hyperlink>
    </w:p>
    <w:p w14:paraId="714C40DF" w14:textId="0079942B" w:rsidR="004821BC" w:rsidRDefault="00295694" w:rsidP="004821BC">
      <w:hyperlink r:id="rId12" w:history="1">
        <w:r w:rsidRPr="00EF1478">
          <w:rPr>
            <w:rStyle w:val="Hyperlink"/>
          </w:rPr>
          <w:t>https://www.geeksforgeeks.org/java/java-util-package-java/</w:t>
        </w:r>
      </w:hyperlink>
    </w:p>
    <w:p w14:paraId="32511F25" w14:textId="40007475" w:rsidR="001D42FC" w:rsidRPr="00EF1478" w:rsidRDefault="001D42FC" w:rsidP="004821BC">
      <w:hyperlink r:id="rId13" w:history="1">
        <w:r w:rsidRPr="005E17B0">
          <w:rPr>
            <w:rStyle w:val="Hyperlink"/>
          </w:rPr>
          <w:t>https://docs.oracle.com/en/java/</w:t>
        </w:r>
      </w:hyperlink>
    </w:p>
    <w:p w14:paraId="1A55F0A0" w14:textId="12F93D83" w:rsidR="00416A55" w:rsidRPr="00EF1478" w:rsidRDefault="004821BC" w:rsidP="00295694">
      <w:pPr>
        <w:pStyle w:val="Heading2"/>
      </w:pPr>
      <w:bookmarkStart w:id="19" w:name="_Toc221777663"/>
      <w:r w:rsidRPr="00EF1478">
        <w:t>Anhang</w:t>
      </w:r>
      <w:bookmarkEnd w:id="19"/>
    </w:p>
    <w:p w14:paraId="328F3D34" w14:textId="4DA3951F" w:rsidR="00D76AF8" w:rsidRPr="00D76AF8" w:rsidRDefault="00D76AF8" w:rsidP="00D76AF8"/>
    <w:sectPr w:rsidR="00D76AF8" w:rsidRPr="00D76AF8" w:rsidSect="006B5D12">
      <w:headerReference w:type="default" r:id="rId14"/>
      <w:footerReference w:type="default" r:id="rId15"/>
      <w:footerReference w:type="firs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9C2C9" w14:textId="77777777" w:rsidR="00397FEC" w:rsidRPr="00EF1478" w:rsidRDefault="00397FEC" w:rsidP="0082230D">
      <w:pPr>
        <w:spacing w:after="0" w:line="240" w:lineRule="auto"/>
      </w:pPr>
      <w:r w:rsidRPr="00EF1478">
        <w:separator/>
      </w:r>
    </w:p>
  </w:endnote>
  <w:endnote w:type="continuationSeparator" w:id="0">
    <w:p w14:paraId="268836B3" w14:textId="77777777" w:rsidR="00397FEC" w:rsidRPr="00EF1478" w:rsidRDefault="00397FEC" w:rsidP="0082230D">
      <w:pPr>
        <w:spacing w:after="0" w:line="240" w:lineRule="auto"/>
      </w:pPr>
      <w:r w:rsidRPr="00EF14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BE504" w14:textId="2FB9FDDA" w:rsidR="00EF1BFF" w:rsidRPr="00EF1478" w:rsidRDefault="008F67F5">
    <w:pPr>
      <w:pStyle w:val="Footer"/>
    </w:pPr>
    <w:r w:rsidRPr="00EF1478">
      <w:t>Rico Krenn</w:t>
    </w:r>
    <w:r w:rsidRPr="00EF1478">
      <w:tab/>
    </w:r>
    <w:r w:rsidRPr="00EF1478">
      <w:tab/>
    </w:r>
    <w:r w:rsidRPr="00EF1478">
      <w:fldChar w:fldCharType="begin"/>
    </w:r>
    <w:r w:rsidRPr="00EF1478">
      <w:instrText xml:space="preserve"> PAGE   \* MERGEFORMAT </w:instrText>
    </w:r>
    <w:r w:rsidRPr="00EF1478">
      <w:fldChar w:fldCharType="separate"/>
    </w:r>
    <w:r w:rsidRPr="00EF1478">
      <w:t>1</w:t>
    </w:r>
    <w:r w:rsidRPr="00EF147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F076" w14:textId="6F091D40" w:rsidR="008F67F5" w:rsidRPr="00EF1478" w:rsidRDefault="008F67F5" w:rsidP="008F67F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9B93D" w14:textId="77777777" w:rsidR="00397FEC" w:rsidRPr="00EF1478" w:rsidRDefault="00397FEC" w:rsidP="0082230D">
      <w:pPr>
        <w:spacing w:after="0" w:line="240" w:lineRule="auto"/>
      </w:pPr>
      <w:r w:rsidRPr="00EF1478">
        <w:separator/>
      </w:r>
    </w:p>
  </w:footnote>
  <w:footnote w:type="continuationSeparator" w:id="0">
    <w:p w14:paraId="25C4AAA2" w14:textId="77777777" w:rsidR="00397FEC" w:rsidRPr="00EF1478" w:rsidRDefault="00397FEC" w:rsidP="0082230D">
      <w:pPr>
        <w:spacing w:after="0" w:line="240" w:lineRule="auto"/>
      </w:pPr>
      <w:r w:rsidRPr="00EF147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14AAA" w14:textId="339EED25" w:rsidR="00EF1BFF" w:rsidRPr="00EF1478" w:rsidRDefault="008F67F5">
    <w:pPr>
      <w:pStyle w:val="Header"/>
    </w:pPr>
    <w:r w:rsidRPr="00EF1478">
      <w:t>Sportferien-Projekt</w:t>
    </w:r>
    <w:r w:rsidRPr="00EF1478">
      <w:tab/>
    </w:r>
    <w:r w:rsidRPr="00EF1478">
      <w:tab/>
      <w:t>03.02.2026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D20A6"/>
    <w:multiLevelType w:val="hybridMultilevel"/>
    <w:tmpl w:val="A268F1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17037F93"/>
    <w:multiLevelType w:val="hybridMultilevel"/>
    <w:tmpl w:val="19D67EE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1FA36C4D"/>
    <w:multiLevelType w:val="hybridMultilevel"/>
    <w:tmpl w:val="41745B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A2F058B"/>
    <w:multiLevelType w:val="hybridMultilevel"/>
    <w:tmpl w:val="C3D0A3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B851BEA"/>
    <w:multiLevelType w:val="multilevel"/>
    <w:tmpl w:val="15B8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64F79BE"/>
    <w:multiLevelType w:val="hybridMultilevel"/>
    <w:tmpl w:val="46B60C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4F775F8C"/>
    <w:multiLevelType w:val="hybridMultilevel"/>
    <w:tmpl w:val="66148D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5D16F5F"/>
    <w:multiLevelType w:val="hybridMultilevel"/>
    <w:tmpl w:val="C9FC811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8450C90"/>
    <w:multiLevelType w:val="hybridMultilevel"/>
    <w:tmpl w:val="B7A489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5A5A0198"/>
    <w:multiLevelType w:val="hybridMultilevel"/>
    <w:tmpl w:val="8E6C311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6CB640D0"/>
    <w:multiLevelType w:val="multilevel"/>
    <w:tmpl w:val="80A8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60330372">
    <w:abstractNumId w:val="6"/>
  </w:num>
  <w:num w:numId="2" w16cid:durableId="640312849">
    <w:abstractNumId w:val="8"/>
  </w:num>
  <w:num w:numId="3" w16cid:durableId="2032609894">
    <w:abstractNumId w:val="0"/>
  </w:num>
  <w:num w:numId="4" w16cid:durableId="851725617">
    <w:abstractNumId w:val="1"/>
  </w:num>
  <w:num w:numId="5" w16cid:durableId="1442065694">
    <w:abstractNumId w:val="5"/>
  </w:num>
  <w:num w:numId="6" w16cid:durableId="209266155">
    <w:abstractNumId w:val="7"/>
  </w:num>
  <w:num w:numId="7" w16cid:durableId="2072389254">
    <w:abstractNumId w:val="10"/>
  </w:num>
  <w:num w:numId="8" w16cid:durableId="710306405">
    <w:abstractNumId w:val="4"/>
  </w:num>
  <w:num w:numId="9" w16cid:durableId="343634872">
    <w:abstractNumId w:val="2"/>
  </w:num>
  <w:num w:numId="10" w16cid:durableId="760292699">
    <w:abstractNumId w:val="9"/>
  </w:num>
  <w:num w:numId="11" w16cid:durableId="17999101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940"/>
    <w:rsid w:val="000118EB"/>
    <w:rsid w:val="00011BE4"/>
    <w:rsid w:val="00074DA2"/>
    <w:rsid w:val="000A2407"/>
    <w:rsid w:val="000A4116"/>
    <w:rsid w:val="000D63F2"/>
    <w:rsid w:val="00100D36"/>
    <w:rsid w:val="001109E9"/>
    <w:rsid w:val="001474D5"/>
    <w:rsid w:val="001706A0"/>
    <w:rsid w:val="00184FB6"/>
    <w:rsid w:val="00191AB4"/>
    <w:rsid w:val="00197BDA"/>
    <w:rsid w:val="001D42FC"/>
    <w:rsid w:val="001F4BA1"/>
    <w:rsid w:val="00295694"/>
    <w:rsid w:val="002A3629"/>
    <w:rsid w:val="00317577"/>
    <w:rsid w:val="00331155"/>
    <w:rsid w:val="00366193"/>
    <w:rsid w:val="0038679D"/>
    <w:rsid w:val="00397CCF"/>
    <w:rsid w:val="00397FEC"/>
    <w:rsid w:val="003B3C7B"/>
    <w:rsid w:val="003F222F"/>
    <w:rsid w:val="00416A55"/>
    <w:rsid w:val="004425B0"/>
    <w:rsid w:val="004716F7"/>
    <w:rsid w:val="004821BC"/>
    <w:rsid w:val="004D09D5"/>
    <w:rsid w:val="004D2AA4"/>
    <w:rsid w:val="00532B10"/>
    <w:rsid w:val="00533A3A"/>
    <w:rsid w:val="00550CD8"/>
    <w:rsid w:val="00583A99"/>
    <w:rsid w:val="005A2983"/>
    <w:rsid w:val="005B06EB"/>
    <w:rsid w:val="005C4EDF"/>
    <w:rsid w:val="005E06BC"/>
    <w:rsid w:val="005F4695"/>
    <w:rsid w:val="006051E3"/>
    <w:rsid w:val="00621BFC"/>
    <w:rsid w:val="00623B06"/>
    <w:rsid w:val="0063731A"/>
    <w:rsid w:val="006601C5"/>
    <w:rsid w:val="00680769"/>
    <w:rsid w:val="00682FA2"/>
    <w:rsid w:val="00692910"/>
    <w:rsid w:val="006B5D12"/>
    <w:rsid w:val="007E3AC7"/>
    <w:rsid w:val="0082230D"/>
    <w:rsid w:val="00854AB0"/>
    <w:rsid w:val="00874BB2"/>
    <w:rsid w:val="008D58FB"/>
    <w:rsid w:val="008F67F5"/>
    <w:rsid w:val="0090716A"/>
    <w:rsid w:val="0092543F"/>
    <w:rsid w:val="009571AD"/>
    <w:rsid w:val="009724B4"/>
    <w:rsid w:val="00986D05"/>
    <w:rsid w:val="009B7BB2"/>
    <w:rsid w:val="009C54CF"/>
    <w:rsid w:val="009C5F74"/>
    <w:rsid w:val="009E17E4"/>
    <w:rsid w:val="00A157BB"/>
    <w:rsid w:val="00A2113A"/>
    <w:rsid w:val="00A41DCB"/>
    <w:rsid w:val="00A47787"/>
    <w:rsid w:val="00A72A54"/>
    <w:rsid w:val="00AC5D34"/>
    <w:rsid w:val="00AF1710"/>
    <w:rsid w:val="00B67ABD"/>
    <w:rsid w:val="00B76281"/>
    <w:rsid w:val="00B774C3"/>
    <w:rsid w:val="00BA6059"/>
    <w:rsid w:val="00BA620A"/>
    <w:rsid w:val="00C01940"/>
    <w:rsid w:val="00C54FDE"/>
    <w:rsid w:val="00C6008F"/>
    <w:rsid w:val="00C8464D"/>
    <w:rsid w:val="00CB0B13"/>
    <w:rsid w:val="00CB7314"/>
    <w:rsid w:val="00CF265F"/>
    <w:rsid w:val="00D01FE8"/>
    <w:rsid w:val="00D05B15"/>
    <w:rsid w:val="00D238CD"/>
    <w:rsid w:val="00D76AF8"/>
    <w:rsid w:val="00D81C5E"/>
    <w:rsid w:val="00DA3D3F"/>
    <w:rsid w:val="00DD4001"/>
    <w:rsid w:val="00E171BD"/>
    <w:rsid w:val="00E279DA"/>
    <w:rsid w:val="00E60CB7"/>
    <w:rsid w:val="00E91739"/>
    <w:rsid w:val="00EF0BCD"/>
    <w:rsid w:val="00EF1478"/>
    <w:rsid w:val="00EF1BFF"/>
    <w:rsid w:val="00EF2206"/>
    <w:rsid w:val="00F1360D"/>
    <w:rsid w:val="00F22164"/>
    <w:rsid w:val="00F56D5B"/>
    <w:rsid w:val="00F83645"/>
    <w:rsid w:val="00F94F8D"/>
    <w:rsid w:val="00F9747E"/>
    <w:rsid w:val="00FB4DD3"/>
    <w:rsid w:val="00FC2152"/>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CCCB1"/>
  <w15:chartTrackingRefBased/>
  <w15:docId w15:val="{A98492C1-F5DB-436D-857F-3A4F5502E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CH"/>
    </w:rPr>
  </w:style>
  <w:style w:type="paragraph" w:styleId="Heading1">
    <w:name w:val="heading 1"/>
    <w:basedOn w:val="Normal"/>
    <w:next w:val="Normal"/>
    <w:link w:val="Heading1Char"/>
    <w:uiPriority w:val="9"/>
    <w:qFormat/>
    <w:rsid w:val="00E917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62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4001"/>
    <w:pPr>
      <w:keepNext/>
      <w:keepLines/>
      <w:spacing w:before="320" w:after="4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17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17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17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7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7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7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7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62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4001"/>
    <w:rPr>
      <w:rFonts w:eastAsiaTheme="majorEastAsia" w:cstheme="majorBidi"/>
      <w:color w:val="0F4761" w:themeColor="accent1" w:themeShade="BF"/>
      <w:sz w:val="28"/>
      <w:szCs w:val="28"/>
      <w:lang w:val="de-CH"/>
    </w:rPr>
  </w:style>
  <w:style w:type="character" w:customStyle="1" w:styleId="Heading4Char">
    <w:name w:val="Heading 4 Char"/>
    <w:basedOn w:val="DefaultParagraphFont"/>
    <w:link w:val="Heading4"/>
    <w:uiPriority w:val="9"/>
    <w:semiHidden/>
    <w:rsid w:val="00E917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17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17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7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7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739"/>
    <w:rPr>
      <w:rFonts w:eastAsiaTheme="majorEastAsia" w:cstheme="majorBidi"/>
      <w:color w:val="272727" w:themeColor="text1" w:themeTint="D8"/>
    </w:rPr>
  </w:style>
  <w:style w:type="paragraph" w:styleId="Title">
    <w:name w:val="Title"/>
    <w:basedOn w:val="Normal"/>
    <w:next w:val="Normal"/>
    <w:link w:val="TitleChar"/>
    <w:uiPriority w:val="10"/>
    <w:qFormat/>
    <w:rsid w:val="00E917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7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7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7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739"/>
    <w:pPr>
      <w:spacing w:before="160"/>
      <w:jc w:val="center"/>
    </w:pPr>
    <w:rPr>
      <w:i/>
      <w:iCs/>
      <w:color w:val="404040" w:themeColor="text1" w:themeTint="BF"/>
    </w:rPr>
  </w:style>
  <w:style w:type="character" w:customStyle="1" w:styleId="QuoteChar">
    <w:name w:val="Quote Char"/>
    <w:basedOn w:val="DefaultParagraphFont"/>
    <w:link w:val="Quote"/>
    <w:uiPriority w:val="29"/>
    <w:rsid w:val="00E91739"/>
    <w:rPr>
      <w:i/>
      <w:iCs/>
      <w:color w:val="404040" w:themeColor="text1" w:themeTint="BF"/>
    </w:rPr>
  </w:style>
  <w:style w:type="paragraph" w:styleId="ListParagraph">
    <w:name w:val="List Paragraph"/>
    <w:basedOn w:val="Normal"/>
    <w:uiPriority w:val="34"/>
    <w:qFormat/>
    <w:rsid w:val="00E91739"/>
    <w:pPr>
      <w:ind w:left="720"/>
      <w:contextualSpacing/>
    </w:pPr>
  </w:style>
  <w:style w:type="character" w:styleId="IntenseEmphasis">
    <w:name w:val="Intense Emphasis"/>
    <w:basedOn w:val="DefaultParagraphFont"/>
    <w:uiPriority w:val="21"/>
    <w:qFormat/>
    <w:rsid w:val="00E91739"/>
    <w:rPr>
      <w:i/>
      <w:iCs/>
      <w:color w:val="0F4761" w:themeColor="accent1" w:themeShade="BF"/>
    </w:rPr>
  </w:style>
  <w:style w:type="paragraph" w:styleId="IntenseQuote">
    <w:name w:val="Intense Quote"/>
    <w:basedOn w:val="Normal"/>
    <w:next w:val="Normal"/>
    <w:link w:val="IntenseQuoteChar"/>
    <w:uiPriority w:val="30"/>
    <w:qFormat/>
    <w:rsid w:val="00E917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1739"/>
    <w:rPr>
      <w:i/>
      <w:iCs/>
      <w:color w:val="0F4761" w:themeColor="accent1" w:themeShade="BF"/>
    </w:rPr>
  </w:style>
  <w:style w:type="character" w:styleId="IntenseReference">
    <w:name w:val="Intense Reference"/>
    <w:basedOn w:val="DefaultParagraphFont"/>
    <w:uiPriority w:val="32"/>
    <w:qFormat/>
    <w:rsid w:val="00E91739"/>
    <w:rPr>
      <w:b/>
      <w:bCs/>
      <w:smallCaps/>
      <w:color w:val="0F4761" w:themeColor="accent1" w:themeShade="BF"/>
      <w:spacing w:val="5"/>
    </w:rPr>
  </w:style>
  <w:style w:type="paragraph" w:styleId="TOCHeading">
    <w:name w:val="TOC Heading"/>
    <w:basedOn w:val="Heading1"/>
    <w:next w:val="Normal"/>
    <w:uiPriority w:val="39"/>
    <w:unhideWhenUsed/>
    <w:qFormat/>
    <w:rsid w:val="00986D0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1360D"/>
    <w:pPr>
      <w:spacing w:after="100"/>
    </w:pPr>
  </w:style>
  <w:style w:type="paragraph" w:styleId="TOC2">
    <w:name w:val="toc 2"/>
    <w:basedOn w:val="Normal"/>
    <w:next w:val="Normal"/>
    <w:autoRedefine/>
    <w:uiPriority w:val="39"/>
    <w:unhideWhenUsed/>
    <w:rsid w:val="00F1360D"/>
    <w:pPr>
      <w:spacing w:after="100"/>
      <w:ind w:left="240"/>
    </w:pPr>
  </w:style>
  <w:style w:type="character" w:styleId="Hyperlink">
    <w:name w:val="Hyperlink"/>
    <w:basedOn w:val="DefaultParagraphFont"/>
    <w:uiPriority w:val="99"/>
    <w:unhideWhenUsed/>
    <w:rsid w:val="00F1360D"/>
    <w:rPr>
      <w:color w:val="467886" w:themeColor="hyperlink"/>
      <w:u w:val="single"/>
    </w:rPr>
  </w:style>
  <w:style w:type="paragraph" w:styleId="Caption">
    <w:name w:val="caption"/>
    <w:basedOn w:val="Normal"/>
    <w:next w:val="Normal"/>
    <w:uiPriority w:val="35"/>
    <w:unhideWhenUsed/>
    <w:qFormat/>
    <w:rsid w:val="00621BFC"/>
    <w:pPr>
      <w:spacing w:after="200" w:line="240" w:lineRule="auto"/>
    </w:pPr>
    <w:rPr>
      <w:i/>
      <w:iCs/>
      <w:color w:val="0E2841" w:themeColor="text2"/>
      <w:sz w:val="18"/>
      <w:szCs w:val="18"/>
    </w:rPr>
  </w:style>
  <w:style w:type="paragraph" w:styleId="NoSpacing">
    <w:name w:val="No Spacing"/>
    <w:link w:val="NoSpacingChar"/>
    <w:uiPriority w:val="1"/>
    <w:qFormat/>
    <w:rsid w:val="006B5D12"/>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B5D12"/>
    <w:rPr>
      <w:rFonts w:eastAsiaTheme="minorEastAsia"/>
      <w:kern w:val="0"/>
      <w:sz w:val="22"/>
      <w:szCs w:val="22"/>
      <w:lang w:val="en-US"/>
      <w14:ligatures w14:val="none"/>
    </w:rPr>
  </w:style>
  <w:style w:type="paragraph" w:styleId="Header">
    <w:name w:val="header"/>
    <w:basedOn w:val="Normal"/>
    <w:link w:val="HeaderChar"/>
    <w:uiPriority w:val="99"/>
    <w:unhideWhenUsed/>
    <w:rsid w:val="008223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230D"/>
  </w:style>
  <w:style w:type="paragraph" w:styleId="Footer">
    <w:name w:val="footer"/>
    <w:basedOn w:val="Normal"/>
    <w:link w:val="FooterChar"/>
    <w:uiPriority w:val="99"/>
    <w:unhideWhenUsed/>
    <w:rsid w:val="008223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230D"/>
  </w:style>
  <w:style w:type="table" w:styleId="TableGrid">
    <w:name w:val="Table Grid"/>
    <w:basedOn w:val="TableNormal"/>
    <w:uiPriority w:val="39"/>
    <w:rsid w:val="00E60C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4DA2"/>
    <w:rPr>
      <w:color w:val="605E5C"/>
      <w:shd w:val="clear" w:color="auto" w:fill="E1DFDD"/>
    </w:rPr>
  </w:style>
  <w:style w:type="character" w:styleId="FollowedHyperlink">
    <w:name w:val="FollowedHyperlink"/>
    <w:basedOn w:val="DefaultParagraphFont"/>
    <w:uiPriority w:val="99"/>
    <w:semiHidden/>
    <w:unhideWhenUsed/>
    <w:rsid w:val="00074DA2"/>
    <w:rPr>
      <w:color w:val="96607D" w:themeColor="followedHyperlink"/>
      <w:u w:val="single"/>
    </w:rPr>
  </w:style>
  <w:style w:type="paragraph" w:styleId="NormalWeb">
    <w:name w:val="Normal (Web)"/>
    <w:basedOn w:val="Normal"/>
    <w:uiPriority w:val="99"/>
    <w:semiHidden/>
    <w:unhideWhenUsed/>
    <w:rsid w:val="00295694"/>
    <w:rPr>
      <w:rFonts w:ascii="Times New Roman" w:hAnsi="Times New Roman" w:cs="Times New Roman"/>
    </w:rPr>
  </w:style>
  <w:style w:type="paragraph" w:styleId="TOC3">
    <w:name w:val="toc 3"/>
    <w:basedOn w:val="Normal"/>
    <w:next w:val="Normal"/>
    <w:autoRedefine/>
    <w:uiPriority w:val="39"/>
    <w:unhideWhenUsed/>
    <w:rsid w:val="009C5F7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oracle.com/en/java/"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geeksforgeeks.org/java/java-util-package-java/"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geeksforgeeks.org/java/ways-to-read-input-from-console-in-java/"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s://www.geeksforgeeks.org/java/java/" TargetMode="External"/><Relationship Id="rId4" Type="http://schemas.openxmlformats.org/officeDocument/2006/relationships/styles" Target="styles.xml"/><Relationship Id="rId9" Type="http://schemas.openxmlformats.org/officeDocument/2006/relationships/hyperlink" Target="https://www.w3schools.com/java/"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cok\OneDrive\Dokumente\Custom%20Office%20Templates\Dokumentationsvorlage_ZLI_27.08.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27.August,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64A644-5714-4939-882A-0178BBEA32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Dokumentationsvorlage_ZLI_27.08.2025.dotx</Template>
  <TotalTime>0</TotalTime>
  <Pages>6</Pages>
  <Words>1023</Words>
  <Characters>5837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Sportferien-projekt</vt:lpstr>
    </vt:vector>
  </TitlesOfParts>
  <Company>Rico Krenn</Company>
  <LinksUpToDate>false</LinksUpToDate>
  <CharactersWithSpaces>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Sportferien-projekt</dc:title>
  <dc:subject>Notenübersicht</dc:subject>
  <dc:creator>Rico Krenn</dc:creator>
  <cp:keywords/>
  <dc:description/>
  <cp:lastModifiedBy>Rico Orlando Krenn</cp:lastModifiedBy>
  <cp:revision>18</cp:revision>
  <cp:lastPrinted>2026-02-12T07:32:00Z</cp:lastPrinted>
  <dcterms:created xsi:type="dcterms:W3CDTF">2026-02-03T15:34:00Z</dcterms:created>
  <dcterms:modified xsi:type="dcterms:W3CDTF">2026-02-12T08:24:00Z</dcterms:modified>
  <cp:category>Bank Vontobel AG</cp:category>
</cp:coreProperties>
</file>