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0AF72" w14:textId="1644CE2F" w:rsidR="002F5AB7" w:rsidRDefault="00ED7E1A">
      <w:r>
        <w:rPr>
          <w:noProof/>
        </w:rPr>
        <w:drawing>
          <wp:inline distT="0" distB="0" distL="0" distR="0" wp14:anchorId="1CD3ACFB" wp14:editId="2D2B0321">
            <wp:extent cx="5943600" cy="4227830"/>
            <wp:effectExtent l="0" t="0" r="0" b="1270"/>
            <wp:docPr id="195036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5A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E1A"/>
    <w:rsid w:val="000E7EE4"/>
    <w:rsid w:val="002F5AB7"/>
    <w:rsid w:val="00E361F0"/>
    <w:rsid w:val="00ED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212E7"/>
  <w15:chartTrackingRefBased/>
  <w15:docId w15:val="{04C1999C-96A7-4782-96FB-BDF45585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E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E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E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E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E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E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E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E1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E1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E1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E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E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E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E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E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E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Jinsoo Choi</dc:creator>
  <cp:keywords/>
  <dc:description/>
  <cp:lastModifiedBy>Jinsoo Choi</cp:lastModifiedBy>
  <cp:revision>1</cp:revision>
  <dcterms:created xsi:type="dcterms:W3CDTF">2026-09-21T00:55:00Z</dcterms:created>
  <dcterms:modified xsi:type="dcterms:W3CDTF">2026-09-21T00:55:00Z</dcterms:modified>
</cp:coreProperties>
</file>