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2B91" w14:textId="7E21BE8A" w:rsidR="00FB484B" w:rsidRDefault="007A1924" w:rsidP="007A1924">
      <w:pPr>
        <w:spacing w:after="0"/>
        <w:jc w:val="center"/>
        <w:rPr>
          <w:sz w:val="48"/>
          <w:szCs w:val="72"/>
        </w:rPr>
      </w:pPr>
      <w:r w:rsidRPr="00072302">
        <w:rPr>
          <w:noProof/>
        </w:rPr>
        <w:drawing>
          <wp:anchor distT="0" distB="0" distL="114300" distR="114300" simplePos="0" relativeHeight="251659264" behindDoc="0" locked="0" layoutInCell="1" allowOverlap="1" wp14:anchorId="34420E7F" wp14:editId="320A3BEF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1358900" cy="1002665"/>
            <wp:effectExtent l="0" t="0" r="0" b="6985"/>
            <wp:wrapSquare wrapText="right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00805195108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CD2" w:rsidRPr="00FB484B">
        <w:rPr>
          <w:sz w:val="48"/>
          <w:szCs w:val="72"/>
        </w:rPr>
        <w:t xml:space="preserve">Shrikrishna </w:t>
      </w:r>
      <w:r w:rsidR="000344BE" w:rsidRPr="00FB484B">
        <w:rPr>
          <w:sz w:val="48"/>
          <w:szCs w:val="72"/>
        </w:rPr>
        <w:t xml:space="preserve">S. </w:t>
      </w:r>
      <w:r w:rsidR="00080CD2" w:rsidRPr="00FB484B">
        <w:rPr>
          <w:sz w:val="48"/>
          <w:szCs w:val="72"/>
        </w:rPr>
        <w:t>Kumbhar</w:t>
      </w:r>
    </w:p>
    <w:p w14:paraId="58F9FA31" w14:textId="398B70D1" w:rsidR="00682E62" w:rsidRPr="00FB484B" w:rsidRDefault="00E446E3" w:rsidP="007A1924">
      <w:pPr>
        <w:spacing w:after="0"/>
        <w:jc w:val="center"/>
        <w:rPr>
          <w:sz w:val="48"/>
          <w:szCs w:val="72"/>
        </w:rPr>
      </w:pPr>
      <w:r w:rsidRPr="006F79BA">
        <w:rPr>
          <w:sz w:val="28"/>
          <w:szCs w:val="28"/>
        </w:rPr>
        <w:t xml:space="preserve">Contact </w:t>
      </w:r>
      <w:r w:rsidR="00FB484B" w:rsidRPr="006F79BA">
        <w:rPr>
          <w:sz w:val="28"/>
          <w:szCs w:val="28"/>
        </w:rPr>
        <w:t>No.:</w:t>
      </w:r>
      <w:r w:rsidR="009E7257" w:rsidRPr="006F79BA">
        <w:rPr>
          <w:sz w:val="28"/>
          <w:szCs w:val="28"/>
        </w:rPr>
        <w:t xml:space="preserve"> </w:t>
      </w:r>
      <w:r w:rsidR="00096240" w:rsidRPr="006F79BA">
        <w:rPr>
          <w:sz w:val="28"/>
          <w:szCs w:val="28"/>
        </w:rPr>
        <w:t xml:space="preserve">+91 </w:t>
      </w:r>
      <w:r w:rsidRPr="006F79BA">
        <w:rPr>
          <w:sz w:val="28"/>
          <w:szCs w:val="28"/>
        </w:rPr>
        <w:t>9004146418</w:t>
      </w:r>
      <w:r w:rsidR="009E7257" w:rsidRPr="006F79BA">
        <w:rPr>
          <w:sz w:val="28"/>
          <w:szCs w:val="28"/>
        </w:rPr>
        <w:t xml:space="preserve">        </w:t>
      </w:r>
      <w:r w:rsidR="00A33BEE">
        <w:rPr>
          <w:sz w:val="28"/>
          <w:szCs w:val="28"/>
        </w:rPr>
        <w:t xml:space="preserve">                                         </w:t>
      </w:r>
      <w:r w:rsidR="009E7257" w:rsidRPr="006F79BA">
        <w:rPr>
          <w:sz w:val="28"/>
          <w:szCs w:val="28"/>
        </w:rPr>
        <w:t xml:space="preserve">    </w:t>
      </w:r>
      <w:r w:rsidR="00425D44" w:rsidRPr="006F79BA">
        <w:rPr>
          <w:sz w:val="28"/>
          <w:szCs w:val="28"/>
        </w:rPr>
        <w:t xml:space="preserve">            </w:t>
      </w:r>
      <w:r w:rsidR="007A1924">
        <w:rPr>
          <w:sz w:val="28"/>
          <w:szCs w:val="28"/>
        </w:rPr>
        <w:t xml:space="preserve">                     </w:t>
      </w:r>
      <w:r w:rsidR="00682E62" w:rsidRPr="006F79BA">
        <w:rPr>
          <w:sz w:val="28"/>
          <w:szCs w:val="28"/>
        </w:rPr>
        <w:t xml:space="preserve">Email </w:t>
      </w:r>
      <w:r w:rsidR="00425D44" w:rsidRPr="006F79BA">
        <w:rPr>
          <w:sz w:val="28"/>
          <w:szCs w:val="28"/>
        </w:rPr>
        <w:t>ID</w:t>
      </w:r>
      <w:r w:rsidR="00682E62" w:rsidRPr="006F79BA">
        <w:rPr>
          <w:sz w:val="28"/>
          <w:szCs w:val="28"/>
        </w:rPr>
        <w:t xml:space="preserve">– </w:t>
      </w:r>
      <w:r w:rsidR="00080CD2" w:rsidRPr="006F79BA">
        <w:rPr>
          <w:sz w:val="28"/>
          <w:szCs w:val="28"/>
        </w:rPr>
        <w:t>kumbhar.shrikrishna@gmail.com</w:t>
      </w:r>
    </w:p>
    <w:p w14:paraId="09000418" w14:textId="77777777" w:rsidR="00682E62" w:rsidRPr="00514EA9" w:rsidRDefault="00682E62" w:rsidP="007A1924">
      <w:pPr>
        <w:jc w:val="center"/>
        <w:rPr>
          <w:b/>
          <w:bCs/>
          <w:sz w:val="4"/>
          <w:szCs w:val="4"/>
        </w:rPr>
      </w:pPr>
    </w:p>
    <w:tbl>
      <w:tblPr>
        <w:tblStyle w:val="TableGrid"/>
        <w:tblW w:w="11435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270"/>
        <w:gridCol w:w="30"/>
        <w:gridCol w:w="85"/>
        <w:gridCol w:w="1595"/>
        <w:gridCol w:w="540"/>
        <w:gridCol w:w="7835"/>
      </w:tblGrid>
      <w:tr w:rsidR="00682E62" w14:paraId="1A66EC96" w14:textId="77777777" w:rsidTr="00EA72D8">
        <w:trPr>
          <w:trHeight w:val="87"/>
        </w:trPr>
        <w:tc>
          <w:tcPr>
            <w:tcW w:w="1080" w:type="dxa"/>
          </w:tcPr>
          <w:p w14:paraId="60A9BB79" w14:textId="77777777" w:rsidR="00682E62" w:rsidRPr="00682E62" w:rsidRDefault="00682E62" w:rsidP="00E5137B">
            <w:pPr>
              <w:rPr>
                <w:rFonts w:ascii="Bell MT" w:hAnsi="Bell MT"/>
                <w:u w:val="single"/>
              </w:rPr>
            </w:pPr>
          </w:p>
        </w:tc>
        <w:tc>
          <w:tcPr>
            <w:tcW w:w="1980" w:type="dxa"/>
            <w:gridSpan w:val="4"/>
          </w:tcPr>
          <w:p w14:paraId="6A89F7FB" w14:textId="77777777" w:rsidR="00682E62" w:rsidRPr="00682E62" w:rsidRDefault="00682E62" w:rsidP="00E5137B"/>
        </w:tc>
        <w:tc>
          <w:tcPr>
            <w:tcW w:w="540" w:type="dxa"/>
            <w:vMerge w:val="restart"/>
          </w:tcPr>
          <w:p w14:paraId="49FB4F05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 w:val="restart"/>
          </w:tcPr>
          <w:p w14:paraId="49134FCD" w14:textId="77777777" w:rsidR="00682E62" w:rsidRPr="00B55910" w:rsidRDefault="00682E62" w:rsidP="00E5137B">
            <w:pPr>
              <w:rPr>
                <w:b/>
                <w:bCs/>
                <w:sz w:val="36"/>
                <w:szCs w:val="36"/>
                <w:u w:val="single"/>
              </w:rPr>
            </w:pPr>
            <w:r w:rsidRPr="00B55910">
              <w:rPr>
                <w:b/>
                <w:bCs/>
                <w:sz w:val="36"/>
                <w:szCs w:val="36"/>
                <w:u w:val="single"/>
              </w:rPr>
              <w:t xml:space="preserve">Introduction             </w:t>
            </w:r>
          </w:p>
          <w:p w14:paraId="04E95546" w14:textId="77777777" w:rsidR="00682E62" w:rsidRPr="00B55910" w:rsidRDefault="00682E62" w:rsidP="00E5137B">
            <w:pPr>
              <w:rPr>
                <w:sz w:val="10"/>
                <w:szCs w:val="10"/>
              </w:rPr>
            </w:pPr>
          </w:p>
          <w:p w14:paraId="6D73F3B2" w14:textId="5F9C0D6E" w:rsidR="00183C8C" w:rsidRDefault="00183C8C" w:rsidP="00E5137B">
            <w:pPr>
              <w:rPr>
                <w:sz w:val="24"/>
                <w:szCs w:val="24"/>
              </w:rPr>
            </w:pPr>
            <w:r w:rsidRPr="00183C8C">
              <w:rPr>
                <w:sz w:val="24"/>
                <w:szCs w:val="24"/>
              </w:rPr>
              <w:t xml:space="preserve">Maintenance professional with 15 years of experience in the glass processing and gear manufacturing industries. Skilled in preventive and breakdown maintenance, troubleshooting, equipment reliability, and minimizing machine </w:t>
            </w:r>
            <w:r w:rsidR="00AD6A84">
              <w:rPr>
                <w:sz w:val="24"/>
                <w:szCs w:val="24"/>
              </w:rPr>
              <w:t>and utility equipment</w:t>
            </w:r>
            <w:r w:rsidR="008A358D">
              <w:rPr>
                <w:sz w:val="24"/>
                <w:szCs w:val="24"/>
              </w:rPr>
              <w:t>.</w:t>
            </w:r>
            <w:r w:rsidRPr="00183C8C">
              <w:rPr>
                <w:sz w:val="24"/>
                <w:szCs w:val="24"/>
              </w:rPr>
              <w:t xml:space="preserve"> Committed to maintaining safety standards, optimizing maintenance practices, and supporting continuous production improvement.</w:t>
            </w:r>
          </w:p>
          <w:p w14:paraId="4C50D15A" w14:textId="02F433CD" w:rsidR="00682E62" w:rsidRDefault="00682E62" w:rsidP="00E5137B">
            <w:pPr>
              <w:rPr>
                <w:rFonts w:cstheme="minorHAnsi"/>
                <w:b/>
                <w:bCs/>
                <w:sz w:val="36"/>
                <w:szCs w:val="36"/>
                <w:u w:val="single"/>
              </w:rPr>
            </w:pPr>
            <w:r w:rsidRPr="002F4092">
              <w:rPr>
                <w:rFonts w:cstheme="minorHAnsi"/>
                <w:b/>
                <w:bCs/>
                <w:sz w:val="36"/>
                <w:szCs w:val="36"/>
                <w:u w:val="single"/>
              </w:rPr>
              <w:t>Work Experience</w:t>
            </w:r>
          </w:p>
          <w:p w14:paraId="537C46AE" w14:textId="3DBECE43" w:rsidR="002E3E15" w:rsidRDefault="002E3E15" w:rsidP="002E3E15">
            <w:pPr>
              <w:tabs>
                <w:tab w:val="left" w:pos="5040"/>
              </w:tabs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Fuso Glass India Private Limited      March 2025 to</w:t>
            </w:r>
            <w:r w:rsidR="00682635">
              <w:rPr>
                <w:rFonts w:cstheme="minorHAnsi"/>
                <w:b/>
                <w:bCs/>
                <w:sz w:val="28"/>
                <w:szCs w:val="28"/>
              </w:rPr>
              <w:t xml:space="preserve"> April 2026</w:t>
            </w:r>
          </w:p>
          <w:p w14:paraId="61B06B02" w14:textId="77777777" w:rsidR="002E3E15" w:rsidRPr="002077CC" w:rsidRDefault="002E3E15" w:rsidP="002E3E15">
            <w:pPr>
              <w:tabs>
                <w:tab w:val="left" w:pos="5040"/>
              </w:tabs>
              <w:rPr>
                <w:rFonts w:cstheme="minorHAnsi"/>
                <w:bCs/>
                <w:szCs w:val="28"/>
              </w:rPr>
            </w:pPr>
            <w:proofErr w:type="spellStart"/>
            <w:r w:rsidRPr="002077CC">
              <w:rPr>
                <w:rFonts w:cstheme="minorHAnsi"/>
                <w:bCs/>
                <w:szCs w:val="28"/>
              </w:rPr>
              <w:t>Murbad</w:t>
            </w:r>
            <w:proofErr w:type="spellEnd"/>
            <w:r w:rsidRPr="002077CC">
              <w:rPr>
                <w:rFonts w:cstheme="minorHAnsi"/>
                <w:bCs/>
                <w:szCs w:val="28"/>
              </w:rPr>
              <w:t>, Thane, Maharashtra</w:t>
            </w:r>
          </w:p>
          <w:p w14:paraId="480617D9" w14:textId="77777777" w:rsidR="002E3E15" w:rsidRDefault="002E3E15" w:rsidP="002E3E15">
            <w:pPr>
              <w:tabs>
                <w:tab w:val="left" w:pos="5040"/>
              </w:tabs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Manager-Maintenance</w:t>
            </w:r>
          </w:p>
          <w:p w14:paraId="2CCDBDCB" w14:textId="647242D6" w:rsidR="00124B76" w:rsidRDefault="00124B76" w:rsidP="00124B76">
            <w:pPr>
              <w:pStyle w:val="ListParagraph"/>
              <w:numPr>
                <w:ilvl w:val="0"/>
                <w:numId w:val="9"/>
              </w:numPr>
              <w:tabs>
                <w:tab w:val="left" w:pos="5040"/>
              </w:tabs>
              <w:rPr>
                <w:rFonts w:cstheme="minorHAnsi"/>
                <w:bCs/>
                <w:sz w:val="24"/>
                <w:szCs w:val="28"/>
              </w:rPr>
            </w:pPr>
            <w:r>
              <w:rPr>
                <w:rFonts w:cstheme="minorHAnsi"/>
                <w:bCs/>
                <w:sz w:val="24"/>
                <w:szCs w:val="28"/>
              </w:rPr>
              <w:t xml:space="preserve">Planning and execution of </w:t>
            </w:r>
            <w:r w:rsidRPr="00124B76">
              <w:rPr>
                <w:rFonts w:cstheme="minorHAnsi"/>
                <w:bCs/>
                <w:sz w:val="24"/>
                <w:szCs w:val="28"/>
              </w:rPr>
              <w:t>Preventive Maintenance</w:t>
            </w:r>
            <w:r>
              <w:rPr>
                <w:rFonts w:cstheme="minorHAnsi"/>
                <w:bCs/>
                <w:sz w:val="24"/>
                <w:szCs w:val="28"/>
              </w:rPr>
              <w:t xml:space="preserve"> of</w:t>
            </w:r>
            <w:r w:rsidR="00A0782C">
              <w:rPr>
                <w:rFonts w:cstheme="minorHAnsi"/>
                <w:bCs/>
                <w:sz w:val="24"/>
                <w:szCs w:val="28"/>
              </w:rPr>
              <w:t xml:space="preserve"> glass processing machines</w:t>
            </w:r>
            <w:r w:rsidR="00721C4C">
              <w:rPr>
                <w:rFonts w:cstheme="minorHAnsi"/>
                <w:bCs/>
                <w:sz w:val="24"/>
                <w:szCs w:val="28"/>
              </w:rPr>
              <w:t xml:space="preserve"> </w:t>
            </w:r>
            <w:r>
              <w:rPr>
                <w:rFonts w:cstheme="minorHAnsi"/>
                <w:bCs/>
                <w:sz w:val="24"/>
                <w:szCs w:val="28"/>
              </w:rPr>
              <w:t>and utility equipment’s</w:t>
            </w:r>
            <w:r w:rsidR="00721C4C">
              <w:rPr>
                <w:rFonts w:cstheme="minorHAnsi"/>
                <w:bCs/>
                <w:sz w:val="24"/>
                <w:szCs w:val="28"/>
              </w:rPr>
              <w:t xml:space="preserve">. </w:t>
            </w:r>
            <w:r w:rsidR="00C63426">
              <w:rPr>
                <w:rFonts w:cstheme="minorHAnsi"/>
                <w:bCs/>
                <w:sz w:val="24"/>
                <w:szCs w:val="28"/>
              </w:rPr>
              <w:t>E.g.</w:t>
            </w:r>
            <w:r w:rsidR="00721C4C">
              <w:rPr>
                <w:rFonts w:cstheme="minorHAnsi"/>
                <w:bCs/>
                <w:sz w:val="24"/>
                <w:szCs w:val="28"/>
              </w:rPr>
              <w:t xml:space="preserve"> Glass </w:t>
            </w:r>
            <w:r w:rsidR="00C63426">
              <w:rPr>
                <w:rFonts w:cstheme="minorHAnsi"/>
                <w:bCs/>
                <w:sz w:val="24"/>
                <w:szCs w:val="28"/>
              </w:rPr>
              <w:t>cutting, grinding, tempering furnaces, lamination line and insulated glass line.</w:t>
            </w:r>
          </w:p>
          <w:p w14:paraId="6BF6E60A" w14:textId="77777777" w:rsidR="00124B76" w:rsidRDefault="00124B76" w:rsidP="00124B76">
            <w:pPr>
              <w:pStyle w:val="ListParagraph"/>
              <w:numPr>
                <w:ilvl w:val="0"/>
                <w:numId w:val="9"/>
              </w:numPr>
              <w:tabs>
                <w:tab w:val="left" w:pos="5040"/>
              </w:tabs>
              <w:rPr>
                <w:rFonts w:cstheme="minorHAnsi"/>
                <w:bCs/>
                <w:sz w:val="24"/>
                <w:szCs w:val="28"/>
              </w:rPr>
            </w:pPr>
            <w:r>
              <w:rPr>
                <w:rFonts w:cstheme="minorHAnsi"/>
                <w:bCs/>
                <w:sz w:val="24"/>
                <w:szCs w:val="28"/>
              </w:rPr>
              <w:t>Analysis for major and repeated breakdowns.</w:t>
            </w:r>
          </w:p>
          <w:p w14:paraId="79E410E7" w14:textId="77777777" w:rsidR="00124B76" w:rsidRDefault="00124B76" w:rsidP="00124B76">
            <w:pPr>
              <w:pStyle w:val="ListParagraph"/>
              <w:numPr>
                <w:ilvl w:val="0"/>
                <w:numId w:val="9"/>
              </w:numPr>
              <w:tabs>
                <w:tab w:val="left" w:pos="5040"/>
              </w:tabs>
              <w:rPr>
                <w:rFonts w:cstheme="minorHAnsi"/>
                <w:bCs/>
                <w:sz w:val="24"/>
                <w:szCs w:val="28"/>
              </w:rPr>
            </w:pPr>
            <w:r>
              <w:rPr>
                <w:rFonts w:cstheme="minorHAnsi"/>
                <w:bCs/>
                <w:sz w:val="24"/>
                <w:szCs w:val="28"/>
              </w:rPr>
              <w:t>S</w:t>
            </w:r>
            <w:r w:rsidR="002E3E15" w:rsidRPr="00124B76">
              <w:rPr>
                <w:rFonts w:cstheme="minorHAnsi"/>
                <w:bCs/>
                <w:sz w:val="24"/>
                <w:szCs w:val="28"/>
              </w:rPr>
              <w:t>pare arrangement,</w:t>
            </w:r>
            <w:r>
              <w:rPr>
                <w:rFonts w:cstheme="minorHAnsi"/>
                <w:bCs/>
                <w:sz w:val="24"/>
                <w:szCs w:val="28"/>
              </w:rPr>
              <w:t xml:space="preserve"> Coordination with vendors and suppliers.</w:t>
            </w:r>
          </w:p>
          <w:p w14:paraId="3D69771D" w14:textId="77777777" w:rsidR="002E3E15" w:rsidRDefault="00124B76" w:rsidP="00124B76">
            <w:pPr>
              <w:pStyle w:val="ListParagraph"/>
              <w:numPr>
                <w:ilvl w:val="0"/>
                <w:numId w:val="9"/>
              </w:numPr>
              <w:tabs>
                <w:tab w:val="left" w:pos="5040"/>
              </w:tabs>
              <w:rPr>
                <w:rFonts w:cstheme="minorHAnsi"/>
                <w:bCs/>
                <w:sz w:val="24"/>
                <w:szCs w:val="28"/>
              </w:rPr>
            </w:pPr>
            <w:r>
              <w:rPr>
                <w:rFonts w:cstheme="minorHAnsi"/>
                <w:bCs/>
                <w:sz w:val="24"/>
                <w:szCs w:val="28"/>
              </w:rPr>
              <w:t xml:space="preserve">Machine </w:t>
            </w:r>
            <w:r w:rsidRPr="00124B76">
              <w:rPr>
                <w:rFonts w:cstheme="minorHAnsi"/>
                <w:bCs/>
                <w:sz w:val="24"/>
                <w:szCs w:val="28"/>
              </w:rPr>
              <w:t>SOP</w:t>
            </w:r>
            <w:r w:rsidR="002E3E15" w:rsidRPr="00124B76">
              <w:rPr>
                <w:rFonts w:cstheme="minorHAnsi"/>
                <w:bCs/>
                <w:sz w:val="24"/>
                <w:szCs w:val="28"/>
              </w:rPr>
              <w:t xml:space="preserve"> creations</w:t>
            </w:r>
            <w:r>
              <w:rPr>
                <w:rFonts w:cstheme="minorHAnsi"/>
                <w:bCs/>
                <w:sz w:val="24"/>
                <w:szCs w:val="28"/>
              </w:rPr>
              <w:t xml:space="preserve"> and </w:t>
            </w:r>
            <w:proofErr w:type="spellStart"/>
            <w:r>
              <w:rPr>
                <w:rFonts w:cstheme="minorHAnsi"/>
                <w:bCs/>
                <w:sz w:val="24"/>
                <w:szCs w:val="28"/>
              </w:rPr>
              <w:t>updation</w:t>
            </w:r>
            <w:proofErr w:type="spellEnd"/>
            <w:r w:rsidR="002E3E15" w:rsidRPr="00124B76">
              <w:rPr>
                <w:rFonts w:cstheme="minorHAnsi"/>
                <w:bCs/>
                <w:sz w:val="24"/>
                <w:szCs w:val="28"/>
              </w:rPr>
              <w:t>.</w:t>
            </w:r>
          </w:p>
          <w:p w14:paraId="120B5D7E" w14:textId="77777777" w:rsidR="00124B76" w:rsidRDefault="00124B76" w:rsidP="00124B76">
            <w:pPr>
              <w:pStyle w:val="ListParagraph"/>
              <w:numPr>
                <w:ilvl w:val="0"/>
                <w:numId w:val="9"/>
              </w:numPr>
              <w:tabs>
                <w:tab w:val="left" w:pos="5040"/>
              </w:tabs>
              <w:rPr>
                <w:rFonts w:cstheme="minorHAnsi"/>
                <w:bCs/>
                <w:sz w:val="24"/>
                <w:szCs w:val="28"/>
              </w:rPr>
            </w:pPr>
            <w:r>
              <w:rPr>
                <w:rFonts w:cstheme="minorHAnsi"/>
                <w:bCs/>
                <w:sz w:val="24"/>
                <w:szCs w:val="28"/>
              </w:rPr>
              <w:t>Implement of 5S, Kaizen and TPM 1</w:t>
            </w:r>
            <w:r w:rsidRPr="00124B76">
              <w:rPr>
                <w:rFonts w:cstheme="minorHAnsi"/>
                <w:bCs/>
                <w:sz w:val="24"/>
                <w:szCs w:val="28"/>
                <w:vertAlign w:val="superscript"/>
              </w:rPr>
              <w:t>st</w:t>
            </w:r>
            <w:r>
              <w:rPr>
                <w:rFonts w:cstheme="minorHAnsi"/>
                <w:bCs/>
                <w:sz w:val="24"/>
                <w:szCs w:val="28"/>
              </w:rPr>
              <w:t xml:space="preserve"> stage </w:t>
            </w:r>
            <w:proofErr w:type="spellStart"/>
            <w:r>
              <w:rPr>
                <w:rFonts w:cstheme="minorHAnsi"/>
                <w:bCs/>
                <w:sz w:val="24"/>
                <w:szCs w:val="28"/>
              </w:rPr>
              <w:t>Autonoums</w:t>
            </w:r>
            <w:proofErr w:type="spellEnd"/>
            <w:r>
              <w:rPr>
                <w:rFonts w:cstheme="minorHAnsi"/>
                <w:bCs/>
                <w:sz w:val="24"/>
                <w:szCs w:val="28"/>
              </w:rPr>
              <w:t xml:space="preserve"> maintenance.</w:t>
            </w:r>
          </w:p>
          <w:p w14:paraId="590E68F6" w14:textId="77777777" w:rsidR="00124B76" w:rsidRDefault="00124B76" w:rsidP="00124B76">
            <w:pPr>
              <w:pStyle w:val="ListParagraph"/>
              <w:numPr>
                <w:ilvl w:val="0"/>
                <w:numId w:val="9"/>
              </w:numPr>
              <w:tabs>
                <w:tab w:val="left" w:pos="5040"/>
              </w:tabs>
              <w:rPr>
                <w:rFonts w:cstheme="minorHAnsi"/>
                <w:bCs/>
                <w:sz w:val="24"/>
                <w:szCs w:val="28"/>
              </w:rPr>
            </w:pPr>
            <w:r>
              <w:rPr>
                <w:rFonts w:cstheme="minorHAnsi"/>
                <w:bCs/>
                <w:sz w:val="24"/>
                <w:szCs w:val="28"/>
              </w:rPr>
              <w:t>Monitor and control the Repair and Maintenance cost.</w:t>
            </w:r>
          </w:p>
          <w:p w14:paraId="18DD9C6E" w14:textId="77777777" w:rsidR="00124B76" w:rsidRDefault="00124B76" w:rsidP="00124B76">
            <w:pPr>
              <w:pStyle w:val="ListParagraph"/>
              <w:numPr>
                <w:ilvl w:val="0"/>
                <w:numId w:val="9"/>
              </w:numPr>
              <w:tabs>
                <w:tab w:val="left" w:pos="5040"/>
              </w:tabs>
              <w:rPr>
                <w:rFonts w:cstheme="minorHAnsi"/>
                <w:bCs/>
                <w:sz w:val="24"/>
                <w:szCs w:val="28"/>
              </w:rPr>
            </w:pPr>
            <w:r>
              <w:rPr>
                <w:rFonts w:cstheme="minorHAnsi"/>
                <w:bCs/>
                <w:sz w:val="24"/>
                <w:szCs w:val="28"/>
              </w:rPr>
              <w:t xml:space="preserve">Maintenance records </w:t>
            </w:r>
            <w:proofErr w:type="spellStart"/>
            <w:r>
              <w:rPr>
                <w:rFonts w:cstheme="minorHAnsi"/>
                <w:bCs/>
                <w:sz w:val="24"/>
                <w:szCs w:val="28"/>
              </w:rPr>
              <w:t>updation</w:t>
            </w:r>
            <w:proofErr w:type="spellEnd"/>
            <w:r>
              <w:rPr>
                <w:rFonts w:cstheme="minorHAnsi"/>
                <w:bCs/>
                <w:sz w:val="24"/>
                <w:szCs w:val="28"/>
              </w:rPr>
              <w:t>.</w:t>
            </w:r>
          </w:p>
          <w:p w14:paraId="08C6F37E" w14:textId="77777777" w:rsidR="00124B76" w:rsidRPr="00124B76" w:rsidRDefault="00124B76" w:rsidP="00124B76">
            <w:pPr>
              <w:pStyle w:val="ListParagraph"/>
              <w:numPr>
                <w:ilvl w:val="0"/>
                <w:numId w:val="9"/>
              </w:numPr>
              <w:tabs>
                <w:tab w:val="left" w:pos="5040"/>
              </w:tabs>
              <w:rPr>
                <w:rFonts w:cstheme="minorHAnsi"/>
                <w:bCs/>
                <w:sz w:val="24"/>
                <w:szCs w:val="28"/>
              </w:rPr>
            </w:pPr>
            <w:r>
              <w:rPr>
                <w:rFonts w:cstheme="minorHAnsi"/>
                <w:bCs/>
                <w:sz w:val="24"/>
                <w:szCs w:val="28"/>
              </w:rPr>
              <w:t>Training to maintenance team and machine operators.</w:t>
            </w:r>
          </w:p>
          <w:p w14:paraId="5377DFD8" w14:textId="77777777" w:rsidR="002E3E15" w:rsidRPr="002F4092" w:rsidRDefault="002E3E15" w:rsidP="00E5137B">
            <w:pPr>
              <w:rPr>
                <w:rFonts w:cstheme="minorHAnsi"/>
                <w:b/>
                <w:bCs/>
                <w:sz w:val="36"/>
                <w:szCs w:val="36"/>
                <w:u w:val="single"/>
              </w:rPr>
            </w:pPr>
          </w:p>
          <w:p w14:paraId="1D7F95E1" w14:textId="77777777" w:rsidR="00CA4571" w:rsidRPr="002F4092" w:rsidRDefault="00682E62" w:rsidP="004F6D1B">
            <w:pPr>
              <w:tabs>
                <w:tab w:val="left" w:pos="5040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2F4092">
              <w:rPr>
                <w:rFonts w:cstheme="minorHAnsi"/>
                <w:b/>
                <w:bCs/>
                <w:sz w:val="28"/>
                <w:szCs w:val="28"/>
              </w:rPr>
              <w:t xml:space="preserve">Asahi India Glass Ltd.                               </w:t>
            </w:r>
            <w:r w:rsidR="00080CD2" w:rsidRPr="002F4092">
              <w:rPr>
                <w:rFonts w:cstheme="minorHAnsi"/>
                <w:b/>
                <w:bCs/>
                <w:sz w:val="28"/>
                <w:szCs w:val="28"/>
              </w:rPr>
              <w:t xml:space="preserve">Jan 2017 to </w:t>
            </w:r>
            <w:r w:rsidR="00A757A2">
              <w:rPr>
                <w:rFonts w:cstheme="minorHAnsi"/>
                <w:b/>
                <w:bCs/>
                <w:sz w:val="28"/>
                <w:szCs w:val="28"/>
              </w:rPr>
              <w:t>March 2025</w:t>
            </w:r>
          </w:p>
          <w:p w14:paraId="42A59295" w14:textId="77777777" w:rsidR="00682E62" w:rsidRPr="002F4092" w:rsidRDefault="00682E62" w:rsidP="00CA4571">
            <w:pPr>
              <w:tabs>
                <w:tab w:val="left" w:pos="5040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2F4092">
              <w:rPr>
                <w:rFonts w:cstheme="minorHAnsi"/>
                <w:i/>
                <w:iCs/>
              </w:rPr>
              <w:t>Navi Mumbai, Maharashtra</w:t>
            </w:r>
          </w:p>
          <w:p w14:paraId="64F540A8" w14:textId="77777777" w:rsidR="00682E62" w:rsidRPr="002F4092" w:rsidRDefault="00080CD2" w:rsidP="002F4092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F4092">
              <w:rPr>
                <w:rFonts w:cstheme="minorHAnsi"/>
                <w:b/>
                <w:bCs/>
                <w:sz w:val="28"/>
                <w:szCs w:val="28"/>
              </w:rPr>
              <w:t>Section head</w:t>
            </w:r>
            <w:r w:rsidR="00682E62" w:rsidRPr="002F4092">
              <w:rPr>
                <w:rFonts w:cstheme="minorHAnsi"/>
                <w:b/>
                <w:bCs/>
                <w:sz w:val="28"/>
                <w:szCs w:val="28"/>
              </w:rPr>
              <w:t xml:space="preserve"> –</w:t>
            </w:r>
            <w:r w:rsidR="00FF1FA1" w:rsidRPr="002F4092">
              <w:rPr>
                <w:rFonts w:cstheme="minorHAnsi"/>
                <w:b/>
                <w:bCs/>
                <w:sz w:val="28"/>
                <w:szCs w:val="28"/>
              </w:rPr>
              <w:t xml:space="preserve"> Maintenance</w:t>
            </w:r>
            <w:r w:rsidRPr="002F4092"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2FBE67C4" w14:textId="77777777" w:rsidR="00682E62" w:rsidRPr="00B55910" w:rsidRDefault="00682E62" w:rsidP="00E5137B">
            <w:pPr>
              <w:pStyle w:val="ListParagraph"/>
              <w:ind w:left="360"/>
              <w:rPr>
                <w:sz w:val="14"/>
                <w:szCs w:val="14"/>
              </w:rPr>
            </w:pPr>
          </w:p>
          <w:p w14:paraId="369F91E9" w14:textId="77777777" w:rsidR="00657878" w:rsidRPr="00522CE7" w:rsidRDefault="00080CD2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522CE7">
              <w:rPr>
                <w:rFonts w:cstheme="minorHAnsi"/>
                <w:sz w:val="24"/>
                <w:szCs w:val="24"/>
              </w:rPr>
              <w:t xml:space="preserve">Ensure </w:t>
            </w:r>
            <w:r w:rsidR="00657878" w:rsidRPr="00522CE7">
              <w:rPr>
                <w:rFonts w:cstheme="minorHAnsi"/>
                <w:sz w:val="24"/>
                <w:szCs w:val="24"/>
              </w:rPr>
              <w:t xml:space="preserve">zero </w:t>
            </w:r>
            <w:r w:rsidR="00D16A0D">
              <w:rPr>
                <w:rFonts w:cstheme="minorHAnsi"/>
                <w:sz w:val="24"/>
                <w:szCs w:val="24"/>
              </w:rPr>
              <w:t>man-days loss due to accident</w:t>
            </w:r>
            <w:r w:rsidR="00742404">
              <w:rPr>
                <w:rFonts w:cstheme="minorHAnsi"/>
                <w:sz w:val="24"/>
                <w:szCs w:val="24"/>
              </w:rPr>
              <w:t>.</w:t>
            </w:r>
          </w:p>
          <w:p w14:paraId="22AD6AF8" w14:textId="6073DA00" w:rsidR="001B41DE" w:rsidRPr="00522CE7" w:rsidRDefault="00657878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522CE7">
              <w:rPr>
                <w:rFonts w:cstheme="minorHAnsi"/>
                <w:sz w:val="24"/>
                <w:szCs w:val="24"/>
              </w:rPr>
              <w:t>Reduce downtime of</w:t>
            </w:r>
            <w:r w:rsidR="00682E62" w:rsidRPr="00522CE7">
              <w:rPr>
                <w:rFonts w:cstheme="minorHAnsi"/>
                <w:sz w:val="24"/>
                <w:szCs w:val="24"/>
              </w:rPr>
              <w:t xml:space="preserve"> </w:t>
            </w:r>
            <w:r w:rsidR="00411DFD" w:rsidRPr="00522CE7">
              <w:rPr>
                <w:rFonts w:cstheme="minorHAnsi"/>
                <w:sz w:val="24"/>
                <w:szCs w:val="24"/>
              </w:rPr>
              <w:t xml:space="preserve">glass processing machines, </w:t>
            </w:r>
            <w:r w:rsidR="0000178E">
              <w:rPr>
                <w:rFonts w:cstheme="minorHAnsi"/>
                <w:sz w:val="24"/>
                <w:szCs w:val="24"/>
              </w:rPr>
              <w:t>Tempering</w:t>
            </w:r>
            <w:r w:rsidR="006F64D9">
              <w:rPr>
                <w:rFonts w:cstheme="minorHAnsi"/>
                <w:sz w:val="24"/>
                <w:szCs w:val="24"/>
              </w:rPr>
              <w:t xml:space="preserve"> F</w:t>
            </w:r>
            <w:r w:rsidR="00411DFD" w:rsidRPr="00522CE7">
              <w:rPr>
                <w:rFonts w:cstheme="minorHAnsi"/>
                <w:sz w:val="24"/>
                <w:szCs w:val="24"/>
              </w:rPr>
              <w:t>urnaces, lamination line and IGU line</w:t>
            </w:r>
            <w:r w:rsidR="001B41DE" w:rsidRPr="00522CE7">
              <w:rPr>
                <w:rFonts w:cstheme="minorHAnsi"/>
                <w:sz w:val="24"/>
                <w:szCs w:val="24"/>
              </w:rPr>
              <w:t>.</w:t>
            </w:r>
          </w:p>
          <w:p w14:paraId="3A6136BF" w14:textId="6D88B547" w:rsidR="00742404" w:rsidRPr="001552DE" w:rsidRDefault="00411DFD" w:rsidP="001552DE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522CE7">
              <w:rPr>
                <w:rFonts w:cstheme="minorHAnsi"/>
                <w:sz w:val="24"/>
                <w:szCs w:val="24"/>
              </w:rPr>
              <w:t>M</w:t>
            </w:r>
            <w:r w:rsidR="00742404">
              <w:rPr>
                <w:rFonts w:cstheme="minorHAnsi"/>
                <w:sz w:val="24"/>
                <w:szCs w:val="24"/>
              </w:rPr>
              <w:t>aintain</w:t>
            </w:r>
            <w:r w:rsidR="00D864D3">
              <w:rPr>
                <w:rFonts w:cstheme="minorHAnsi"/>
                <w:sz w:val="24"/>
                <w:szCs w:val="24"/>
              </w:rPr>
              <w:t xml:space="preserve"> </w:t>
            </w:r>
            <w:r w:rsidR="00E5137B">
              <w:rPr>
                <w:rFonts w:cstheme="minorHAnsi"/>
                <w:sz w:val="24"/>
                <w:szCs w:val="24"/>
              </w:rPr>
              <w:t>com</w:t>
            </w:r>
            <w:r w:rsidR="00A605A0">
              <w:rPr>
                <w:rFonts w:cstheme="minorHAnsi"/>
                <w:sz w:val="24"/>
                <w:szCs w:val="24"/>
                <w:lang w:val="en-IN"/>
              </w:rPr>
              <w:t>pressor</w:t>
            </w:r>
            <w:r w:rsidR="00D864D3">
              <w:rPr>
                <w:rFonts w:cstheme="minorHAnsi"/>
                <w:sz w:val="24"/>
                <w:szCs w:val="24"/>
                <w:lang w:val="en-IN"/>
              </w:rPr>
              <w:t>s</w:t>
            </w:r>
            <w:r w:rsidR="00742404">
              <w:rPr>
                <w:rFonts w:cstheme="minorHAnsi"/>
                <w:sz w:val="24"/>
                <w:szCs w:val="24"/>
              </w:rPr>
              <w:t xml:space="preserve">, </w:t>
            </w:r>
            <w:r w:rsidRPr="00522CE7">
              <w:rPr>
                <w:rFonts w:cstheme="minorHAnsi"/>
                <w:sz w:val="24"/>
                <w:szCs w:val="24"/>
              </w:rPr>
              <w:t xml:space="preserve">material handling </w:t>
            </w:r>
            <w:r w:rsidR="00742404">
              <w:rPr>
                <w:rFonts w:cstheme="minorHAnsi"/>
                <w:sz w:val="24"/>
                <w:szCs w:val="24"/>
              </w:rPr>
              <w:t>equipment</w:t>
            </w:r>
            <w:r w:rsidR="00D864D3">
              <w:rPr>
                <w:rFonts w:cstheme="minorHAnsi"/>
                <w:sz w:val="24"/>
                <w:szCs w:val="24"/>
              </w:rPr>
              <w:t>, water treatment plants</w:t>
            </w:r>
            <w:r w:rsidR="00A605A0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A605A0">
              <w:rPr>
                <w:rFonts w:cstheme="minorHAnsi"/>
                <w:sz w:val="24"/>
                <w:szCs w:val="24"/>
              </w:rPr>
              <w:t>eg</w:t>
            </w:r>
            <w:r w:rsidR="00D00269">
              <w:rPr>
                <w:rFonts w:cstheme="minorHAnsi"/>
                <w:sz w:val="24"/>
                <w:szCs w:val="24"/>
              </w:rPr>
              <w:t>.</w:t>
            </w:r>
            <w:proofErr w:type="spellEnd"/>
            <w:r w:rsidR="00A605A0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3E7E1188" w14:textId="77777777" w:rsidR="00682E62" w:rsidRPr="00C31C56" w:rsidRDefault="00411DFD" w:rsidP="00742404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C31C56">
              <w:rPr>
                <w:rFonts w:cstheme="minorHAnsi"/>
                <w:sz w:val="24"/>
                <w:szCs w:val="24"/>
              </w:rPr>
              <w:t>Spare parts management</w:t>
            </w:r>
            <w:r w:rsidR="00742404" w:rsidRPr="00C31C56">
              <w:rPr>
                <w:rFonts w:cstheme="minorHAnsi"/>
                <w:sz w:val="24"/>
                <w:szCs w:val="24"/>
              </w:rPr>
              <w:t>.</w:t>
            </w:r>
          </w:p>
          <w:p w14:paraId="05736793" w14:textId="6D2085E6" w:rsidR="00682E62" w:rsidRPr="00522CE7" w:rsidRDefault="00C44AA0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</w:t>
            </w:r>
            <w:r w:rsidR="00682E62" w:rsidRPr="00522CE7">
              <w:rPr>
                <w:rFonts w:cstheme="minorHAnsi"/>
                <w:sz w:val="24"/>
                <w:szCs w:val="24"/>
              </w:rPr>
              <w:t xml:space="preserve">lan and execute Predictive &amp; Preventive maintenance and </w:t>
            </w:r>
            <w:r w:rsidR="001552DE">
              <w:rPr>
                <w:rFonts w:cstheme="minorHAnsi"/>
                <w:sz w:val="24"/>
                <w:szCs w:val="24"/>
              </w:rPr>
              <w:t>update</w:t>
            </w:r>
            <w:r>
              <w:rPr>
                <w:rFonts w:cstheme="minorHAnsi"/>
                <w:sz w:val="24"/>
                <w:szCs w:val="24"/>
              </w:rPr>
              <w:t xml:space="preserve"> the </w:t>
            </w:r>
            <w:r w:rsidR="00682E62" w:rsidRPr="00522CE7">
              <w:rPr>
                <w:rFonts w:cstheme="minorHAnsi"/>
                <w:sz w:val="24"/>
                <w:szCs w:val="24"/>
              </w:rPr>
              <w:t>records.</w:t>
            </w:r>
          </w:p>
          <w:p w14:paraId="37592BB9" w14:textId="77777777" w:rsidR="007E17C7" w:rsidRPr="00742404" w:rsidRDefault="007E17C7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742404">
              <w:rPr>
                <w:rFonts w:cstheme="minorHAnsi"/>
                <w:sz w:val="24"/>
                <w:szCs w:val="24"/>
              </w:rPr>
              <w:t>Coo</w:t>
            </w:r>
            <w:r w:rsidR="00742404" w:rsidRPr="00742404">
              <w:rPr>
                <w:rFonts w:cstheme="minorHAnsi"/>
                <w:sz w:val="24"/>
                <w:szCs w:val="24"/>
              </w:rPr>
              <w:t xml:space="preserve">rdination with other department, Contractors, Service provider, suppliers. </w:t>
            </w:r>
          </w:p>
          <w:p w14:paraId="72EF3052" w14:textId="77777777" w:rsidR="007E17C7" w:rsidRPr="00522CE7" w:rsidRDefault="00522CE7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522CE7">
              <w:rPr>
                <w:rFonts w:cstheme="minorHAnsi"/>
                <w:sz w:val="24"/>
                <w:szCs w:val="24"/>
              </w:rPr>
              <w:t>Implementations of 5S and K</w:t>
            </w:r>
            <w:r w:rsidR="007E17C7" w:rsidRPr="00522CE7">
              <w:rPr>
                <w:rFonts w:cstheme="minorHAnsi"/>
                <w:sz w:val="24"/>
                <w:szCs w:val="24"/>
              </w:rPr>
              <w:t xml:space="preserve">aizens for equipment’s betterment. </w:t>
            </w:r>
          </w:p>
          <w:p w14:paraId="5D1DAB01" w14:textId="77777777" w:rsidR="004F3646" w:rsidRPr="00522CE7" w:rsidRDefault="007E17C7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522CE7">
              <w:rPr>
                <w:rFonts w:cstheme="minorHAnsi"/>
                <w:sz w:val="24"/>
                <w:szCs w:val="24"/>
              </w:rPr>
              <w:t>Monitor and control repair and maintenance cost</w:t>
            </w:r>
            <w:r w:rsidR="004F3646" w:rsidRPr="00522CE7">
              <w:rPr>
                <w:rFonts w:cstheme="minorHAnsi"/>
                <w:sz w:val="24"/>
                <w:szCs w:val="24"/>
              </w:rPr>
              <w:t>.</w:t>
            </w:r>
          </w:p>
          <w:p w14:paraId="563630E2" w14:textId="77777777" w:rsidR="00A72C6A" w:rsidRPr="00522CE7" w:rsidRDefault="007E17C7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522CE7">
              <w:rPr>
                <w:rFonts w:cstheme="minorHAnsi"/>
                <w:sz w:val="24"/>
                <w:szCs w:val="24"/>
              </w:rPr>
              <w:t>M</w:t>
            </w:r>
            <w:r w:rsidR="00A72C6A" w:rsidRPr="00522CE7">
              <w:rPr>
                <w:rFonts w:cstheme="minorHAnsi"/>
                <w:sz w:val="24"/>
                <w:szCs w:val="24"/>
              </w:rPr>
              <w:t xml:space="preserve">aking weekly MCM </w:t>
            </w:r>
            <w:r w:rsidRPr="00522CE7">
              <w:rPr>
                <w:rFonts w:cstheme="minorHAnsi"/>
                <w:sz w:val="24"/>
                <w:szCs w:val="24"/>
              </w:rPr>
              <w:t>report</w:t>
            </w:r>
            <w:r w:rsidR="00A72C6A" w:rsidRPr="00522CE7">
              <w:rPr>
                <w:rFonts w:cstheme="minorHAnsi"/>
                <w:sz w:val="24"/>
                <w:szCs w:val="24"/>
              </w:rPr>
              <w:t xml:space="preserve"> which includes MTTR, MTBF of machines</w:t>
            </w:r>
            <w:r w:rsidR="003316D9" w:rsidRPr="00522CE7">
              <w:rPr>
                <w:rFonts w:cstheme="minorHAnsi"/>
                <w:sz w:val="24"/>
                <w:szCs w:val="24"/>
              </w:rPr>
              <w:t>.</w:t>
            </w:r>
          </w:p>
          <w:p w14:paraId="77FE410A" w14:textId="77777777" w:rsidR="00682E62" w:rsidRPr="00522CE7" w:rsidRDefault="00682E62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522CE7">
              <w:rPr>
                <w:rFonts w:cstheme="minorHAnsi"/>
                <w:sz w:val="24"/>
                <w:szCs w:val="24"/>
              </w:rPr>
              <w:lastRenderedPageBreak/>
              <w:t xml:space="preserve">To ensure compliance with </w:t>
            </w:r>
            <w:r w:rsidR="004F6D1B" w:rsidRPr="00522CE7">
              <w:rPr>
                <w:rFonts w:cstheme="minorHAnsi"/>
                <w:sz w:val="24"/>
                <w:szCs w:val="24"/>
              </w:rPr>
              <w:t>ISO (</w:t>
            </w:r>
            <w:r w:rsidR="00097721">
              <w:rPr>
                <w:rFonts w:cstheme="minorHAnsi"/>
                <w:sz w:val="24"/>
                <w:szCs w:val="24"/>
              </w:rPr>
              <w:t>9001</w:t>
            </w:r>
            <w:r w:rsidR="002E3E15">
              <w:rPr>
                <w:rFonts w:cstheme="minorHAnsi"/>
                <w:sz w:val="24"/>
                <w:szCs w:val="24"/>
              </w:rPr>
              <w:t>,</w:t>
            </w:r>
            <w:r w:rsidR="002E3E15" w:rsidRPr="00522CE7">
              <w:rPr>
                <w:rFonts w:cstheme="minorHAnsi"/>
                <w:sz w:val="24"/>
                <w:szCs w:val="24"/>
              </w:rPr>
              <w:t xml:space="preserve"> 14001, 45001</w:t>
            </w:r>
            <w:r w:rsidR="003316D9" w:rsidRPr="00522CE7">
              <w:rPr>
                <w:rFonts w:cstheme="minorHAnsi"/>
                <w:sz w:val="24"/>
                <w:szCs w:val="24"/>
              </w:rPr>
              <w:t>)</w:t>
            </w:r>
            <w:r w:rsidRPr="00522CE7">
              <w:rPr>
                <w:rFonts w:cstheme="minorHAnsi"/>
                <w:sz w:val="24"/>
                <w:szCs w:val="24"/>
              </w:rPr>
              <w:t xml:space="preserve"> standards &amp; maintain relevant documentation</w:t>
            </w:r>
            <w:r w:rsidR="007E17C7" w:rsidRPr="00522CE7">
              <w:rPr>
                <w:rFonts w:cstheme="minorHAnsi"/>
                <w:sz w:val="24"/>
                <w:szCs w:val="24"/>
              </w:rPr>
              <w:t>.</w:t>
            </w:r>
          </w:p>
          <w:p w14:paraId="70120EE5" w14:textId="77777777" w:rsidR="007E17C7" w:rsidRPr="00522CE7" w:rsidRDefault="007E17C7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522CE7">
              <w:rPr>
                <w:rFonts w:cstheme="minorHAnsi"/>
                <w:sz w:val="24"/>
                <w:szCs w:val="24"/>
              </w:rPr>
              <w:t>Reports to Maintenan</w:t>
            </w:r>
            <w:r w:rsidR="004F6D1B" w:rsidRPr="00522CE7">
              <w:rPr>
                <w:rFonts w:cstheme="minorHAnsi"/>
                <w:sz w:val="24"/>
                <w:szCs w:val="24"/>
              </w:rPr>
              <w:t>ce HOD.</w:t>
            </w:r>
          </w:p>
          <w:p w14:paraId="7FD2678A" w14:textId="77777777" w:rsidR="004F6D1B" w:rsidRPr="002F4092" w:rsidRDefault="004F6D1B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</w:rPr>
            </w:pPr>
            <w:r w:rsidRPr="00522CE7">
              <w:rPr>
                <w:rFonts w:cstheme="minorHAnsi"/>
                <w:sz w:val="24"/>
                <w:szCs w:val="24"/>
              </w:rPr>
              <w:t>Work with Project department to install new machine and upgrade the existing machines</w:t>
            </w:r>
            <w:r w:rsidRPr="002F4092">
              <w:rPr>
                <w:rFonts w:cstheme="minorHAnsi"/>
              </w:rPr>
              <w:t>.</w:t>
            </w:r>
          </w:p>
          <w:p w14:paraId="45DB1F2E" w14:textId="77777777" w:rsidR="00D47039" w:rsidRDefault="00D47039" w:rsidP="004F6D1B"/>
          <w:p w14:paraId="0247FFE8" w14:textId="77777777" w:rsidR="002E3E15" w:rsidRDefault="004F6D1B" w:rsidP="004F6D1B">
            <w:pPr>
              <w:rPr>
                <w:sz w:val="28"/>
              </w:rPr>
            </w:pPr>
            <w:r w:rsidRPr="00D47039">
              <w:rPr>
                <w:sz w:val="28"/>
              </w:rPr>
              <w:t xml:space="preserve"> </w:t>
            </w:r>
          </w:p>
          <w:p w14:paraId="1F3112BE" w14:textId="77777777" w:rsidR="004F6D1B" w:rsidRPr="002F4092" w:rsidRDefault="004F6D1B" w:rsidP="004F6D1B">
            <w:pPr>
              <w:rPr>
                <w:rFonts w:cstheme="minorHAnsi"/>
                <w:b/>
                <w:sz w:val="28"/>
              </w:rPr>
            </w:pPr>
            <w:r w:rsidRPr="002F4092">
              <w:rPr>
                <w:rFonts w:cstheme="minorHAnsi"/>
                <w:b/>
                <w:sz w:val="28"/>
              </w:rPr>
              <w:t xml:space="preserve">Bharat Gears Limited                                      </w:t>
            </w:r>
            <w:r w:rsidR="00D47039" w:rsidRPr="002F4092">
              <w:rPr>
                <w:rFonts w:cstheme="minorHAnsi"/>
                <w:b/>
                <w:sz w:val="28"/>
              </w:rPr>
              <w:t xml:space="preserve"> </w:t>
            </w:r>
            <w:r w:rsidRPr="002F4092">
              <w:rPr>
                <w:rFonts w:cstheme="minorHAnsi"/>
                <w:b/>
                <w:sz w:val="28"/>
              </w:rPr>
              <w:t>Oct 2010 to Jan 2017</w:t>
            </w:r>
          </w:p>
          <w:p w14:paraId="38A8C3FD" w14:textId="77777777" w:rsidR="004F6D1B" w:rsidRPr="002F4092" w:rsidRDefault="004F6D1B" w:rsidP="004F6D1B">
            <w:pPr>
              <w:rPr>
                <w:rFonts w:cstheme="minorHAnsi"/>
                <w:sz w:val="28"/>
              </w:rPr>
            </w:pPr>
            <w:r w:rsidRPr="002F4092">
              <w:rPr>
                <w:rFonts w:cstheme="minorHAnsi"/>
                <w:sz w:val="28"/>
              </w:rPr>
              <w:t xml:space="preserve"> </w:t>
            </w:r>
            <w:proofErr w:type="spellStart"/>
            <w:r w:rsidRPr="002F4092">
              <w:rPr>
                <w:rFonts w:cstheme="minorHAnsi"/>
              </w:rPr>
              <w:t>Mumbra</w:t>
            </w:r>
            <w:proofErr w:type="spellEnd"/>
            <w:r w:rsidRPr="002F4092">
              <w:rPr>
                <w:rFonts w:cstheme="minorHAnsi"/>
              </w:rPr>
              <w:t xml:space="preserve"> , Thane</w:t>
            </w:r>
          </w:p>
          <w:p w14:paraId="3D739DE6" w14:textId="77777777" w:rsidR="00D47039" w:rsidRPr="002F4092" w:rsidRDefault="00D47039" w:rsidP="004F6D1B">
            <w:pPr>
              <w:rPr>
                <w:rFonts w:cstheme="minorHAnsi"/>
                <w:b/>
                <w:sz w:val="28"/>
              </w:rPr>
            </w:pPr>
            <w:r w:rsidRPr="002F4092">
              <w:rPr>
                <w:rFonts w:cstheme="minorHAnsi"/>
                <w:sz w:val="28"/>
              </w:rPr>
              <w:t xml:space="preserve"> </w:t>
            </w:r>
            <w:r w:rsidRPr="002F4092">
              <w:rPr>
                <w:rFonts w:cstheme="minorHAnsi"/>
                <w:b/>
                <w:sz w:val="28"/>
              </w:rPr>
              <w:t>Shift Supervisor-Maintenance</w:t>
            </w:r>
          </w:p>
          <w:p w14:paraId="177D43FE" w14:textId="77777777" w:rsidR="00D47039" w:rsidRPr="002F4092" w:rsidRDefault="00D47039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Coordination in maintenance team and supervision.</w:t>
            </w:r>
          </w:p>
          <w:p w14:paraId="3BA62D08" w14:textId="77777777" w:rsidR="00D47039" w:rsidRPr="002F4092" w:rsidRDefault="00D47039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Responsible for Breakdown maintenance, preventive maintenance, Predictive maintenance for Gear cutting, grinding and lapping machines.</w:t>
            </w:r>
          </w:p>
          <w:p w14:paraId="711A69DD" w14:textId="77777777" w:rsidR="00D47039" w:rsidRPr="002F4092" w:rsidRDefault="00D47039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 xml:space="preserve">To draw material </w:t>
            </w:r>
            <w:r w:rsidR="000A4B9D" w:rsidRPr="002F4092">
              <w:rPr>
                <w:rFonts w:cstheme="minorHAnsi"/>
                <w:sz w:val="24"/>
                <w:szCs w:val="24"/>
              </w:rPr>
              <w:t>required for</w:t>
            </w:r>
            <w:r w:rsidRPr="002F4092">
              <w:rPr>
                <w:rFonts w:cstheme="minorHAnsi"/>
                <w:sz w:val="24"/>
                <w:szCs w:val="24"/>
              </w:rPr>
              <w:t xml:space="preserve"> carry out maintenance work from store, tool rooms, make required material from workshop.</w:t>
            </w:r>
          </w:p>
          <w:p w14:paraId="1D5C3AF3" w14:textId="77777777" w:rsidR="00D47039" w:rsidRPr="002F4092" w:rsidRDefault="00D47039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Take a safety precaution when working on machine.</w:t>
            </w:r>
          </w:p>
          <w:p w14:paraId="764E32E6" w14:textId="77777777" w:rsidR="00D47039" w:rsidRPr="002F4092" w:rsidRDefault="000A4B9D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Spare parts management.</w:t>
            </w:r>
          </w:p>
          <w:p w14:paraId="31038B5B" w14:textId="77777777" w:rsidR="00D47039" w:rsidRPr="002F4092" w:rsidRDefault="00D47039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Report to maintenance manager.</w:t>
            </w:r>
          </w:p>
          <w:p w14:paraId="7005E7D0" w14:textId="77777777" w:rsidR="00D47039" w:rsidRPr="002F4092" w:rsidRDefault="00D47039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Implementation of Kaizen and 5S in work place.</w:t>
            </w:r>
          </w:p>
          <w:p w14:paraId="2D9B1AE3" w14:textId="77777777" w:rsidR="000A4B9D" w:rsidRPr="002F4092" w:rsidRDefault="000A4B9D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Prepare, maintain and update the ISO 16949 documents and data.</w:t>
            </w:r>
          </w:p>
          <w:p w14:paraId="326347EA" w14:textId="77777777" w:rsidR="004F6D1B" w:rsidRPr="002F4092" w:rsidRDefault="004F6D1B" w:rsidP="004F6D1B">
            <w:pPr>
              <w:pStyle w:val="ListParagraph"/>
              <w:ind w:left="1080"/>
              <w:rPr>
                <w:rFonts w:cstheme="minorHAnsi"/>
              </w:rPr>
            </w:pPr>
          </w:p>
          <w:p w14:paraId="25CAA07F" w14:textId="77777777" w:rsidR="00682E62" w:rsidRPr="002F4092" w:rsidRDefault="00682E62" w:rsidP="00E5137B">
            <w:pPr>
              <w:rPr>
                <w:rFonts w:cstheme="minorHAnsi"/>
                <w:sz w:val="16"/>
                <w:szCs w:val="16"/>
              </w:rPr>
            </w:pPr>
          </w:p>
          <w:p w14:paraId="697BDC5C" w14:textId="77777777" w:rsidR="001F1D77" w:rsidRPr="002F4092" w:rsidRDefault="008C3C63" w:rsidP="00D4703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32"/>
                <w:szCs w:val="26"/>
                <w:u w:val="single"/>
              </w:rPr>
            </w:pPr>
            <w:r w:rsidRPr="002F4092">
              <w:rPr>
                <w:rFonts w:eastAsiaTheme="minorHAnsi" w:cstheme="minorHAnsi"/>
                <w:b/>
                <w:bCs/>
                <w:sz w:val="36"/>
                <w:szCs w:val="27"/>
                <w:u w:val="single"/>
                <w:lang w:val="en-IN"/>
              </w:rPr>
              <w:t>Project</w:t>
            </w:r>
            <w:r w:rsidR="000A4B9D" w:rsidRPr="002F4092">
              <w:rPr>
                <w:rFonts w:eastAsiaTheme="minorHAnsi" w:cstheme="minorHAnsi"/>
                <w:b/>
                <w:bCs/>
                <w:sz w:val="36"/>
                <w:szCs w:val="27"/>
                <w:u w:val="single"/>
                <w:lang w:val="en-IN"/>
              </w:rPr>
              <w:t>s</w:t>
            </w:r>
            <w:r w:rsidRPr="002F4092">
              <w:rPr>
                <w:rFonts w:eastAsiaTheme="minorHAnsi" w:cstheme="minorHAnsi"/>
                <w:b/>
                <w:bCs/>
                <w:sz w:val="32"/>
                <w:szCs w:val="27"/>
                <w:u w:val="single"/>
                <w:lang w:val="en-IN"/>
              </w:rPr>
              <w:t xml:space="preserve"> </w:t>
            </w:r>
          </w:p>
          <w:p w14:paraId="4FC1A66A" w14:textId="77777777" w:rsidR="00682E62" w:rsidRPr="002F4092" w:rsidRDefault="000A4B9D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 xml:space="preserve">CNC glass cutting machine new glass loader installation work with service engineer. </w:t>
            </w:r>
          </w:p>
          <w:p w14:paraId="531A070D" w14:textId="77777777" w:rsidR="00682E62" w:rsidRPr="002F4092" w:rsidRDefault="007D685C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IGU line Automatic edge deletion machine installation work with service engineer.</w:t>
            </w:r>
          </w:p>
          <w:p w14:paraId="288D4FB2" w14:textId="77777777" w:rsidR="00082A11" w:rsidRPr="002F4092" w:rsidRDefault="007D685C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Super-T furnace heating insulation replacement work with service engineer.</w:t>
            </w:r>
          </w:p>
          <w:p w14:paraId="50372E90" w14:textId="77777777" w:rsidR="00082A11" w:rsidRPr="002F4092" w:rsidRDefault="007D685C" w:rsidP="00D47039">
            <w:pPr>
              <w:pStyle w:val="ListParagraph"/>
              <w:numPr>
                <w:ilvl w:val="1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IGU manual edge deletion single axis gantry replace with heavy duty gantry to improve edge deletion quality.</w:t>
            </w:r>
          </w:p>
          <w:p w14:paraId="70022E6A" w14:textId="77777777" w:rsidR="00082A11" w:rsidRPr="002F4092" w:rsidRDefault="00082A11" w:rsidP="00082A11">
            <w:pPr>
              <w:rPr>
                <w:rFonts w:cstheme="minorHAnsi"/>
                <w:sz w:val="24"/>
                <w:szCs w:val="24"/>
              </w:rPr>
            </w:pPr>
          </w:p>
          <w:p w14:paraId="1EBB8C20" w14:textId="77777777" w:rsidR="00682E62" w:rsidRPr="002F4092" w:rsidRDefault="00682E62" w:rsidP="002F4092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b/>
                <w:bCs/>
                <w:sz w:val="36"/>
                <w:szCs w:val="36"/>
                <w:u w:val="single"/>
              </w:rPr>
              <w:t>Achievements</w:t>
            </w:r>
          </w:p>
          <w:p w14:paraId="1BFB6598" w14:textId="77777777" w:rsidR="00682E62" w:rsidRPr="002F4092" w:rsidRDefault="00301E32" w:rsidP="007F4B99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Reduce the Utility compressor power consumption by change over the compressor from 132 KW to 75 KW.</w:t>
            </w:r>
          </w:p>
          <w:p w14:paraId="16753404" w14:textId="77777777" w:rsidR="00082A11" w:rsidRPr="002F4092" w:rsidRDefault="00301E32" w:rsidP="007F4B99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4"/>
                <w:szCs w:val="24"/>
              </w:rPr>
            </w:pPr>
            <w:r w:rsidRPr="002F4092">
              <w:rPr>
                <w:rFonts w:cstheme="minorHAnsi"/>
                <w:sz w:val="24"/>
                <w:szCs w:val="24"/>
              </w:rPr>
              <w:t>Reduce the special process power consumption by change over the compressor from 200KW to 132 KW.</w:t>
            </w:r>
          </w:p>
          <w:p w14:paraId="29592EFC" w14:textId="77777777" w:rsidR="00082A11" w:rsidRPr="002F4092" w:rsidRDefault="00301E32" w:rsidP="007F4B99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 w:rsidRPr="002F4092">
              <w:rPr>
                <w:rFonts w:cstheme="minorHAnsi"/>
                <w:sz w:val="24"/>
                <w:szCs w:val="24"/>
              </w:rPr>
              <w:t>Forvet</w:t>
            </w:r>
            <w:proofErr w:type="spellEnd"/>
            <w:r w:rsidRPr="002F4092">
              <w:rPr>
                <w:rFonts w:cstheme="minorHAnsi"/>
                <w:sz w:val="24"/>
                <w:szCs w:val="24"/>
              </w:rPr>
              <w:t xml:space="preserve"> machine Ball screw and other parts indignations</w:t>
            </w:r>
            <w:r w:rsidR="003316D9" w:rsidRPr="002F4092">
              <w:rPr>
                <w:rFonts w:cstheme="minorHAnsi"/>
                <w:sz w:val="24"/>
                <w:szCs w:val="24"/>
              </w:rPr>
              <w:t>.</w:t>
            </w:r>
            <w:r w:rsidRPr="002F4092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5D6C2F7E" w14:textId="77777777" w:rsidR="00E4129D" w:rsidRPr="00E4129D" w:rsidRDefault="00E4129D" w:rsidP="00301E32">
            <w:pPr>
              <w:pStyle w:val="ListParagraph"/>
              <w:ind w:left="360"/>
              <w:rPr>
                <w:sz w:val="24"/>
                <w:szCs w:val="24"/>
              </w:rPr>
            </w:pPr>
          </w:p>
        </w:tc>
      </w:tr>
      <w:tr w:rsidR="00682E62" w14:paraId="40D78B6B" w14:textId="77777777" w:rsidTr="00EA72D8">
        <w:trPr>
          <w:trHeight w:val="87"/>
        </w:trPr>
        <w:tc>
          <w:tcPr>
            <w:tcW w:w="3060" w:type="dxa"/>
            <w:gridSpan w:val="5"/>
          </w:tcPr>
          <w:p w14:paraId="798EFAF9" w14:textId="77777777" w:rsidR="00682E62" w:rsidRPr="00682E62" w:rsidRDefault="00682E62" w:rsidP="00E5137B">
            <w:pPr>
              <w:rPr>
                <w:u w:val="single"/>
              </w:rPr>
            </w:pPr>
          </w:p>
        </w:tc>
        <w:tc>
          <w:tcPr>
            <w:tcW w:w="540" w:type="dxa"/>
            <w:vMerge/>
          </w:tcPr>
          <w:p w14:paraId="7D3F2368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7A3E3DD8" w14:textId="77777777" w:rsidR="00682E62" w:rsidRPr="00B23DCB" w:rsidRDefault="00682E62" w:rsidP="00E5137B">
            <w:pPr>
              <w:rPr>
                <w:sz w:val="18"/>
                <w:szCs w:val="18"/>
              </w:rPr>
            </w:pPr>
          </w:p>
        </w:tc>
      </w:tr>
      <w:tr w:rsidR="00682E62" w14:paraId="2505B4ED" w14:textId="77777777" w:rsidTr="00EA72D8">
        <w:trPr>
          <w:trHeight w:val="2337"/>
        </w:trPr>
        <w:tc>
          <w:tcPr>
            <w:tcW w:w="3060" w:type="dxa"/>
            <w:gridSpan w:val="5"/>
          </w:tcPr>
          <w:p w14:paraId="280C5CC4" w14:textId="77777777" w:rsidR="00682E62" w:rsidRPr="00C31C56" w:rsidRDefault="00682E62" w:rsidP="00E5137B">
            <w:pPr>
              <w:rPr>
                <w:rFonts w:ascii="Bell MT" w:hAnsi="Bell MT"/>
                <w:b/>
                <w:bCs/>
                <w:sz w:val="24"/>
              </w:rPr>
            </w:pPr>
            <w:r w:rsidRPr="00C31C56">
              <w:rPr>
                <w:rFonts w:ascii="Bell MT" w:hAnsi="Bell MT"/>
                <w:b/>
                <w:bCs/>
                <w:sz w:val="24"/>
              </w:rPr>
              <w:t>Education</w:t>
            </w:r>
          </w:p>
          <w:p w14:paraId="7D4F9D52" w14:textId="77777777" w:rsidR="00682E62" w:rsidRPr="00C31C56" w:rsidRDefault="001D0831" w:rsidP="00E5137B">
            <w:pPr>
              <w:rPr>
                <w:b/>
              </w:rPr>
            </w:pPr>
            <w:r>
              <w:rPr>
                <w:b/>
              </w:rPr>
              <w:t>April</w:t>
            </w:r>
            <w:r w:rsidR="00C31C56" w:rsidRPr="00C31C56">
              <w:rPr>
                <w:b/>
              </w:rPr>
              <w:t xml:space="preserve"> 2024 </w:t>
            </w:r>
          </w:p>
          <w:p w14:paraId="725355FC" w14:textId="77777777" w:rsidR="00C31C56" w:rsidRPr="00C31C56" w:rsidRDefault="00C31C56" w:rsidP="00E5137B">
            <w:pPr>
              <w:rPr>
                <w:b/>
              </w:rPr>
            </w:pPr>
            <w:r w:rsidRPr="00C31C56">
              <w:rPr>
                <w:b/>
              </w:rPr>
              <w:t xml:space="preserve">Industrial Automation course </w:t>
            </w:r>
          </w:p>
          <w:p w14:paraId="0216A6DA" w14:textId="77777777" w:rsidR="00C31C56" w:rsidRPr="00C31C56" w:rsidRDefault="00C31C56" w:rsidP="00E5137B">
            <w:r w:rsidRPr="00C31C56">
              <w:t>Prolific Automation</w:t>
            </w:r>
          </w:p>
          <w:p w14:paraId="3A0BA7E0" w14:textId="77777777" w:rsidR="00C31C56" w:rsidRPr="00C31C56" w:rsidRDefault="008C11FB" w:rsidP="00E5137B">
            <w:r>
              <w:t>Thane.</w:t>
            </w:r>
          </w:p>
          <w:p w14:paraId="6C341C6F" w14:textId="77777777" w:rsidR="00C31C56" w:rsidRPr="00682E62" w:rsidRDefault="00C31C56" w:rsidP="00E5137B">
            <w:pPr>
              <w:rPr>
                <w:u w:val="single"/>
              </w:rPr>
            </w:pPr>
          </w:p>
          <w:p w14:paraId="29706648" w14:textId="36B7A2E7" w:rsidR="00682E62" w:rsidRDefault="004F6D1B" w:rsidP="00E5137B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May 2010</w:t>
            </w:r>
            <w:r w:rsidR="005726D0">
              <w:rPr>
                <w:rFonts w:ascii="Arial Narrow" w:hAnsi="Arial Narrow"/>
                <w:b/>
                <w:bCs/>
              </w:rPr>
              <w:t xml:space="preserve"> </w:t>
            </w:r>
          </w:p>
          <w:p w14:paraId="5A915F21" w14:textId="77777777" w:rsidR="00D63301" w:rsidRPr="000D61B2" w:rsidRDefault="00D63301" w:rsidP="00E5137B">
            <w:pPr>
              <w:rPr>
                <w:rFonts w:ascii="Arial Narrow" w:hAnsi="Arial Narrow"/>
                <w:b/>
                <w:bCs/>
              </w:rPr>
            </w:pPr>
          </w:p>
          <w:p w14:paraId="58109FF0" w14:textId="77777777" w:rsidR="00682E62" w:rsidRDefault="00682E62" w:rsidP="00E5137B">
            <w:r w:rsidRPr="00682E62">
              <w:t>Bachelor of</w:t>
            </w:r>
            <w:r w:rsidR="004F6D1B">
              <w:t xml:space="preserve"> Engineering</w:t>
            </w:r>
            <w:r w:rsidRPr="00682E62">
              <w:t xml:space="preserve"> </w:t>
            </w:r>
          </w:p>
          <w:p w14:paraId="10D4947B" w14:textId="77777777" w:rsidR="004F6D1B" w:rsidRPr="00682E62" w:rsidRDefault="004F6D1B" w:rsidP="00E5137B">
            <w:r>
              <w:t>Mechanical</w:t>
            </w:r>
          </w:p>
          <w:p w14:paraId="4650E170" w14:textId="77777777" w:rsidR="00682E62" w:rsidRDefault="004F6D1B" w:rsidP="00E5137B">
            <w:pPr>
              <w:rPr>
                <w:szCs w:val="8"/>
              </w:rPr>
            </w:pPr>
            <w:r w:rsidRPr="004F6D1B">
              <w:rPr>
                <w:szCs w:val="8"/>
              </w:rPr>
              <w:t>Mumbai University</w:t>
            </w:r>
          </w:p>
          <w:p w14:paraId="27E56CB7" w14:textId="77777777" w:rsidR="00C31C56" w:rsidRPr="00682E62" w:rsidRDefault="00C31C56" w:rsidP="00E5137B">
            <w:pPr>
              <w:rPr>
                <w:sz w:val="8"/>
                <w:szCs w:val="8"/>
              </w:rPr>
            </w:pPr>
          </w:p>
        </w:tc>
        <w:tc>
          <w:tcPr>
            <w:tcW w:w="540" w:type="dxa"/>
            <w:vMerge/>
          </w:tcPr>
          <w:p w14:paraId="278878F5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399505A1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682E62" w14:paraId="092E5CFB" w14:textId="77777777" w:rsidTr="00EA72D8">
        <w:trPr>
          <w:trHeight w:val="2695"/>
        </w:trPr>
        <w:tc>
          <w:tcPr>
            <w:tcW w:w="3060" w:type="dxa"/>
            <w:gridSpan w:val="5"/>
          </w:tcPr>
          <w:p w14:paraId="66FAADDB" w14:textId="77777777" w:rsidR="00682E62" w:rsidRPr="00682E62" w:rsidRDefault="004F6D1B" w:rsidP="00E5137B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March 2006</w:t>
            </w:r>
          </w:p>
          <w:p w14:paraId="39EC8885" w14:textId="77777777" w:rsidR="00682E62" w:rsidRPr="00682E62" w:rsidRDefault="00682E62" w:rsidP="00E5137B">
            <w:pPr>
              <w:rPr>
                <w:sz w:val="4"/>
                <w:szCs w:val="4"/>
              </w:rPr>
            </w:pPr>
          </w:p>
          <w:p w14:paraId="423E279D" w14:textId="77777777" w:rsidR="00682E62" w:rsidRPr="00682E62" w:rsidRDefault="004F6D1B" w:rsidP="00E5137B">
            <w:r>
              <w:t>HSC</w:t>
            </w:r>
          </w:p>
          <w:p w14:paraId="65828EF2" w14:textId="77777777" w:rsidR="00682E62" w:rsidRDefault="004F6D1B" w:rsidP="00E5137B">
            <w:r>
              <w:t>Maharashtra State Board</w:t>
            </w:r>
          </w:p>
          <w:p w14:paraId="5A4BD7A4" w14:textId="77777777" w:rsidR="00D63301" w:rsidRPr="00682E62" w:rsidRDefault="00D63301" w:rsidP="00E5137B"/>
          <w:p w14:paraId="1FD9CF4A" w14:textId="51EB0563" w:rsidR="00682E62" w:rsidRPr="00682E62" w:rsidRDefault="004F6D1B" w:rsidP="00E5137B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March</w:t>
            </w:r>
            <w:r w:rsidR="00D63301">
              <w:rPr>
                <w:rFonts w:ascii="Arial Narrow" w:hAnsi="Arial Narrow"/>
                <w:b/>
                <w:bCs/>
              </w:rPr>
              <w:t xml:space="preserve"> </w:t>
            </w:r>
            <w:r>
              <w:rPr>
                <w:rFonts w:ascii="Arial Narrow" w:hAnsi="Arial Narrow"/>
                <w:b/>
                <w:bCs/>
              </w:rPr>
              <w:t>2004</w:t>
            </w:r>
          </w:p>
          <w:p w14:paraId="01F21EB5" w14:textId="77777777" w:rsidR="00682E62" w:rsidRPr="00682E62" w:rsidRDefault="00682E62" w:rsidP="00E5137B">
            <w:pPr>
              <w:rPr>
                <w:sz w:val="8"/>
                <w:szCs w:val="8"/>
              </w:rPr>
            </w:pPr>
            <w:r w:rsidRPr="00682E62">
              <w:t xml:space="preserve"> </w:t>
            </w:r>
          </w:p>
          <w:p w14:paraId="4090AA8B" w14:textId="77777777" w:rsidR="00682E62" w:rsidRPr="00682E62" w:rsidRDefault="004F6D1B" w:rsidP="00E5137B">
            <w:r>
              <w:t>SSC</w:t>
            </w:r>
          </w:p>
          <w:p w14:paraId="08EB7776" w14:textId="77777777" w:rsidR="00682E62" w:rsidRPr="00682E62" w:rsidRDefault="004F6D1B" w:rsidP="00E5137B">
            <w:r>
              <w:t>Maharashtra State Board</w:t>
            </w:r>
          </w:p>
        </w:tc>
        <w:tc>
          <w:tcPr>
            <w:tcW w:w="540" w:type="dxa"/>
            <w:vMerge/>
          </w:tcPr>
          <w:p w14:paraId="4C528FA1" w14:textId="77777777" w:rsidR="00682E62" w:rsidRPr="00C22285" w:rsidRDefault="00682E62" w:rsidP="00E5137B">
            <w:pPr>
              <w:rPr>
                <w:sz w:val="20"/>
                <w:szCs w:val="20"/>
              </w:rPr>
            </w:pPr>
          </w:p>
        </w:tc>
        <w:tc>
          <w:tcPr>
            <w:tcW w:w="7835" w:type="dxa"/>
            <w:vMerge/>
          </w:tcPr>
          <w:p w14:paraId="165D024F" w14:textId="77777777" w:rsidR="00682E62" w:rsidRPr="00C22285" w:rsidRDefault="00682E62" w:rsidP="00E5137B">
            <w:pPr>
              <w:rPr>
                <w:sz w:val="20"/>
                <w:szCs w:val="20"/>
              </w:rPr>
            </w:pPr>
          </w:p>
        </w:tc>
      </w:tr>
      <w:tr w:rsidR="00682E62" w14:paraId="757EF9BF" w14:textId="77777777" w:rsidTr="00EA72D8">
        <w:tc>
          <w:tcPr>
            <w:tcW w:w="3060" w:type="dxa"/>
            <w:gridSpan w:val="5"/>
          </w:tcPr>
          <w:p w14:paraId="071B3705" w14:textId="77777777" w:rsidR="007E5E16" w:rsidRPr="00682E62" w:rsidRDefault="007E5E16" w:rsidP="007E5E16">
            <w:pPr>
              <w:rPr>
                <w:rFonts w:ascii="Bell MT" w:hAnsi="Bell MT"/>
                <w:b/>
                <w:bCs/>
                <w:sz w:val="24"/>
                <w:szCs w:val="24"/>
                <w:u w:val="single"/>
              </w:rPr>
            </w:pPr>
            <w:r w:rsidRPr="00682E62">
              <w:rPr>
                <w:rFonts w:ascii="Bell MT" w:hAnsi="Bell MT"/>
                <w:b/>
                <w:bCs/>
                <w:sz w:val="24"/>
                <w:szCs w:val="24"/>
                <w:u w:val="single"/>
              </w:rPr>
              <w:t>Additional skills</w:t>
            </w:r>
          </w:p>
          <w:p w14:paraId="3A1A6B98" w14:textId="77777777" w:rsidR="007E5E16" w:rsidRPr="00682E62" w:rsidRDefault="007E5E16" w:rsidP="007E5E16"/>
          <w:p w14:paraId="229E8993" w14:textId="77777777" w:rsidR="007E5E16" w:rsidRPr="00682E62" w:rsidRDefault="007E5E16" w:rsidP="007E5E16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i/>
                <w:iCs/>
              </w:rPr>
            </w:pPr>
            <w:r w:rsidRPr="00682E62">
              <w:rPr>
                <w:b/>
                <w:bCs/>
                <w:i/>
                <w:iCs/>
              </w:rPr>
              <w:t>Applications</w:t>
            </w:r>
          </w:p>
          <w:p w14:paraId="3710A0B3" w14:textId="5213D672" w:rsidR="007E5E16" w:rsidRPr="00682E62" w:rsidRDefault="00CB48BE" w:rsidP="00CB48BE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   </w:t>
            </w:r>
            <w:r w:rsidR="007E5E16" w:rsidRPr="00682E62">
              <w:rPr>
                <w:i/>
                <w:iCs/>
              </w:rPr>
              <w:t>MS Word</w:t>
            </w:r>
            <w:r>
              <w:rPr>
                <w:i/>
                <w:iCs/>
              </w:rPr>
              <w:t>, Excel,</w:t>
            </w:r>
          </w:p>
          <w:p w14:paraId="502ADB01" w14:textId="77777777" w:rsidR="00F23281" w:rsidRDefault="00F23281" w:rsidP="00F23281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   </w:t>
            </w:r>
            <w:r w:rsidR="007E5E16" w:rsidRPr="00682E62">
              <w:rPr>
                <w:i/>
                <w:iCs/>
              </w:rPr>
              <w:t>PowerPoint</w:t>
            </w:r>
          </w:p>
          <w:p w14:paraId="646BBBCE" w14:textId="58F7A0A9" w:rsidR="007E5E16" w:rsidRPr="00682E62" w:rsidRDefault="00F23281" w:rsidP="00F23281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  </w:t>
            </w:r>
            <w:r w:rsidR="007E5E16">
              <w:rPr>
                <w:i/>
                <w:iCs/>
              </w:rPr>
              <w:t>Oracle</w:t>
            </w:r>
          </w:p>
          <w:p w14:paraId="1410B803" w14:textId="77777777" w:rsidR="007E5E16" w:rsidRPr="00682E62" w:rsidRDefault="007E5E16" w:rsidP="007E5E16">
            <w:pPr>
              <w:ind w:left="720"/>
            </w:pPr>
          </w:p>
          <w:p w14:paraId="60700D53" w14:textId="77777777" w:rsidR="007E5E16" w:rsidRPr="00682E62" w:rsidRDefault="007E5E16" w:rsidP="007E5E16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i/>
                <w:iCs/>
              </w:rPr>
            </w:pPr>
            <w:r w:rsidRPr="00682E62">
              <w:rPr>
                <w:b/>
                <w:bCs/>
                <w:i/>
                <w:iCs/>
              </w:rPr>
              <w:t>Analysis tools</w:t>
            </w:r>
          </w:p>
          <w:p w14:paraId="5C12F62E" w14:textId="77777777" w:rsidR="007E5E16" w:rsidRPr="00682E62" w:rsidRDefault="007E5E16" w:rsidP="007E5E16">
            <w:pPr>
              <w:ind w:left="720"/>
              <w:rPr>
                <w:i/>
                <w:iCs/>
              </w:rPr>
            </w:pPr>
            <w:r w:rsidRPr="00682E62">
              <w:rPr>
                <w:i/>
                <w:iCs/>
              </w:rPr>
              <w:t>Root Cause analysis</w:t>
            </w:r>
          </w:p>
          <w:p w14:paraId="5E7B3460" w14:textId="77777777" w:rsidR="007E5E16" w:rsidRPr="00682E62" w:rsidRDefault="007E5E16" w:rsidP="007E5E16">
            <w:pPr>
              <w:ind w:left="720"/>
              <w:rPr>
                <w:i/>
                <w:iCs/>
              </w:rPr>
            </w:pPr>
            <w:r w:rsidRPr="00682E62">
              <w:rPr>
                <w:i/>
                <w:iCs/>
              </w:rPr>
              <w:t>Fish Bone Diagram</w:t>
            </w:r>
          </w:p>
          <w:p w14:paraId="379535C5" w14:textId="77777777" w:rsidR="007E5E16" w:rsidRPr="00682E62" w:rsidRDefault="007E5E16" w:rsidP="007E5E16">
            <w:pPr>
              <w:ind w:left="720"/>
              <w:rPr>
                <w:i/>
                <w:iCs/>
              </w:rPr>
            </w:pPr>
            <w:r w:rsidRPr="00682E62">
              <w:rPr>
                <w:i/>
                <w:iCs/>
              </w:rPr>
              <w:t>Brainstorming</w:t>
            </w:r>
          </w:p>
          <w:p w14:paraId="723C99CF" w14:textId="77777777" w:rsidR="007E5E16" w:rsidRPr="00682E62" w:rsidRDefault="007E5E16" w:rsidP="007E5E16"/>
          <w:p w14:paraId="19E592D6" w14:textId="77777777" w:rsidR="007E5E16" w:rsidRPr="00682E62" w:rsidRDefault="007E5E16" w:rsidP="007E5E16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i/>
                <w:iCs/>
              </w:rPr>
            </w:pPr>
            <w:r w:rsidRPr="00682E62">
              <w:rPr>
                <w:b/>
                <w:bCs/>
                <w:i/>
                <w:iCs/>
              </w:rPr>
              <w:t>Methodologies</w:t>
            </w:r>
          </w:p>
          <w:p w14:paraId="173EE04E" w14:textId="77777777" w:rsidR="007E5E16" w:rsidRPr="00682E62" w:rsidRDefault="007E5E16" w:rsidP="007E5E16">
            <w:pPr>
              <w:ind w:left="720"/>
              <w:rPr>
                <w:i/>
                <w:iCs/>
              </w:rPr>
            </w:pPr>
            <w:r w:rsidRPr="00682E62">
              <w:rPr>
                <w:i/>
                <w:iCs/>
              </w:rPr>
              <w:t>5S</w:t>
            </w:r>
          </w:p>
          <w:p w14:paraId="33304828" w14:textId="77777777" w:rsidR="00A33BEE" w:rsidRDefault="007E5E16" w:rsidP="00A33BEE">
            <w:pPr>
              <w:ind w:left="720"/>
              <w:rPr>
                <w:i/>
                <w:iCs/>
              </w:rPr>
            </w:pPr>
            <w:r w:rsidRPr="00682E62">
              <w:rPr>
                <w:i/>
                <w:iCs/>
              </w:rPr>
              <w:t>Kaizen</w:t>
            </w:r>
          </w:p>
          <w:p w14:paraId="48EC3E04" w14:textId="77777777" w:rsidR="00A33BEE" w:rsidRDefault="00A33BEE" w:rsidP="00A33BEE">
            <w:pPr>
              <w:ind w:left="720"/>
              <w:rPr>
                <w:i/>
                <w:iCs/>
              </w:rPr>
            </w:pPr>
          </w:p>
          <w:p w14:paraId="0BFCDF6B" w14:textId="5E4CF1FC" w:rsidR="007E5E16" w:rsidRPr="00A33BEE" w:rsidRDefault="007E5E16" w:rsidP="00A33BEE">
            <w:pPr>
              <w:ind w:left="720"/>
              <w:rPr>
                <w:i/>
                <w:iCs/>
              </w:rPr>
            </w:pPr>
            <w:r w:rsidRPr="00682E62">
              <w:rPr>
                <w:rFonts w:ascii="Bell MT" w:hAnsi="Bell MT"/>
                <w:b/>
                <w:bCs/>
                <w:sz w:val="24"/>
                <w:szCs w:val="24"/>
                <w:u w:val="single"/>
              </w:rPr>
              <w:t>Personal Details</w:t>
            </w:r>
          </w:p>
          <w:p w14:paraId="7F13B634" w14:textId="77777777" w:rsidR="007E5E16" w:rsidRPr="00682E62" w:rsidRDefault="007E5E16" w:rsidP="007E5E16">
            <w:pPr>
              <w:rPr>
                <w:rFonts w:ascii="Bell MT" w:hAnsi="Bell MT"/>
                <w:b/>
                <w:bCs/>
                <w:u w:val="single"/>
              </w:rPr>
            </w:pPr>
          </w:p>
          <w:p w14:paraId="3241DAC8" w14:textId="77777777" w:rsidR="007E5E16" w:rsidRPr="00682E62" w:rsidRDefault="007E5E16" w:rsidP="007E5E1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682E62">
              <w:rPr>
                <w:b/>
                <w:bCs/>
              </w:rPr>
              <w:t>D.O.B</w:t>
            </w:r>
          </w:p>
          <w:p w14:paraId="23730818" w14:textId="77777777" w:rsidR="007E5E16" w:rsidRPr="00682E62" w:rsidRDefault="00301E32" w:rsidP="007E5E16">
            <w:pPr>
              <w:ind w:left="360"/>
            </w:pPr>
            <w:r>
              <w:t>6</w:t>
            </w:r>
            <w:r w:rsidRPr="00301E32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>
              <w:t>DEC</w:t>
            </w:r>
            <w:r w:rsidR="007E5E16" w:rsidRPr="00682E62">
              <w:t xml:space="preserve">, </w:t>
            </w:r>
            <w:r>
              <w:t>1988</w:t>
            </w:r>
          </w:p>
          <w:p w14:paraId="0F0A479B" w14:textId="77777777" w:rsidR="007E5E16" w:rsidRPr="00682E62" w:rsidRDefault="007E5E16" w:rsidP="007E5E16">
            <w:pPr>
              <w:ind w:left="360"/>
            </w:pPr>
          </w:p>
          <w:p w14:paraId="1869B258" w14:textId="77777777" w:rsidR="007E5E16" w:rsidRPr="00682E62" w:rsidRDefault="007E5E16" w:rsidP="007E5E1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682E62">
              <w:rPr>
                <w:b/>
                <w:bCs/>
              </w:rPr>
              <w:t>Marital status</w:t>
            </w:r>
          </w:p>
          <w:p w14:paraId="29EB93D1" w14:textId="77777777" w:rsidR="007E5E16" w:rsidRPr="00682E62" w:rsidRDefault="00301E32" w:rsidP="007E5E16">
            <w:pPr>
              <w:ind w:left="360"/>
            </w:pPr>
            <w:r>
              <w:t>Married</w:t>
            </w:r>
          </w:p>
          <w:p w14:paraId="4D927518" w14:textId="77777777" w:rsidR="007E5E16" w:rsidRPr="00682E62" w:rsidRDefault="007E5E16" w:rsidP="007E5E16">
            <w:pPr>
              <w:ind w:left="360"/>
            </w:pPr>
          </w:p>
          <w:p w14:paraId="06A2EE18" w14:textId="77777777" w:rsidR="007E5E16" w:rsidRPr="00682E62" w:rsidRDefault="00D16A0D" w:rsidP="007E5E1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</w:t>
            </w:r>
            <w:r w:rsidR="007E5E16" w:rsidRPr="00682E62">
              <w:rPr>
                <w:b/>
                <w:bCs/>
              </w:rPr>
              <w:t>esidential address</w:t>
            </w:r>
          </w:p>
          <w:p w14:paraId="3394B010" w14:textId="77777777" w:rsidR="00301E32" w:rsidRDefault="003B6D87" w:rsidP="00301E32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H-302, Satyam Ole</w:t>
            </w:r>
            <w:r w:rsidR="00D9729E">
              <w:rPr>
                <w:b/>
                <w:bCs/>
              </w:rPr>
              <w:t>a</w:t>
            </w:r>
            <w:r>
              <w:rPr>
                <w:b/>
                <w:bCs/>
              </w:rPr>
              <w:t>nder</w:t>
            </w:r>
          </w:p>
          <w:p w14:paraId="6A332921" w14:textId="77777777" w:rsidR="003B6D87" w:rsidRDefault="003B6D87" w:rsidP="00301E32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Near </w:t>
            </w:r>
            <w:proofErr w:type="spellStart"/>
            <w:r>
              <w:rPr>
                <w:b/>
                <w:bCs/>
              </w:rPr>
              <w:t>sarvoday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nagar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Jambhul</w:t>
            </w:r>
            <w:proofErr w:type="spellEnd"/>
            <w:r>
              <w:rPr>
                <w:b/>
                <w:bCs/>
              </w:rPr>
              <w:t xml:space="preserve">  </w:t>
            </w:r>
            <w:proofErr w:type="spellStart"/>
            <w:r>
              <w:rPr>
                <w:b/>
                <w:bCs/>
              </w:rPr>
              <w:t>phata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Chikhaloli</w:t>
            </w:r>
            <w:proofErr w:type="spellEnd"/>
            <w:r>
              <w:rPr>
                <w:b/>
                <w:bCs/>
              </w:rPr>
              <w:t>,</w:t>
            </w:r>
          </w:p>
          <w:p w14:paraId="47BDD697" w14:textId="77777777" w:rsidR="003B6D87" w:rsidRDefault="003B6D87" w:rsidP="00301E32">
            <w:pPr>
              <w:pStyle w:val="ListParagraph"/>
              <w:ind w:left="3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Ambernath</w:t>
            </w:r>
            <w:proofErr w:type="spellEnd"/>
            <w:r>
              <w:rPr>
                <w:b/>
                <w:bCs/>
              </w:rPr>
              <w:t>( west)-421505</w:t>
            </w:r>
          </w:p>
          <w:p w14:paraId="58DE4582" w14:textId="77777777" w:rsidR="00682E62" w:rsidRPr="00682E62" w:rsidRDefault="00682E62" w:rsidP="00E5137B"/>
        </w:tc>
        <w:tc>
          <w:tcPr>
            <w:tcW w:w="540" w:type="dxa"/>
            <w:vMerge/>
          </w:tcPr>
          <w:p w14:paraId="621D6038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1C0135F0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682E62" w14:paraId="12AF17CB" w14:textId="77777777" w:rsidTr="00EA72D8">
        <w:tc>
          <w:tcPr>
            <w:tcW w:w="3060" w:type="dxa"/>
            <w:gridSpan w:val="5"/>
          </w:tcPr>
          <w:p w14:paraId="2340121E" w14:textId="77777777" w:rsidR="00682E62" w:rsidRPr="00682E62" w:rsidRDefault="00682E62" w:rsidP="007E5E16">
            <w:pPr>
              <w:rPr>
                <w:rFonts w:ascii="Bell MT" w:hAnsi="Bell MT"/>
                <w:b/>
                <w:bCs/>
                <w:u w:val="single"/>
              </w:rPr>
            </w:pPr>
          </w:p>
        </w:tc>
        <w:tc>
          <w:tcPr>
            <w:tcW w:w="540" w:type="dxa"/>
            <w:vMerge/>
          </w:tcPr>
          <w:p w14:paraId="6C03DAF1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6AF34BC8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682E62" w14:paraId="25CC16F6" w14:textId="77777777" w:rsidTr="00EA72D8">
        <w:trPr>
          <w:trHeight w:val="170"/>
        </w:trPr>
        <w:tc>
          <w:tcPr>
            <w:tcW w:w="1380" w:type="dxa"/>
            <w:gridSpan w:val="3"/>
          </w:tcPr>
          <w:p w14:paraId="62307C05" w14:textId="77777777" w:rsidR="00682E62" w:rsidRPr="00682E62" w:rsidRDefault="00682E62" w:rsidP="00E5137B"/>
        </w:tc>
        <w:tc>
          <w:tcPr>
            <w:tcW w:w="1680" w:type="dxa"/>
            <w:gridSpan w:val="2"/>
          </w:tcPr>
          <w:p w14:paraId="7912AB46" w14:textId="77777777" w:rsidR="00682E62" w:rsidRPr="00682E62" w:rsidRDefault="00682E62" w:rsidP="00E5137B"/>
        </w:tc>
        <w:tc>
          <w:tcPr>
            <w:tcW w:w="540" w:type="dxa"/>
            <w:vMerge/>
          </w:tcPr>
          <w:p w14:paraId="5C418601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58BEABA7" w14:textId="77777777" w:rsidR="00682E62" w:rsidRPr="00710981" w:rsidRDefault="00682E62" w:rsidP="00E5137B">
            <w:pPr>
              <w:rPr>
                <w:sz w:val="10"/>
                <w:szCs w:val="10"/>
              </w:rPr>
            </w:pPr>
          </w:p>
        </w:tc>
      </w:tr>
      <w:tr w:rsidR="007E5E16" w14:paraId="5C3EC612" w14:textId="77777777" w:rsidTr="00EA72D8">
        <w:trPr>
          <w:trHeight w:val="170"/>
        </w:trPr>
        <w:tc>
          <w:tcPr>
            <w:tcW w:w="1380" w:type="dxa"/>
            <w:gridSpan w:val="3"/>
          </w:tcPr>
          <w:p w14:paraId="2199A76C" w14:textId="77777777" w:rsidR="007E5E16" w:rsidRPr="00682E62" w:rsidRDefault="007E5E16" w:rsidP="00E5137B"/>
        </w:tc>
        <w:tc>
          <w:tcPr>
            <w:tcW w:w="1680" w:type="dxa"/>
            <w:gridSpan w:val="2"/>
          </w:tcPr>
          <w:p w14:paraId="1EB89BB9" w14:textId="77777777" w:rsidR="007E5E16" w:rsidRPr="00682E62" w:rsidRDefault="007E5E16" w:rsidP="00E5137B"/>
        </w:tc>
        <w:tc>
          <w:tcPr>
            <w:tcW w:w="540" w:type="dxa"/>
            <w:vMerge/>
          </w:tcPr>
          <w:p w14:paraId="2B3AD89B" w14:textId="77777777" w:rsidR="007E5E16" w:rsidRPr="00AB18C8" w:rsidRDefault="007E5E16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0B948854" w14:textId="77777777" w:rsidR="007E5E16" w:rsidRPr="00710981" w:rsidRDefault="007E5E16" w:rsidP="00E5137B">
            <w:pPr>
              <w:rPr>
                <w:sz w:val="10"/>
                <w:szCs w:val="10"/>
              </w:rPr>
            </w:pPr>
          </w:p>
        </w:tc>
      </w:tr>
      <w:tr w:rsidR="007E5E16" w14:paraId="0015B9F9" w14:textId="77777777" w:rsidTr="00EA72D8">
        <w:trPr>
          <w:trHeight w:val="170"/>
        </w:trPr>
        <w:tc>
          <w:tcPr>
            <w:tcW w:w="1380" w:type="dxa"/>
            <w:gridSpan w:val="3"/>
          </w:tcPr>
          <w:p w14:paraId="6F418C49" w14:textId="77777777" w:rsidR="007E5E16" w:rsidRPr="00682E62" w:rsidRDefault="007E5E16" w:rsidP="00E5137B"/>
        </w:tc>
        <w:tc>
          <w:tcPr>
            <w:tcW w:w="1680" w:type="dxa"/>
            <w:gridSpan w:val="2"/>
          </w:tcPr>
          <w:p w14:paraId="40AFAE00" w14:textId="77777777" w:rsidR="007E5E16" w:rsidRPr="00682E62" w:rsidRDefault="007E5E16" w:rsidP="00E5137B"/>
        </w:tc>
        <w:tc>
          <w:tcPr>
            <w:tcW w:w="540" w:type="dxa"/>
            <w:vMerge/>
          </w:tcPr>
          <w:p w14:paraId="2EB31BFB" w14:textId="77777777" w:rsidR="007E5E16" w:rsidRPr="00AB18C8" w:rsidRDefault="007E5E16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284527D4" w14:textId="77777777" w:rsidR="007E5E16" w:rsidRPr="00710981" w:rsidRDefault="007E5E16" w:rsidP="00E5137B">
            <w:pPr>
              <w:rPr>
                <w:sz w:val="10"/>
                <w:szCs w:val="10"/>
              </w:rPr>
            </w:pPr>
          </w:p>
        </w:tc>
      </w:tr>
      <w:tr w:rsidR="00682E62" w14:paraId="30FE88B0" w14:textId="77777777" w:rsidTr="00EA72D8">
        <w:tc>
          <w:tcPr>
            <w:tcW w:w="1465" w:type="dxa"/>
            <w:gridSpan w:val="4"/>
          </w:tcPr>
          <w:p w14:paraId="5C8C43A5" w14:textId="77777777" w:rsidR="00682E62" w:rsidRPr="00682E62" w:rsidRDefault="00682E62" w:rsidP="00096240">
            <w:pPr>
              <w:rPr>
                <w:i/>
                <w:iCs/>
              </w:rPr>
            </w:pPr>
          </w:p>
        </w:tc>
        <w:tc>
          <w:tcPr>
            <w:tcW w:w="1595" w:type="dxa"/>
          </w:tcPr>
          <w:p w14:paraId="0C0C0802" w14:textId="77777777" w:rsidR="00682E62" w:rsidRPr="00682E62" w:rsidRDefault="00682E62" w:rsidP="00E5137B"/>
        </w:tc>
        <w:tc>
          <w:tcPr>
            <w:tcW w:w="540" w:type="dxa"/>
            <w:vMerge/>
          </w:tcPr>
          <w:p w14:paraId="449BE787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2C0E05BA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682E62" w14:paraId="61D5315D" w14:textId="77777777" w:rsidTr="00EA72D8">
        <w:tc>
          <w:tcPr>
            <w:tcW w:w="1465" w:type="dxa"/>
            <w:gridSpan w:val="4"/>
          </w:tcPr>
          <w:p w14:paraId="2FCE92CB" w14:textId="77777777" w:rsidR="00682E62" w:rsidRPr="00682E62" w:rsidRDefault="00682E62" w:rsidP="00E5137B">
            <w:pPr>
              <w:rPr>
                <w:i/>
                <w:iCs/>
              </w:rPr>
            </w:pPr>
          </w:p>
        </w:tc>
        <w:tc>
          <w:tcPr>
            <w:tcW w:w="1595" w:type="dxa"/>
          </w:tcPr>
          <w:p w14:paraId="22E23AD5" w14:textId="77777777" w:rsidR="00682E62" w:rsidRPr="00682E62" w:rsidRDefault="00682E62" w:rsidP="00E5137B"/>
        </w:tc>
        <w:tc>
          <w:tcPr>
            <w:tcW w:w="540" w:type="dxa"/>
            <w:vMerge/>
          </w:tcPr>
          <w:p w14:paraId="5BF7C2FC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4B0033EF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682E62" w14:paraId="4A26BBC3" w14:textId="77777777" w:rsidTr="00EA72D8">
        <w:tc>
          <w:tcPr>
            <w:tcW w:w="1465" w:type="dxa"/>
            <w:gridSpan w:val="4"/>
          </w:tcPr>
          <w:p w14:paraId="4AD398F2" w14:textId="77777777" w:rsidR="00682E62" w:rsidRPr="00682E62" w:rsidRDefault="00682E62" w:rsidP="00E5137B">
            <w:pPr>
              <w:rPr>
                <w:i/>
                <w:iCs/>
              </w:rPr>
            </w:pPr>
          </w:p>
        </w:tc>
        <w:tc>
          <w:tcPr>
            <w:tcW w:w="1595" w:type="dxa"/>
          </w:tcPr>
          <w:p w14:paraId="329F65CA" w14:textId="77777777" w:rsidR="00682E62" w:rsidRPr="00682E62" w:rsidRDefault="00682E62" w:rsidP="00E5137B"/>
        </w:tc>
        <w:tc>
          <w:tcPr>
            <w:tcW w:w="540" w:type="dxa"/>
          </w:tcPr>
          <w:p w14:paraId="2810C31C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2619E303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682E62" w14:paraId="415BA38A" w14:textId="77777777" w:rsidTr="00EA72D8">
        <w:tc>
          <w:tcPr>
            <w:tcW w:w="1465" w:type="dxa"/>
            <w:gridSpan w:val="4"/>
          </w:tcPr>
          <w:p w14:paraId="4AFE013B" w14:textId="77777777" w:rsidR="00682E62" w:rsidRPr="00682E62" w:rsidRDefault="00682E62" w:rsidP="00E5137B">
            <w:pPr>
              <w:rPr>
                <w:i/>
                <w:iCs/>
              </w:rPr>
            </w:pPr>
          </w:p>
        </w:tc>
        <w:tc>
          <w:tcPr>
            <w:tcW w:w="1595" w:type="dxa"/>
          </w:tcPr>
          <w:p w14:paraId="0D8202AA" w14:textId="77777777" w:rsidR="00682E62" w:rsidRPr="00682E62" w:rsidRDefault="00682E62" w:rsidP="00E5137B"/>
        </w:tc>
        <w:tc>
          <w:tcPr>
            <w:tcW w:w="540" w:type="dxa"/>
          </w:tcPr>
          <w:p w14:paraId="4FACD925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351352C8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682E62" w14:paraId="473E15AD" w14:textId="77777777" w:rsidTr="00EA72D8">
        <w:trPr>
          <w:trHeight w:val="70"/>
        </w:trPr>
        <w:tc>
          <w:tcPr>
            <w:tcW w:w="1350" w:type="dxa"/>
            <w:gridSpan w:val="2"/>
          </w:tcPr>
          <w:p w14:paraId="739DB9A6" w14:textId="77777777" w:rsidR="00682E62" w:rsidRPr="00682E62" w:rsidRDefault="00682E62" w:rsidP="00E5137B">
            <w:pPr>
              <w:rPr>
                <w:i/>
                <w:iCs/>
              </w:rPr>
            </w:pPr>
          </w:p>
        </w:tc>
        <w:tc>
          <w:tcPr>
            <w:tcW w:w="1710" w:type="dxa"/>
            <w:gridSpan w:val="3"/>
          </w:tcPr>
          <w:p w14:paraId="04E81151" w14:textId="77777777" w:rsidR="00682E62" w:rsidRPr="00682E62" w:rsidRDefault="00682E62" w:rsidP="00E5137B">
            <w:pPr>
              <w:rPr>
                <w:i/>
                <w:iCs/>
              </w:rPr>
            </w:pPr>
          </w:p>
        </w:tc>
        <w:tc>
          <w:tcPr>
            <w:tcW w:w="540" w:type="dxa"/>
          </w:tcPr>
          <w:p w14:paraId="55ECF537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7E881FEF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682E62" w14:paraId="0BB63ACD" w14:textId="77777777" w:rsidTr="00EA72D8">
        <w:tc>
          <w:tcPr>
            <w:tcW w:w="1380" w:type="dxa"/>
            <w:gridSpan w:val="3"/>
          </w:tcPr>
          <w:p w14:paraId="33D25F72" w14:textId="77777777" w:rsidR="00682E62" w:rsidRPr="00682E62" w:rsidRDefault="00682E62" w:rsidP="00E5137B"/>
        </w:tc>
        <w:tc>
          <w:tcPr>
            <w:tcW w:w="1680" w:type="dxa"/>
            <w:gridSpan w:val="2"/>
          </w:tcPr>
          <w:p w14:paraId="28A46AD6" w14:textId="77777777" w:rsidR="00682E62" w:rsidRPr="00682E62" w:rsidRDefault="00682E62" w:rsidP="00E5137B"/>
        </w:tc>
        <w:tc>
          <w:tcPr>
            <w:tcW w:w="540" w:type="dxa"/>
          </w:tcPr>
          <w:p w14:paraId="46A36617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05904BBD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682E62" w14:paraId="698F590F" w14:textId="77777777" w:rsidTr="00EA72D8">
        <w:trPr>
          <w:trHeight w:val="594"/>
        </w:trPr>
        <w:tc>
          <w:tcPr>
            <w:tcW w:w="1380" w:type="dxa"/>
            <w:gridSpan w:val="3"/>
          </w:tcPr>
          <w:p w14:paraId="68FA733B" w14:textId="77777777" w:rsidR="00682E62" w:rsidRPr="00682E62" w:rsidRDefault="00682E62" w:rsidP="00E5137B"/>
        </w:tc>
        <w:tc>
          <w:tcPr>
            <w:tcW w:w="1680" w:type="dxa"/>
            <w:gridSpan w:val="2"/>
          </w:tcPr>
          <w:p w14:paraId="6B239771" w14:textId="77777777" w:rsidR="00682E62" w:rsidRPr="00682E62" w:rsidRDefault="00682E62" w:rsidP="00E5137B"/>
        </w:tc>
        <w:tc>
          <w:tcPr>
            <w:tcW w:w="540" w:type="dxa"/>
          </w:tcPr>
          <w:p w14:paraId="4F75B14D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711FBC7F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682E62" w14:paraId="218B1365" w14:textId="77777777" w:rsidTr="00EA72D8">
        <w:tc>
          <w:tcPr>
            <w:tcW w:w="1380" w:type="dxa"/>
            <w:gridSpan w:val="3"/>
          </w:tcPr>
          <w:p w14:paraId="3B587748" w14:textId="77777777" w:rsidR="00682E62" w:rsidRPr="00682E62" w:rsidRDefault="00682E62" w:rsidP="00E5137B"/>
        </w:tc>
        <w:tc>
          <w:tcPr>
            <w:tcW w:w="1680" w:type="dxa"/>
            <w:gridSpan w:val="2"/>
          </w:tcPr>
          <w:p w14:paraId="4BE4CF09" w14:textId="77777777" w:rsidR="00682E62" w:rsidRPr="00682E62" w:rsidRDefault="00682E62" w:rsidP="00E5137B"/>
        </w:tc>
        <w:tc>
          <w:tcPr>
            <w:tcW w:w="540" w:type="dxa"/>
          </w:tcPr>
          <w:p w14:paraId="23E769DB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7FD4CB60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682E62" w14:paraId="4AABA302" w14:textId="77777777" w:rsidTr="00EA72D8">
        <w:tc>
          <w:tcPr>
            <w:tcW w:w="1380" w:type="dxa"/>
            <w:gridSpan w:val="3"/>
          </w:tcPr>
          <w:p w14:paraId="6F73C45C" w14:textId="77777777" w:rsidR="00682E62" w:rsidRPr="00682E62" w:rsidRDefault="00682E62" w:rsidP="00E5137B"/>
        </w:tc>
        <w:tc>
          <w:tcPr>
            <w:tcW w:w="1680" w:type="dxa"/>
            <w:gridSpan w:val="2"/>
          </w:tcPr>
          <w:p w14:paraId="4740DFE1" w14:textId="77777777" w:rsidR="00682E62" w:rsidRPr="00682E62" w:rsidRDefault="00682E62" w:rsidP="00E5137B"/>
        </w:tc>
        <w:tc>
          <w:tcPr>
            <w:tcW w:w="540" w:type="dxa"/>
          </w:tcPr>
          <w:p w14:paraId="1ED9884B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1A4E58A6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  <w:tr w:rsidR="007E5E16" w14:paraId="6E984228" w14:textId="77777777" w:rsidTr="00EA72D8">
        <w:tc>
          <w:tcPr>
            <w:tcW w:w="1380" w:type="dxa"/>
            <w:gridSpan w:val="3"/>
          </w:tcPr>
          <w:p w14:paraId="3599613D" w14:textId="77777777" w:rsidR="007E5E16" w:rsidRPr="00682E62" w:rsidRDefault="007E5E16" w:rsidP="00E5137B"/>
        </w:tc>
        <w:tc>
          <w:tcPr>
            <w:tcW w:w="1680" w:type="dxa"/>
            <w:gridSpan w:val="2"/>
          </w:tcPr>
          <w:p w14:paraId="58342F02" w14:textId="77777777" w:rsidR="007E5E16" w:rsidRPr="00682E62" w:rsidRDefault="007E5E16" w:rsidP="00E5137B"/>
        </w:tc>
        <w:tc>
          <w:tcPr>
            <w:tcW w:w="540" w:type="dxa"/>
          </w:tcPr>
          <w:p w14:paraId="64FC555D" w14:textId="77777777" w:rsidR="007E5E16" w:rsidRPr="00AB18C8" w:rsidRDefault="007E5E16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3F63B15E" w14:textId="77777777" w:rsidR="007E5E16" w:rsidRPr="00AB18C8" w:rsidRDefault="007E5E16" w:rsidP="00E5137B">
            <w:pPr>
              <w:rPr>
                <w:sz w:val="28"/>
                <w:szCs w:val="28"/>
              </w:rPr>
            </w:pPr>
          </w:p>
        </w:tc>
      </w:tr>
      <w:tr w:rsidR="007E5E16" w14:paraId="44E8900D" w14:textId="77777777" w:rsidTr="007E5E16">
        <w:trPr>
          <w:trHeight w:val="408"/>
        </w:trPr>
        <w:tc>
          <w:tcPr>
            <w:tcW w:w="1380" w:type="dxa"/>
            <w:gridSpan w:val="3"/>
          </w:tcPr>
          <w:p w14:paraId="622EDEA8" w14:textId="77777777" w:rsidR="007E5E16" w:rsidRPr="00682E62" w:rsidRDefault="007E5E16" w:rsidP="00E5137B"/>
        </w:tc>
        <w:tc>
          <w:tcPr>
            <w:tcW w:w="1680" w:type="dxa"/>
            <w:gridSpan w:val="2"/>
          </w:tcPr>
          <w:p w14:paraId="3B20C30D" w14:textId="77777777" w:rsidR="007E5E16" w:rsidRPr="00682E62" w:rsidRDefault="007E5E16" w:rsidP="00E5137B"/>
        </w:tc>
        <w:tc>
          <w:tcPr>
            <w:tcW w:w="540" w:type="dxa"/>
          </w:tcPr>
          <w:p w14:paraId="72E79266" w14:textId="77777777" w:rsidR="007E5E16" w:rsidRPr="00AB18C8" w:rsidRDefault="007E5E16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38E85A9A" w14:textId="77777777" w:rsidR="007E5E16" w:rsidRPr="00AB18C8" w:rsidRDefault="007E5E16" w:rsidP="00E5137B">
            <w:pPr>
              <w:rPr>
                <w:sz w:val="28"/>
                <w:szCs w:val="28"/>
              </w:rPr>
            </w:pPr>
          </w:p>
        </w:tc>
      </w:tr>
      <w:tr w:rsidR="007E5E16" w14:paraId="3DCA9BBC" w14:textId="77777777" w:rsidTr="00EA72D8">
        <w:tc>
          <w:tcPr>
            <w:tcW w:w="1380" w:type="dxa"/>
            <w:gridSpan w:val="3"/>
          </w:tcPr>
          <w:p w14:paraId="28EB0EDA" w14:textId="77777777" w:rsidR="007E5E16" w:rsidRPr="00682E62" w:rsidRDefault="007E5E16" w:rsidP="00E5137B"/>
        </w:tc>
        <w:tc>
          <w:tcPr>
            <w:tcW w:w="1680" w:type="dxa"/>
            <w:gridSpan w:val="2"/>
          </w:tcPr>
          <w:p w14:paraId="5CA589A6" w14:textId="77777777" w:rsidR="007E5E16" w:rsidRPr="00682E62" w:rsidRDefault="007E5E16" w:rsidP="00E5137B"/>
        </w:tc>
        <w:tc>
          <w:tcPr>
            <w:tcW w:w="540" w:type="dxa"/>
          </w:tcPr>
          <w:p w14:paraId="559E97F2" w14:textId="77777777" w:rsidR="007E5E16" w:rsidRPr="00AB18C8" w:rsidRDefault="007E5E16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4037F54F" w14:textId="77777777" w:rsidR="007E5E16" w:rsidRPr="00AB18C8" w:rsidRDefault="007E5E16" w:rsidP="00E5137B">
            <w:pPr>
              <w:rPr>
                <w:sz w:val="28"/>
                <w:szCs w:val="28"/>
              </w:rPr>
            </w:pPr>
          </w:p>
        </w:tc>
      </w:tr>
      <w:tr w:rsidR="00682E62" w14:paraId="55F19BFD" w14:textId="77777777" w:rsidTr="00EA72D8">
        <w:tc>
          <w:tcPr>
            <w:tcW w:w="3060" w:type="dxa"/>
            <w:gridSpan w:val="5"/>
          </w:tcPr>
          <w:p w14:paraId="20C55271" w14:textId="77777777" w:rsidR="00A72C6A" w:rsidRDefault="00A72C6A" w:rsidP="00E5137B">
            <w:pPr>
              <w:rPr>
                <w:rFonts w:ascii="Bell MT" w:hAnsi="Bell MT"/>
                <w:b/>
                <w:bCs/>
                <w:sz w:val="24"/>
                <w:szCs w:val="24"/>
                <w:u w:val="single"/>
              </w:rPr>
            </w:pPr>
          </w:p>
          <w:p w14:paraId="4CF8760B" w14:textId="77777777" w:rsidR="00682E62" w:rsidRPr="00682E62" w:rsidRDefault="00682E62" w:rsidP="007E5E16">
            <w:pPr>
              <w:ind w:left="360"/>
              <w:rPr>
                <w:rFonts w:ascii="Bell MT" w:hAnsi="Bell MT"/>
                <w:b/>
                <w:bCs/>
                <w:u w:val="single"/>
              </w:rPr>
            </w:pPr>
          </w:p>
        </w:tc>
        <w:tc>
          <w:tcPr>
            <w:tcW w:w="540" w:type="dxa"/>
          </w:tcPr>
          <w:p w14:paraId="72D5584A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  <w:tc>
          <w:tcPr>
            <w:tcW w:w="7835" w:type="dxa"/>
            <w:vMerge/>
          </w:tcPr>
          <w:p w14:paraId="7DA8F5FB" w14:textId="77777777" w:rsidR="00682E62" w:rsidRPr="00AB18C8" w:rsidRDefault="00682E62" w:rsidP="00E5137B">
            <w:pPr>
              <w:rPr>
                <w:sz w:val="28"/>
                <w:szCs w:val="28"/>
              </w:rPr>
            </w:pPr>
          </w:p>
        </w:tc>
      </w:tr>
    </w:tbl>
    <w:p w14:paraId="30FA11DA" w14:textId="77777777" w:rsidR="003A1BDB" w:rsidRPr="00B17E4B" w:rsidRDefault="003A1BDB" w:rsidP="00682E62">
      <w:pPr>
        <w:rPr>
          <w:sz w:val="2"/>
          <w:szCs w:val="2"/>
        </w:rPr>
      </w:pPr>
    </w:p>
    <w:sectPr w:rsidR="003A1BDB" w:rsidRPr="00B17E4B" w:rsidSect="00B17E4B">
      <w:pgSz w:w="12240" w:h="15840"/>
      <w:pgMar w:top="720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4420E7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B828"/>
      </v:shape>
    </w:pict>
  </w:numPicBullet>
  <w:abstractNum w:abstractNumId="0" w15:restartNumberingAfterBreak="0">
    <w:nsid w:val="16C3621E"/>
    <w:multiLevelType w:val="hybridMultilevel"/>
    <w:tmpl w:val="84E6017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19103B55"/>
    <w:multiLevelType w:val="hybridMultilevel"/>
    <w:tmpl w:val="D932E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A4E99"/>
    <w:multiLevelType w:val="hybridMultilevel"/>
    <w:tmpl w:val="2F80B528"/>
    <w:lvl w:ilvl="0" w:tplc="40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 w15:restartNumberingAfterBreak="0">
    <w:nsid w:val="2B1908B1"/>
    <w:multiLevelType w:val="hybridMultilevel"/>
    <w:tmpl w:val="C9043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1F6E95"/>
    <w:multiLevelType w:val="hybridMultilevel"/>
    <w:tmpl w:val="390E5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A7475"/>
    <w:multiLevelType w:val="hybridMultilevel"/>
    <w:tmpl w:val="19B47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11CEF"/>
    <w:multiLevelType w:val="hybridMultilevel"/>
    <w:tmpl w:val="1368B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100C76"/>
    <w:multiLevelType w:val="hybridMultilevel"/>
    <w:tmpl w:val="61BE2A9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216C1F"/>
    <w:multiLevelType w:val="hybridMultilevel"/>
    <w:tmpl w:val="49884CC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835882">
    <w:abstractNumId w:val="6"/>
  </w:num>
  <w:num w:numId="2" w16cid:durableId="869533267">
    <w:abstractNumId w:val="3"/>
  </w:num>
  <w:num w:numId="3" w16cid:durableId="1583030542">
    <w:abstractNumId w:val="5"/>
  </w:num>
  <w:num w:numId="4" w16cid:durableId="1065955569">
    <w:abstractNumId w:val="1"/>
  </w:num>
  <w:num w:numId="5" w16cid:durableId="865945664">
    <w:abstractNumId w:val="8"/>
  </w:num>
  <w:num w:numId="6" w16cid:durableId="1287618327">
    <w:abstractNumId w:val="0"/>
  </w:num>
  <w:num w:numId="7" w16cid:durableId="1022971586">
    <w:abstractNumId w:val="7"/>
  </w:num>
  <w:num w:numId="8" w16cid:durableId="49038562">
    <w:abstractNumId w:val="4"/>
  </w:num>
  <w:num w:numId="9" w16cid:durableId="430012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2E62"/>
    <w:rsid w:val="0000178E"/>
    <w:rsid w:val="0003215C"/>
    <w:rsid w:val="000344BE"/>
    <w:rsid w:val="00056DC0"/>
    <w:rsid w:val="00080CD2"/>
    <w:rsid w:val="00082A11"/>
    <w:rsid w:val="00096240"/>
    <w:rsid w:val="00097721"/>
    <w:rsid w:val="000A4B9D"/>
    <w:rsid w:val="000D61B2"/>
    <w:rsid w:val="00124B76"/>
    <w:rsid w:val="00146DC2"/>
    <w:rsid w:val="001552DE"/>
    <w:rsid w:val="00183C8C"/>
    <w:rsid w:val="001B41DE"/>
    <w:rsid w:val="001D0831"/>
    <w:rsid w:val="001F1D77"/>
    <w:rsid w:val="002576C1"/>
    <w:rsid w:val="002E3E15"/>
    <w:rsid w:val="002F4092"/>
    <w:rsid w:val="00301E32"/>
    <w:rsid w:val="003316D9"/>
    <w:rsid w:val="00336A51"/>
    <w:rsid w:val="003A1BDB"/>
    <w:rsid w:val="003B6D87"/>
    <w:rsid w:val="003E32F9"/>
    <w:rsid w:val="003F004D"/>
    <w:rsid w:val="00411DFD"/>
    <w:rsid w:val="00425D44"/>
    <w:rsid w:val="004429DE"/>
    <w:rsid w:val="004D2EC3"/>
    <w:rsid w:val="004F3646"/>
    <w:rsid w:val="004F6D1B"/>
    <w:rsid w:val="00510D7D"/>
    <w:rsid w:val="00522CE7"/>
    <w:rsid w:val="005726D0"/>
    <w:rsid w:val="005B2B58"/>
    <w:rsid w:val="00607416"/>
    <w:rsid w:val="006129BC"/>
    <w:rsid w:val="00614528"/>
    <w:rsid w:val="00657878"/>
    <w:rsid w:val="006722E4"/>
    <w:rsid w:val="006751EF"/>
    <w:rsid w:val="00682635"/>
    <w:rsid w:val="00682E62"/>
    <w:rsid w:val="006969A7"/>
    <w:rsid w:val="006C0B90"/>
    <w:rsid w:val="006C45FF"/>
    <w:rsid w:val="006F64D9"/>
    <w:rsid w:val="006F79BA"/>
    <w:rsid w:val="00721C4C"/>
    <w:rsid w:val="00742404"/>
    <w:rsid w:val="007424C7"/>
    <w:rsid w:val="007A1924"/>
    <w:rsid w:val="007D6600"/>
    <w:rsid w:val="007D685C"/>
    <w:rsid w:val="007E17C7"/>
    <w:rsid w:val="007E5E16"/>
    <w:rsid w:val="007E7ED2"/>
    <w:rsid w:val="007F4B99"/>
    <w:rsid w:val="008114B0"/>
    <w:rsid w:val="00882063"/>
    <w:rsid w:val="008A358D"/>
    <w:rsid w:val="008C11FB"/>
    <w:rsid w:val="008C3C63"/>
    <w:rsid w:val="009E7257"/>
    <w:rsid w:val="00A0782C"/>
    <w:rsid w:val="00A30660"/>
    <w:rsid w:val="00A33BEE"/>
    <w:rsid w:val="00A605A0"/>
    <w:rsid w:val="00A72C6A"/>
    <w:rsid w:val="00A757A2"/>
    <w:rsid w:val="00AD6A84"/>
    <w:rsid w:val="00AE4588"/>
    <w:rsid w:val="00B17E4B"/>
    <w:rsid w:val="00C31C56"/>
    <w:rsid w:val="00C33476"/>
    <w:rsid w:val="00C44AA0"/>
    <w:rsid w:val="00C44B4B"/>
    <w:rsid w:val="00C63426"/>
    <w:rsid w:val="00CA415F"/>
    <w:rsid w:val="00CA4571"/>
    <w:rsid w:val="00CB37C6"/>
    <w:rsid w:val="00CB48BE"/>
    <w:rsid w:val="00D00269"/>
    <w:rsid w:val="00D0106E"/>
    <w:rsid w:val="00D16A0D"/>
    <w:rsid w:val="00D47039"/>
    <w:rsid w:val="00D63301"/>
    <w:rsid w:val="00D67E21"/>
    <w:rsid w:val="00D864D3"/>
    <w:rsid w:val="00D9729E"/>
    <w:rsid w:val="00DE1792"/>
    <w:rsid w:val="00E4129D"/>
    <w:rsid w:val="00E431F4"/>
    <w:rsid w:val="00E446E3"/>
    <w:rsid w:val="00E5137B"/>
    <w:rsid w:val="00EA72D8"/>
    <w:rsid w:val="00F04CC1"/>
    <w:rsid w:val="00F04F20"/>
    <w:rsid w:val="00F23281"/>
    <w:rsid w:val="00F37AA3"/>
    <w:rsid w:val="00FB484B"/>
    <w:rsid w:val="00FD5080"/>
    <w:rsid w:val="00FF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C506"/>
  <w15:docId w15:val="{83ADA690-CEB4-4302-9D25-17E62BF4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E62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2E6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2E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2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E6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14F49-083A-4DD5-826D-78D94BD60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Biswadip Das</dc:creator>
  <cp:keywords/>
  <dc:description/>
  <cp:lastModifiedBy>kumbhar.shrikrishna@gmail.com</cp:lastModifiedBy>
  <cp:revision>72</cp:revision>
  <dcterms:created xsi:type="dcterms:W3CDTF">2021-08-12T04:14:00Z</dcterms:created>
  <dcterms:modified xsi:type="dcterms:W3CDTF">2026-10-14T16:43:00Z</dcterms:modified>
</cp:coreProperties>
</file>