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FE7" w:rsidRDefault="00B67D3C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Series question are like,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1) 30.5,31,30,0,67.2,67,70,100,183.9, ?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2) 4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,2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,-4,-8,32,26,-15,6,?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3) 1/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7 ,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3/4 , 4/9 , 5/6 , 7/11 , 7/8 , ?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4) 10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,12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-36, -7, -5, 15, 19, 21, ?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5) 4,2,5,9,5,11,13,7,16,17,9, ?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6) 1,1,1,2,2,2,3,4,3,3,5,6,4,?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7) 2,9,5,49,11,169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?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8) 40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,39,37,33,26,15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,?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9) 9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,14,16,6,16,21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,?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10) 1370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,1320,1070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,?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11) 49,7,98,16,4,48,9,3,36,25,?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12) 1,3,3,2,8,10,3,4,12,4,8,?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13) 1,3,1,2.5,5,1,4,5,4,8,7,?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14) 34,4,21,59,43,3,20,66,12,2,16,?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15) -3 6 1 -2 4 -1 -1 2 -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3 ?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16) 507 169 248 62 36 12 168 42 168 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56 ?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17) 4 3 144 1.5 2 9 5 .3 2.25 3.2 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 ?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18) -5 1 -11 23 29 17 -20 -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14 ?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19) 776 625 64 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9 ?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20) 5 16 22 68 28 87 34 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106 ?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 xml:space="preserve">21) 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2 ,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1/3, 2/3 ,6, 7, 1/2, 3 1/2,14,20,1/5,4 ?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22) 92 48 16 10 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6.5 ?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23) 2 1 2 3 8 0 1 9 1 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 ?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24) 1,1/2,1 1/2 ,2 ,5 1/3,5 1/3,15 ,12 ,1/4, 12 1/4 ?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25) 6 9 11 13 17 20 22 24 28 31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26) -27 9 -3 81 -27 9 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54 ?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27) 33 8 41 46 21 67 72 47 119 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124 ?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28) 1/4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,1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/4 ,1/2 1 1/2, 6 ?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29) 3 4 12 76 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588 ?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30) 3 8 12 48 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29 ?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31) 9/8, 4/3, 12/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8 ,3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1/3, 7/3, 42/8, 3 1/3, 7 1/4 ,1 3/3 , 7/2, 5 1/3 ?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32) 5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5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7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7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9 11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11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13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13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17 15 19 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17 ?</w:t>
      </w:r>
      <w:proofErr w:type="gramEnd"/>
    </w:p>
    <w:p w:rsidR="00B67D3C" w:rsidRDefault="00B67D3C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B67D3C" w:rsidRDefault="00B67D3C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B67D3C" w:rsidRDefault="00B67D3C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B67D3C" w:rsidRPr="00E06DCE" w:rsidRDefault="00B67D3C" w:rsidP="00E06DC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E06DCE">
        <w:rPr>
          <w:rFonts w:ascii="Arial" w:hAnsi="Arial" w:cs="Arial"/>
          <w:color w:val="000000"/>
          <w:sz w:val="18"/>
          <w:szCs w:val="18"/>
          <w:shd w:val="clear" w:color="auto" w:fill="FFFFFF"/>
        </w:rPr>
        <w:t>Tell me about yourself?</w:t>
      </w:r>
      <w:r w:rsidRPr="00E06DCE">
        <w:rPr>
          <w:rFonts w:ascii="Arial" w:hAnsi="Arial" w:cs="Arial"/>
          <w:color w:val="000000"/>
          <w:sz w:val="18"/>
          <w:szCs w:val="18"/>
        </w:rPr>
        <w:br/>
      </w:r>
      <w:r w:rsidRPr="00E06DCE">
        <w:rPr>
          <w:rFonts w:ascii="Arial" w:hAnsi="Arial" w:cs="Arial"/>
          <w:color w:val="000000"/>
          <w:sz w:val="18"/>
          <w:szCs w:val="18"/>
        </w:rPr>
        <w:br/>
      </w:r>
      <w:r w:rsidRPr="00E06DCE">
        <w:rPr>
          <w:rFonts w:ascii="Arial" w:hAnsi="Arial" w:cs="Arial"/>
          <w:color w:val="000000"/>
          <w:sz w:val="18"/>
          <w:szCs w:val="18"/>
          <w:shd w:val="clear" w:color="auto" w:fill="FFFFFF"/>
        </w:rPr>
        <w:t>2. Describe about your projects and Significance of your final year project?</w:t>
      </w:r>
      <w:r w:rsidRPr="00E06DCE">
        <w:rPr>
          <w:rFonts w:ascii="Arial" w:hAnsi="Arial" w:cs="Arial"/>
          <w:color w:val="000000"/>
          <w:sz w:val="18"/>
          <w:szCs w:val="18"/>
        </w:rPr>
        <w:br/>
      </w:r>
      <w:r w:rsidRPr="00E06DCE">
        <w:rPr>
          <w:rFonts w:ascii="Arial" w:hAnsi="Arial" w:cs="Arial"/>
          <w:color w:val="000000"/>
          <w:sz w:val="18"/>
          <w:szCs w:val="18"/>
        </w:rPr>
        <w:br/>
      </w:r>
      <w:r w:rsidRPr="00E06DC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3. What </w:t>
      </w:r>
      <w:proofErr w:type="gramStart"/>
      <w:r w:rsidRPr="00E06DCE">
        <w:rPr>
          <w:rFonts w:ascii="Arial" w:hAnsi="Arial" w:cs="Arial"/>
          <w:color w:val="000000"/>
          <w:sz w:val="18"/>
          <w:szCs w:val="18"/>
          <w:shd w:val="clear" w:color="auto" w:fill="FFFFFF"/>
        </w:rPr>
        <w:t>is</w:t>
      </w:r>
      <w:proofErr w:type="gramEnd"/>
      <w:r w:rsidRPr="00E06DC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JSP and </w:t>
      </w:r>
      <w:proofErr w:type="spellStart"/>
      <w:r w:rsidRPr="00E06DCE">
        <w:rPr>
          <w:rFonts w:ascii="Arial" w:hAnsi="Arial" w:cs="Arial"/>
          <w:color w:val="000000"/>
          <w:sz w:val="18"/>
          <w:szCs w:val="18"/>
          <w:shd w:val="clear" w:color="auto" w:fill="FFFFFF"/>
        </w:rPr>
        <w:t>Servelet</w:t>
      </w:r>
      <w:proofErr w:type="spellEnd"/>
      <w:r w:rsidRPr="00E06DCE">
        <w:rPr>
          <w:rFonts w:ascii="Arial" w:hAnsi="Arial" w:cs="Arial"/>
          <w:color w:val="000000"/>
          <w:sz w:val="18"/>
          <w:szCs w:val="18"/>
          <w:shd w:val="clear" w:color="auto" w:fill="FFFFFF"/>
        </w:rPr>
        <w:t>?  </w:t>
      </w:r>
      <w:r w:rsidRPr="00E06DCE">
        <w:rPr>
          <w:rFonts w:ascii="Arial" w:hAnsi="Arial" w:cs="Arial"/>
          <w:color w:val="000000"/>
          <w:sz w:val="18"/>
          <w:szCs w:val="18"/>
        </w:rPr>
        <w:br/>
      </w:r>
      <w:r w:rsidRPr="00E06DCE">
        <w:rPr>
          <w:rFonts w:ascii="Arial" w:hAnsi="Arial" w:cs="Arial"/>
          <w:color w:val="000000"/>
          <w:sz w:val="18"/>
          <w:szCs w:val="18"/>
        </w:rPr>
        <w:br/>
      </w:r>
      <w:r w:rsidRPr="00E06DCE">
        <w:rPr>
          <w:rFonts w:ascii="Arial" w:hAnsi="Arial" w:cs="Arial"/>
          <w:color w:val="000000"/>
          <w:sz w:val="18"/>
          <w:szCs w:val="18"/>
          <w:shd w:val="clear" w:color="auto" w:fill="FFFFFF"/>
        </w:rPr>
        <w:t>4. What is Database?</w:t>
      </w:r>
      <w:r w:rsidRPr="00E06DCE">
        <w:rPr>
          <w:rFonts w:ascii="Arial" w:hAnsi="Arial" w:cs="Arial"/>
          <w:color w:val="000000"/>
          <w:sz w:val="18"/>
          <w:szCs w:val="18"/>
        </w:rPr>
        <w:br/>
      </w:r>
      <w:r w:rsidRPr="00E06DCE">
        <w:rPr>
          <w:rFonts w:ascii="Arial" w:hAnsi="Arial" w:cs="Arial"/>
          <w:color w:val="000000"/>
          <w:sz w:val="18"/>
          <w:szCs w:val="18"/>
        </w:rPr>
        <w:br/>
      </w:r>
      <w:r w:rsidRPr="00E06DCE">
        <w:rPr>
          <w:rFonts w:ascii="Arial" w:hAnsi="Arial" w:cs="Arial"/>
          <w:color w:val="000000"/>
          <w:sz w:val="18"/>
          <w:szCs w:val="18"/>
          <w:shd w:val="clear" w:color="auto" w:fill="FFFFFF"/>
        </w:rPr>
        <w:t>5. What is Normalization?</w:t>
      </w:r>
      <w:r w:rsidRPr="00E06DCE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 w:rsidRPr="00E06DCE">
        <w:rPr>
          <w:rFonts w:ascii="Arial" w:hAnsi="Arial" w:cs="Arial"/>
          <w:color w:val="000000"/>
          <w:sz w:val="18"/>
          <w:szCs w:val="18"/>
        </w:rPr>
        <w:br/>
      </w:r>
      <w:r w:rsidRPr="00E06DCE">
        <w:rPr>
          <w:rFonts w:ascii="Arial" w:hAnsi="Arial" w:cs="Arial"/>
          <w:color w:val="000000"/>
          <w:sz w:val="18"/>
          <w:szCs w:val="18"/>
        </w:rPr>
        <w:br/>
      </w:r>
      <w:r w:rsidRPr="00E06DCE">
        <w:rPr>
          <w:rFonts w:ascii="Arial" w:hAnsi="Arial" w:cs="Arial"/>
          <w:color w:val="000000"/>
          <w:sz w:val="18"/>
          <w:szCs w:val="18"/>
          <w:shd w:val="clear" w:color="auto" w:fill="FFFFFF"/>
        </w:rPr>
        <w:t>6. Why you want to join IBM?</w:t>
      </w:r>
      <w:r w:rsidRPr="00E06DCE">
        <w:rPr>
          <w:rFonts w:ascii="Arial" w:hAnsi="Arial" w:cs="Arial"/>
          <w:color w:val="000000"/>
          <w:sz w:val="18"/>
          <w:szCs w:val="18"/>
        </w:rPr>
        <w:br/>
      </w:r>
      <w:r w:rsidRPr="00E06DCE">
        <w:rPr>
          <w:rFonts w:ascii="Arial" w:hAnsi="Arial" w:cs="Arial"/>
          <w:color w:val="000000"/>
          <w:sz w:val="18"/>
          <w:szCs w:val="18"/>
        </w:rPr>
        <w:br/>
      </w:r>
      <w:r w:rsidRPr="00E06DCE">
        <w:rPr>
          <w:rFonts w:ascii="Arial" w:hAnsi="Arial" w:cs="Arial"/>
          <w:color w:val="000000"/>
          <w:sz w:val="18"/>
          <w:szCs w:val="18"/>
          <w:shd w:val="clear" w:color="auto" w:fill="FFFFFF"/>
        </w:rPr>
        <w:t>7. Tell me 5 patent of IBM?</w:t>
      </w:r>
      <w:r w:rsidRPr="00E06DCE">
        <w:rPr>
          <w:rFonts w:ascii="Arial" w:hAnsi="Arial" w:cs="Arial"/>
          <w:color w:val="000000"/>
          <w:sz w:val="18"/>
          <w:szCs w:val="18"/>
        </w:rPr>
        <w:br/>
      </w:r>
      <w:r w:rsidRPr="00E06DCE">
        <w:rPr>
          <w:rFonts w:ascii="Arial" w:hAnsi="Arial" w:cs="Arial"/>
          <w:color w:val="000000"/>
          <w:sz w:val="18"/>
          <w:szCs w:val="18"/>
        </w:rPr>
        <w:br/>
      </w:r>
      <w:r w:rsidRPr="00E06DC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8. Your Ideal </w:t>
      </w:r>
      <w:proofErr w:type="gramStart"/>
      <w:r w:rsidRPr="00E06DCE">
        <w:rPr>
          <w:rFonts w:ascii="Arial" w:hAnsi="Arial" w:cs="Arial"/>
          <w:color w:val="000000"/>
          <w:sz w:val="18"/>
          <w:szCs w:val="18"/>
          <w:shd w:val="clear" w:color="auto" w:fill="FFFFFF"/>
        </w:rPr>
        <w:t>person ?</w:t>
      </w:r>
      <w:proofErr w:type="gramEnd"/>
      <w:r w:rsidRPr="00E06DCE">
        <w:rPr>
          <w:rFonts w:ascii="Arial" w:hAnsi="Arial" w:cs="Arial"/>
          <w:color w:val="000000"/>
          <w:sz w:val="18"/>
          <w:szCs w:val="18"/>
        </w:rPr>
        <w:br/>
      </w:r>
      <w:r w:rsidRPr="00E06DCE">
        <w:rPr>
          <w:rFonts w:ascii="Arial" w:hAnsi="Arial" w:cs="Arial"/>
          <w:color w:val="000000"/>
          <w:sz w:val="18"/>
          <w:szCs w:val="18"/>
        </w:rPr>
        <w:br/>
      </w:r>
      <w:r w:rsidRPr="00E06DCE"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9. Quality of successful leader.</w:t>
      </w:r>
      <w:r w:rsidRPr="00E06DCE">
        <w:rPr>
          <w:rFonts w:ascii="Arial" w:hAnsi="Arial" w:cs="Arial"/>
          <w:color w:val="000000"/>
          <w:sz w:val="18"/>
          <w:szCs w:val="18"/>
        </w:rPr>
        <w:br/>
      </w:r>
      <w:r w:rsidRPr="00E06DCE">
        <w:rPr>
          <w:rFonts w:ascii="Arial" w:hAnsi="Arial" w:cs="Arial"/>
          <w:color w:val="000000"/>
          <w:sz w:val="18"/>
          <w:szCs w:val="18"/>
        </w:rPr>
        <w:br/>
      </w:r>
      <w:r w:rsidRPr="00E06DCE">
        <w:rPr>
          <w:rFonts w:ascii="Arial" w:hAnsi="Arial" w:cs="Arial"/>
          <w:color w:val="000000"/>
          <w:sz w:val="18"/>
          <w:szCs w:val="18"/>
          <w:shd w:val="clear" w:color="auto" w:fill="FFFFFF"/>
        </w:rPr>
        <w:t>10. What you expect from company?</w:t>
      </w:r>
      <w:r w:rsidRPr="00E06DCE">
        <w:rPr>
          <w:rFonts w:ascii="Arial" w:hAnsi="Arial" w:cs="Arial"/>
          <w:color w:val="000000"/>
          <w:sz w:val="18"/>
          <w:szCs w:val="18"/>
        </w:rPr>
        <w:br/>
      </w:r>
      <w:r w:rsidRPr="00E06DCE">
        <w:rPr>
          <w:rFonts w:ascii="Arial" w:hAnsi="Arial" w:cs="Arial"/>
          <w:color w:val="000000"/>
          <w:sz w:val="18"/>
          <w:szCs w:val="18"/>
        </w:rPr>
        <w:br/>
      </w:r>
      <w:r w:rsidRPr="00E06DCE">
        <w:rPr>
          <w:rFonts w:ascii="Arial" w:hAnsi="Arial" w:cs="Arial"/>
          <w:color w:val="000000"/>
          <w:sz w:val="18"/>
          <w:szCs w:val="18"/>
          <w:shd w:val="clear" w:color="auto" w:fill="FFFFFF"/>
        </w:rPr>
        <w:t>11. You are ready to work in shift?</w:t>
      </w:r>
      <w:r w:rsidRPr="00E06DCE">
        <w:rPr>
          <w:rFonts w:ascii="Arial" w:hAnsi="Arial" w:cs="Arial"/>
          <w:color w:val="000000"/>
          <w:sz w:val="18"/>
          <w:szCs w:val="18"/>
        </w:rPr>
        <w:br/>
      </w:r>
      <w:r w:rsidRPr="00E06DCE">
        <w:rPr>
          <w:rFonts w:ascii="Arial" w:hAnsi="Arial" w:cs="Arial"/>
          <w:color w:val="000000"/>
          <w:sz w:val="18"/>
          <w:szCs w:val="18"/>
        </w:rPr>
        <w:br/>
      </w:r>
      <w:r w:rsidRPr="00E06DCE">
        <w:rPr>
          <w:rFonts w:ascii="Arial" w:hAnsi="Arial" w:cs="Arial"/>
          <w:color w:val="000000"/>
          <w:sz w:val="18"/>
          <w:szCs w:val="18"/>
          <w:shd w:val="clear" w:color="auto" w:fill="FFFFFF"/>
        </w:rPr>
        <w:t>12. You are ready to relocate?</w:t>
      </w:r>
      <w:r w:rsidRPr="00E06DCE">
        <w:rPr>
          <w:rFonts w:ascii="Arial" w:hAnsi="Arial" w:cs="Arial"/>
          <w:color w:val="000000"/>
          <w:sz w:val="18"/>
          <w:szCs w:val="18"/>
        </w:rPr>
        <w:br/>
      </w:r>
      <w:r w:rsidRPr="00E06DCE">
        <w:rPr>
          <w:rFonts w:ascii="Arial" w:hAnsi="Arial" w:cs="Arial"/>
          <w:color w:val="000000"/>
          <w:sz w:val="18"/>
          <w:szCs w:val="18"/>
        </w:rPr>
        <w:br/>
      </w:r>
      <w:r w:rsidRPr="00E06DCE">
        <w:rPr>
          <w:rFonts w:ascii="Arial" w:hAnsi="Arial" w:cs="Arial"/>
          <w:color w:val="000000"/>
          <w:sz w:val="18"/>
          <w:szCs w:val="18"/>
          <w:shd w:val="clear" w:color="auto" w:fill="FFFFFF"/>
        </w:rPr>
        <w:t>13. Ask any question if you have?</w:t>
      </w:r>
    </w:p>
    <w:p w:rsidR="00E06DCE" w:rsidRDefault="00E06DCE" w:rsidP="00E06DCE">
      <w:pPr>
        <w:ind w:left="0" w:firstLine="0"/>
      </w:pPr>
    </w:p>
    <w:p w:rsidR="00E06DCE" w:rsidRDefault="00E06DCE" w:rsidP="00E06DCE">
      <w:pPr>
        <w:ind w:firstLine="0"/>
      </w:pPr>
      <w:r>
        <w:rPr>
          <w:rFonts w:ascii="Verdana" w:hAnsi="Verdana"/>
          <w:color w:val="424242"/>
          <w:sz w:val="16"/>
          <w:szCs w:val="16"/>
          <w:shd w:val="clear" w:color="auto" w:fill="FFFFFF"/>
        </w:rPr>
        <w:t>Q. Which is in the correct sense??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(A)This child, who was misdiagnosed, </w:t>
      </w:r>
      <w:proofErr w:type="gram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thrive</w:t>
      </w:r>
      <w:proofErr w:type="gramEnd"/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 by spirit.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(B)This child, who was misdiagnosed, thrives by spirit.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(C)</w:t>
      </w:r>
      <w:proofErr w:type="gram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This child, who was misdiagnosed, thrived by spirit.</w:t>
      </w:r>
      <w:proofErr w:type="gramEnd"/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ANS: B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Q. What does sexist language means?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(A)Language indicating towards </w:t>
      </w:r>
      <w:proofErr w:type="gram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woman</w:t>
      </w:r>
      <w:proofErr w:type="gramEnd"/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(B)Information conveyed as being a male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(C)language indicating difference between man and woman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ANS: C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Q. It is considered a breach of etiquette </w:t>
      </w:r>
      <w:proofErr w:type="spell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ta</w:t>
      </w:r>
      <w:proofErr w:type="spellEnd"/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 have documents signed by administrative assistant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TRUE </w:t>
      </w:r>
      <w:proofErr w:type="gram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Or</w:t>
      </w:r>
      <w:proofErr w:type="gramEnd"/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 FALSE??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ANS: False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Q. Sign by blue ink is authentic if done by blue ink TRUE or FALSE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ANS: TRUE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Q. Introduction should be </w:t>
      </w:r>
      <w:proofErr w:type="gram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added</w:t>
      </w:r>
      <w:proofErr w:type="gramEnd"/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(A) before brainstorm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(B) same time of body of letter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(C) at end of letter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ANS: C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Q.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"</w:t>
      </w:r>
      <w:proofErr w:type="spell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Eclosure</w:t>
      </w:r>
      <w:proofErr w:type="spellEnd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(3)"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means the letter with 3 other documents.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True </w:t>
      </w:r>
      <w:proofErr w:type="gram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Or</w:t>
      </w:r>
      <w:proofErr w:type="gramEnd"/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 False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ANS: FALSE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Q. What is the error in the sentence?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"She is a good babysitter. </w:t>
      </w:r>
      <w:proofErr w:type="spell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Qualified</w:t>
      </w:r>
      <w:proofErr w:type="gram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,professional</w:t>
      </w:r>
      <w:proofErr w:type="spellEnd"/>
      <w:proofErr w:type="gramEnd"/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 and fun."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(A)Dangling </w:t>
      </w:r>
      <w:proofErr w:type="gram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Modifier</w:t>
      </w:r>
      <w:proofErr w:type="gramEnd"/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(B)Run-on Sentence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....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ANS: A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Q. Which is the correct way to end a business letter?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(A)</w:t>
      </w:r>
      <w:proofErr w:type="gram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Regards</w:t>
      </w:r>
      <w:proofErr w:type="gramEnd"/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lastRenderedPageBreak/>
        <w:t>(B)Sincerely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(C)Respectfully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(D)Both B and C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ANS: A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Q. Which is the correct use of </w:t>
      </w:r>
      <w:proofErr w:type="gram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pronoun ??</w:t>
      </w:r>
      <w:proofErr w:type="gramEnd"/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(a) Each </w:t>
      </w:r>
      <w:proofErr w:type="gram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executive</w:t>
      </w:r>
      <w:proofErr w:type="gramEnd"/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(b) Few Of the executive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(c) One Of the Executive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(d) All Of the above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ANS: A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Q. Which is correct?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(a) Dear President Smith</w:t>
      </w:r>
      <w:proofErr w:type="gram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;</w:t>
      </w:r>
      <w:proofErr w:type="gramEnd"/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(b) Dear </w:t>
      </w:r>
      <w:proofErr w:type="spell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Mr</w:t>
      </w:r>
      <w:proofErr w:type="spellEnd"/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 Smith;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(c) Dear </w:t>
      </w:r>
      <w:proofErr w:type="spell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Mr</w:t>
      </w:r>
      <w:proofErr w:type="spellEnd"/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 Smith: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ANS: C</w:t>
      </w:r>
      <w:r>
        <w:rPr>
          <w:rFonts w:ascii="Verdana" w:hAnsi="Verdana"/>
          <w:color w:val="424242"/>
          <w:sz w:val="16"/>
          <w:szCs w:val="16"/>
        </w:rPr>
        <w:br/>
      </w:r>
      <w:proofErr w:type="spell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Q.In</w:t>
      </w:r>
      <w:proofErr w:type="spellEnd"/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 formal document prepared for meeting should contain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1. </w:t>
      </w:r>
      <w:proofErr w:type="gram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Purpose of document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2.</w:t>
      </w:r>
      <w:proofErr w:type="gramEnd"/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User </w:t>
      </w:r>
      <w:proofErr w:type="spell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expection</w:t>
      </w:r>
      <w:proofErr w:type="spellEnd"/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 from the document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3.</w:t>
      </w:r>
      <w:proofErr w:type="gramEnd"/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Brief details n content about document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4.</w:t>
      </w:r>
      <w:proofErr w:type="gramEnd"/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 All of these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ANS: 3</w:t>
      </w:r>
      <w:r>
        <w:rPr>
          <w:rFonts w:ascii="Verdana" w:hAnsi="Verdana"/>
          <w:color w:val="424242"/>
          <w:sz w:val="16"/>
          <w:szCs w:val="16"/>
        </w:rPr>
        <w:br/>
      </w:r>
      <w:proofErr w:type="gram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In</w:t>
      </w:r>
      <w:proofErr w:type="gramEnd"/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 formal email personal introduction should be done.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1. </w:t>
      </w:r>
      <w:proofErr w:type="gram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After</w:t>
      </w:r>
      <w:proofErr w:type="gramEnd"/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 the body of letter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2. </w:t>
      </w:r>
      <w:proofErr w:type="gram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Within body of letter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3.</w:t>
      </w:r>
      <w:proofErr w:type="gramEnd"/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 At the start of body of letter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ANS: 3</w:t>
      </w:r>
      <w:r>
        <w:rPr>
          <w:rFonts w:ascii="Verdana" w:hAnsi="Verdana"/>
          <w:color w:val="424242"/>
          <w:sz w:val="16"/>
          <w:szCs w:val="16"/>
        </w:rPr>
        <w:br/>
      </w:r>
      <w:proofErr w:type="gram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In</w:t>
      </w:r>
      <w:proofErr w:type="gramEnd"/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 formal letter for better understanding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1. Repeat ideas with picture and all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2. </w:t>
      </w:r>
      <w:proofErr w:type="gram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repeat</w:t>
      </w:r>
      <w:proofErr w:type="gramEnd"/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 important ideas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3. Refrain from repeating ideas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4. One and two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ANS: 3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In email we use gender-neutral language then what is sexist </w:t>
      </w:r>
      <w:proofErr w:type="gram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language ???</w:t>
      </w:r>
      <w:proofErr w:type="gramEnd"/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Q. Correct form of English: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a) Samuel was with Susan and I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b) Samuel was with Susan and me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c) Samuel was with I and Susan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d) Samuel was with me and Susan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e) None of these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ANS: B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Find the active voice sentence below...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1)The car has driven by him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2)He cleaned the car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3)It will be more complex algorithm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lastRenderedPageBreak/>
        <w:t>ANS: 2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The short form of mail to write regarding changing lunch </w:t>
      </w:r>
      <w:proofErr w:type="spell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hours,Which</w:t>
      </w:r>
      <w:proofErr w:type="spellEnd"/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 of the following options the form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contains?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1)Specific details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2)Context and problem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3)Regarding lunch hours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4)1&amp;3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5)all the above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ANS: 3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Q)The </w:t>
      </w:r>
      <w:proofErr w:type="spell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coachy</w:t>
      </w:r>
      <w:proofErr w:type="spellEnd"/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 my best friend play with me </w:t>
      </w:r>
      <w:proofErr w:type="spell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everyday</w:t>
      </w:r>
      <w:proofErr w:type="spellEnd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. Write the sentence using comma at appropriate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position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Q</w:t>
      </w:r>
      <w:proofErr w:type="gram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)Is</w:t>
      </w:r>
      <w:proofErr w:type="gramEnd"/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 that emotions used in formal emails ?? True/ false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Q Should you include work experiences at religious organizations in a resume?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A Yes, but do not give the place-name or denomination. (Wright on Target pg 153)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Q How does one address a judge?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A Form of address: The Honorable Judge John Doe Salutation: Dear Judge Doe (Real Good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Grammar, Too</w:t>
      </w:r>
      <w:proofErr w:type="gram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)</w:t>
      </w:r>
      <w:proofErr w:type="gramEnd"/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Q When sending a hard copy of a business letter, how does one indicate the presence of an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electronic copy having been sent as well?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A Note this either in the </w:t>
      </w:r>
      <w:proofErr w:type="spell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postcript</w:t>
      </w:r>
      <w:proofErr w:type="spellEnd"/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 or in the text. (Real Good Grammar, Too)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Q In the inside address of a business letter, does the person's name and title go on the same line?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A YES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Q Does one capitalize all of the words in “To our customer” in the salutation line of a business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letter?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A No, capitalize only the word “To.” (Webster’s Secretarial Handbook)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Q In a business letter, where does one place the heading?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A Place the heading flush with the left margin and above the date (Holt Handbook</w:t>
      </w:r>
      <w:proofErr w:type="gram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)</w:t>
      </w:r>
      <w:proofErr w:type="gramEnd"/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Q What is the best salutation for a business letter if the writer does not know the identity of the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person receiving the letter?</w:t>
      </w:r>
      <w:r>
        <w:rPr>
          <w:rFonts w:ascii="Verdana" w:hAnsi="Verdana"/>
          <w:color w:val="424242"/>
          <w:sz w:val="16"/>
          <w:szCs w:val="16"/>
        </w:rPr>
        <w:br/>
      </w:r>
      <w:proofErr w:type="gram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A Use "Dear Sir or Madam."</w:t>
      </w:r>
      <w:proofErr w:type="gramEnd"/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 (Secretary's Handbook)</w:t>
      </w:r>
      <w:r>
        <w:rPr>
          <w:rFonts w:ascii="Verdana" w:hAnsi="Verdana"/>
          <w:color w:val="424242"/>
          <w:sz w:val="16"/>
          <w:szCs w:val="16"/>
        </w:rPr>
        <w:br/>
      </w:r>
      <w:proofErr w:type="gram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Q Does one staple a three-page business letter?</w:t>
      </w:r>
      <w:proofErr w:type="gramEnd"/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A Put page numbers on pages two and three, but do not staple. (</w:t>
      </w:r>
      <w:proofErr w:type="spell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Millward</w:t>
      </w:r>
      <w:proofErr w:type="spellEnd"/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 Handbook and </w:t>
      </w:r>
      <w:proofErr w:type="spell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Lurlene</w:t>
      </w:r>
      <w:proofErr w:type="spellEnd"/>
      <w:proofErr w:type="gram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,</w:t>
      </w:r>
      <w:proofErr w:type="gramEnd"/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Bus. Dept. </w:t>
      </w:r>
      <w:proofErr w:type="spell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sec'y</w:t>
      </w:r>
      <w:proofErr w:type="spellEnd"/>
      <w:proofErr w:type="gram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)</w:t>
      </w:r>
      <w:proofErr w:type="gramEnd"/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Q Do two signatures on a business letter go side-by-side or one on top of the other?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A BOTH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Q </w:t>
      </w:r>
      <w:proofErr w:type="gram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What</w:t>
      </w:r>
      <w:proofErr w:type="gramEnd"/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 is the correct salutation in a letter to the President of the U.S.?</w:t>
      </w:r>
      <w:r>
        <w:rPr>
          <w:rFonts w:ascii="Verdana" w:hAnsi="Verdana"/>
          <w:color w:val="424242"/>
          <w:sz w:val="16"/>
          <w:szCs w:val="16"/>
        </w:rPr>
        <w:br/>
      </w:r>
      <w:proofErr w:type="gram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A You</w:t>
      </w:r>
      <w:proofErr w:type="gramEnd"/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 may use either "Mr. President" or "Dear Mr. President." (Real Good Grammar, Too)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Q In a memorandum which refers to chairpersons, should "chairpersons" be capitalized?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A No, only capitalize before a name. (Guide to Grammar &amp; Usage)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Q Does the identification number come before or after an enclosure notation in a business letter?</w:t>
      </w:r>
      <w:r>
        <w:rPr>
          <w:rFonts w:ascii="Verdana" w:hAnsi="Verdana"/>
          <w:color w:val="424242"/>
          <w:sz w:val="16"/>
          <w:szCs w:val="16"/>
        </w:rPr>
        <w:br/>
      </w:r>
      <w:proofErr w:type="gram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A</w:t>
      </w:r>
      <w:proofErr w:type="gramEnd"/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 it comes before.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Q If I am addressing a business letter to an unknown (male or female, title) person, what other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salutation can I use besides "Dear Madam or Sir"?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A Use any one of the following: "Gentlepeople," "Gentlepersons," "Dear People" or "Ladies and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lastRenderedPageBreak/>
        <w:t>Gentlemen." (Webster’s Secretarial Handbook 149)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Q Is it proper to put both a boss's name and a secretary's name at the bottom of a business letter?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A Yes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[SENDER'S ADDRESS]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(optional) [SENDER'S PHONE]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(optional) [THE SENDER'S E-MAIL]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[DATE];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[RECIPIENT W/O PREFIX]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[RECIPIENT'S COMPANY]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[RECIPIENT'S ADDRESS]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(Optional) Attention [DEPARTMENT/PERSON],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Dear [RECIPIENT W/ PREFIX]: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[First Salutation then Subject in Business letters]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[CONTENT.]</w:t>
      </w:r>
      <w:r>
        <w:rPr>
          <w:rFonts w:ascii="Verdana" w:hAnsi="Verdana"/>
          <w:color w:val="424242"/>
          <w:sz w:val="16"/>
          <w:szCs w:val="16"/>
        </w:rPr>
        <w:br/>
      </w:r>
      <w:proofErr w:type="gram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[CONTENT.]</w:t>
      </w:r>
      <w:proofErr w:type="gramEnd"/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[COMPLIMENTARY CLOSING (Sincerely, Respectfully, Regards, etc.)]</w:t>
      </w:r>
      <w:proofErr w:type="gram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,</w:t>
      </w:r>
      <w:proofErr w:type="gramEnd"/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[SENDER]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[SENDER'S TITLE]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Enclosures ([NUMBER OF ENCLOSURES])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Business letter: the beginning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A. Your company name followed by all contact details (including address, telephone, fax, company </w:t>
      </w:r>
      <w:proofErr w:type="spellStart"/>
      <w:proofErr w:type="gram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url</w:t>
      </w:r>
      <w:proofErr w:type="spellEnd"/>
      <w:proofErr w:type="gramEnd"/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and email).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B. Recipient’s address (including their name and title if you know it).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C. Date on the right- or left-hand side of the page.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D. If required, add the file references, both yours and the recipient’s (use ‘</w:t>
      </w:r>
      <w:proofErr w:type="spell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Ref’as</w:t>
      </w:r>
      <w:proofErr w:type="spellEnd"/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 an abbreviation for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‘reference’).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Business </w:t>
      </w:r>
      <w:proofErr w:type="gram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letter :</w:t>
      </w:r>
      <w:proofErr w:type="gramEnd"/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 the content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E. </w:t>
      </w:r>
      <w:proofErr w:type="gram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The greeting.</w:t>
      </w:r>
      <w:proofErr w:type="gramEnd"/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Casual: Dear [first name and surname</w:t>
      </w:r>
      <w:proofErr w:type="gram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]</w:t>
      </w:r>
      <w:proofErr w:type="gramEnd"/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Formal: Dear </w:t>
      </w:r>
      <w:proofErr w:type="spell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Mr</w:t>
      </w:r>
      <w:proofErr w:type="spellEnd"/>
      <w:r>
        <w:rPr>
          <w:rFonts w:ascii="Verdana" w:hAnsi="Verdana"/>
          <w:color w:val="424242"/>
          <w:sz w:val="16"/>
          <w:szCs w:val="16"/>
          <w:shd w:val="clear" w:color="auto" w:fill="FFFFFF"/>
        </w:rPr>
        <w:t xml:space="preserve"> [surname], for a man, or Dear Ms [surname] for a woman. If you don’t know the name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of the recipient, use Dear Sir or Madam or Dear Sir/Madam.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F. Stating the subject of the letter using Re (used as an abbreviation for regarding).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G. Here are some options for starting your letter</w:t>
      </w:r>
      <w:proofErr w:type="gramStart"/>
      <w:r>
        <w:rPr>
          <w:rFonts w:ascii="Verdana" w:hAnsi="Verdana"/>
          <w:color w:val="424242"/>
          <w:sz w:val="16"/>
          <w:szCs w:val="16"/>
          <w:shd w:val="clear" w:color="auto" w:fill="FFFFFF"/>
        </w:rPr>
        <w:t>:</w:t>
      </w:r>
      <w:proofErr w:type="gramEnd"/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I would like to enquire about (or whether) …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I am writing regarding …</w:t>
      </w:r>
      <w:r>
        <w:rPr>
          <w:rFonts w:ascii="Verdana" w:hAnsi="Verdana"/>
          <w:color w:val="424242"/>
          <w:sz w:val="16"/>
          <w:szCs w:val="16"/>
        </w:rPr>
        <w:br/>
      </w:r>
      <w:r>
        <w:rPr>
          <w:rFonts w:ascii="Verdana" w:hAnsi="Verdana"/>
          <w:color w:val="424242"/>
          <w:sz w:val="16"/>
          <w:szCs w:val="16"/>
          <w:shd w:val="clear" w:color="auto" w:fill="FFFFFF"/>
        </w:rPr>
        <w:t>I am writ</w:t>
      </w:r>
    </w:p>
    <w:sectPr w:rsidR="00E06DCE" w:rsidSect="00295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A1669"/>
    <w:multiLevelType w:val="hybridMultilevel"/>
    <w:tmpl w:val="EB666322"/>
    <w:lvl w:ilvl="0" w:tplc="27869252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67D3C"/>
    <w:rsid w:val="00295FE7"/>
    <w:rsid w:val="0062705B"/>
    <w:rsid w:val="00723194"/>
    <w:rsid w:val="008F4194"/>
    <w:rsid w:val="00B67D3C"/>
    <w:rsid w:val="00E06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-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67D3C"/>
  </w:style>
  <w:style w:type="paragraph" w:styleId="ListParagraph">
    <w:name w:val="List Paragraph"/>
    <w:basedOn w:val="Normal"/>
    <w:uiPriority w:val="34"/>
    <w:qFormat/>
    <w:rsid w:val="00E06D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6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MONTRI</dc:creator>
  <cp:lastModifiedBy>MONTRI</cp:lastModifiedBy>
  <cp:revision>1</cp:revision>
  <dcterms:created xsi:type="dcterms:W3CDTF">2016-09-10T15:09:00Z</dcterms:created>
  <dcterms:modified xsi:type="dcterms:W3CDTF">2016-09-10T21:59:00Z</dcterms:modified>
</cp:coreProperties>
</file>