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285" w:tblpY="1"/>
        <w:tblW w:w="12310" w:type="dxa"/>
        <w:tblLook w:val="0600" w:firstRow="0" w:lastRow="0" w:firstColumn="0" w:lastColumn="0" w:noHBand="1" w:noVBand="1"/>
      </w:tblPr>
      <w:tblGrid>
        <w:gridCol w:w="963"/>
        <w:gridCol w:w="947"/>
        <w:gridCol w:w="4844"/>
        <w:gridCol w:w="1137"/>
        <w:gridCol w:w="1137"/>
        <w:gridCol w:w="1422"/>
        <w:gridCol w:w="890"/>
        <w:gridCol w:w="970"/>
      </w:tblGrid>
      <w:tr w:rsidR="005219B5" w:rsidRPr="0014310E" w14:paraId="76E04928" w14:textId="77777777" w:rsidTr="005219B5">
        <w:trPr>
          <w:trHeight w:val="525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54A10B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Segoe UI Black" w:eastAsia="Times New Roman" w:hAnsi="Segoe UI Black" w:cs="Calibri"/>
                <w:b/>
                <w:bCs/>
                <w:color w:val="00B050"/>
                <w:kern w:val="0"/>
                <w:sz w:val="32"/>
                <w:szCs w:val="32"/>
                <w:lang w:eastAsia="en-ID"/>
                <w14:ligatures w14:val="none"/>
              </w:rPr>
            </w:pPr>
            <w:bookmarkStart w:id="0" w:name="RANGE!A3:H43"/>
            <w:r w:rsidRPr="0014310E">
              <w:rPr>
                <w:rFonts w:ascii="Segoe UI Black" w:eastAsia="Times New Roman" w:hAnsi="Segoe UI Black" w:cs="Calibri"/>
                <w:b/>
                <w:bCs/>
                <w:color w:val="00B050"/>
                <w:kern w:val="0"/>
                <w:sz w:val="32"/>
                <w:szCs w:val="32"/>
                <w:lang w:eastAsia="en-ID"/>
                <w14:ligatures w14:val="none"/>
              </w:rPr>
              <w:t>YAYASAN AS-SALAM CURUP</w:t>
            </w:r>
            <w:bookmarkEnd w:id="0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28BCD0" w14:textId="77777777" w:rsidR="005219B5" w:rsidRPr="0014310E" w:rsidRDefault="005219B5" w:rsidP="00FC49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4310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5219B5" w:rsidRPr="0014310E" w14:paraId="7D70A7FD" w14:textId="77777777" w:rsidTr="005219B5">
        <w:trPr>
          <w:trHeight w:val="480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637C52" w14:textId="42C8F1FB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709440" behindDoc="0" locked="0" layoutInCell="1" allowOverlap="1" wp14:anchorId="3343E3F4" wp14:editId="6E7D16B8">
                  <wp:simplePos x="0" y="0"/>
                  <wp:positionH relativeFrom="column">
                    <wp:posOffset>5934075</wp:posOffset>
                  </wp:positionH>
                  <wp:positionV relativeFrom="paragraph">
                    <wp:posOffset>57150</wp:posOffset>
                  </wp:positionV>
                  <wp:extent cx="876300" cy="952500"/>
                  <wp:effectExtent l="0" t="0" r="0" b="0"/>
                  <wp:wrapNone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5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15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4" cy="93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310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710464" behindDoc="0" locked="0" layoutInCell="1" allowOverlap="1" wp14:anchorId="4E8CC36F" wp14:editId="707400F3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38100</wp:posOffset>
                  </wp:positionV>
                  <wp:extent cx="933450" cy="962025"/>
                  <wp:effectExtent l="0" t="0" r="0" b="0"/>
                  <wp:wrapNone/>
                  <wp:docPr id="7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500-00000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0000000-0008-0000-1500-00000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7AAA33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5E15A1" w14:textId="77777777" w:rsidR="005219B5" w:rsidRPr="0014310E" w:rsidRDefault="005219B5" w:rsidP="00FC49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4310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5219B5" w:rsidRPr="0014310E" w14:paraId="1E1D618B" w14:textId="77777777" w:rsidTr="005219B5">
        <w:trPr>
          <w:trHeight w:val="435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E98154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lang w:eastAsia="en-ID"/>
                <w14:ligatures w14:val="none"/>
              </w:rPr>
            </w:pPr>
            <w:r w:rsidRPr="0014310E"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lang w:eastAsia="en-ID"/>
                <w14:ligatures w14:val="none"/>
              </w:rPr>
              <w:t>SDIT UMMATAN WAHIDAH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AC82A9" w14:textId="77777777" w:rsidR="005219B5" w:rsidRPr="0014310E" w:rsidRDefault="005219B5" w:rsidP="00FC49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4310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5219B5" w:rsidRPr="0014310E" w14:paraId="37946C2D" w14:textId="77777777" w:rsidTr="005219B5">
        <w:trPr>
          <w:trHeight w:val="330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33C44C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lang w:eastAsia="en-ID"/>
                <w14:ligatures w14:val="none"/>
              </w:rPr>
            </w:pPr>
            <w:r w:rsidRPr="0014310E">
              <w:rPr>
                <w:rFonts w:ascii="Segoe UI" w:eastAsia="Times New Roman" w:hAnsi="Segoe UI" w:cs="Segoe UI"/>
                <w:kern w:val="0"/>
                <w:lang w:eastAsia="en-ID"/>
                <w14:ligatures w14:val="none"/>
              </w:rPr>
              <w:t>KECAMATAN CURUP TENGAH KOTA CURUP TENGAH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84965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74588DA8" w14:textId="77777777" w:rsidTr="005219B5">
        <w:trPr>
          <w:gridAfter w:val="1"/>
          <w:wAfter w:w="970" w:type="dxa"/>
          <w:trHeight w:val="465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06D4EF" w14:textId="23FE994A" w:rsidR="005219B5" w:rsidRPr="0014310E" w:rsidRDefault="005219B5" w:rsidP="00FC49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</w:pPr>
            <w:proofErr w:type="gramStart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>Alamat  :</w:t>
            </w:r>
            <w:proofErr w:type="gramEnd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 xml:space="preserve">  </w:t>
            </w:r>
            <w:proofErr w:type="spellStart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>Jln</w:t>
            </w:r>
            <w:proofErr w:type="spellEnd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 xml:space="preserve">. </w:t>
            </w:r>
            <w:proofErr w:type="spellStart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>Letjend</w:t>
            </w:r>
            <w:proofErr w:type="spellEnd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>Suprapto</w:t>
            </w:r>
            <w:proofErr w:type="spellEnd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 xml:space="preserve"> No. 90 Kel. Talang Rimbo Baru</w:t>
            </w:r>
          </w:p>
        </w:tc>
      </w:tr>
      <w:tr w:rsidR="005219B5" w:rsidRPr="0014310E" w14:paraId="0ADC6D81" w14:textId="77777777" w:rsidTr="005219B5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F554E" w14:textId="7D50741C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  <w:p w14:paraId="0BA4B6D7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07187E" w14:textId="793AFC0F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437111" w14:textId="7E5FA3D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55641B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EE2BDD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157EC6" w14:textId="6FA0BE63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AD4254" w14:textId="770F1A3C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CFCC46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04893417" w14:textId="77777777" w:rsidTr="005219B5">
        <w:trPr>
          <w:trHeight w:val="375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E94C1D" w14:textId="3841985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LAPORAN SUMATIF TENGAH SEMESTER</w:t>
            </w:r>
            <w:proofErr w:type="gram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----</w:t>
            </w: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9ADFD1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2949DB0A" w14:textId="77777777" w:rsidTr="005219B5">
        <w:trPr>
          <w:trHeight w:val="375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9FFDB2" w14:textId="4F331A02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TAHUN PELAJARAN 202 / 202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22E5F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1F87EBB5" w14:textId="77777777" w:rsidTr="005219B5">
        <w:trPr>
          <w:trHeight w:val="49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4D106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3841B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DFF119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313E7F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37760F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91B2E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5485C3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6A1A83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454F09D6" w14:textId="77777777" w:rsidTr="005219B5">
        <w:trPr>
          <w:trHeight w:val="42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6A499C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NAMA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96AAC1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219A16" w14:textId="7716E97C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:   </w:t>
            </w:r>
          </w:p>
        </w:tc>
        <w:tc>
          <w:tcPr>
            <w:tcW w:w="227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210E04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KELAS / SMT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2388FE" w14:textId="42CE6993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: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9C1142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1681EE9B" w14:textId="77777777" w:rsidTr="005219B5">
        <w:trPr>
          <w:trHeight w:val="420"/>
        </w:trPr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393023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NIS / NISN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F85694" w14:textId="01A59C3E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:    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1E3784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FASE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4B54C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EBDF47" w14:textId="4967A50E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:   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E1893F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CFBC92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1B8F7D7A" w14:textId="77777777" w:rsidTr="005219B5">
        <w:trPr>
          <w:gridAfter w:val="1"/>
          <w:wAfter w:w="970" w:type="dxa"/>
          <w:trHeight w:val="46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AB6151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C10BF5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F4A44C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4FDFD5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4AE19E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BE522D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6351C7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19B5" w:rsidRPr="0014310E" w14:paraId="3DE13F20" w14:textId="77777777" w:rsidTr="005219B5">
        <w:trPr>
          <w:trHeight w:val="33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CD7281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AEC01D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0CFF1C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A3C88F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520BA9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9639F3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39D3CD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52A719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5E1F99DC" w14:textId="77777777" w:rsidTr="005219B5">
        <w:trPr>
          <w:trHeight w:val="300"/>
        </w:trPr>
        <w:tc>
          <w:tcPr>
            <w:tcW w:w="9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53F8EB0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579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7251A42A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MATA PELAJARAN</w:t>
            </w:r>
          </w:p>
        </w:tc>
        <w:tc>
          <w:tcPr>
            <w:tcW w:w="11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3E23C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NON TES</w:t>
            </w:r>
            <w:proofErr w:type="gramEnd"/>
          </w:p>
        </w:tc>
        <w:tc>
          <w:tcPr>
            <w:tcW w:w="11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ADEC1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TES</w:t>
            </w:r>
          </w:p>
        </w:tc>
        <w:tc>
          <w:tcPr>
            <w:tcW w:w="14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11A06C7B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  <w:t>JUMLAH</w:t>
            </w:r>
          </w:p>
        </w:tc>
        <w:tc>
          <w:tcPr>
            <w:tcW w:w="8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26E6068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N.A.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69BB0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75226E6D" w14:textId="77777777" w:rsidTr="005219B5">
        <w:trPr>
          <w:trHeight w:val="315"/>
        </w:trPr>
        <w:tc>
          <w:tcPr>
            <w:tcW w:w="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5E6E7A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579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12B31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A2CDCB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1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BDBA2A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4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9BB9CC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</w:pPr>
          </w:p>
        </w:tc>
        <w:tc>
          <w:tcPr>
            <w:tcW w:w="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38719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E11654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13D2DBE2" w14:textId="77777777" w:rsidTr="005219B5">
        <w:trPr>
          <w:gridAfter w:val="1"/>
          <w:wAfter w:w="970" w:type="dxa"/>
          <w:trHeight w:val="405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4F34A9A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579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481CB4A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Pendidikan Agama Islam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60AB73" w14:textId="0CC5CCF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9E4541" w14:textId="606478ED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FD3865B" w14:textId="54E4F44D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D656A7" w14:textId="10EAFEE3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</w:tr>
      <w:tr w:rsidR="005219B5" w:rsidRPr="0014310E" w14:paraId="2F2D260B" w14:textId="77777777" w:rsidTr="005219B5">
        <w:trPr>
          <w:trHeight w:val="405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B4A3329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579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8997F5E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Pendidikan Pancasila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B7F9F7" w14:textId="1B54E8F0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FD30C7" w14:textId="74AB76C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451709" w14:textId="69A18918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C919ED1" w14:textId="224114A5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F63A74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6B29F1C6" w14:textId="77777777" w:rsidTr="005219B5">
        <w:trPr>
          <w:gridAfter w:val="1"/>
          <w:wAfter w:w="970" w:type="dxa"/>
          <w:trHeight w:val="405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2194CC9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579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FA39E39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Bahasa Indonesia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F9DD6D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B08DF1" w14:textId="0CE30921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E422D3E" w14:textId="75155EF8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BCE836E" w14:textId="35C1D10A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</w:tr>
      <w:tr w:rsidR="005219B5" w:rsidRPr="0014310E" w14:paraId="7F57082C" w14:textId="77777777" w:rsidTr="005219B5">
        <w:trPr>
          <w:trHeight w:val="405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32D3922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579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8F59F19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Matematika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E56271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FE5328" w14:textId="035118DF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2C8F1A9" w14:textId="4FE93698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1EBA8DA" w14:textId="677D30F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367F0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6C835B87" w14:textId="77777777" w:rsidTr="005219B5">
        <w:trPr>
          <w:trHeight w:val="405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8E183B5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579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E869D2F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Ilmu</w:t>
            </w:r>
            <w:proofErr w:type="spellEnd"/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Pengetahuan</w:t>
            </w:r>
            <w:proofErr w:type="spellEnd"/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Alam dan Sosial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48D32A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D9C9D9" w14:textId="32D560D0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72170A2" w14:textId="40E051A4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8EAD8C9" w14:textId="48CC66BF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61940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225451A1" w14:textId="77777777" w:rsidTr="005219B5">
        <w:trPr>
          <w:trHeight w:val="405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65B3B7D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05DE2F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Hadist</w:t>
            </w:r>
            <w:proofErr w:type="spellEnd"/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D299E9E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B702D1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F3E9A9" w14:textId="1226EA4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357DB26" w14:textId="78A8D40C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C7F2A15" w14:textId="648E8041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ACCED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5AB160DE" w14:textId="77777777" w:rsidTr="005219B5">
        <w:trPr>
          <w:trHeight w:val="405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7CC4370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579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243F123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Hibdzil</w:t>
            </w:r>
            <w:proofErr w:type="spellEnd"/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Do'a</w:t>
            </w:r>
            <w:proofErr w:type="spell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869033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56CF1D" w14:textId="7B3B98B1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547C87" w14:textId="7FDBB788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93A1D96" w14:textId="49DB39C5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908E57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41C679F1" w14:textId="77777777" w:rsidTr="005219B5">
        <w:trPr>
          <w:trHeight w:val="405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1DE0681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579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DAC653F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Tahsin Qur'an (Wafa)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B4E851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4161BD" w14:textId="7E3CF9CC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4F624E" w14:textId="2B1CE141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77B3196" w14:textId="7A441394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2C33A8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35212478" w14:textId="77777777" w:rsidTr="005219B5">
        <w:trPr>
          <w:trHeight w:val="405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640D815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579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0AE8D0C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Tahfidz</w:t>
            </w:r>
            <w:proofErr w:type="spellEnd"/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Qur'an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65E319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C5F279" w14:textId="5B083154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2F3F53B" w14:textId="0DFA566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413BA23" w14:textId="20B00CE1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6F2D14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1FDEAD76" w14:textId="77777777" w:rsidTr="005219B5">
        <w:trPr>
          <w:trHeight w:val="405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380DF04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579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1F88AFA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Bahasa Arab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F8493A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1DF695" w14:textId="4E9C3D58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E899B07" w14:textId="57D17473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00D40C5" w14:textId="1CEACDCF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E6F8AD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7CB3F240" w14:textId="77777777" w:rsidTr="005219B5">
        <w:trPr>
          <w:trHeight w:val="405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CB14C94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579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8D392E4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Bahasa Rejang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67B73FD1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C183307" w14:textId="63C076FC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76A8848" w14:textId="196D411D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CFB0BFE" w14:textId="76E64F45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083A5D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487F2D59" w14:textId="77777777" w:rsidTr="005219B5">
        <w:trPr>
          <w:trHeight w:val="600"/>
        </w:trPr>
        <w:tc>
          <w:tcPr>
            <w:tcW w:w="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6173BE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57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BA2087B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Rata - Rata </w:t>
            </w:r>
          </w:p>
        </w:tc>
        <w:tc>
          <w:tcPr>
            <w:tcW w:w="458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22C22F6" w14:textId="20BC9D12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4E076A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4478AEA9" w14:textId="77777777" w:rsidTr="005219B5">
        <w:trPr>
          <w:trHeight w:val="600"/>
        </w:trPr>
        <w:tc>
          <w:tcPr>
            <w:tcW w:w="9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FB7FE1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57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865BEB2" w14:textId="4C589EFF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Peringkat</w:t>
            </w:r>
            <w:proofErr w:type="spellEnd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Kelas</w:t>
            </w:r>
            <w:proofErr w:type="spellEnd"/>
          </w:p>
        </w:tc>
        <w:tc>
          <w:tcPr>
            <w:tcW w:w="458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25171FB" w14:textId="660E9563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45CA8F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7998D3C8" w14:textId="77777777" w:rsidTr="005219B5">
        <w:trPr>
          <w:trHeight w:val="315"/>
        </w:trPr>
        <w:tc>
          <w:tcPr>
            <w:tcW w:w="67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709385" w14:textId="77777777" w:rsidR="005219B5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24C210F" w14:textId="7ED88B9A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Mengetahui</w:t>
            </w:r>
            <w:proofErr w:type="spellEnd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,</w:t>
            </w:r>
          </w:p>
        </w:tc>
        <w:tc>
          <w:tcPr>
            <w:tcW w:w="45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953529" w14:textId="77777777" w:rsidR="005219B5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2D9CFFF6" w14:textId="7DD849D4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Rejang </w:t>
            </w:r>
            <w:proofErr w:type="gram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Lebong, ..</w:t>
            </w:r>
            <w:proofErr w:type="gram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A1F20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55DA5143" w14:textId="77777777" w:rsidTr="005219B5">
        <w:trPr>
          <w:trHeight w:val="315"/>
        </w:trPr>
        <w:tc>
          <w:tcPr>
            <w:tcW w:w="67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019298" w14:textId="66C4526B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Sekolah</w:t>
            </w:r>
          </w:p>
        </w:tc>
        <w:tc>
          <w:tcPr>
            <w:tcW w:w="45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61C3A3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Guru </w:t>
            </w:r>
            <w:proofErr w:type="spell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Kelas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A479F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4DA2C173" w14:textId="77777777" w:rsidTr="005219B5">
        <w:trPr>
          <w:trHeight w:val="793"/>
        </w:trPr>
        <w:tc>
          <w:tcPr>
            <w:tcW w:w="67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588861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10C1E2E1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49B47778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6E91EBF0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3E220128" w14:textId="77777777" w:rsidR="005219B5" w:rsidRDefault="005219B5" w:rsidP="008A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5B300F7E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70952AB2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22A7127F" w14:textId="5DCF30EF" w:rsidR="005219B5" w:rsidRPr="0014310E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 xml:space="preserve">Alfera Zelfiani, </w:t>
            </w:r>
            <w:proofErr w:type="spell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>S.</w:t>
            </w:r>
            <w:proofErr w:type="gram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>Pd.I</w:t>
            </w:r>
            <w:proofErr w:type="spellEnd"/>
            <w:proofErr w:type="gramEnd"/>
          </w:p>
        </w:tc>
        <w:tc>
          <w:tcPr>
            <w:tcW w:w="45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FC9621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27125286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38AB76C5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5FC92DF0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0BC04067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5F0BD3D6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7D06B965" w14:textId="77777777" w:rsidR="005219B5" w:rsidRDefault="005219B5" w:rsidP="008A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7E7D69A6" w14:textId="30BDD0F9" w:rsidR="005219B5" w:rsidRPr="0014310E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 xml:space="preserve">DWI RATNA SARI, </w:t>
            </w:r>
            <w:proofErr w:type="spell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>S.</w:t>
            </w:r>
            <w:proofErr w:type="gram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>Pd.I</w:t>
            </w:r>
            <w:proofErr w:type="spellEnd"/>
            <w:proofErr w:type="gram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74AF1" w14:textId="77777777" w:rsidR="005219B5" w:rsidRPr="0014310E" w:rsidRDefault="005219B5" w:rsidP="008A4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7904B3CF" w14:textId="77777777" w:rsidTr="005219B5">
        <w:trPr>
          <w:trHeight w:val="80"/>
        </w:trPr>
        <w:tc>
          <w:tcPr>
            <w:tcW w:w="67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E43C47" w14:textId="77777777" w:rsidR="005219B5" w:rsidRPr="0014310E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NIY 10226020 5006 13 0032</w:t>
            </w:r>
          </w:p>
        </w:tc>
        <w:tc>
          <w:tcPr>
            <w:tcW w:w="45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E97864" w14:textId="77777777" w:rsidR="005219B5" w:rsidRPr="0014310E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NIY 10226020 5006 13 0006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50ACDE" w14:textId="77777777" w:rsidR="005219B5" w:rsidRPr="0014310E" w:rsidRDefault="005219B5" w:rsidP="008A4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5F779BB6" w14:textId="794B7D2D" w:rsidR="00153E1C" w:rsidRPr="0014310E" w:rsidRDefault="00DE75F5" w:rsidP="0014310E">
      <w:pPr>
        <w:ind w:left="851" w:right="946" w:hanging="993"/>
      </w:pPr>
      <w:r w:rsidRPr="0014310E"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325138" wp14:editId="45DE1301">
                <wp:simplePos x="0" y="0"/>
                <wp:positionH relativeFrom="column">
                  <wp:posOffset>-280670</wp:posOffset>
                </wp:positionH>
                <wp:positionV relativeFrom="paragraph">
                  <wp:posOffset>981792</wp:posOffset>
                </wp:positionV>
                <wp:extent cx="7197090" cy="27305"/>
                <wp:effectExtent l="0" t="19050" r="41910" b="48895"/>
                <wp:wrapNone/>
                <wp:docPr id="9" name="Straight Connector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1500-000009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7090" cy="27305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76D2C" id="Straight Connector 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1pt,77.3pt" to="544.6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" strokecolor="black [3213]" strokeweight="4.5pt">
                <v:stroke linestyle="thickThin" joinstyle="miter"/>
              </v:line>
            </w:pict>
          </mc:Fallback>
        </mc:AlternateContent>
      </w:r>
    </w:p>
    <w:sectPr w:rsidR="00153E1C" w:rsidRPr="0014310E" w:rsidSect="001431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A7311" w14:textId="77777777" w:rsidR="0025500C" w:rsidRDefault="0025500C" w:rsidP="0014310E">
      <w:pPr>
        <w:spacing w:after="0" w:line="240" w:lineRule="auto"/>
      </w:pPr>
      <w:r>
        <w:separator/>
      </w:r>
    </w:p>
  </w:endnote>
  <w:endnote w:type="continuationSeparator" w:id="0">
    <w:p w14:paraId="14780B93" w14:textId="77777777" w:rsidR="0025500C" w:rsidRDefault="0025500C" w:rsidP="0014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FAB32" w14:textId="77777777" w:rsidR="0025500C" w:rsidRDefault="0025500C" w:rsidP="0014310E">
      <w:pPr>
        <w:spacing w:after="0" w:line="240" w:lineRule="auto"/>
      </w:pPr>
      <w:r>
        <w:separator/>
      </w:r>
    </w:p>
  </w:footnote>
  <w:footnote w:type="continuationSeparator" w:id="0">
    <w:p w14:paraId="6E003403" w14:textId="77777777" w:rsidR="0025500C" w:rsidRDefault="0025500C" w:rsidP="00143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0E"/>
    <w:rsid w:val="0013067A"/>
    <w:rsid w:val="0014310E"/>
    <w:rsid w:val="00153E1C"/>
    <w:rsid w:val="001E396B"/>
    <w:rsid w:val="002249B5"/>
    <w:rsid w:val="0025500C"/>
    <w:rsid w:val="00277182"/>
    <w:rsid w:val="003C3392"/>
    <w:rsid w:val="005219B5"/>
    <w:rsid w:val="00753904"/>
    <w:rsid w:val="00842365"/>
    <w:rsid w:val="008A4BD9"/>
    <w:rsid w:val="009D6C59"/>
    <w:rsid w:val="00B00B73"/>
    <w:rsid w:val="00B45707"/>
    <w:rsid w:val="00BC11C3"/>
    <w:rsid w:val="00DE75F5"/>
    <w:rsid w:val="00F322E2"/>
    <w:rsid w:val="00F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08B6"/>
  <w15:chartTrackingRefBased/>
  <w15:docId w15:val="{92E3B1B0-B03F-4771-921F-1031F793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431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10E"/>
    <w:rPr>
      <w:color w:val="800080"/>
      <w:u w:val="single"/>
    </w:rPr>
  </w:style>
  <w:style w:type="paragraph" w:customStyle="1" w:styleId="msonormal0">
    <w:name w:val="msonormal"/>
    <w:basedOn w:val="Normal"/>
    <w:rsid w:val="0014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74">
    <w:name w:val="xl74"/>
    <w:basedOn w:val="Normal"/>
    <w:rsid w:val="0014310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kern w:val="0"/>
      <w:sz w:val="20"/>
      <w:szCs w:val="20"/>
      <w:lang w:eastAsia="en-ID"/>
      <w14:ligatures w14:val="none"/>
    </w:rPr>
  </w:style>
  <w:style w:type="paragraph" w:customStyle="1" w:styleId="xl75">
    <w:name w:val="xl75"/>
    <w:basedOn w:val="Normal"/>
    <w:rsid w:val="0014310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kern w:val="0"/>
      <w:sz w:val="20"/>
      <w:szCs w:val="20"/>
      <w:lang w:eastAsia="en-ID"/>
      <w14:ligatures w14:val="none"/>
    </w:rPr>
  </w:style>
  <w:style w:type="paragraph" w:customStyle="1" w:styleId="xl76">
    <w:name w:val="xl76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77">
    <w:name w:val="xl77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78">
    <w:name w:val="xl78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79">
    <w:name w:val="xl79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80">
    <w:name w:val="xl80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0"/>
      <w:szCs w:val="20"/>
      <w:lang w:eastAsia="en-ID"/>
      <w14:ligatures w14:val="none"/>
    </w:rPr>
  </w:style>
  <w:style w:type="paragraph" w:customStyle="1" w:styleId="xl81">
    <w:name w:val="xl81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82">
    <w:name w:val="xl82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83">
    <w:name w:val="xl83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paragraph" w:customStyle="1" w:styleId="xl84">
    <w:name w:val="xl84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5">
    <w:name w:val="xl85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6">
    <w:name w:val="xl86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7">
    <w:name w:val="xl87"/>
    <w:basedOn w:val="Normal"/>
    <w:rsid w:val="0014310E"/>
    <w:pPr>
      <w:pBdr>
        <w:top w:val="single" w:sz="4" w:space="0" w:color="auto"/>
        <w:bottom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8">
    <w:name w:val="xl88"/>
    <w:basedOn w:val="Normal"/>
    <w:rsid w:val="0014310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9">
    <w:name w:val="xl89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en-ID"/>
      <w14:ligatures w14:val="none"/>
    </w:rPr>
  </w:style>
  <w:style w:type="paragraph" w:customStyle="1" w:styleId="xl90">
    <w:name w:val="xl90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en-ID"/>
      <w14:ligatures w14:val="none"/>
    </w:rPr>
  </w:style>
  <w:style w:type="paragraph" w:customStyle="1" w:styleId="xl91">
    <w:name w:val="xl91"/>
    <w:basedOn w:val="Normal"/>
    <w:rsid w:val="0014310E"/>
    <w:pPr>
      <w:pBdr>
        <w:right w:val="single" w:sz="8" w:space="0" w:color="auto"/>
      </w:pBd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2">
    <w:name w:val="xl92"/>
    <w:basedOn w:val="Normal"/>
    <w:rsid w:val="0014310E"/>
    <w:pPr>
      <w:pBdr>
        <w:left w:val="single" w:sz="8" w:space="0" w:color="auto"/>
      </w:pBd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3">
    <w:name w:val="xl93"/>
    <w:basedOn w:val="Normal"/>
    <w:rsid w:val="0014310E"/>
    <w:pP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4">
    <w:name w:val="xl94"/>
    <w:basedOn w:val="Normal"/>
    <w:rsid w:val="0014310E"/>
    <w:pPr>
      <w:pBdr>
        <w:right w:val="single" w:sz="8" w:space="0" w:color="auto"/>
      </w:pBd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5">
    <w:name w:val="xl95"/>
    <w:basedOn w:val="Normal"/>
    <w:rsid w:val="0014310E"/>
    <w:pPr>
      <w:pBdr>
        <w:left w:val="single" w:sz="8" w:space="0" w:color="auto"/>
        <w:bottom w:val="single" w:sz="8" w:space="0" w:color="auto"/>
      </w:pBd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6">
    <w:name w:val="xl96"/>
    <w:basedOn w:val="Normal"/>
    <w:rsid w:val="0014310E"/>
    <w:pPr>
      <w:pBdr>
        <w:bottom w:val="single" w:sz="8" w:space="0" w:color="auto"/>
      </w:pBd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7">
    <w:name w:val="xl97"/>
    <w:basedOn w:val="Normal"/>
    <w:rsid w:val="0014310E"/>
    <w:pPr>
      <w:pBdr>
        <w:bottom w:val="single" w:sz="8" w:space="0" w:color="auto"/>
        <w:right w:val="single" w:sz="8" w:space="0" w:color="auto"/>
      </w:pBd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8">
    <w:name w:val="xl98"/>
    <w:basedOn w:val="Normal"/>
    <w:rsid w:val="0014310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eastAsia="en-ID"/>
      <w14:ligatures w14:val="none"/>
    </w:rPr>
  </w:style>
  <w:style w:type="paragraph" w:customStyle="1" w:styleId="xl99">
    <w:name w:val="xl99"/>
    <w:basedOn w:val="Normal"/>
    <w:rsid w:val="0014310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0">
    <w:name w:val="xl100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01">
    <w:name w:val="xl101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2">
    <w:name w:val="xl102"/>
    <w:basedOn w:val="Normal"/>
    <w:rsid w:val="0014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3">
    <w:name w:val="xl103"/>
    <w:basedOn w:val="Normal"/>
    <w:rsid w:val="0014310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4">
    <w:name w:val="xl104"/>
    <w:basedOn w:val="Normal"/>
    <w:rsid w:val="0014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05">
    <w:name w:val="xl105"/>
    <w:basedOn w:val="Normal"/>
    <w:rsid w:val="0014310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06">
    <w:name w:val="xl106"/>
    <w:basedOn w:val="Normal"/>
    <w:rsid w:val="0014310E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7">
    <w:name w:val="xl107"/>
    <w:basedOn w:val="Normal"/>
    <w:rsid w:val="0014310E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8">
    <w:name w:val="xl108"/>
    <w:basedOn w:val="Normal"/>
    <w:rsid w:val="0014310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9">
    <w:name w:val="xl109"/>
    <w:basedOn w:val="Normal"/>
    <w:rsid w:val="0014310E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0">
    <w:name w:val="xl110"/>
    <w:basedOn w:val="Normal"/>
    <w:rsid w:val="0014310E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1">
    <w:name w:val="xl111"/>
    <w:basedOn w:val="Normal"/>
    <w:rsid w:val="0014310E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2">
    <w:name w:val="xl112"/>
    <w:basedOn w:val="Normal"/>
    <w:rsid w:val="0014310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3">
    <w:name w:val="xl113"/>
    <w:basedOn w:val="Normal"/>
    <w:rsid w:val="0014310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4">
    <w:name w:val="xl114"/>
    <w:basedOn w:val="Normal"/>
    <w:rsid w:val="0014310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5">
    <w:name w:val="xl115"/>
    <w:basedOn w:val="Normal"/>
    <w:rsid w:val="0014310E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6">
    <w:name w:val="xl116"/>
    <w:basedOn w:val="Normal"/>
    <w:rsid w:val="0014310E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7">
    <w:name w:val="xl117"/>
    <w:basedOn w:val="Normal"/>
    <w:rsid w:val="0014310E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8">
    <w:name w:val="xl118"/>
    <w:basedOn w:val="Normal"/>
    <w:rsid w:val="0014310E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9">
    <w:name w:val="xl119"/>
    <w:basedOn w:val="Normal"/>
    <w:rsid w:val="0014310E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20">
    <w:name w:val="xl120"/>
    <w:basedOn w:val="Normal"/>
    <w:rsid w:val="0014310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21">
    <w:name w:val="xl121"/>
    <w:basedOn w:val="Normal"/>
    <w:rsid w:val="0014310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22">
    <w:name w:val="xl122"/>
    <w:basedOn w:val="Normal"/>
    <w:rsid w:val="0014310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23">
    <w:name w:val="xl123"/>
    <w:basedOn w:val="Normal"/>
    <w:rsid w:val="0014310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24">
    <w:name w:val="xl124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25">
    <w:name w:val="xl125"/>
    <w:basedOn w:val="Normal"/>
    <w:rsid w:val="0014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26">
    <w:name w:val="xl126"/>
    <w:basedOn w:val="Normal"/>
    <w:rsid w:val="0014310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27">
    <w:name w:val="xl127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28">
    <w:name w:val="xl128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n-ID"/>
      <w14:ligatures w14:val="none"/>
    </w:rPr>
  </w:style>
  <w:style w:type="paragraph" w:customStyle="1" w:styleId="xl129">
    <w:name w:val="xl129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n-ID"/>
      <w14:ligatures w14:val="none"/>
    </w:rPr>
  </w:style>
  <w:style w:type="paragraph" w:customStyle="1" w:styleId="xl130">
    <w:name w:val="xl130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31">
    <w:name w:val="xl131"/>
    <w:basedOn w:val="Normal"/>
    <w:rsid w:val="0014310E"/>
    <w:pPr>
      <w:shd w:val="clear" w:color="FFFF00" w:fill="DA9694"/>
      <w:spacing w:before="100" w:beforeAutospacing="1" w:after="100" w:afterAutospacing="1" w:line="240" w:lineRule="auto"/>
      <w:jc w:val="center"/>
      <w:textAlignment w:val="center"/>
    </w:pPr>
    <w:rPr>
      <w:rFonts w:ascii="Book Antiqua" w:eastAsia="Times New Roman" w:hAnsi="Book Antiqua" w:cs="Times New Roman"/>
      <w:b/>
      <w:bCs/>
      <w:kern w:val="0"/>
      <w:sz w:val="28"/>
      <w:szCs w:val="28"/>
      <w:lang w:eastAsia="en-ID"/>
      <w14:ligatures w14:val="none"/>
    </w:rPr>
  </w:style>
  <w:style w:type="paragraph" w:customStyle="1" w:styleId="xl132">
    <w:name w:val="xl132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D"/>
      <w14:ligatures w14:val="none"/>
    </w:rPr>
  </w:style>
  <w:style w:type="paragraph" w:customStyle="1" w:styleId="xl133">
    <w:name w:val="xl133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Segoe UI Black" w:eastAsia="Times New Roman" w:hAnsi="Segoe UI Black" w:cs="Times New Roman"/>
      <w:b/>
      <w:bCs/>
      <w:color w:val="00B050"/>
      <w:kern w:val="0"/>
      <w:sz w:val="32"/>
      <w:szCs w:val="32"/>
      <w:lang w:eastAsia="en-ID"/>
      <w14:ligatures w14:val="none"/>
    </w:rPr>
  </w:style>
  <w:style w:type="paragraph" w:customStyle="1" w:styleId="xl134">
    <w:name w:val="xl134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b/>
      <w:bCs/>
      <w:kern w:val="0"/>
      <w:sz w:val="36"/>
      <w:szCs w:val="36"/>
      <w:lang w:eastAsia="en-ID"/>
      <w14:ligatures w14:val="none"/>
    </w:rPr>
  </w:style>
  <w:style w:type="paragraph" w:customStyle="1" w:styleId="xl135">
    <w:name w:val="xl135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kern w:val="0"/>
      <w:sz w:val="24"/>
      <w:szCs w:val="24"/>
      <w:lang w:eastAsia="en-ID"/>
      <w14:ligatures w14:val="none"/>
    </w:rPr>
  </w:style>
  <w:style w:type="paragraph" w:customStyle="1" w:styleId="xl136">
    <w:name w:val="xl136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i/>
      <w:iCs/>
      <w:kern w:val="0"/>
      <w:sz w:val="24"/>
      <w:szCs w:val="24"/>
      <w:lang w:eastAsia="en-ID"/>
      <w14:ligatures w14:val="none"/>
    </w:rPr>
  </w:style>
  <w:style w:type="paragraph" w:customStyle="1" w:styleId="xl137">
    <w:name w:val="xl137"/>
    <w:basedOn w:val="Normal"/>
    <w:rsid w:val="0014310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38">
    <w:name w:val="xl138"/>
    <w:basedOn w:val="Normal"/>
    <w:rsid w:val="0014310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39">
    <w:name w:val="xl139"/>
    <w:basedOn w:val="Normal"/>
    <w:rsid w:val="0014310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0">
    <w:name w:val="xl140"/>
    <w:basedOn w:val="Normal"/>
    <w:rsid w:val="0014310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1">
    <w:name w:val="xl141"/>
    <w:basedOn w:val="Normal"/>
    <w:rsid w:val="0014310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2">
    <w:name w:val="xl142"/>
    <w:basedOn w:val="Normal"/>
    <w:rsid w:val="0014310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3">
    <w:name w:val="xl143"/>
    <w:basedOn w:val="Normal"/>
    <w:rsid w:val="0014310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4">
    <w:name w:val="xl144"/>
    <w:basedOn w:val="Normal"/>
    <w:rsid w:val="0014310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5">
    <w:name w:val="xl145"/>
    <w:basedOn w:val="Normal"/>
    <w:rsid w:val="0014310E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6">
    <w:name w:val="xl146"/>
    <w:basedOn w:val="Normal"/>
    <w:rsid w:val="0014310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7">
    <w:name w:val="xl147"/>
    <w:basedOn w:val="Normal"/>
    <w:rsid w:val="0014310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8">
    <w:name w:val="xl148"/>
    <w:basedOn w:val="Normal"/>
    <w:rsid w:val="0014310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9">
    <w:name w:val="xl149"/>
    <w:basedOn w:val="Normal"/>
    <w:rsid w:val="0014310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50">
    <w:name w:val="xl150"/>
    <w:basedOn w:val="Normal"/>
    <w:rsid w:val="0014310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51">
    <w:name w:val="xl151"/>
    <w:basedOn w:val="Normal"/>
    <w:rsid w:val="0014310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52">
    <w:name w:val="xl152"/>
    <w:basedOn w:val="Normal"/>
    <w:rsid w:val="0014310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3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10E"/>
  </w:style>
  <w:style w:type="paragraph" w:styleId="Footer">
    <w:name w:val="footer"/>
    <w:basedOn w:val="Normal"/>
    <w:link w:val="FooterChar"/>
    <w:uiPriority w:val="99"/>
    <w:unhideWhenUsed/>
    <w:rsid w:val="00143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Muhammad Rifky Ramadani</cp:lastModifiedBy>
  <cp:revision>6</cp:revision>
  <cp:lastPrinted>2025-10-05T16:37:00Z</cp:lastPrinted>
  <dcterms:created xsi:type="dcterms:W3CDTF">2025-10-05T16:11:00Z</dcterms:created>
  <dcterms:modified xsi:type="dcterms:W3CDTF">2025-10-05T16:39:00Z</dcterms:modified>
</cp:coreProperties>
</file>