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7EC" w14:textId="19CEAA7A" w:rsidR="006140E6" w:rsidRPr="00373217" w:rsidRDefault="00373217">
      <w:pPr>
        <w:rPr>
          <w:b/>
          <w:bCs/>
        </w:rPr>
      </w:pPr>
      <w:r w:rsidRPr="00373217">
        <w:rPr>
          <w:b/>
          <w:bCs/>
        </w:rPr>
        <w:t>Wat is een integer overflow</w:t>
      </w:r>
    </w:p>
    <w:p w14:paraId="286EC3A4" w14:textId="32D235D3" w:rsidR="00373217" w:rsidRPr="00373217" w:rsidRDefault="00373217">
      <w:r>
        <w:t>Integer overflow treedt op als er een berekening word gemaakt en de uitkomst hiervan groter is dan de aantal bits die kunnen worden weergegeven</w:t>
      </w:r>
    </w:p>
    <w:p w14:paraId="5C8DE451" w14:textId="6727DDFF" w:rsidR="00373217" w:rsidRDefault="00373217">
      <w:pPr>
        <w:rPr>
          <w:b/>
          <w:bCs/>
        </w:rPr>
      </w:pPr>
      <w:r w:rsidRPr="00373217">
        <w:rPr>
          <w:b/>
          <w:bCs/>
        </w:rPr>
        <w:t xml:space="preserve">Wat is een </w:t>
      </w:r>
      <w:proofErr w:type="spellStart"/>
      <w:r w:rsidRPr="00373217">
        <w:rPr>
          <w:b/>
          <w:bCs/>
        </w:rPr>
        <w:t>signed</w:t>
      </w:r>
      <w:proofErr w:type="spellEnd"/>
      <w:r w:rsidRPr="00373217">
        <w:rPr>
          <w:b/>
          <w:bCs/>
        </w:rPr>
        <w:t xml:space="preserve"> integer</w:t>
      </w:r>
    </w:p>
    <w:p w14:paraId="7F7C6563" w14:textId="2B37B261" w:rsidR="006A1781" w:rsidRPr="006A1781" w:rsidRDefault="006A1781">
      <w:r>
        <w:t xml:space="preserve">Een </w:t>
      </w:r>
      <w:proofErr w:type="spellStart"/>
      <w:r>
        <w:t>signed</w:t>
      </w:r>
      <w:proofErr w:type="spellEnd"/>
      <w:r>
        <w:t xml:space="preserve"> integer is een teken met een bereik van 32-bits, een </w:t>
      </w:r>
      <w:proofErr w:type="spellStart"/>
      <w:r>
        <w:t>signed</w:t>
      </w:r>
      <w:proofErr w:type="spellEnd"/>
      <w:r>
        <w:t xml:space="preserve"> integer is een teken dat negatief en positieve, gehele, getallen kan hebben, dit zorgt voor een bereik van [-</w:t>
      </w:r>
      <w:r w:rsidRPr="006A1781">
        <w:t>2147483648</w:t>
      </w:r>
      <w:r>
        <w:t>] en[</w:t>
      </w:r>
      <w:r w:rsidRPr="006A1781">
        <w:t>2147483647</w:t>
      </w:r>
      <w:r>
        <w:t>]</w:t>
      </w:r>
    </w:p>
    <w:p w14:paraId="50873DE6" w14:textId="624A7A6D" w:rsidR="00373217" w:rsidRDefault="00373217">
      <w:pPr>
        <w:rPr>
          <w:b/>
          <w:bCs/>
        </w:rPr>
      </w:pPr>
      <w:r w:rsidRPr="00373217">
        <w:rPr>
          <w:b/>
          <w:bCs/>
        </w:rPr>
        <w:t xml:space="preserve">Wat is een </w:t>
      </w:r>
      <w:proofErr w:type="spellStart"/>
      <w:r w:rsidRPr="00373217">
        <w:rPr>
          <w:b/>
          <w:bCs/>
        </w:rPr>
        <w:t>unsigned</w:t>
      </w:r>
      <w:proofErr w:type="spellEnd"/>
      <w:r w:rsidRPr="00373217">
        <w:rPr>
          <w:b/>
          <w:bCs/>
        </w:rPr>
        <w:t xml:space="preserve"> integer</w:t>
      </w:r>
    </w:p>
    <w:p w14:paraId="5E47A45A" w14:textId="23C715A6" w:rsidR="006A1781" w:rsidRPr="006A1781" w:rsidRDefault="006A1781">
      <w:r>
        <w:t xml:space="preserve">Een </w:t>
      </w:r>
      <w:proofErr w:type="spellStart"/>
      <w:r>
        <w:t>unsigned</w:t>
      </w:r>
      <w:proofErr w:type="spellEnd"/>
      <w:r>
        <w:t xml:space="preserve"> integer is hetzelfde als de integer, als in het teken kan 32-bits bevatten maar een </w:t>
      </w:r>
      <w:proofErr w:type="spellStart"/>
      <w:r>
        <w:t>unsigned</w:t>
      </w:r>
      <w:proofErr w:type="spellEnd"/>
      <w:r>
        <w:t xml:space="preserve"> integer kan geen negatieve, gehele, getallen bereiken dus gaat dit bereik van [0] tot [</w:t>
      </w:r>
      <w:r w:rsidRPr="006A1781">
        <w:t>4294967295</w:t>
      </w:r>
      <w:r>
        <w:t>]</w:t>
      </w:r>
    </w:p>
    <w:sectPr w:rsidR="006A1781" w:rsidRPr="006A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17"/>
    <w:rsid w:val="00373217"/>
    <w:rsid w:val="006A1781"/>
    <w:rsid w:val="00BA0E34"/>
    <w:rsid w:val="00C8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2036"/>
  <w15:chartTrackingRefBased/>
  <w15:docId w15:val="{2C5D6A69-C11D-41F7-B58E-196DFAB8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1</cp:revision>
  <dcterms:created xsi:type="dcterms:W3CDTF">2021-09-29T08:42:00Z</dcterms:created>
  <dcterms:modified xsi:type="dcterms:W3CDTF">2021-09-29T08:59:00Z</dcterms:modified>
</cp:coreProperties>
</file>