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8A7F1" w14:textId="1F55F098" w:rsidR="000E3F8A" w:rsidRPr="002E457E" w:rsidRDefault="002E457E" w:rsidP="002E457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457E">
        <w:rPr>
          <w:rFonts w:ascii="Times New Roman" w:hAnsi="Times New Roman" w:cs="Times New Roman"/>
          <w:b/>
          <w:bCs/>
          <w:sz w:val="28"/>
          <w:szCs w:val="28"/>
        </w:rPr>
        <w:t>Задание 2.1. ВСР</w:t>
      </w:r>
      <w:r w:rsidRPr="002E457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457E">
        <w:rPr>
          <w:rFonts w:ascii="Times New Roman" w:hAnsi="Times New Roman" w:cs="Times New Roman"/>
          <w:b/>
          <w:bCs/>
          <w:sz w:val="28"/>
          <w:szCs w:val="28"/>
        </w:rPr>
        <w:t>Создать раздаточный материал для защиты выпускной квалификационной работы</w:t>
      </w:r>
    </w:p>
    <w:p w14:paraId="22E281CE" w14:textId="6521DC40" w:rsidR="002E457E" w:rsidRPr="002E457E" w:rsidRDefault="002E457E" w:rsidP="002E457E">
      <w:p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2E457E">
        <w:rPr>
          <w:rFonts w:ascii="Times New Roman" w:hAnsi="Times New Roman" w:cs="Times New Roman"/>
          <w:sz w:val="28"/>
          <w:szCs w:val="28"/>
        </w:rPr>
        <w:br/>
        <w:t>Использование машинного обучения для анализа эффективности цифровизации учебного процесса</w:t>
      </w:r>
    </w:p>
    <w:p w14:paraId="669A7681" w14:textId="77777777" w:rsidR="002E457E" w:rsidRPr="002E457E" w:rsidRDefault="002E457E" w:rsidP="002E45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57E">
        <w:rPr>
          <w:rFonts w:ascii="Times New Roman" w:hAnsi="Times New Roman" w:cs="Times New Roman"/>
          <w:b/>
          <w:bCs/>
          <w:sz w:val="28"/>
          <w:szCs w:val="28"/>
        </w:rPr>
        <w:t>1. Краткое описание проекта</w:t>
      </w:r>
    </w:p>
    <w:p w14:paraId="605BB830" w14:textId="00DA2459" w:rsidR="002E457E" w:rsidRPr="002E457E" w:rsidRDefault="002E457E" w:rsidP="002E457E">
      <w:p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Проект посвящён анализу анкетных данных студентов с помощью методов машинного обучения для оценки эффективности цифровизации учебного процесса. В работе реализован комплексный подход, включающий кластеризацию, классификацию и генерацию персонализированных рекомендаций по профилю цифровой активности.</w:t>
      </w:r>
    </w:p>
    <w:p w14:paraId="39B5FBA1" w14:textId="77777777" w:rsidR="002E457E" w:rsidRPr="002E457E" w:rsidRDefault="002E457E" w:rsidP="002E45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57E">
        <w:rPr>
          <w:rFonts w:ascii="Times New Roman" w:hAnsi="Times New Roman" w:cs="Times New Roman"/>
          <w:b/>
          <w:bCs/>
          <w:sz w:val="28"/>
          <w:szCs w:val="28"/>
        </w:rPr>
        <w:t>2. Архитектура программного решения</w:t>
      </w:r>
    </w:p>
    <w:p w14:paraId="15832270" w14:textId="77777777" w:rsidR="002E457E" w:rsidRPr="002E457E" w:rsidRDefault="002E457E" w:rsidP="002E457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Сбор и хранение данных: Анкетные данные студентов (цифровые навыки, использование онлайн-ресурсов, вовлечённость).</w:t>
      </w:r>
    </w:p>
    <w:p w14:paraId="62CCD915" w14:textId="77777777" w:rsidR="002E457E" w:rsidRPr="002E457E" w:rsidRDefault="002E457E" w:rsidP="002E457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Модуль предобработки: Очистка, нормализация, кодирование признаков.</w:t>
      </w:r>
    </w:p>
    <w:p w14:paraId="67B0F5E2" w14:textId="77777777" w:rsidR="002E457E" w:rsidRPr="002E457E" w:rsidRDefault="002E457E" w:rsidP="002E457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Кластеризация:</w:t>
      </w:r>
    </w:p>
    <w:p w14:paraId="0AD5D797" w14:textId="77777777" w:rsidR="002E457E" w:rsidRPr="002E457E" w:rsidRDefault="002E457E" w:rsidP="002E457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 xml:space="preserve">Методы: UMAP (снижение размерности),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Fuzzy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C-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, агломеративная кластеризация, метрика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Говера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>.</w:t>
      </w:r>
    </w:p>
    <w:p w14:paraId="48BC7254" w14:textId="77777777" w:rsidR="002E457E" w:rsidRPr="002E457E" w:rsidRDefault="002E457E" w:rsidP="002E457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Цель — выделить однородные группы (профили) студентов по цифровому поведению.</w:t>
      </w:r>
    </w:p>
    <w:p w14:paraId="007ADC62" w14:textId="77777777" w:rsidR="002E457E" w:rsidRPr="002E457E" w:rsidRDefault="002E457E" w:rsidP="002E457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Профилирование:</w:t>
      </w:r>
    </w:p>
    <w:p w14:paraId="0465433E" w14:textId="77777777" w:rsidR="002E457E" w:rsidRPr="002E457E" w:rsidRDefault="002E457E" w:rsidP="002E457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Автоматический анализ ключевых характеристик и визуализация различий между профилями (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radar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>, таблицы).</w:t>
      </w:r>
    </w:p>
    <w:p w14:paraId="3BD1585F" w14:textId="77777777" w:rsidR="002E457E" w:rsidRPr="002E457E" w:rsidRDefault="002E457E" w:rsidP="002E457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Классификация:</w:t>
      </w:r>
    </w:p>
    <w:p w14:paraId="69381859" w14:textId="77777777" w:rsidR="002E457E" w:rsidRPr="002E457E" w:rsidRDefault="002E457E" w:rsidP="002E457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Обученная модель (случайный лес) автоматически определяет цифровой профиль нового студента.</w:t>
      </w:r>
    </w:p>
    <w:p w14:paraId="280AF523" w14:textId="77777777" w:rsidR="002E457E" w:rsidRPr="002E457E" w:rsidRDefault="002E457E" w:rsidP="002E457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Генерация рекомендаций:</w:t>
      </w:r>
    </w:p>
    <w:p w14:paraId="476AFB48" w14:textId="77777777" w:rsidR="002E457E" w:rsidRPr="002E457E" w:rsidRDefault="002E457E" w:rsidP="002E457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 xml:space="preserve">Интеграция с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GigaChat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API: на основании профиля система автоматически формирует персонализированную текстовую рекомендацию для каждого студента.</w:t>
      </w:r>
    </w:p>
    <w:p w14:paraId="6E36E281" w14:textId="77777777" w:rsidR="002E457E" w:rsidRPr="002E457E" w:rsidRDefault="002E457E" w:rsidP="002E457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Визуализация:</w:t>
      </w:r>
    </w:p>
    <w:p w14:paraId="4A9C578A" w14:textId="77777777" w:rsidR="002E457E" w:rsidRPr="002E457E" w:rsidRDefault="002E457E" w:rsidP="002E457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57E">
        <w:rPr>
          <w:rFonts w:ascii="Times New Roman" w:hAnsi="Times New Roman" w:cs="Times New Roman"/>
          <w:sz w:val="28"/>
          <w:szCs w:val="28"/>
        </w:rPr>
        <w:lastRenderedPageBreak/>
        <w:t>Scatter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кластеров,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radar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профилей,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различий, скриншоты интерфейса.</w:t>
      </w:r>
    </w:p>
    <w:p w14:paraId="6AD71987" w14:textId="77777777" w:rsidR="002E457E" w:rsidRPr="002E457E" w:rsidRDefault="002E457E" w:rsidP="002E457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Пользовательский интерфейс:</w:t>
      </w:r>
    </w:p>
    <w:p w14:paraId="3BAFB928" w14:textId="16A1573E" w:rsidR="002E457E" w:rsidRPr="002E457E" w:rsidRDefault="002E457E" w:rsidP="002E457E">
      <w:pPr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Управление анализом, просмотр профилей, генерация и получение рекомендаций.</w:t>
      </w:r>
    </w:p>
    <w:p w14:paraId="5F5EF8EA" w14:textId="77777777" w:rsidR="002E457E" w:rsidRPr="002E457E" w:rsidRDefault="002E457E" w:rsidP="002E45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57E">
        <w:rPr>
          <w:rFonts w:ascii="Times New Roman" w:hAnsi="Times New Roman" w:cs="Times New Roman"/>
          <w:b/>
          <w:bCs/>
          <w:sz w:val="28"/>
          <w:szCs w:val="28"/>
        </w:rPr>
        <w:t>3. Используемые алгоритмы</w:t>
      </w:r>
    </w:p>
    <w:p w14:paraId="59800A7D" w14:textId="77777777" w:rsidR="002E457E" w:rsidRPr="002E457E" w:rsidRDefault="002E457E" w:rsidP="002E457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 xml:space="preserve">Кластеризация: UMAP,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Fuzzy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C-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, агломеративная кластеризация (на матрице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Говера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>).</w:t>
      </w:r>
    </w:p>
    <w:p w14:paraId="201F4351" w14:textId="77777777" w:rsidR="002E457E" w:rsidRPr="002E457E" w:rsidRDefault="002E457E" w:rsidP="002E457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Классификация: случайный лес, решающее дерево, нейронная сеть (MLP).</w:t>
      </w:r>
    </w:p>
    <w:p w14:paraId="6A662F19" w14:textId="77777777" w:rsidR="002E457E" w:rsidRPr="002E457E" w:rsidRDefault="002E457E" w:rsidP="002E457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E457E">
        <w:rPr>
          <w:rFonts w:ascii="Times New Roman" w:hAnsi="Times New Roman" w:cs="Times New Roman"/>
          <w:sz w:val="28"/>
          <w:szCs w:val="28"/>
        </w:rPr>
        <w:t>Оценка</w:t>
      </w:r>
      <w:r w:rsidRPr="002E45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E457E">
        <w:rPr>
          <w:rFonts w:ascii="Times New Roman" w:hAnsi="Times New Roman" w:cs="Times New Roman"/>
          <w:sz w:val="28"/>
          <w:szCs w:val="28"/>
        </w:rPr>
        <w:t>качества</w:t>
      </w:r>
      <w:r w:rsidRPr="002E457E">
        <w:rPr>
          <w:rFonts w:ascii="Times New Roman" w:hAnsi="Times New Roman" w:cs="Times New Roman"/>
          <w:sz w:val="28"/>
          <w:szCs w:val="28"/>
          <w:lang w:val="en-US"/>
        </w:rPr>
        <w:t>: Silhouette Score, Davies-Bouldin Index, F1-score.</w:t>
      </w:r>
    </w:p>
    <w:p w14:paraId="6D29C685" w14:textId="77777777" w:rsidR="002E457E" w:rsidRPr="002E457E" w:rsidRDefault="002E457E" w:rsidP="002E457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 xml:space="preserve">Генерация текста: языковая модель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GigaChat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(ИИ).</w:t>
      </w:r>
    </w:p>
    <w:p w14:paraId="1C329C6F" w14:textId="3E442A97" w:rsidR="002E457E" w:rsidRPr="002E457E" w:rsidRDefault="002E457E" w:rsidP="002E457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 xml:space="preserve">Вспомогательные библиотеки: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scikit-learn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>.</w:t>
      </w:r>
    </w:p>
    <w:p w14:paraId="5CA80F23" w14:textId="77777777" w:rsidR="002E457E" w:rsidRPr="002E457E" w:rsidRDefault="002E457E" w:rsidP="002E45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57E">
        <w:rPr>
          <w:rFonts w:ascii="Times New Roman" w:hAnsi="Times New Roman" w:cs="Times New Roman"/>
          <w:b/>
          <w:bCs/>
          <w:sz w:val="28"/>
          <w:szCs w:val="28"/>
        </w:rPr>
        <w:t>4. Иллюстрации (скриншоты и схемы — по описанию)</w:t>
      </w:r>
    </w:p>
    <w:p w14:paraId="36599020" w14:textId="77777777" w:rsidR="002E457E" w:rsidRPr="002E457E" w:rsidRDefault="002E457E" w:rsidP="002E457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Диаграмма рассеяния (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scatter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plot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UMAP): График распределения студентов по кластерам.</w:t>
      </w:r>
    </w:p>
    <w:p w14:paraId="24FAF05F" w14:textId="77777777" w:rsidR="002E457E" w:rsidRPr="002E457E" w:rsidRDefault="002E457E" w:rsidP="002E457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Таблица профилей: Краткая характеристика и численность студентов в каждом профиле.</w:t>
      </w:r>
    </w:p>
    <w:p w14:paraId="49E430B2" w14:textId="77777777" w:rsidR="002E457E" w:rsidRPr="002E457E" w:rsidRDefault="002E457E" w:rsidP="002E457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57E">
        <w:rPr>
          <w:rFonts w:ascii="Times New Roman" w:hAnsi="Times New Roman" w:cs="Times New Roman"/>
          <w:sz w:val="28"/>
          <w:szCs w:val="28"/>
        </w:rPr>
        <w:t>Radar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E457E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>: Визуальное сравнение выраженности цифровых навыков по профилям.</w:t>
      </w:r>
    </w:p>
    <w:p w14:paraId="522D01BE" w14:textId="77777777" w:rsidR="002E457E" w:rsidRPr="002E457E" w:rsidRDefault="002E457E" w:rsidP="002E457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E457E">
        <w:rPr>
          <w:rFonts w:ascii="Times New Roman" w:hAnsi="Times New Roman" w:cs="Times New Roman"/>
          <w:sz w:val="28"/>
          <w:szCs w:val="28"/>
        </w:rPr>
        <w:t>Barplot</w:t>
      </w:r>
      <w:proofErr w:type="spellEnd"/>
      <w:r w:rsidRPr="002E457E">
        <w:rPr>
          <w:rFonts w:ascii="Times New Roman" w:hAnsi="Times New Roman" w:cs="Times New Roman"/>
          <w:sz w:val="28"/>
          <w:szCs w:val="28"/>
        </w:rPr>
        <w:t xml:space="preserve"> различий: Топовые признаки, отличающие кластеры.</w:t>
      </w:r>
    </w:p>
    <w:p w14:paraId="23A8B123" w14:textId="77777777" w:rsidR="002E457E" w:rsidRPr="002E457E" w:rsidRDefault="002E457E" w:rsidP="002E457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Скриншоты интерфейса: Окно кластеризации, окно персональных рекомендаций.</w:t>
      </w:r>
    </w:p>
    <w:p w14:paraId="38ACD289" w14:textId="1B5B8584" w:rsidR="002E457E" w:rsidRPr="002E457E" w:rsidRDefault="002E457E" w:rsidP="002E457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Блок-схема архитектуры: Последовательность: данные → предобработка → кластеризация → профилирование/классификация → генерация рекомендаций → вывод пользователю.</w:t>
      </w:r>
    </w:p>
    <w:p w14:paraId="5915A65D" w14:textId="77777777" w:rsidR="002E457E" w:rsidRPr="002E457E" w:rsidRDefault="002E457E" w:rsidP="002E457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E457E">
        <w:rPr>
          <w:rFonts w:ascii="Times New Roman" w:hAnsi="Times New Roman" w:cs="Times New Roman"/>
          <w:b/>
          <w:bCs/>
          <w:sz w:val="28"/>
          <w:szCs w:val="28"/>
        </w:rPr>
        <w:t>5. Основные результаты</w:t>
      </w:r>
    </w:p>
    <w:p w14:paraId="2E9C1A66" w14:textId="77777777" w:rsidR="002E457E" w:rsidRPr="002E457E" w:rsidRDefault="002E457E" w:rsidP="002E457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Обнаружено 3 основных профиля студентов по цифровой активности:</w:t>
      </w:r>
    </w:p>
    <w:p w14:paraId="35AD8203" w14:textId="77777777" w:rsidR="002E457E" w:rsidRPr="002E457E" w:rsidRDefault="002E457E" w:rsidP="002E457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Цифровые энтузиасты — высокая вовлечённость, использование современных технологий, самостоятельное обучение онлайн.</w:t>
      </w:r>
    </w:p>
    <w:p w14:paraId="5C618774" w14:textId="77777777" w:rsidR="002E457E" w:rsidRPr="002E457E" w:rsidRDefault="002E457E" w:rsidP="002E457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lastRenderedPageBreak/>
        <w:t>Умеренно вовлечённые — используют цифровые инструменты только по необходимости, сочетают офлайн и онлайн.</w:t>
      </w:r>
    </w:p>
    <w:p w14:paraId="2496493B" w14:textId="77777777" w:rsidR="002E457E" w:rsidRPr="002E457E" w:rsidRDefault="002E457E" w:rsidP="002E457E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Традиционалисты — преимущественно классические подходы, низкая вовлечённость в цифровую среду.</w:t>
      </w:r>
    </w:p>
    <w:p w14:paraId="348418FA" w14:textId="77777777" w:rsidR="002E457E" w:rsidRPr="002E457E" w:rsidRDefault="002E457E" w:rsidP="002E457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Классификация новых студентов по профилю осуществляется автоматически и с высокой точностью.</w:t>
      </w:r>
    </w:p>
    <w:p w14:paraId="4ABEFFAB" w14:textId="77777777" w:rsidR="002E457E" w:rsidRPr="002E457E" w:rsidRDefault="002E457E" w:rsidP="002E457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Генерация персональных рекомендаций на базе ИИ — для каждого профиля предлагаются шаги по развитию цифровых навыков и адаптации к современному образовательному процессу.</w:t>
      </w:r>
    </w:p>
    <w:p w14:paraId="1C631C97" w14:textId="77777777" w:rsidR="002E457E" w:rsidRPr="002E457E" w:rsidRDefault="002E457E" w:rsidP="002E457E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Практическая польза:</w:t>
      </w:r>
    </w:p>
    <w:p w14:paraId="214C7BB0" w14:textId="77777777" w:rsidR="002E457E" w:rsidRPr="002E457E" w:rsidRDefault="002E457E" w:rsidP="002E45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Возможность мониторинга цифровизации на уровне факультета.</w:t>
      </w:r>
    </w:p>
    <w:p w14:paraId="0E31D693" w14:textId="77777777" w:rsidR="002E457E" w:rsidRPr="002E457E" w:rsidRDefault="002E457E" w:rsidP="002E45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Индивидуальная поддержка студентов по результатам анализа.</w:t>
      </w:r>
    </w:p>
    <w:p w14:paraId="1E27BBCE" w14:textId="77777777" w:rsidR="002E457E" w:rsidRDefault="002E457E" w:rsidP="002E457E">
      <w:pPr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sz w:val="28"/>
          <w:szCs w:val="28"/>
        </w:rPr>
        <w:t>Автоматизация аналитики и обратной связи.</w:t>
      </w:r>
    </w:p>
    <w:p w14:paraId="5DD6F0B4" w14:textId="5D298D89" w:rsidR="002E457E" w:rsidRPr="002E457E" w:rsidRDefault="002E457E" w:rsidP="002E457E">
      <w:pPr>
        <w:rPr>
          <w:rFonts w:ascii="Times New Roman" w:hAnsi="Times New Roman" w:cs="Times New Roman"/>
          <w:sz w:val="28"/>
          <w:szCs w:val="28"/>
        </w:rPr>
      </w:pPr>
      <w:r w:rsidRPr="002E457E">
        <w:rPr>
          <w:rFonts w:ascii="Times New Roman" w:hAnsi="Times New Roman" w:cs="Times New Roman"/>
          <w:b/>
          <w:bCs/>
          <w:sz w:val="28"/>
          <w:szCs w:val="28"/>
        </w:rPr>
        <w:t>Контакт для обратной связи и вопросов:</w:t>
      </w:r>
      <w:r w:rsidRPr="002E457E">
        <w:rPr>
          <w:rFonts w:ascii="Times New Roman" w:hAnsi="Times New Roman" w:cs="Times New Roman"/>
          <w:sz w:val="28"/>
          <w:szCs w:val="28"/>
        </w:rPr>
        <w:br/>
        <w:t>Воложанин Владислав Олегович, студент 4 курса РГПУ им. А. И. Герцена</w:t>
      </w:r>
    </w:p>
    <w:p w14:paraId="27E3DD9C" w14:textId="77777777" w:rsidR="002E457E" w:rsidRPr="002E457E" w:rsidRDefault="002E457E" w:rsidP="002E457E">
      <w:pPr>
        <w:rPr>
          <w:rFonts w:ascii="Times New Roman" w:hAnsi="Times New Roman" w:cs="Times New Roman"/>
          <w:sz w:val="28"/>
          <w:szCs w:val="28"/>
        </w:rPr>
      </w:pPr>
    </w:p>
    <w:sectPr w:rsidR="002E457E" w:rsidRPr="002E4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17E44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21DDE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04746"/>
    <w:multiLevelType w:val="multilevel"/>
    <w:tmpl w:val="10527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654A6"/>
    <w:multiLevelType w:val="multilevel"/>
    <w:tmpl w:val="3E4A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34566"/>
    <w:multiLevelType w:val="multilevel"/>
    <w:tmpl w:val="3D6A8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C4268"/>
    <w:multiLevelType w:val="multilevel"/>
    <w:tmpl w:val="9EB64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62445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611CFA"/>
    <w:multiLevelType w:val="multilevel"/>
    <w:tmpl w:val="91B20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D439F"/>
    <w:multiLevelType w:val="multilevel"/>
    <w:tmpl w:val="DA9C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197229">
    <w:abstractNumId w:val="6"/>
  </w:num>
  <w:num w:numId="2" w16cid:durableId="1138063204">
    <w:abstractNumId w:val="1"/>
  </w:num>
  <w:num w:numId="3" w16cid:durableId="559831216">
    <w:abstractNumId w:val="7"/>
  </w:num>
  <w:num w:numId="4" w16cid:durableId="952441957">
    <w:abstractNumId w:val="0"/>
  </w:num>
  <w:num w:numId="5" w16cid:durableId="688606371">
    <w:abstractNumId w:val="5"/>
  </w:num>
  <w:num w:numId="6" w16cid:durableId="1288005809">
    <w:abstractNumId w:val="4"/>
  </w:num>
  <w:num w:numId="7" w16cid:durableId="1433473795">
    <w:abstractNumId w:val="2"/>
  </w:num>
  <w:num w:numId="8" w16cid:durableId="1006831958">
    <w:abstractNumId w:val="3"/>
  </w:num>
  <w:num w:numId="9" w16cid:durableId="43517531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4842071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8A"/>
    <w:rsid w:val="000E3F8A"/>
    <w:rsid w:val="002E457E"/>
    <w:rsid w:val="002F5123"/>
    <w:rsid w:val="00303BD9"/>
    <w:rsid w:val="003D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D59BE"/>
  <w15:chartTrackingRefBased/>
  <w15:docId w15:val="{8D64B926-5F4E-4119-B979-2CA3373D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3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3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3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3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3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3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3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3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3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3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3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3F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3F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3F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3F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3F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3F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3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3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3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3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3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3F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3F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3F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3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3F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3F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воложанин влад</dc:creator>
  <cp:keywords/>
  <dc:description/>
  <cp:lastModifiedBy>воложанин влад</cp:lastModifiedBy>
  <cp:revision>2</cp:revision>
  <cp:lastPrinted>2025-05-24T17:24:00Z</cp:lastPrinted>
  <dcterms:created xsi:type="dcterms:W3CDTF">2025-05-24T17:27:00Z</dcterms:created>
  <dcterms:modified xsi:type="dcterms:W3CDTF">2025-05-24T17:27:00Z</dcterms:modified>
</cp:coreProperties>
</file>