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4nixnz206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📔 ロードマップ 第2弾｜ポイント×換金の仕組みを理解する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第2弾では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「ポイントをどう使って利益を最大化するか」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を中心に進めていきます。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最近の物販は、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現金だけで利益を出すやり方では再現性が低い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のが正直なところ。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だからこそ</w:t>
        <w:br w:type="textWrapping"/>
        <w:t xml:space="preserve"> 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ポイントを味方につけること</w:t>
        <w:br w:type="textWrapping"/>
      </w:r>
      <w:r w:rsidDel="00000000" w:rsidR="00000000" w:rsidRPr="00000000">
        <w:rPr>
          <w:rtl w:val="0"/>
        </w:rPr>
        <w:t xml:space="preserve"> がとても大切になってきます🌱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0vfvujuk6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🎯③ ポイントサイトに登録する（必須）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まずは、以下のポイントサイトに登録してください。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sdp6qhth9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よく使うポイントサイト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モッピー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ハピタス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楽天リーベイツ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LINEブランドカタログ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ポイントタウン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ポイントインカム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このあたりは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かなり頻繁に使います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cwtxsbs9a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ポイントの種類について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楽天リーベイツ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　→ 楽天ポイントで付与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LINEブランドカタログ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　→ 基本は PayPayポイント</w:t>
        <w:br w:type="textWrapping"/>
        <w:t xml:space="preserve"> 　（他ポイントへの変換はやや難しめ）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それ以外</w:t>
        <w:br w:type="textWrapping"/>
        <w:t xml:space="preserve"> 　→ キャッシュバック（口座振込）可能なものが多い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「何に使えるポイントか」を意識して</w:t>
        <w:br w:type="textWrapping"/>
        <w:t xml:space="preserve"> 使い分けてもらえると◎です☺️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qt95xez46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ポイントサイト利用時の注意点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ポイントの取りこぼしを防ぐために、</w:t>
        <w:br w:type="textWrapping"/>
        <w:t xml:space="preserve"> スマホ・PCの設定はとても重要です。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以下の記事を一度は必ずチェックしてください</w:t>
        <w:br w:type="textWrapping"/>
        <w:t xml:space="preserve"> （会員サイトにはリンク掲載推奨）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※ポイントサイト経由で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アプリに飛んでしまうとポイント対象外</w:t>
      </w:r>
      <w:r w:rsidDel="00000000" w:rsidR="00000000" w:rsidRPr="00000000">
        <w:rPr>
          <w:rtl w:val="0"/>
        </w:rPr>
        <w:t xml:space="preserve">になることが多いです⚠️</w:t>
        <w:br w:type="textWrapping"/>
        <w:t xml:space="preserve"> （※楽天市場だけは例外でOK）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gz0a2y5b8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💳④ QRコード決済アプリを使いこなす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ポイント消化でよく使うので、</w:t>
        <w:br w:type="textWrapping"/>
        <w:t xml:space="preserve"> 以下は必ず準備＆使えるようにしておきましょう✨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楽天Pay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PayPay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このあと説明する</w:t>
        <w:br w:type="textWrapping"/>
        <w:t xml:space="preserve"> 「ポイント→商品→換金」の流れで とても重要な役割をします！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1njfmoj2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🛒⑤ 各ECサイトに登録する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以下のECサイトは基本セットです👇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楽天市場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Yahooショッピング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Qoo10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ビックカメラ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ヨドバシカメラ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その他、今後紹介するサイト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ti41d476e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今の物販の考え方（とても大切）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最近の物販は、数年前と違って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ポイント込みで一度利益を出す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そのポイントをできるだけ高い倍率で使う（換金する）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この流れが主流です。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正直、</w:t>
        <w:br w:type="textWrapping"/>
        <w:t xml:space="preserve"> これ以外のやり方だと</w:t>
        <w:br w:type="textWrapping"/>
        <w:t xml:space="preserve"> どんなに経験がある人でも</w:t>
        <w:br w:type="textWrapping"/>
        <w:t xml:space="preserve"> 安定して再現するのが難しい環境になっています。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upqt7vxk4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具体例でイメージしてみましょう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Qoo10で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iPhone 17 Pro Max 256GB を20万円で購入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＋ 楽天リーベイツ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10%付与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の場合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▶ 計算例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購入価格：200,000円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買取価格：192,000円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楽天ポイント：20,000pt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現金だけ見ると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−12,000円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でもポイント込みだと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＋12,000円の利益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この楽天ポイントを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楽天Payなどで使う</w:t>
      </w:r>
      <w:r w:rsidDel="00000000" w:rsidR="00000000" w:rsidRPr="00000000">
        <w:rPr>
          <w:rtl w:val="0"/>
        </w:rPr>
        <w:t xml:space="preserve">ことで</w:t>
        <w:br w:type="textWrapping"/>
        <w:t xml:space="preserve"> ④の内容とつながってきます🌷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wnl453ga3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なぜこのやり方が大事なの？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現金利益だけを狙う方法だと</w:t>
        <w:br w:type="textWrapping"/>
        <w:t xml:space="preserve"> どうしても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早押し・スピード勝負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になってしまいます。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ポイントを上手に使えるようになると、</w:t>
        <w:br w:type="textWrapping"/>
        <w:t xml:space="preserve"> ✔ チャンスが増える</w:t>
        <w:br w:type="textWrapping"/>
        <w:t xml:space="preserve"> ✔ 利益を伸ばしやすくなる</w:t>
        <w:br w:type="textWrapping"/>
        <w:t xml:space="preserve"> ✔ 安定感が出る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というメリットがあります✨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bl1ufcmnr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💭 ポイント消化は「完璧」を目指さなくてOK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「ポイントは等価交換じゃないと嫌」という方もいますが、</w:t>
        <w:br w:type="textWrapping"/>
        <w:t xml:space="preserve"> 個人的には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ある程度の妥協も必要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だと思っています。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たとえば👇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10,000pt → 9,500円買取</w:t>
        <w:br w:type="textWrapping"/>
        <w:t xml:space="preserve"> でも、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忘れる前に消化してしまう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方が◎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fxkm9khp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🌱 大切な考え方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とにかく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利益が出ていればOK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ポイントを寝かせるより、次の仕入れへ回す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最終的な手残りは、その方が増えやすい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「ちょっともったいないかも…」</w:t>
        <w:br w:type="textWrapping"/>
        <w:t xml:space="preserve"> という気持ちもわかりますが、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回転率を上げることが結果的に一番大きな利益</w:t>
      </w:r>
      <w:r w:rsidDel="00000000" w:rsidR="00000000" w:rsidRPr="00000000">
        <w:rPr>
          <w:rtl w:val="0"/>
        </w:rPr>
        <w:t xml:space="preserve">につながります☺️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c5mu2rj3y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第2弾まとめ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ポイントサイトは必ず複数使う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ポイントの種類・使い道を理解する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QR決済でポイント消化できるようにする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「現金＋ポイント」で利益を見る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完璧を目指さず、回転率を意識する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ロードマップ第2弾</w:t>
      </w:r>
      <w:r w:rsidDel="00000000" w:rsidR="00000000" w:rsidRPr="00000000">
        <w:rPr>
          <w:rtl w:val="0"/>
        </w:rPr>
        <w:t xml:space="preserve"> です🌼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