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01BDC" w14:textId="51936DBF" w:rsidR="009C74DE" w:rsidRDefault="009C74DE" w:rsidP="009C74DE">
      <w:r>
        <w:rPr>
          <w:lang w:val="en-US"/>
        </w:rPr>
        <w:t xml:space="preserve">STUDY KASUS </w:t>
      </w:r>
      <w:r>
        <w:rPr>
          <w:lang w:val="en-US"/>
        </w:rPr>
        <w:t>1</w:t>
      </w:r>
    </w:p>
    <w:p w14:paraId="0E14772A" w14:textId="713FCB0F" w:rsidR="00292539" w:rsidRDefault="009C74DE" w:rsidP="00BF0332">
      <w:pPr>
        <w:pStyle w:val="ListParagraph"/>
        <w:numPr>
          <w:ilvl w:val="0"/>
          <w:numId w:val="1"/>
        </w:numPr>
        <w:ind w:left="567"/>
      </w:pPr>
      <w:r>
        <w:t>tampilkan kode produk, nama produk, harga dan nama supplier</w:t>
      </w:r>
    </w:p>
    <w:p w14:paraId="375DE374" w14:textId="77777777" w:rsidR="00BF0332" w:rsidRDefault="00BF0332" w:rsidP="00BF0332">
      <w:pPr>
        <w:pStyle w:val="ListParagraph"/>
        <w:ind w:left="567"/>
      </w:pPr>
    </w:p>
    <w:p w14:paraId="49EA41C9" w14:textId="7CE0BC3F" w:rsidR="009C74DE" w:rsidRDefault="009C74DE" w:rsidP="00BF0332">
      <w:pPr>
        <w:pStyle w:val="ListParagraph"/>
        <w:numPr>
          <w:ilvl w:val="0"/>
          <w:numId w:val="1"/>
        </w:numPr>
        <w:ind w:left="567"/>
      </w:pPr>
      <w:r>
        <w:t>tampilkan nama pelanggan, jenis kelamin, telpon, alamat, dengan kondisi yang alamatnya ada di Bandung</w:t>
      </w:r>
    </w:p>
    <w:p w14:paraId="3AEA8BF8" w14:textId="5886218A" w:rsidR="009C74DE" w:rsidRDefault="009C74DE" w:rsidP="00BF0332">
      <w:pPr>
        <w:pStyle w:val="ListParagraph"/>
        <w:numPr>
          <w:ilvl w:val="0"/>
          <w:numId w:val="1"/>
        </w:numPr>
        <w:ind w:left="567"/>
      </w:pPr>
      <w:r>
        <w:t>tampilkan tanggal penjualan, keterangan dan nama pelanggan</w:t>
      </w:r>
    </w:p>
    <w:p w14:paraId="077D090B" w14:textId="6F6D0573" w:rsidR="009C74DE" w:rsidRDefault="009C74DE" w:rsidP="00BF0332">
      <w:pPr>
        <w:pStyle w:val="ListParagraph"/>
        <w:numPr>
          <w:ilvl w:val="0"/>
          <w:numId w:val="1"/>
        </w:numPr>
        <w:ind w:left="567"/>
      </w:pPr>
      <w:r>
        <w:t>tampilkan tanggal penjualan, keterangan dan nama pelanggan dengan kondisi yang melakukan transaksi pada bulan september</w:t>
      </w:r>
    </w:p>
    <w:p w14:paraId="62D0AE21" w14:textId="675A6A8E" w:rsidR="009C74DE" w:rsidRDefault="009C74DE" w:rsidP="00BF0332">
      <w:pPr>
        <w:pStyle w:val="ListParagraph"/>
        <w:numPr>
          <w:ilvl w:val="0"/>
          <w:numId w:val="1"/>
        </w:numPr>
        <w:ind w:left="567"/>
      </w:pPr>
      <w:r>
        <w:t>tampilkan id penjualan, tanggal penjualan, produk id, kuantitas dan nama produk</w:t>
      </w:r>
    </w:p>
    <w:p w14:paraId="1163C208" w14:textId="122FE311" w:rsidR="009C74DE" w:rsidRDefault="009C74DE" w:rsidP="00BF0332">
      <w:pPr>
        <w:pStyle w:val="ListParagraph"/>
        <w:numPr>
          <w:ilvl w:val="0"/>
          <w:numId w:val="1"/>
        </w:numPr>
        <w:ind w:left="567"/>
      </w:pPr>
      <w:r>
        <w:t>tampilkan id penjualan, tanggal penjualan, produk id, kuantitas dan nama produk, dengan kondisi yang melakukan transaksi di bulan agustus</w:t>
      </w:r>
    </w:p>
    <w:p w14:paraId="3B17567E" w14:textId="2D87AE58" w:rsidR="009C74DE" w:rsidRDefault="009C74DE" w:rsidP="00BF0332">
      <w:pPr>
        <w:pStyle w:val="ListParagraph"/>
        <w:numPr>
          <w:ilvl w:val="0"/>
          <w:numId w:val="1"/>
        </w:numPr>
        <w:ind w:left="567"/>
      </w:pPr>
      <w:r>
        <w:t>tampilkan tanggal penjualan, keterangan, nama pelanggan, total dan metode pembayaran</w:t>
      </w:r>
    </w:p>
    <w:p w14:paraId="578304A8" w14:textId="0D57E83A" w:rsidR="009C74DE" w:rsidRDefault="009C74DE" w:rsidP="00BF0332">
      <w:pPr>
        <w:pStyle w:val="ListParagraph"/>
        <w:numPr>
          <w:ilvl w:val="0"/>
          <w:numId w:val="1"/>
        </w:numPr>
        <w:ind w:left="567"/>
      </w:pPr>
      <w:r>
        <w:t>tampilkan tanggal penjualan, keterangan, nama pelanggan, total dan metode pembayaran dengan kondisi tanggal bayar nya di bulan september</w:t>
      </w:r>
    </w:p>
    <w:p w14:paraId="2A061329" w14:textId="77777777" w:rsidR="009C74DE" w:rsidRDefault="009C74DE" w:rsidP="009C74DE">
      <w:pPr>
        <w:rPr>
          <w:lang w:val="en-US"/>
        </w:rPr>
      </w:pPr>
    </w:p>
    <w:p w14:paraId="50D6F0B6" w14:textId="4EFF0F98" w:rsidR="009C74DE" w:rsidRPr="009C74DE" w:rsidRDefault="009C74DE" w:rsidP="009C74DE">
      <w:pPr>
        <w:rPr>
          <w:lang w:val="en-US"/>
        </w:rPr>
      </w:pPr>
      <w:r w:rsidRPr="009C74DE">
        <w:rPr>
          <w:lang w:val="en-US"/>
        </w:rPr>
        <w:t>STUDY KASUS 2</w:t>
      </w:r>
    </w:p>
    <w:p w14:paraId="74094EA4" w14:textId="2761B926" w:rsidR="009C74DE" w:rsidRDefault="009C74DE" w:rsidP="00BF0332">
      <w:pPr>
        <w:pStyle w:val="ListParagraph"/>
        <w:numPr>
          <w:ilvl w:val="0"/>
          <w:numId w:val="1"/>
        </w:numPr>
        <w:ind w:left="567"/>
      </w:pPr>
      <w:r>
        <w:t xml:space="preserve">tampilkan metode pembayaran dan hitung total group by dari metode </w:t>
      </w:r>
    </w:p>
    <w:p w14:paraId="3850A65A" w14:textId="3417976D" w:rsidR="009C74DE" w:rsidRDefault="009C74DE" w:rsidP="00BF0332">
      <w:pPr>
        <w:pStyle w:val="ListParagraph"/>
        <w:numPr>
          <w:ilvl w:val="0"/>
          <w:numId w:val="1"/>
        </w:numPr>
        <w:ind w:left="567"/>
      </w:pPr>
      <w:r>
        <w:t>tampilkan tanggal bayar dan total pada table pembayaran yang di kelompokan berdasarkan tanggal bayarnya</w:t>
      </w:r>
    </w:p>
    <w:p w14:paraId="090A9720" w14:textId="2B1833D8" w:rsidR="009C74DE" w:rsidRDefault="009C74DE" w:rsidP="00BF0332">
      <w:pPr>
        <w:pStyle w:val="ListParagraph"/>
        <w:numPr>
          <w:ilvl w:val="0"/>
          <w:numId w:val="1"/>
        </w:numPr>
        <w:ind w:left="567"/>
      </w:pPr>
      <w:r>
        <w:t>tampilkan data penjualan yg belum melakukan pembayaran</w:t>
      </w:r>
    </w:p>
    <w:p w14:paraId="76546496" w14:textId="43701B21" w:rsidR="009C74DE" w:rsidRDefault="009C74DE" w:rsidP="00BF0332">
      <w:pPr>
        <w:pStyle w:val="ListParagraph"/>
        <w:numPr>
          <w:ilvl w:val="0"/>
          <w:numId w:val="1"/>
        </w:numPr>
        <w:ind w:left="567"/>
      </w:pPr>
      <w:r>
        <w:t>tampilkan pelanggan yang belum pernah melakukan transaksi</w:t>
      </w:r>
    </w:p>
    <w:p w14:paraId="1EA3D704" w14:textId="2008D768" w:rsidR="009C74DE" w:rsidRDefault="009C74DE" w:rsidP="00BF0332">
      <w:pPr>
        <w:pStyle w:val="ListParagraph"/>
        <w:numPr>
          <w:ilvl w:val="0"/>
          <w:numId w:val="1"/>
        </w:numPr>
        <w:ind w:left="567"/>
      </w:pPr>
      <w:r>
        <w:t>tampilkan pelanggan yang pernah melaukan transaksi</w:t>
      </w:r>
    </w:p>
    <w:p w14:paraId="0E7C6622" w14:textId="1D2AF250" w:rsidR="009C74DE" w:rsidRDefault="009C74DE" w:rsidP="00BF0332">
      <w:pPr>
        <w:pStyle w:val="ListParagraph"/>
        <w:numPr>
          <w:ilvl w:val="0"/>
          <w:numId w:val="1"/>
        </w:numPr>
        <w:ind w:left="567"/>
      </w:pPr>
      <w:r>
        <w:t>tampilkan data penjualan yang melakukan pembayaran di bulan agustus</w:t>
      </w:r>
    </w:p>
    <w:p w14:paraId="0D2BDF04" w14:textId="68427F48" w:rsidR="009C74DE" w:rsidRDefault="009C74DE" w:rsidP="00BF0332">
      <w:pPr>
        <w:pStyle w:val="ListParagraph"/>
        <w:numPr>
          <w:ilvl w:val="0"/>
          <w:numId w:val="1"/>
        </w:numPr>
        <w:ind w:left="567"/>
      </w:pPr>
      <w:r>
        <w:t>tampilkan pelanggan yang melakukan transaksi dimana produk tersebut adalah dari supplier 1</w:t>
      </w:r>
    </w:p>
    <w:sectPr w:rsidR="009C74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716582"/>
    <w:multiLevelType w:val="hybridMultilevel"/>
    <w:tmpl w:val="402E84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CE"/>
    <w:rsid w:val="00292539"/>
    <w:rsid w:val="009C74DE"/>
    <w:rsid w:val="00B74FCE"/>
    <w:rsid w:val="00BF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3B0F5"/>
  <w15:chartTrackingRefBased/>
  <w15:docId w15:val="{A6051204-E9E0-4B01-8DDD-07CE55AF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2022-02-17T15:11:00Z</dcterms:created>
  <dcterms:modified xsi:type="dcterms:W3CDTF">2022-02-17T15:15:00Z</dcterms:modified>
</cp:coreProperties>
</file>