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2E7" w:rsidRDefault="0015734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B012E7" w:rsidRDefault="0015734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B012E7" w:rsidRDefault="00B012E7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012E7">
        <w:tc>
          <w:tcPr>
            <w:tcW w:w="4695" w:type="dxa"/>
          </w:tcPr>
          <w:p w:rsidR="00B012E7" w:rsidRDefault="0015734E">
            <w:r>
              <w:t>Date</w:t>
            </w:r>
          </w:p>
        </w:tc>
        <w:tc>
          <w:tcPr>
            <w:tcW w:w="4335" w:type="dxa"/>
          </w:tcPr>
          <w:p w:rsidR="00B012E7" w:rsidRDefault="0015734E">
            <w:r>
              <w:t>18 June 2026</w:t>
            </w:r>
          </w:p>
        </w:tc>
      </w:tr>
      <w:tr w:rsidR="00B012E7">
        <w:tc>
          <w:tcPr>
            <w:tcW w:w="4695" w:type="dxa"/>
          </w:tcPr>
          <w:p w:rsidR="00B012E7" w:rsidRDefault="0015734E">
            <w:r>
              <w:t>Team ID</w:t>
            </w:r>
          </w:p>
        </w:tc>
        <w:tc>
          <w:tcPr>
            <w:tcW w:w="4335" w:type="dxa"/>
          </w:tcPr>
          <w:p w:rsidR="00B012E7" w:rsidRDefault="00B012E7"/>
        </w:tc>
      </w:tr>
      <w:tr w:rsidR="00B012E7">
        <w:tc>
          <w:tcPr>
            <w:tcW w:w="4695" w:type="dxa"/>
          </w:tcPr>
          <w:p w:rsidR="00B012E7" w:rsidRDefault="0015734E">
            <w:r>
              <w:t>Project Name</w:t>
            </w:r>
          </w:p>
        </w:tc>
        <w:tc>
          <w:tcPr>
            <w:tcW w:w="4335" w:type="dxa"/>
          </w:tcPr>
          <w:p w:rsidR="00B012E7" w:rsidRDefault="0015734E">
            <w:r>
              <w:t>ShopEZ</w:t>
            </w:r>
            <w:bookmarkStart w:id="0" w:name="_GoBack"/>
            <w:bookmarkEnd w:id="0"/>
          </w:p>
        </w:tc>
      </w:tr>
      <w:tr w:rsidR="00B012E7">
        <w:tc>
          <w:tcPr>
            <w:tcW w:w="4695" w:type="dxa"/>
          </w:tcPr>
          <w:p w:rsidR="00B012E7" w:rsidRDefault="0015734E">
            <w:r>
              <w:t>Maximum Marks</w:t>
            </w:r>
          </w:p>
        </w:tc>
        <w:tc>
          <w:tcPr>
            <w:tcW w:w="4335" w:type="dxa"/>
          </w:tcPr>
          <w:p w:rsidR="00B012E7" w:rsidRDefault="0015734E">
            <w:r>
              <w:t>2 Marks</w:t>
            </w:r>
          </w:p>
        </w:tc>
      </w:tr>
    </w:tbl>
    <w:p w:rsidR="00B012E7" w:rsidRDefault="00B012E7">
      <w:pPr>
        <w:rPr>
          <w:b/>
          <w:bCs/>
        </w:rPr>
      </w:pPr>
    </w:p>
    <w:p w:rsidR="00B012E7" w:rsidRDefault="0015734E">
      <w:pPr>
        <w:rPr>
          <w:b/>
          <w:bCs/>
        </w:rPr>
      </w:pPr>
      <w:r>
        <w:rPr>
          <w:b/>
          <w:bCs/>
        </w:rPr>
        <w:t>Proposed Solution Template:</w:t>
      </w:r>
    </w:p>
    <w:p w:rsidR="00B012E7" w:rsidRDefault="0015734E">
      <w:r>
        <w:t>Project team shall fill the following information in the proposed solution template.</w:t>
      </w:r>
    </w:p>
    <w:tbl>
      <w:tblPr>
        <w:tblStyle w:val="a0"/>
        <w:tblW w:w="907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B012E7">
        <w:trPr>
          <w:trHeight w:val="557"/>
        </w:trPr>
        <w:tc>
          <w:tcPr>
            <w:tcW w:w="855" w:type="dxa"/>
          </w:tcPr>
          <w:p w:rsidR="00B012E7" w:rsidRDefault="0015734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:rsidR="00B012E7" w:rsidRDefault="0015734E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:rsidR="00B012E7" w:rsidRDefault="0015734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012E7">
        <w:trPr>
          <w:trHeight w:val="817"/>
        </w:trPr>
        <w:tc>
          <w:tcPr>
            <w:tcW w:w="855" w:type="dxa"/>
          </w:tcPr>
          <w:p w:rsidR="00B012E7" w:rsidRDefault="00B012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012E7" w:rsidRDefault="0015734E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:rsidR="00B012E7" w:rsidRDefault="00B012E7"/>
        </w:tc>
      </w:tr>
      <w:tr w:rsidR="00B012E7">
        <w:trPr>
          <w:trHeight w:val="817"/>
        </w:trPr>
        <w:tc>
          <w:tcPr>
            <w:tcW w:w="855" w:type="dxa"/>
          </w:tcPr>
          <w:p w:rsidR="00B012E7" w:rsidRDefault="00B012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012E7" w:rsidRDefault="0015734E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:rsidR="00B012E7" w:rsidRDefault="00B012E7"/>
        </w:tc>
      </w:tr>
      <w:tr w:rsidR="00B012E7">
        <w:trPr>
          <w:trHeight w:val="787"/>
        </w:trPr>
        <w:tc>
          <w:tcPr>
            <w:tcW w:w="855" w:type="dxa"/>
          </w:tcPr>
          <w:p w:rsidR="00B012E7" w:rsidRDefault="00B012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012E7" w:rsidRDefault="0015734E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:rsidR="00B012E7" w:rsidRDefault="00B012E7"/>
        </w:tc>
      </w:tr>
      <w:tr w:rsidR="00B012E7">
        <w:trPr>
          <w:trHeight w:val="817"/>
        </w:trPr>
        <w:tc>
          <w:tcPr>
            <w:tcW w:w="855" w:type="dxa"/>
          </w:tcPr>
          <w:p w:rsidR="00B012E7" w:rsidRDefault="00B012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012E7" w:rsidRDefault="0015734E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:rsidR="00B012E7" w:rsidRDefault="00B012E7"/>
        </w:tc>
      </w:tr>
      <w:tr w:rsidR="00B012E7">
        <w:trPr>
          <w:trHeight w:val="817"/>
        </w:trPr>
        <w:tc>
          <w:tcPr>
            <w:tcW w:w="855" w:type="dxa"/>
          </w:tcPr>
          <w:p w:rsidR="00B012E7" w:rsidRDefault="00B012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012E7" w:rsidRDefault="0015734E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:rsidR="00B012E7" w:rsidRDefault="00B012E7"/>
        </w:tc>
      </w:tr>
      <w:tr w:rsidR="00B012E7">
        <w:trPr>
          <w:trHeight w:val="817"/>
        </w:trPr>
        <w:tc>
          <w:tcPr>
            <w:tcW w:w="855" w:type="dxa"/>
          </w:tcPr>
          <w:p w:rsidR="00B012E7" w:rsidRDefault="00B012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012E7" w:rsidRDefault="0015734E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:rsidR="00B012E7" w:rsidRDefault="00B012E7"/>
        </w:tc>
      </w:tr>
    </w:tbl>
    <w:p w:rsidR="00B012E7" w:rsidRDefault="00B012E7"/>
    <w:sectPr w:rsidR="00B012E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D13664-420A-4BF6-BA69-2BF865F0E66C}"/>
    <w:embedBold r:id="rId2" w:fontKey="{535B2697-CD32-4A8C-BAEC-381C98DFE6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4EA75E-B8EC-4DBC-8C37-24246D07AD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941118D-869D-4C2E-8201-670205B6D28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DA3CE6"/>
    <w:multiLevelType w:val="multilevel"/>
    <w:tmpl w:val="E7F8B15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2E7"/>
    <w:rsid w:val="0015734E"/>
    <w:rsid w:val="00B0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E5F637-58DD-4BD1-B0CF-EB4F34A3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2</cp:revision>
  <dcterms:created xsi:type="dcterms:W3CDTF">2026-06-18T17:22:00Z</dcterms:created>
  <dcterms:modified xsi:type="dcterms:W3CDTF">2026-06-18T17:22:00Z</dcterms:modified>
</cp:coreProperties>
</file>