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7DFD4" w14:textId="77777777" w:rsidR="004D0438" w:rsidRDefault="004D0438" w:rsidP="004D0438">
      <w:r>
        <w:t xml:space="preserve">Aula 17: </w:t>
      </w:r>
    </w:p>
    <w:p w14:paraId="1082A0F5" w14:textId="77777777" w:rsidR="004D0438" w:rsidRDefault="004D0438" w:rsidP="004D0438">
      <w:r>
        <w:t>Orientação a Objetos em Dart - Parte 1</w:t>
      </w:r>
    </w:p>
    <w:p w14:paraId="7E65A1C7" w14:textId="77777777" w:rsidR="004D0438" w:rsidRDefault="004D0438" w:rsidP="004D0438"/>
    <w:p w14:paraId="1BFC5A23" w14:textId="77777777" w:rsidR="004D0438" w:rsidRDefault="004D0438" w:rsidP="004D0438">
      <w:r>
        <w:t>Nesta aula, vamos mergulhar no fascinante mundo da programação orientada a objetos (POO) usando a linguagem Dart. A POO é uma abordagem que organiza o código em estruturas chamadas objetos, que têm propriedades e comportamentos. Vamos aprender sobre classes, objetos, encapsulamento e muito mais.</w:t>
      </w:r>
    </w:p>
    <w:p w14:paraId="3B1ABA85" w14:textId="77777777" w:rsidR="004D0438" w:rsidRDefault="004D0438" w:rsidP="004D0438"/>
    <w:p w14:paraId="0B7256F0" w14:textId="77777777" w:rsidR="004D0438" w:rsidRDefault="004D0438" w:rsidP="004D0438">
      <w:r>
        <w:t>Introdução à Programação Orientada a Objetos:</w:t>
      </w:r>
    </w:p>
    <w:p w14:paraId="3C7DE7C4" w14:textId="77777777" w:rsidR="004D0438" w:rsidRDefault="004D0438" w:rsidP="004D0438">
      <w:r>
        <w:t>A programação orientada a objetos é um paradigma de programação que organiza o código em entidades chamadas objetos. Um objeto é uma instância de uma classe e encapsula dados e comportamentos relacionados. Vamos criar nossa primeira classe em Dart:</w:t>
      </w:r>
    </w:p>
    <w:p w14:paraId="453114FB" w14:textId="77777777" w:rsidR="004D0438" w:rsidRDefault="004D0438" w:rsidP="004D0438"/>
    <w:p w14:paraId="3B55974A" w14:textId="1138DFD9" w:rsidR="004D0438" w:rsidRDefault="004D0438" w:rsidP="004D0438">
      <w:r w:rsidRPr="004D0438">
        <w:drawing>
          <wp:inline distT="0" distB="0" distL="0" distR="0" wp14:anchorId="4DF03B9B" wp14:editId="142B96DB">
            <wp:extent cx="5268060" cy="1600423"/>
            <wp:effectExtent l="0" t="0" r="8890" b="0"/>
            <wp:docPr id="18133538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538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B278" w14:textId="77777777" w:rsidR="004D0438" w:rsidRDefault="004D0438" w:rsidP="004D0438">
      <w:r>
        <w:t>A classe `Pessoa` possui duas propriedades: `nome` e `idade`. O construtor simplificado nos permite criar uma instância da classe de forma concisa.</w:t>
      </w:r>
    </w:p>
    <w:p w14:paraId="6C609576" w14:textId="77777777" w:rsidR="004D0438" w:rsidRDefault="004D0438" w:rsidP="004D0438"/>
    <w:p w14:paraId="5052B0F9" w14:textId="77777777" w:rsidR="004D0438" w:rsidRDefault="004D0438" w:rsidP="004D0438">
      <w:r>
        <w:t>Criando Objetos:</w:t>
      </w:r>
    </w:p>
    <w:p w14:paraId="0F5C29E2" w14:textId="77777777" w:rsidR="004D0438" w:rsidRDefault="004D0438" w:rsidP="004D0438">
      <w:r>
        <w:t>Agora, vamos criar objetos a partir da classe `Pessoa`:</w:t>
      </w:r>
    </w:p>
    <w:p w14:paraId="5DBF8C61" w14:textId="77777777" w:rsidR="004D0438" w:rsidRDefault="004D0438" w:rsidP="004D0438"/>
    <w:p w14:paraId="2399D29B" w14:textId="02956E74" w:rsidR="004D0438" w:rsidRDefault="004D0438" w:rsidP="004D0438">
      <w:r w:rsidRPr="004D0438">
        <w:drawing>
          <wp:inline distT="0" distB="0" distL="0" distR="0" wp14:anchorId="39BAFE34" wp14:editId="55B6F539">
            <wp:extent cx="5115639" cy="1848108"/>
            <wp:effectExtent l="0" t="0" r="8890" b="0"/>
            <wp:docPr id="16582442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44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517C" w14:textId="77777777" w:rsidR="004D0438" w:rsidRDefault="004D0438" w:rsidP="004D0438">
      <w:r>
        <w:t>Aqui, `pessoa1` e `pessoa2` são objetos da classe `Pessoa`. A saída mostrará os detalhes de cada pessoa.</w:t>
      </w:r>
    </w:p>
    <w:p w14:paraId="483849B0" w14:textId="77777777" w:rsidR="004D0438" w:rsidRDefault="004D0438" w:rsidP="004D0438"/>
    <w:p w14:paraId="04752447" w14:textId="6461D7D7" w:rsidR="004D0438" w:rsidRDefault="004D0438" w:rsidP="004D0438">
      <w:r>
        <w:t>Olhando o código completo percebemos que o construtor servirá como um molde para criação de qualquer objeto do tipo pessoa</w:t>
      </w:r>
    </w:p>
    <w:p w14:paraId="020FDF56" w14:textId="64D6C0D5" w:rsidR="004D0438" w:rsidRDefault="004D0438" w:rsidP="004D0438">
      <w:r w:rsidRPr="004D0438">
        <w:drawing>
          <wp:inline distT="0" distB="0" distL="0" distR="0" wp14:anchorId="1DB096AE" wp14:editId="6E6E9E64">
            <wp:extent cx="5400040" cy="2093595"/>
            <wp:effectExtent l="0" t="0" r="0" b="1905"/>
            <wp:docPr id="9102890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890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9F30" w14:textId="77777777" w:rsidR="004D0438" w:rsidRDefault="004D0438" w:rsidP="004D0438">
      <w:r>
        <w:t>Encapsulamento:</w:t>
      </w:r>
    </w:p>
    <w:p w14:paraId="77A2D013" w14:textId="77777777" w:rsidR="004D0438" w:rsidRDefault="004D0438" w:rsidP="004D0438">
      <w:r>
        <w:t>O encapsulamento é a prática de esconder detalhes internos de uma classe e permitir acesso controlado a esses detalhes. Vamos encapsular a classe `Pessoa` usando modificadores de acesso:</w:t>
      </w:r>
    </w:p>
    <w:p w14:paraId="3C155F5D" w14:textId="77777777" w:rsidR="004D0438" w:rsidRDefault="004D0438" w:rsidP="004D0438"/>
    <w:p w14:paraId="7B68DD07" w14:textId="38345ADC" w:rsidR="004D0438" w:rsidRDefault="004D0438" w:rsidP="004D0438">
      <w:r w:rsidRPr="004D0438">
        <w:drawing>
          <wp:inline distT="0" distB="0" distL="0" distR="0" wp14:anchorId="4B8E852F" wp14:editId="35983F0E">
            <wp:extent cx="4191585" cy="2333951"/>
            <wp:effectExtent l="0" t="0" r="0" b="9525"/>
            <wp:docPr id="16262072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07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1A43" w14:textId="77777777" w:rsidR="004D0438" w:rsidRDefault="004D0438" w:rsidP="004D0438"/>
    <w:p w14:paraId="00F447D0" w14:textId="77777777" w:rsidR="004D0438" w:rsidRDefault="004D0438" w:rsidP="004D0438">
      <w:r>
        <w:t xml:space="preserve">Agora, `_nome` e `_idade` são privados, e usamos métodos </w:t>
      </w:r>
      <w:proofErr w:type="spellStart"/>
      <w:r>
        <w:t>getters</w:t>
      </w:r>
      <w:proofErr w:type="spellEnd"/>
      <w:r>
        <w:t xml:space="preserve"> para acessá-los externamente.</w:t>
      </w:r>
    </w:p>
    <w:p w14:paraId="3673AA30" w14:textId="77777777" w:rsidR="004D0438" w:rsidRDefault="004D0438" w:rsidP="004D0438"/>
    <w:p w14:paraId="6A301BC1" w14:textId="65FF53DF" w:rsidR="004D0438" w:rsidRDefault="004D0438" w:rsidP="004D0438">
      <w:r w:rsidRPr="004D0438">
        <w:lastRenderedPageBreak/>
        <w:drawing>
          <wp:inline distT="0" distB="0" distL="0" distR="0" wp14:anchorId="0F417991" wp14:editId="70E03472">
            <wp:extent cx="5400040" cy="2676525"/>
            <wp:effectExtent l="0" t="0" r="0" b="9525"/>
            <wp:docPr id="14682680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68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D30D" w14:textId="77777777" w:rsidR="004D0438" w:rsidRDefault="004D0438" w:rsidP="004D0438">
      <w:r>
        <w:t>Herança e Polimorfismo (Breve Introdução):</w:t>
      </w:r>
    </w:p>
    <w:p w14:paraId="67314FF8" w14:textId="77777777" w:rsidR="004D0438" w:rsidRDefault="004D0438" w:rsidP="004D0438">
      <w:r>
        <w:t>A herança permite que uma classe herde características de outra. Vamos criar uma classe `Estudante` que herda de `Pessoa`:</w:t>
      </w:r>
    </w:p>
    <w:p w14:paraId="69D5CA69" w14:textId="77777777" w:rsidR="004D0438" w:rsidRDefault="004D0438" w:rsidP="004D0438"/>
    <w:p w14:paraId="74C9AFF2" w14:textId="6BA1DA91" w:rsidR="004D0438" w:rsidRDefault="004D0438" w:rsidP="004D0438">
      <w:r w:rsidRPr="004D0438">
        <w:drawing>
          <wp:inline distT="0" distB="0" distL="0" distR="0" wp14:anchorId="3B4AE636" wp14:editId="0B1BFA08">
            <wp:extent cx="5400040" cy="1343025"/>
            <wp:effectExtent l="0" t="0" r="0" b="9525"/>
            <wp:docPr id="6769474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47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1C2C" w14:textId="77777777" w:rsidR="004D0438" w:rsidRDefault="004D0438" w:rsidP="004D0438"/>
    <w:p w14:paraId="786FDB76" w14:textId="77777777" w:rsidR="004D0438" w:rsidRDefault="004D0438" w:rsidP="004D0438">
      <w:r>
        <w:t>`Estudante` herda propriedades de `Pessoa`. Podemos criar um estudante da mesma forma que uma pessoa.</w:t>
      </w:r>
    </w:p>
    <w:p w14:paraId="76432424" w14:textId="31667CDC" w:rsidR="004D0438" w:rsidRDefault="00C11CF6" w:rsidP="004D0438">
      <w:r w:rsidRPr="00C11CF6">
        <w:lastRenderedPageBreak/>
        <w:drawing>
          <wp:inline distT="0" distB="0" distL="0" distR="0" wp14:anchorId="43D0C9FB" wp14:editId="1314B67C">
            <wp:extent cx="5400040" cy="3737610"/>
            <wp:effectExtent l="0" t="0" r="0" b="0"/>
            <wp:docPr id="20421261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26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7709" w14:textId="77777777" w:rsidR="004D0438" w:rsidRDefault="004D0438" w:rsidP="004D0438">
      <w:r>
        <w:t>Exercício Prático:</w:t>
      </w:r>
    </w:p>
    <w:p w14:paraId="73B954C8" w14:textId="77777777" w:rsidR="004D0438" w:rsidRDefault="004D0438" w:rsidP="004D0438">
      <w:r>
        <w:t>Crie uma classe `Cachorro` com propriedades como `nome`, `idade` e métodos como `latir`. Em seguida, crie uma instância dessa classe na função `</w:t>
      </w:r>
      <w:proofErr w:type="spellStart"/>
      <w:r>
        <w:t>main</w:t>
      </w:r>
      <w:proofErr w:type="spellEnd"/>
      <w:r>
        <w:t>` e chame o método `latir`.</w:t>
      </w:r>
    </w:p>
    <w:p w14:paraId="27F6658F" w14:textId="77777777" w:rsidR="004D0438" w:rsidRDefault="004D0438" w:rsidP="004D0438"/>
    <w:p w14:paraId="32A2DDD1" w14:textId="77777777" w:rsidR="004D0438" w:rsidRDefault="004D0438" w:rsidP="004D0438">
      <w:r>
        <w:t>Resposta Exercício Prático:</w:t>
      </w:r>
    </w:p>
    <w:p w14:paraId="04B01E1F" w14:textId="7A977B9C" w:rsidR="004D0438" w:rsidRDefault="00C11CF6" w:rsidP="004D0438">
      <w:r w:rsidRPr="00C11CF6">
        <w:drawing>
          <wp:inline distT="0" distB="0" distL="0" distR="0" wp14:anchorId="206E1220" wp14:editId="18B7F1D9">
            <wp:extent cx="5400040" cy="3076575"/>
            <wp:effectExtent l="0" t="0" r="0" b="9525"/>
            <wp:docPr id="19550071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071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4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BE"/>
    <w:rsid w:val="000473BE"/>
    <w:rsid w:val="000604E1"/>
    <w:rsid w:val="00062AEF"/>
    <w:rsid w:val="002331AB"/>
    <w:rsid w:val="004D0438"/>
    <w:rsid w:val="006665A3"/>
    <w:rsid w:val="00C11CF6"/>
    <w:rsid w:val="00F6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69CEF"/>
  <w15:chartTrackingRefBased/>
  <w15:docId w15:val="{04F5710E-E564-4D22-9CA1-6BF42D62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65A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6665A3"/>
    <w:rPr>
      <w:rFonts w:eastAsiaTheme="majorEastAsia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297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2</cp:revision>
  <dcterms:created xsi:type="dcterms:W3CDTF">2024-02-05T18:43:00Z</dcterms:created>
  <dcterms:modified xsi:type="dcterms:W3CDTF">2024-02-05T19:46:00Z</dcterms:modified>
</cp:coreProperties>
</file>