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9F8901" w14:textId="65AC1CE4" w:rsidR="00DD60DA" w:rsidRDefault="00DD60DA">
      <w:pPr>
        <w:rPr>
          <w:lang w:val="en-GB"/>
        </w:rPr>
      </w:pPr>
      <w:r>
        <w:rPr>
          <w:lang w:val="en-GB"/>
        </w:rPr>
        <w:t>BLOG</w:t>
      </w:r>
    </w:p>
    <w:p w14:paraId="4E15585B" w14:textId="0D516C6F" w:rsidR="00DD60DA" w:rsidRPr="00DD60DA" w:rsidRDefault="00DD60DA" w:rsidP="00DD60DA"/>
    <w:p w14:paraId="23EB6D42" w14:textId="219286FD" w:rsidR="00DD60DA" w:rsidRPr="00DD60DA" w:rsidRDefault="00DD60DA" w:rsidP="00DD60DA">
      <w:pPr>
        <w:rPr>
          <w:b/>
          <w:bCs/>
        </w:rPr>
      </w:pPr>
      <w:r w:rsidRPr="00DD60DA">
        <w:rPr>
          <w:b/>
          <w:bCs/>
        </w:rPr>
        <w:t>Local Deals Near Me Australia: How to Find Real In-Store Savings at Local Businesses" slug: local-deals-near-me-</w:t>
      </w:r>
      <w:proofErr w:type="spellStart"/>
      <w:r w:rsidRPr="00DD60DA">
        <w:rPr>
          <w:b/>
          <w:bCs/>
        </w:rPr>
        <w:t>australia</w:t>
      </w:r>
      <w:proofErr w:type="spellEnd"/>
      <w:r w:rsidRPr="00DD60DA">
        <w:rPr>
          <w:b/>
          <w:bCs/>
        </w:rPr>
        <w:t xml:space="preserve"> description: "Looking for local deals near you in Australia? Discover how to find genuine in-store discounts at cafés, restaurants, gyms and local businesses in your town — no spam, no app needed." date: 2026-04-07 author: Today's Stash Team tags: [local deals, Australia, in-store discounts, save money, local business] canonical: https://www.todaysstash.com.au/blog/local-deals-near-me-australia</w:t>
      </w:r>
    </w:p>
    <w:p w14:paraId="19CB3A6C" w14:textId="77777777" w:rsidR="00DD60DA" w:rsidRPr="00DD60DA" w:rsidRDefault="00DD60DA" w:rsidP="00DD60DA">
      <w:pPr>
        <w:rPr>
          <w:b/>
          <w:bCs/>
        </w:rPr>
      </w:pPr>
      <w:r w:rsidRPr="00DD60DA">
        <w:rPr>
          <w:b/>
          <w:bCs/>
        </w:rPr>
        <w:t>Local Deals Near Me Australia: How to Find Real In-Store Savings at Local Businesses</w:t>
      </w:r>
    </w:p>
    <w:p w14:paraId="248CF29D" w14:textId="77777777" w:rsidR="00DD60DA" w:rsidRPr="00DD60DA" w:rsidRDefault="00DD60DA" w:rsidP="00DD60DA">
      <w:r w:rsidRPr="00DD60DA">
        <w:t>If you've ever typed "local deals near me" into Google while standing on a main street in regional Australia, you already know the problem: the results are full of online discount codes, national chain promotions and Groupon-style vouchers for businesses two suburbs away.</w:t>
      </w:r>
    </w:p>
    <w:p w14:paraId="4E443F69" w14:textId="77777777" w:rsidR="00DD60DA" w:rsidRPr="00DD60DA" w:rsidRDefault="00DD60DA" w:rsidP="00DD60DA">
      <w:r w:rsidRPr="00DD60DA">
        <w:t xml:space="preserve">That's not what most Australians are </w:t>
      </w:r>
      <w:proofErr w:type="gramStart"/>
      <w:r w:rsidRPr="00DD60DA">
        <w:t>actually looking</w:t>
      </w:r>
      <w:proofErr w:type="gramEnd"/>
      <w:r w:rsidRPr="00DD60DA">
        <w:t xml:space="preserve"> for.</w:t>
      </w:r>
    </w:p>
    <w:p w14:paraId="2B4178D6" w14:textId="77777777" w:rsidR="00DD60DA" w:rsidRPr="00DD60DA" w:rsidRDefault="00DD60DA" w:rsidP="00DD60DA">
      <w:r w:rsidRPr="00DD60DA">
        <w:t xml:space="preserve">What people want — especially in regional towns and suburbs — is simple: a way to save money at the café down the road, the local gym they already use, or the restaurant they've been meaning to try. </w:t>
      </w:r>
      <w:r w:rsidRPr="00DD60DA">
        <w:rPr>
          <w:b/>
          <w:bCs/>
        </w:rPr>
        <w:t xml:space="preserve">Real savings, at real places, near where you </w:t>
      </w:r>
      <w:proofErr w:type="gramStart"/>
      <w:r w:rsidRPr="00DD60DA">
        <w:rPr>
          <w:b/>
          <w:bCs/>
        </w:rPr>
        <w:t>actually are</w:t>
      </w:r>
      <w:proofErr w:type="gramEnd"/>
      <w:r w:rsidRPr="00DD60DA">
        <w:rPr>
          <w:b/>
          <w:bCs/>
        </w:rPr>
        <w:t>.</w:t>
      </w:r>
    </w:p>
    <w:p w14:paraId="09C56D7B" w14:textId="77777777" w:rsidR="00DD60DA" w:rsidRPr="00DD60DA" w:rsidRDefault="00DD60DA" w:rsidP="00DD60DA">
      <w:r w:rsidRPr="00DD60DA">
        <w:t>This guide covers exactly how to find genuine local deals across Australia, what to watch out for, and how Today's Stash is making it easier for locals to unlock savings at the businesses they already love.</w:t>
      </w:r>
    </w:p>
    <w:p w14:paraId="7605C2F3" w14:textId="77777777" w:rsidR="00DD60DA" w:rsidRPr="00DD60DA" w:rsidRDefault="00DD60DA" w:rsidP="00DD60DA">
      <w:r w:rsidRPr="00DD60DA">
        <w:pict w14:anchorId="5D0CD891">
          <v:rect id="_x0000_i1110" style="width:0;height:1.5pt" o:hralign="center" o:hrstd="t" o:hr="t" fillcolor="#a0a0a0" stroked="f"/>
        </w:pict>
      </w:r>
    </w:p>
    <w:p w14:paraId="5614D81E" w14:textId="77777777" w:rsidR="00DD60DA" w:rsidRPr="00DD60DA" w:rsidRDefault="00DD60DA" w:rsidP="00DD60DA">
      <w:pPr>
        <w:rPr>
          <w:b/>
          <w:bCs/>
        </w:rPr>
      </w:pPr>
      <w:r w:rsidRPr="00DD60DA">
        <w:rPr>
          <w:b/>
          <w:bCs/>
        </w:rPr>
        <w:t xml:space="preserve">Why "Local Deals Near Me" Is So Hard to Search </w:t>
      </w:r>
      <w:proofErr w:type="gramStart"/>
      <w:r w:rsidRPr="00DD60DA">
        <w:rPr>
          <w:b/>
          <w:bCs/>
        </w:rPr>
        <w:t>For</w:t>
      </w:r>
      <w:proofErr w:type="gramEnd"/>
      <w:r w:rsidRPr="00DD60DA">
        <w:rPr>
          <w:b/>
          <w:bCs/>
        </w:rPr>
        <w:t xml:space="preserve"> in Australia</w:t>
      </w:r>
    </w:p>
    <w:p w14:paraId="78B3C9D7" w14:textId="77777777" w:rsidR="00DD60DA" w:rsidRPr="00DD60DA" w:rsidRDefault="00DD60DA" w:rsidP="00DD60DA">
      <w:r w:rsidRPr="00DD60DA">
        <w:t xml:space="preserve">The phrase "local deals near me" gets searched thousands of times a month across Australia — but the results rarely deliver what people </w:t>
      </w:r>
      <w:proofErr w:type="gramStart"/>
      <w:r w:rsidRPr="00DD60DA">
        <w:t>actually want</w:t>
      </w:r>
      <w:proofErr w:type="gramEnd"/>
      <w:r w:rsidRPr="00DD60DA">
        <w:t>.</w:t>
      </w:r>
    </w:p>
    <w:p w14:paraId="2453403B" w14:textId="77777777" w:rsidR="00DD60DA" w:rsidRPr="00DD60DA" w:rsidRDefault="00DD60DA" w:rsidP="00DD60DA">
      <w:r w:rsidRPr="00DD60DA">
        <w:t>Here's why:</w:t>
      </w:r>
    </w:p>
    <w:p w14:paraId="28D3EC7B" w14:textId="77777777" w:rsidR="00DD60DA" w:rsidRPr="00DD60DA" w:rsidRDefault="00DD60DA" w:rsidP="00DD60DA">
      <w:r w:rsidRPr="00DD60DA">
        <w:rPr>
          <w:b/>
          <w:bCs/>
        </w:rPr>
        <w:t>Most deal platforms are built for online shopping, not in-store redemption.</w:t>
      </w:r>
      <w:r w:rsidRPr="00DD60DA">
        <w:t xml:space="preserve"> Sites like Catch, Groupon and </w:t>
      </w:r>
      <w:proofErr w:type="spellStart"/>
      <w:r w:rsidRPr="00DD60DA">
        <w:t>OzBargain</w:t>
      </w:r>
      <w:proofErr w:type="spellEnd"/>
      <w:r w:rsidRPr="00DD60DA">
        <w:t xml:space="preserve"> are excellent at what they do, but their core model is either online retail or pre-purchased vouchers. They're not designed to show you what's happening at the bakery around the corner this Tuesday.</w:t>
      </w:r>
    </w:p>
    <w:p w14:paraId="6523E460" w14:textId="77777777" w:rsidR="00DD60DA" w:rsidRPr="00DD60DA" w:rsidRDefault="00DD60DA" w:rsidP="00DD60DA">
      <w:r w:rsidRPr="00DD60DA">
        <w:rPr>
          <w:b/>
          <w:bCs/>
        </w:rPr>
        <w:t>National platforms don't cover regional Australia.</w:t>
      </w:r>
      <w:r w:rsidRPr="00DD60DA">
        <w:t xml:space="preserve"> If you live in Ballarat, Shepparton, Dubbo, Bunbury or any of the hundreds of mid-sized Australian towns, most deal sites simply don't have coverage. Their business models depend on high-density, high-population urban markets.</w:t>
      </w:r>
    </w:p>
    <w:p w14:paraId="2CFD31D5" w14:textId="77777777" w:rsidR="00DD60DA" w:rsidRPr="00DD60DA" w:rsidRDefault="00DD60DA" w:rsidP="00DD60DA">
      <w:r w:rsidRPr="00DD60DA">
        <w:rPr>
          <w:b/>
          <w:bCs/>
        </w:rPr>
        <w:t>"Near me" is a mobile signal, not a product.</w:t>
      </w:r>
      <w:r w:rsidRPr="00DD60DA">
        <w:t xml:space="preserve"> Google can tell you where things are near you, but it can't tell you which of those businesses currently has an offer worth using. The two pieces of information — proximity and live promotions — rarely come together in one place.</w:t>
      </w:r>
    </w:p>
    <w:p w14:paraId="086D94FE" w14:textId="77777777" w:rsidR="00DD60DA" w:rsidRPr="00DD60DA" w:rsidRDefault="00DD60DA" w:rsidP="00DD60DA">
      <w:r w:rsidRPr="00DD60DA">
        <w:t>This gap is exactly what Today's Stash was built to fill.</w:t>
      </w:r>
    </w:p>
    <w:p w14:paraId="6EF99B3A" w14:textId="77777777" w:rsidR="00DD60DA" w:rsidRPr="00DD60DA" w:rsidRDefault="00DD60DA" w:rsidP="00DD60DA">
      <w:r w:rsidRPr="00DD60DA">
        <w:pict w14:anchorId="50DD1B33">
          <v:rect id="_x0000_i1111" style="width:0;height:1.5pt" o:hralign="center" o:hrstd="t" o:hr="t" fillcolor="#a0a0a0" stroked="f"/>
        </w:pict>
      </w:r>
    </w:p>
    <w:p w14:paraId="78C500CB" w14:textId="77777777" w:rsidR="00DD60DA" w:rsidRPr="00DD60DA" w:rsidRDefault="00DD60DA" w:rsidP="00DD60DA">
      <w:pPr>
        <w:rPr>
          <w:b/>
          <w:bCs/>
        </w:rPr>
      </w:pPr>
      <w:r w:rsidRPr="00DD60DA">
        <w:rPr>
          <w:b/>
          <w:bCs/>
        </w:rPr>
        <w:t>What Makes a Local Deal Actually Worth Using?</w:t>
      </w:r>
    </w:p>
    <w:p w14:paraId="38BC6E59" w14:textId="77777777" w:rsidR="00DD60DA" w:rsidRPr="00DD60DA" w:rsidRDefault="00DD60DA" w:rsidP="00DD60DA">
      <w:r w:rsidRPr="00DD60DA">
        <w:lastRenderedPageBreak/>
        <w:t>Not all deals are created equal. Before we get into where to find them, it's worth understanding what separates a genuine local deal from a gimmick.</w:t>
      </w:r>
    </w:p>
    <w:p w14:paraId="2FE216E3" w14:textId="77777777" w:rsidR="00DD60DA" w:rsidRPr="00DD60DA" w:rsidRDefault="00DD60DA" w:rsidP="00DD60DA">
      <w:pPr>
        <w:rPr>
          <w:b/>
          <w:bCs/>
        </w:rPr>
      </w:pPr>
      <w:r w:rsidRPr="00DD60DA">
        <w:rPr>
          <w:b/>
          <w:bCs/>
        </w:rPr>
        <w:t>It's available in-store, not just online</w:t>
      </w:r>
    </w:p>
    <w:p w14:paraId="0F94D20B" w14:textId="77777777" w:rsidR="00DD60DA" w:rsidRPr="00DD60DA" w:rsidRDefault="00DD60DA" w:rsidP="00DD60DA">
      <w:r w:rsidRPr="00DD60DA">
        <w:t xml:space="preserve">A real local deal is one you redeem at the business — not on their website or a third-party app. In-store redemption means the saving is tied to </w:t>
      </w:r>
      <w:proofErr w:type="gramStart"/>
      <w:r w:rsidRPr="00DD60DA">
        <w:t>actually visiting</w:t>
      </w:r>
      <w:proofErr w:type="gramEnd"/>
      <w:r w:rsidRPr="00DD60DA">
        <w:t xml:space="preserve"> the venue, which is good for you (you get the experience) and good for them (they get foot traffic).</w:t>
      </w:r>
    </w:p>
    <w:p w14:paraId="5B4A9FB9" w14:textId="77777777" w:rsidR="00DD60DA" w:rsidRPr="00DD60DA" w:rsidRDefault="00DD60DA" w:rsidP="00DD60DA">
      <w:pPr>
        <w:rPr>
          <w:b/>
          <w:bCs/>
        </w:rPr>
      </w:pPr>
      <w:r w:rsidRPr="00DD60DA">
        <w:rPr>
          <w:b/>
          <w:bCs/>
        </w:rPr>
        <w:t>It's offered by the business directly, not a middleman</w:t>
      </w:r>
    </w:p>
    <w:p w14:paraId="58DE7118" w14:textId="77777777" w:rsidR="00DD60DA" w:rsidRPr="00DD60DA" w:rsidRDefault="00DD60DA" w:rsidP="00DD60DA">
      <w:r w:rsidRPr="00DD60DA">
        <w:t>The best local deals come from businesses themselves — not from a national aggregator who's taken a clip. When a local café or gym creates their own offer on a platform like Today's Stash, they control the terms, the timing and how often it can be used. That means the offer is deliberate and meaningful, not a lazy 5% off to bulk up a database.</w:t>
      </w:r>
    </w:p>
    <w:p w14:paraId="68A58D58" w14:textId="77777777" w:rsidR="00DD60DA" w:rsidRPr="00DD60DA" w:rsidRDefault="00DD60DA" w:rsidP="00DD60DA">
      <w:pPr>
        <w:rPr>
          <w:b/>
          <w:bCs/>
        </w:rPr>
      </w:pPr>
      <w:r w:rsidRPr="00DD60DA">
        <w:rPr>
          <w:b/>
          <w:bCs/>
        </w:rPr>
        <w:t>It's time-sensitive or limited in quantity</w:t>
      </w:r>
    </w:p>
    <w:p w14:paraId="322C4AD4" w14:textId="77777777" w:rsidR="00DD60DA" w:rsidRPr="00DD60DA" w:rsidRDefault="00DD60DA" w:rsidP="00DD60DA">
      <w:r w:rsidRPr="00DD60DA">
        <w:t>Deals that are available 365 days a year aren't really deals — they're just the price. Good local promotions are tied to quieter trading periods, special occasions or a limited number of redemptions per day. This is what makes them genuinely valuable rather than background noise.</w:t>
      </w:r>
    </w:p>
    <w:p w14:paraId="683F6308" w14:textId="77777777" w:rsidR="00DD60DA" w:rsidRPr="00DD60DA" w:rsidRDefault="00DD60DA" w:rsidP="00DD60DA">
      <w:pPr>
        <w:rPr>
          <w:b/>
          <w:bCs/>
        </w:rPr>
      </w:pPr>
      <w:r w:rsidRPr="00DD60DA">
        <w:rPr>
          <w:b/>
          <w:bCs/>
        </w:rPr>
        <w:t>It doesn't require you to print anything, show a screenshot or explain yourself to staff</w:t>
      </w:r>
    </w:p>
    <w:p w14:paraId="62C716B3" w14:textId="77777777" w:rsidR="00DD60DA" w:rsidRPr="00DD60DA" w:rsidRDefault="00DD60DA" w:rsidP="00DD60DA">
      <w:r w:rsidRPr="00DD60DA">
        <w:t>This might sound minor, but it matters enormously at the counter. The best redemption experience is invisible to the staff and effortless for the customer. Today's Stash uses a QR code on the business's counter — you scan it from your phone's browser, the offer is confirmed, and that's it. No screenshots, no login screens, no awkward conversations.</w:t>
      </w:r>
    </w:p>
    <w:p w14:paraId="0ABEC758" w14:textId="77777777" w:rsidR="00DD60DA" w:rsidRPr="00DD60DA" w:rsidRDefault="00DD60DA" w:rsidP="00DD60DA">
      <w:r w:rsidRPr="00DD60DA">
        <w:pict w14:anchorId="4D695C47">
          <v:rect id="_x0000_i1112" style="width:0;height:1.5pt" o:hralign="center" o:hrstd="t" o:hr="t" fillcolor="#a0a0a0" stroked="f"/>
        </w:pict>
      </w:r>
    </w:p>
    <w:p w14:paraId="53F2272D" w14:textId="77777777" w:rsidR="00DD60DA" w:rsidRPr="00DD60DA" w:rsidRDefault="00DD60DA" w:rsidP="00DD60DA">
      <w:pPr>
        <w:rPr>
          <w:b/>
          <w:bCs/>
        </w:rPr>
      </w:pPr>
      <w:r w:rsidRPr="00DD60DA">
        <w:rPr>
          <w:b/>
          <w:bCs/>
        </w:rPr>
        <w:t>Where to Find Local Deals Near You in Australia</w:t>
      </w:r>
    </w:p>
    <w:p w14:paraId="0BD5C9A2" w14:textId="77777777" w:rsidR="00DD60DA" w:rsidRPr="00DD60DA" w:rsidRDefault="00DD60DA" w:rsidP="00DD60DA">
      <w:r w:rsidRPr="00DD60DA">
        <w:t>Here are the main ways Australians currently find local deals, and how they stack up:</w:t>
      </w:r>
    </w:p>
    <w:p w14:paraId="23A50EFD" w14:textId="77777777" w:rsidR="00DD60DA" w:rsidRPr="00DD60DA" w:rsidRDefault="00DD60DA" w:rsidP="00DD60DA">
      <w:pPr>
        <w:rPr>
          <w:b/>
          <w:bCs/>
        </w:rPr>
      </w:pPr>
      <w:r w:rsidRPr="00DD60DA">
        <w:rPr>
          <w:b/>
          <w:bCs/>
        </w:rPr>
        <w:t>1. Today's Stash (in-store QR code deals, regional Australia)</w:t>
      </w:r>
    </w:p>
    <w:p w14:paraId="0E3CD029" w14:textId="77777777" w:rsidR="00DD60DA" w:rsidRPr="00DD60DA" w:rsidRDefault="00DD60DA" w:rsidP="00DD60DA">
      <w:r w:rsidRPr="00DD60DA">
        <w:t>Today's Stash is a platform specifically built for local, in-store deals across Australian towns. Partner businesses — cafés, restaurants, gyms, beauty salons, retail stores and more — create offers that locals can browse and redeem with a simple QR code scan at the counter.</w:t>
      </w:r>
    </w:p>
    <w:p w14:paraId="4E0A7CFA" w14:textId="77777777" w:rsidR="00DD60DA" w:rsidRPr="00DD60DA" w:rsidRDefault="00DD60DA" w:rsidP="00DD60DA">
      <w:r w:rsidRPr="00DD60DA">
        <w:rPr>
          <w:b/>
          <w:bCs/>
        </w:rPr>
        <w:t>Best for:</w:t>
      </w:r>
      <w:r w:rsidRPr="00DD60DA">
        <w:t xml:space="preserve"> Regional towns and suburban areas where national platforms don't have coverage. Works entirely in your browser — no app download needed.</w:t>
      </w:r>
    </w:p>
    <w:p w14:paraId="0369529F" w14:textId="77777777" w:rsidR="00DD60DA" w:rsidRPr="00DD60DA" w:rsidRDefault="00DD60DA" w:rsidP="00DD60DA">
      <w:r w:rsidRPr="00DD60DA">
        <w:rPr>
          <w:b/>
          <w:bCs/>
        </w:rPr>
        <w:t>How redemption works:</w:t>
      </w:r>
      <w:r w:rsidRPr="00DD60DA">
        <w:t xml:space="preserve"> Browse deals for your area, visit the business, tap "Redeem in Store" and scan the QR code on their counter. Done.</w:t>
      </w:r>
    </w:p>
    <w:p w14:paraId="7A936265" w14:textId="77777777" w:rsidR="00DD60DA" w:rsidRPr="00DD60DA" w:rsidRDefault="00DD60DA" w:rsidP="00DD60DA">
      <w:hyperlink r:id="rId5" w:history="1">
        <w:r w:rsidRPr="00DD60DA">
          <w:rPr>
            <w:rStyle w:val="Hyperlink"/>
          </w:rPr>
          <w:t>Find local deals in your area →</w:t>
        </w:r>
      </w:hyperlink>
    </w:p>
    <w:p w14:paraId="0332A538" w14:textId="77777777" w:rsidR="00DD60DA" w:rsidRPr="00DD60DA" w:rsidRDefault="00DD60DA" w:rsidP="00DD60DA">
      <w:r w:rsidRPr="00DD60DA">
        <w:pict w14:anchorId="5E05E715">
          <v:rect id="_x0000_i1113" style="width:0;height:1.5pt" o:hralign="center" o:hrstd="t" o:hr="t" fillcolor="#a0a0a0" stroked="f"/>
        </w:pict>
      </w:r>
    </w:p>
    <w:p w14:paraId="48F917CE" w14:textId="77777777" w:rsidR="00DD60DA" w:rsidRPr="00DD60DA" w:rsidRDefault="00DD60DA" w:rsidP="00DD60DA">
      <w:pPr>
        <w:rPr>
          <w:b/>
          <w:bCs/>
        </w:rPr>
      </w:pPr>
      <w:r w:rsidRPr="00DD60DA">
        <w:rPr>
          <w:b/>
          <w:bCs/>
        </w:rPr>
        <w:t xml:space="preserve">2. </w:t>
      </w:r>
      <w:proofErr w:type="spellStart"/>
      <w:r w:rsidRPr="00DD60DA">
        <w:rPr>
          <w:b/>
          <w:bCs/>
        </w:rPr>
        <w:t>OzBargain</w:t>
      </w:r>
      <w:proofErr w:type="spellEnd"/>
    </w:p>
    <w:p w14:paraId="1713181A" w14:textId="77777777" w:rsidR="00DD60DA" w:rsidRPr="00DD60DA" w:rsidRDefault="00DD60DA" w:rsidP="00DD60DA">
      <w:proofErr w:type="spellStart"/>
      <w:r w:rsidRPr="00DD60DA">
        <w:t>OzBargain</w:t>
      </w:r>
      <w:proofErr w:type="spellEnd"/>
      <w:r w:rsidRPr="00DD60DA">
        <w:t xml:space="preserve"> is Australia's most active deal-sharing community. Users post and vote on deals daily, covering everything from electronics to groceries to travel.</w:t>
      </w:r>
    </w:p>
    <w:p w14:paraId="529054E4" w14:textId="77777777" w:rsidR="00DD60DA" w:rsidRPr="00DD60DA" w:rsidRDefault="00DD60DA" w:rsidP="00DD60DA">
      <w:r w:rsidRPr="00DD60DA">
        <w:rPr>
          <w:b/>
          <w:bCs/>
        </w:rPr>
        <w:lastRenderedPageBreak/>
        <w:t>Best for:</w:t>
      </w:r>
      <w:r w:rsidRPr="00DD60DA">
        <w:t xml:space="preserve"> Online shopping deals, product discounts and promo codes. Less useful for in-person, local deals.</w:t>
      </w:r>
    </w:p>
    <w:p w14:paraId="0615988E" w14:textId="77777777" w:rsidR="00DD60DA" w:rsidRPr="00DD60DA" w:rsidRDefault="00DD60DA" w:rsidP="00DD60DA">
      <w:r w:rsidRPr="00DD60DA">
        <w:rPr>
          <w:b/>
          <w:bCs/>
        </w:rPr>
        <w:t>Limitation:</w:t>
      </w:r>
      <w:r w:rsidRPr="00DD60DA">
        <w:t xml:space="preserve"> Community-submitted deals skew heavily toward online retail and major retailers. Regional in-store offers from local businesses rarely appear here.</w:t>
      </w:r>
    </w:p>
    <w:p w14:paraId="058A3E61" w14:textId="77777777" w:rsidR="00DD60DA" w:rsidRPr="00DD60DA" w:rsidRDefault="00DD60DA" w:rsidP="00DD60DA">
      <w:r w:rsidRPr="00DD60DA">
        <w:pict w14:anchorId="237F01EC">
          <v:rect id="_x0000_i1114" style="width:0;height:1.5pt" o:hralign="center" o:hrstd="t" o:hr="t" fillcolor="#a0a0a0" stroked="f"/>
        </w:pict>
      </w:r>
    </w:p>
    <w:p w14:paraId="2387CAF5" w14:textId="77777777" w:rsidR="00DD60DA" w:rsidRPr="00DD60DA" w:rsidRDefault="00DD60DA" w:rsidP="00DD60DA">
      <w:pPr>
        <w:rPr>
          <w:b/>
          <w:bCs/>
        </w:rPr>
      </w:pPr>
      <w:r w:rsidRPr="00DD60DA">
        <w:rPr>
          <w:b/>
          <w:bCs/>
        </w:rPr>
        <w:t xml:space="preserve">3. </w:t>
      </w:r>
      <w:proofErr w:type="spellStart"/>
      <w:r w:rsidRPr="00DD60DA">
        <w:rPr>
          <w:b/>
          <w:bCs/>
        </w:rPr>
        <w:t>Scoopon</w:t>
      </w:r>
      <w:proofErr w:type="spellEnd"/>
    </w:p>
    <w:p w14:paraId="2B81E9EE" w14:textId="77777777" w:rsidR="00DD60DA" w:rsidRPr="00DD60DA" w:rsidRDefault="00DD60DA" w:rsidP="00DD60DA">
      <w:proofErr w:type="spellStart"/>
      <w:r w:rsidRPr="00DD60DA">
        <w:t>Scoopon</w:t>
      </w:r>
      <w:proofErr w:type="spellEnd"/>
      <w:r w:rsidRPr="00DD60DA">
        <w:t xml:space="preserve"> offers prepaid vouchers for restaurants, activities and experiences — primarily in major Australian cities.</w:t>
      </w:r>
    </w:p>
    <w:p w14:paraId="31F80988" w14:textId="77777777" w:rsidR="00DD60DA" w:rsidRPr="00DD60DA" w:rsidRDefault="00DD60DA" w:rsidP="00DD60DA">
      <w:r w:rsidRPr="00DD60DA">
        <w:rPr>
          <w:b/>
          <w:bCs/>
        </w:rPr>
        <w:t>Best for:</w:t>
      </w:r>
      <w:r w:rsidRPr="00DD60DA">
        <w:t xml:space="preserve"> Special experiences, restaurant vouchers, spa days and activities in Sydney, Melbourne, Brisbane, Perth and Adelaide.</w:t>
      </w:r>
    </w:p>
    <w:p w14:paraId="1392777B" w14:textId="77777777" w:rsidR="00DD60DA" w:rsidRPr="00DD60DA" w:rsidRDefault="00DD60DA" w:rsidP="00DD60DA">
      <w:r w:rsidRPr="00DD60DA">
        <w:rPr>
          <w:b/>
          <w:bCs/>
        </w:rPr>
        <w:t>Limitation:</w:t>
      </w:r>
      <w:r w:rsidRPr="00DD60DA">
        <w:t xml:space="preserve"> Limited coverage outside capital cities. Requires upfront purchase, so if your plans change, you may be left with an unused voucher.</w:t>
      </w:r>
    </w:p>
    <w:p w14:paraId="74FE71B0" w14:textId="77777777" w:rsidR="00DD60DA" w:rsidRPr="00DD60DA" w:rsidRDefault="00DD60DA" w:rsidP="00DD60DA">
      <w:r w:rsidRPr="00DD60DA">
        <w:pict w14:anchorId="5A7986C9">
          <v:rect id="_x0000_i1115" style="width:0;height:1.5pt" o:hralign="center" o:hrstd="t" o:hr="t" fillcolor="#a0a0a0" stroked="f"/>
        </w:pict>
      </w:r>
    </w:p>
    <w:p w14:paraId="605C5C21" w14:textId="77777777" w:rsidR="00DD60DA" w:rsidRPr="00DD60DA" w:rsidRDefault="00DD60DA" w:rsidP="00DD60DA">
      <w:pPr>
        <w:rPr>
          <w:b/>
          <w:bCs/>
        </w:rPr>
      </w:pPr>
      <w:r w:rsidRPr="00DD60DA">
        <w:rPr>
          <w:b/>
          <w:bCs/>
        </w:rPr>
        <w:t>4. Local Facebook Groups</w:t>
      </w:r>
    </w:p>
    <w:p w14:paraId="52474D1B" w14:textId="77777777" w:rsidR="00DD60DA" w:rsidRPr="00DD60DA" w:rsidRDefault="00DD60DA" w:rsidP="00DD60DA">
      <w:r w:rsidRPr="00DD60DA">
        <w:t xml:space="preserve">Most Australian towns have a local buy/swap/sell or community Facebook group where businesses occasionally post </w:t>
      </w:r>
      <w:proofErr w:type="gramStart"/>
      <w:r w:rsidRPr="00DD60DA">
        <w:t>offers</w:t>
      </w:r>
      <w:proofErr w:type="gramEnd"/>
      <w:r w:rsidRPr="00DD60DA">
        <w:t>.</w:t>
      </w:r>
    </w:p>
    <w:p w14:paraId="1465ECF6" w14:textId="77777777" w:rsidR="00DD60DA" w:rsidRPr="00DD60DA" w:rsidRDefault="00DD60DA" w:rsidP="00DD60DA">
      <w:r w:rsidRPr="00DD60DA">
        <w:rPr>
          <w:b/>
          <w:bCs/>
        </w:rPr>
        <w:t>Best for:</w:t>
      </w:r>
      <w:r w:rsidRPr="00DD60DA">
        <w:t xml:space="preserve"> Hyper-local community announcements. Good signal for what's happening in smaller towns where platforms don't reach.</w:t>
      </w:r>
    </w:p>
    <w:p w14:paraId="25405F47" w14:textId="77777777" w:rsidR="00DD60DA" w:rsidRPr="00DD60DA" w:rsidRDefault="00DD60DA" w:rsidP="00DD60DA">
      <w:r w:rsidRPr="00DD60DA">
        <w:rPr>
          <w:b/>
          <w:bCs/>
        </w:rPr>
        <w:t>Limitation:</w:t>
      </w:r>
      <w:r w:rsidRPr="00DD60DA">
        <w:t xml:space="preserve"> Inconsistent, hard to search and easy to miss. No standardised redemption process.</w:t>
      </w:r>
    </w:p>
    <w:p w14:paraId="3193EC54" w14:textId="77777777" w:rsidR="00DD60DA" w:rsidRPr="00DD60DA" w:rsidRDefault="00DD60DA" w:rsidP="00DD60DA">
      <w:r w:rsidRPr="00DD60DA">
        <w:pict w14:anchorId="0334B4E0">
          <v:rect id="_x0000_i1116" style="width:0;height:1.5pt" o:hralign="center" o:hrstd="t" o:hr="t" fillcolor="#a0a0a0" stroked="f"/>
        </w:pict>
      </w:r>
    </w:p>
    <w:p w14:paraId="12DE1B93" w14:textId="77777777" w:rsidR="00DD60DA" w:rsidRPr="00DD60DA" w:rsidRDefault="00DD60DA" w:rsidP="00DD60DA">
      <w:pPr>
        <w:rPr>
          <w:b/>
          <w:bCs/>
        </w:rPr>
      </w:pPr>
      <w:r w:rsidRPr="00DD60DA">
        <w:rPr>
          <w:b/>
          <w:bCs/>
        </w:rPr>
        <w:t>5. Business Loyalty Apps</w:t>
      </w:r>
    </w:p>
    <w:p w14:paraId="6DD48DB2" w14:textId="77777777" w:rsidR="00DD60DA" w:rsidRPr="00DD60DA" w:rsidRDefault="00DD60DA" w:rsidP="00DD60DA">
      <w:r w:rsidRPr="00DD60DA">
        <w:t xml:space="preserve">Many individual businesses — particularly cafés and gyms — run their own loyalty or deal apps (Stamp Me, </w:t>
      </w:r>
      <w:proofErr w:type="spellStart"/>
      <w:r w:rsidRPr="00DD60DA">
        <w:t>Punchcard</w:t>
      </w:r>
      <w:proofErr w:type="spellEnd"/>
      <w:r w:rsidRPr="00DD60DA">
        <w:t>, etc.).</w:t>
      </w:r>
    </w:p>
    <w:p w14:paraId="0E4CE7D1" w14:textId="77777777" w:rsidR="00DD60DA" w:rsidRPr="00DD60DA" w:rsidRDefault="00DD60DA" w:rsidP="00DD60DA">
      <w:r w:rsidRPr="00DD60DA">
        <w:rPr>
          <w:b/>
          <w:bCs/>
        </w:rPr>
        <w:t>Best for:</w:t>
      </w:r>
      <w:r w:rsidRPr="00DD60DA">
        <w:t xml:space="preserve"> Regulars who want to maximise value at a specific business.</w:t>
      </w:r>
    </w:p>
    <w:p w14:paraId="37660409" w14:textId="77777777" w:rsidR="00DD60DA" w:rsidRPr="00DD60DA" w:rsidRDefault="00DD60DA" w:rsidP="00DD60DA">
      <w:r w:rsidRPr="00DD60DA">
        <w:rPr>
          <w:b/>
          <w:bCs/>
        </w:rPr>
        <w:t>Limitation:</w:t>
      </w:r>
      <w:r w:rsidRPr="00DD60DA">
        <w:t xml:space="preserve"> You need a separate app or card for each business. Managing a dozen loyalty programs across your local area quickly becomes impractical.</w:t>
      </w:r>
    </w:p>
    <w:p w14:paraId="5FB58F34" w14:textId="77777777" w:rsidR="00DD60DA" w:rsidRPr="00DD60DA" w:rsidRDefault="00DD60DA" w:rsidP="00DD60DA">
      <w:r w:rsidRPr="00DD60DA">
        <w:pict w14:anchorId="180B9F6A">
          <v:rect id="_x0000_i1117" style="width:0;height:1.5pt" o:hralign="center" o:hrstd="t" o:hr="t" fillcolor="#a0a0a0" stroked="f"/>
        </w:pict>
      </w:r>
    </w:p>
    <w:p w14:paraId="5343B819" w14:textId="77777777" w:rsidR="00DD60DA" w:rsidRPr="00DD60DA" w:rsidRDefault="00DD60DA" w:rsidP="00DD60DA">
      <w:pPr>
        <w:rPr>
          <w:b/>
          <w:bCs/>
        </w:rPr>
      </w:pPr>
      <w:r w:rsidRPr="00DD60DA">
        <w:rPr>
          <w:b/>
          <w:bCs/>
        </w:rPr>
        <w:t xml:space="preserve">Local Deals by Category: What to Look </w:t>
      </w:r>
      <w:proofErr w:type="gramStart"/>
      <w:r w:rsidRPr="00DD60DA">
        <w:rPr>
          <w:b/>
          <w:bCs/>
        </w:rPr>
        <w:t>For</w:t>
      </w:r>
      <w:proofErr w:type="gramEnd"/>
      <w:r w:rsidRPr="00DD60DA">
        <w:rPr>
          <w:b/>
          <w:bCs/>
        </w:rPr>
        <w:t xml:space="preserve"> Around Australia</w:t>
      </w:r>
    </w:p>
    <w:p w14:paraId="67FA7ABC" w14:textId="77777777" w:rsidR="00DD60DA" w:rsidRPr="00DD60DA" w:rsidRDefault="00DD60DA" w:rsidP="00DD60DA">
      <w:r w:rsidRPr="00DD60DA">
        <w:t>Different business types offer different kinds of local deals. Here's what's typically available across Australian towns and how to find them:</w:t>
      </w:r>
    </w:p>
    <w:p w14:paraId="0F436E78" w14:textId="77777777" w:rsidR="00DD60DA" w:rsidRPr="00DD60DA" w:rsidRDefault="00DD60DA" w:rsidP="00DD60DA">
      <w:pPr>
        <w:rPr>
          <w:b/>
          <w:bCs/>
        </w:rPr>
      </w:pPr>
      <w:r w:rsidRPr="00DD60DA">
        <w:rPr>
          <w:b/>
          <w:bCs/>
        </w:rPr>
        <w:t>Café and coffee deals near me</w:t>
      </w:r>
    </w:p>
    <w:p w14:paraId="28F1A1D9" w14:textId="77777777" w:rsidR="00DD60DA" w:rsidRPr="00DD60DA" w:rsidRDefault="00DD60DA" w:rsidP="00DD60DA">
      <w:r w:rsidRPr="00DD60DA">
        <w:t>Cafés are among the most active participants in local deal programs. Common offers include free coffee with any meal, discounted breakfast deals during weekday mornings or loyalty-style "every 5th coffee free" promotions.</w:t>
      </w:r>
    </w:p>
    <w:p w14:paraId="58DADAC5" w14:textId="77777777" w:rsidR="00DD60DA" w:rsidRPr="00DD60DA" w:rsidRDefault="00DD60DA" w:rsidP="00DD60DA">
      <w:r w:rsidRPr="00DD60DA">
        <w:lastRenderedPageBreak/>
        <w:t>When looking for café deals in your area, check Today's Stash first — cafés are among the most represented business type on the platform, particularly in regional Victoria and NSW.</w:t>
      </w:r>
    </w:p>
    <w:p w14:paraId="5F07A8B5" w14:textId="77777777" w:rsidR="00DD60DA" w:rsidRPr="00DD60DA" w:rsidRDefault="00DD60DA" w:rsidP="00DD60DA">
      <w:pPr>
        <w:rPr>
          <w:b/>
          <w:bCs/>
        </w:rPr>
      </w:pPr>
      <w:r w:rsidRPr="00DD60DA">
        <w:rPr>
          <w:b/>
          <w:bCs/>
        </w:rPr>
        <w:t>Restaurant and takeaway deals near me</w:t>
      </w:r>
    </w:p>
    <w:p w14:paraId="43E00C3C" w14:textId="77777777" w:rsidR="00DD60DA" w:rsidRPr="00DD60DA" w:rsidRDefault="00DD60DA" w:rsidP="00DD60DA">
      <w:r w:rsidRPr="00DD60DA">
        <w:t>Local restaurants often use deal platforms to drive mid-week trade or fill tables during quiet service periods. A 15–20% discount that applies only Monday to Wednesday is genuinely valuable and doesn't cannibalise their busy Friday night revenue.</w:t>
      </w:r>
    </w:p>
    <w:p w14:paraId="05422388" w14:textId="77777777" w:rsidR="00DD60DA" w:rsidRPr="00DD60DA" w:rsidRDefault="00DD60DA" w:rsidP="00DD60DA">
      <w:pPr>
        <w:rPr>
          <w:b/>
          <w:bCs/>
        </w:rPr>
      </w:pPr>
      <w:r w:rsidRPr="00DD60DA">
        <w:rPr>
          <w:b/>
          <w:bCs/>
        </w:rPr>
        <w:t>Gym and fitness deals near me</w:t>
      </w:r>
    </w:p>
    <w:p w14:paraId="5559C1B1" w14:textId="77777777" w:rsidR="00DD60DA" w:rsidRPr="00DD60DA" w:rsidRDefault="00DD60DA" w:rsidP="00DD60DA">
      <w:r w:rsidRPr="00DD60DA">
        <w:t>Gyms and personal training studios often offer first-visit free trials, discounted trial memberships or off-peak pricing through local deal platforms. These are particularly useful for new residents who want to try a few local options before committing.</w:t>
      </w:r>
    </w:p>
    <w:p w14:paraId="6F68805C" w14:textId="77777777" w:rsidR="00DD60DA" w:rsidRPr="00DD60DA" w:rsidRDefault="00DD60DA" w:rsidP="00DD60DA">
      <w:pPr>
        <w:rPr>
          <w:b/>
          <w:bCs/>
        </w:rPr>
      </w:pPr>
      <w:r w:rsidRPr="00DD60DA">
        <w:rPr>
          <w:b/>
          <w:bCs/>
        </w:rPr>
        <w:t>Beauty and hair salon deals near me</w:t>
      </w:r>
    </w:p>
    <w:p w14:paraId="17113A31" w14:textId="77777777" w:rsidR="00DD60DA" w:rsidRPr="00DD60DA" w:rsidRDefault="00DD60DA" w:rsidP="00DD60DA">
      <w:r w:rsidRPr="00DD60DA">
        <w:t>Beauty businesses — hair salons, nail bars, massage clinics and beauty therapists — use local deal platforms to attract new customers and fill appointment gaps. Look for introductory offers or mid-week appointment discounts.</w:t>
      </w:r>
    </w:p>
    <w:p w14:paraId="0AF22B84" w14:textId="77777777" w:rsidR="00DD60DA" w:rsidRPr="00DD60DA" w:rsidRDefault="00DD60DA" w:rsidP="00DD60DA">
      <w:pPr>
        <w:rPr>
          <w:b/>
          <w:bCs/>
        </w:rPr>
      </w:pPr>
      <w:r w:rsidRPr="00DD60DA">
        <w:rPr>
          <w:b/>
          <w:bCs/>
        </w:rPr>
        <w:t>Retail deals near me</w:t>
      </w:r>
    </w:p>
    <w:p w14:paraId="077C25E6" w14:textId="77777777" w:rsidR="00DD60DA" w:rsidRPr="00DD60DA" w:rsidRDefault="00DD60DA" w:rsidP="00DD60DA">
      <w:r w:rsidRPr="00DD60DA">
        <w:t xml:space="preserve">Independent retail in regional Australia is harder to find deals on than food and fitness, but it exists. Local boutiques, gift shops and homewares </w:t>
      </w:r>
      <w:proofErr w:type="gramStart"/>
      <w:r w:rsidRPr="00DD60DA">
        <w:t>stores</w:t>
      </w:r>
      <w:proofErr w:type="gramEnd"/>
      <w:r w:rsidRPr="00DD60DA">
        <w:t xml:space="preserve"> sometimes run short-term promotions through local platforms, particularly around key trading periods like Easter, Mother's Day and the lead-up to Christmas.</w:t>
      </w:r>
    </w:p>
    <w:p w14:paraId="40C68BD9" w14:textId="77777777" w:rsidR="00DD60DA" w:rsidRPr="00DD60DA" w:rsidRDefault="00DD60DA" w:rsidP="00DD60DA">
      <w:r w:rsidRPr="00DD60DA">
        <w:pict w14:anchorId="10EF552B">
          <v:rect id="_x0000_i1118" style="width:0;height:1.5pt" o:hralign="center" o:hrstd="t" o:hr="t" fillcolor="#a0a0a0" stroked="f"/>
        </w:pict>
      </w:r>
    </w:p>
    <w:p w14:paraId="1BEFCC84" w14:textId="77777777" w:rsidR="00DD60DA" w:rsidRPr="00DD60DA" w:rsidRDefault="00DD60DA" w:rsidP="00DD60DA">
      <w:pPr>
        <w:rPr>
          <w:b/>
          <w:bCs/>
        </w:rPr>
      </w:pPr>
      <w:r w:rsidRPr="00DD60DA">
        <w:rPr>
          <w:b/>
          <w:bCs/>
        </w:rPr>
        <w:t>Regional Australia and Local Deals: Why It Matters</w:t>
      </w:r>
    </w:p>
    <w:p w14:paraId="59859EC5" w14:textId="77777777" w:rsidR="00DD60DA" w:rsidRPr="00DD60DA" w:rsidRDefault="00DD60DA" w:rsidP="00DD60DA">
      <w:r w:rsidRPr="00DD60DA">
        <w:t>The majority of "local deals" content and platforms online is built with Sydney, Melbourne and Brisbane in mind. That leaves a significant gap for the millions of Australians who live in regional and rural communities.</w:t>
      </w:r>
    </w:p>
    <w:p w14:paraId="7628DBF5" w14:textId="77777777" w:rsidR="00DD60DA" w:rsidRPr="00DD60DA" w:rsidRDefault="00DD60DA" w:rsidP="00DD60DA">
      <w:r w:rsidRPr="00DD60DA">
        <w:t>Regional towns have thriving local business ecosystems. A town of 30,000 people might have 40–60 cafés, restaurants, gyms and retail businesses that would benefit enormously from a structured local deal program — and locals who would use it every week if it existed.</w:t>
      </w:r>
    </w:p>
    <w:p w14:paraId="188B3187" w14:textId="77777777" w:rsidR="00DD60DA" w:rsidRPr="00DD60DA" w:rsidRDefault="00DD60DA" w:rsidP="00DD60DA">
      <w:r w:rsidRPr="00DD60DA">
        <w:t>Today's Stash was specifically designed with regional Australia in mind. The bootstrap rollout strategy — launching one town at a time with a focused local business partner program — means the platform builds genuine density in each area before expanding to the next, rather than spreading thin across every suburb nationally.</w:t>
      </w:r>
    </w:p>
    <w:p w14:paraId="2EF7D4B2" w14:textId="77777777" w:rsidR="00DD60DA" w:rsidRPr="00DD60DA" w:rsidRDefault="00DD60DA" w:rsidP="00DD60DA">
      <w:r w:rsidRPr="00DD60DA">
        <w:t xml:space="preserve">Towns currently launching or in the pipeline include areas across regional Victoria, NSW and Queensland. </w:t>
      </w:r>
      <w:hyperlink r:id="rId6" w:history="1">
        <w:r w:rsidRPr="00DD60DA">
          <w:rPr>
            <w:rStyle w:val="Hyperlink"/>
          </w:rPr>
          <w:t>Join the waiting list for your town</w:t>
        </w:r>
      </w:hyperlink>
      <w:r w:rsidRPr="00DD60DA">
        <w:t xml:space="preserve"> to be notified when Today's Stash launches near you.</w:t>
      </w:r>
    </w:p>
    <w:p w14:paraId="74A78388" w14:textId="77777777" w:rsidR="00DD60DA" w:rsidRPr="00DD60DA" w:rsidRDefault="00DD60DA" w:rsidP="00DD60DA">
      <w:r w:rsidRPr="00DD60DA">
        <w:pict w14:anchorId="48A30AD1">
          <v:rect id="_x0000_i1119" style="width:0;height:1.5pt" o:hralign="center" o:hrstd="t" o:hr="t" fillcolor="#a0a0a0" stroked="f"/>
        </w:pict>
      </w:r>
    </w:p>
    <w:p w14:paraId="596DF490" w14:textId="77777777" w:rsidR="00DD60DA" w:rsidRPr="00DD60DA" w:rsidRDefault="00DD60DA" w:rsidP="00DD60DA">
      <w:pPr>
        <w:rPr>
          <w:b/>
          <w:bCs/>
        </w:rPr>
      </w:pPr>
      <w:r w:rsidRPr="00DD60DA">
        <w:rPr>
          <w:b/>
          <w:bCs/>
        </w:rPr>
        <w:t>How to Get the Most Out of Local Deals in Australia</w:t>
      </w:r>
    </w:p>
    <w:p w14:paraId="6A4C1166" w14:textId="77777777" w:rsidR="00DD60DA" w:rsidRPr="00DD60DA" w:rsidRDefault="00DD60DA" w:rsidP="00DD60DA">
      <w:r w:rsidRPr="00DD60DA">
        <w:t>A few practical tips for getting real value from local deal programs:</w:t>
      </w:r>
    </w:p>
    <w:p w14:paraId="03447523" w14:textId="77777777" w:rsidR="00DD60DA" w:rsidRPr="00DD60DA" w:rsidRDefault="00DD60DA" w:rsidP="00DD60DA">
      <w:r w:rsidRPr="00DD60DA">
        <w:rPr>
          <w:b/>
          <w:bCs/>
        </w:rPr>
        <w:lastRenderedPageBreak/>
        <w:t>Check regularly.</w:t>
      </w:r>
      <w:r w:rsidRPr="00DD60DA">
        <w:t xml:space="preserve"> The best local deals are time-limited or have a capped number of daily redemptions. Checking the platform once a week means you'll catch new offers before they fill up.</w:t>
      </w:r>
    </w:p>
    <w:p w14:paraId="744E7596" w14:textId="77777777" w:rsidR="00DD60DA" w:rsidRPr="00DD60DA" w:rsidRDefault="00DD60DA" w:rsidP="00DD60DA">
      <w:r w:rsidRPr="00DD60DA">
        <w:rPr>
          <w:b/>
          <w:bCs/>
        </w:rPr>
        <w:t>Use deals to try somewhere new.</w:t>
      </w:r>
      <w:r w:rsidRPr="00DD60DA">
        <w:t xml:space="preserve"> The best use of a local deal isn't saving money at a place you already visit every day — it's being nudged into trying the Italian place you've walked past twenty times or the new gym that opened in your street. Deals lower the barrier to trying something new.</w:t>
      </w:r>
    </w:p>
    <w:p w14:paraId="0101EC57" w14:textId="77777777" w:rsidR="00DD60DA" w:rsidRPr="00DD60DA" w:rsidRDefault="00DD60DA" w:rsidP="00DD60DA">
      <w:r w:rsidRPr="00DD60DA">
        <w:rPr>
          <w:b/>
          <w:bCs/>
        </w:rPr>
        <w:t>Tell the business you found them on Today's Stash.</w:t>
      </w:r>
      <w:r w:rsidRPr="00DD60DA">
        <w:t xml:space="preserve"> It sounds small, but local businesses genuinely want to know what's bringing customers in. It helps them understand which promotions are working, and it encourages them to keep creating offers.</w:t>
      </w:r>
    </w:p>
    <w:p w14:paraId="41D47EED" w14:textId="77777777" w:rsidR="00DD60DA" w:rsidRPr="00DD60DA" w:rsidRDefault="00DD60DA" w:rsidP="00DD60DA">
      <w:r w:rsidRPr="00DD60DA">
        <w:rPr>
          <w:b/>
          <w:bCs/>
        </w:rPr>
        <w:t>Share with people you know in the area.</w:t>
      </w:r>
      <w:r w:rsidRPr="00DD60DA">
        <w:t xml:space="preserve"> Local deal platforms work better when more locals are using them. A platform with 50 active users in a town supports 5 or 6 business partners. A platform with 500 active users can support 50. Sharing with friends and neighbours directly increases the value of the network for everyone.</w:t>
      </w:r>
    </w:p>
    <w:p w14:paraId="10162238" w14:textId="77777777" w:rsidR="00DD60DA" w:rsidRPr="00DD60DA" w:rsidRDefault="00DD60DA" w:rsidP="00DD60DA">
      <w:r w:rsidRPr="00DD60DA">
        <w:pict w14:anchorId="31E2D69C">
          <v:rect id="_x0000_i1120" style="width:0;height:1.5pt" o:hralign="center" o:hrstd="t" o:hr="t" fillcolor="#a0a0a0" stroked="f"/>
        </w:pict>
      </w:r>
    </w:p>
    <w:p w14:paraId="3C2B6E4C" w14:textId="77777777" w:rsidR="00DD60DA" w:rsidRPr="00DD60DA" w:rsidRDefault="00DD60DA" w:rsidP="00DD60DA">
      <w:pPr>
        <w:rPr>
          <w:b/>
          <w:bCs/>
        </w:rPr>
      </w:pPr>
      <w:r w:rsidRPr="00DD60DA">
        <w:rPr>
          <w:b/>
          <w:bCs/>
        </w:rPr>
        <w:t>For Local Businesses: Why Joining a Local Deal Platform Is Worth It</w:t>
      </w:r>
    </w:p>
    <w:p w14:paraId="69333D09" w14:textId="77777777" w:rsidR="00DD60DA" w:rsidRPr="00DD60DA" w:rsidRDefault="00DD60DA" w:rsidP="00DD60DA">
      <w:r w:rsidRPr="00DD60DA">
        <w:t>If you run a café, restaurant, gym, salon or retail store in a regional Australian town, a local deal platform isn't a cost — it's a structured way to:</w:t>
      </w:r>
    </w:p>
    <w:p w14:paraId="6DB983E5" w14:textId="77777777" w:rsidR="00DD60DA" w:rsidRPr="00DD60DA" w:rsidRDefault="00DD60DA" w:rsidP="00DD60DA">
      <w:pPr>
        <w:numPr>
          <w:ilvl w:val="0"/>
          <w:numId w:val="1"/>
        </w:numPr>
      </w:pPr>
      <w:r w:rsidRPr="00DD60DA">
        <w:rPr>
          <w:b/>
          <w:bCs/>
        </w:rPr>
        <w:t>Fill quiet trading periods</w:t>
      </w:r>
      <w:r w:rsidRPr="00DD60DA">
        <w:t xml:space="preserve"> without slashing your standard pricing</w:t>
      </w:r>
    </w:p>
    <w:p w14:paraId="0105CB2D" w14:textId="77777777" w:rsidR="00DD60DA" w:rsidRPr="00DD60DA" w:rsidRDefault="00DD60DA" w:rsidP="00DD60DA">
      <w:pPr>
        <w:numPr>
          <w:ilvl w:val="0"/>
          <w:numId w:val="1"/>
        </w:numPr>
      </w:pPr>
      <w:r w:rsidRPr="00DD60DA">
        <w:rPr>
          <w:b/>
          <w:bCs/>
        </w:rPr>
        <w:t>Reach new customers</w:t>
      </w:r>
      <w:r w:rsidRPr="00DD60DA">
        <w:t xml:space="preserve"> who wouldn't otherwise try your business</w:t>
      </w:r>
    </w:p>
    <w:p w14:paraId="56502EE0" w14:textId="77777777" w:rsidR="00DD60DA" w:rsidRPr="00DD60DA" w:rsidRDefault="00DD60DA" w:rsidP="00DD60DA">
      <w:pPr>
        <w:numPr>
          <w:ilvl w:val="0"/>
          <w:numId w:val="1"/>
        </w:numPr>
      </w:pPr>
      <w:r w:rsidRPr="00DD60DA">
        <w:rPr>
          <w:b/>
          <w:bCs/>
        </w:rPr>
        <w:t>Build a local reputation</w:t>
      </w:r>
      <w:r w:rsidRPr="00DD60DA">
        <w:t xml:space="preserve"> as a business that values its community</w:t>
      </w:r>
    </w:p>
    <w:p w14:paraId="5D2323B0" w14:textId="77777777" w:rsidR="00DD60DA" w:rsidRPr="00DD60DA" w:rsidRDefault="00DD60DA" w:rsidP="00DD60DA">
      <w:pPr>
        <w:numPr>
          <w:ilvl w:val="0"/>
          <w:numId w:val="1"/>
        </w:numPr>
      </w:pPr>
      <w:r w:rsidRPr="00DD60DA">
        <w:rPr>
          <w:b/>
          <w:bCs/>
        </w:rPr>
        <w:t>Track redemptions in real time</w:t>
      </w:r>
      <w:r w:rsidRPr="00DD60DA">
        <w:t xml:space="preserve"> without needing complex marketing software</w:t>
      </w:r>
    </w:p>
    <w:p w14:paraId="281CF3DA" w14:textId="77777777" w:rsidR="00DD60DA" w:rsidRPr="00DD60DA" w:rsidRDefault="00DD60DA" w:rsidP="00DD60DA">
      <w:r w:rsidRPr="00DD60DA">
        <w:t>Today's Stash gives partner businesses a simple counter QR code and a dashboard that shows redemptions, customer behaviour and offer performance — all without needing new hardware or a technical team.</w:t>
      </w:r>
    </w:p>
    <w:p w14:paraId="79C3AEA9" w14:textId="77777777" w:rsidR="00DD60DA" w:rsidRPr="00DD60DA" w:rsidRDefault="00DD60DA" w:rsidP="00DD60DA">
      <w:hyperlink r:id="rId7" w:history="1">
        <w:r w:rsidRPr="00DD60DA">
          <w:rPr>
            <w:rStyle w:val="Hyperlink"/>
          </w:rPr>
          <w:t>Register your business on Today's Stash →</w:t>
        </w:r>
      </w:hyperlink>
    </w:p>
    <w:p w14:paraId="631079A3" w14:textId="77777777" w:rsidR="00DD60DA" w:rsidRPr="00DD60DA" w:rsidRDefault="00DD60DA" w:rsidP="00DD60DA">
      <w:r w:rsidRPr="00DD60DA">
        <w:pict w14:anchorId="664FDA9D">
          <v:rect id="_x0000_i1121" style="width:0;height:1.5pt" o:hralign="center" o:hrstd="t" o:hr="t" fillcolor="#a0a0a0" stroked="f"/>
        </w:pict>
      </w:r>
    </w:p>
    <w:p w14:paraId="0A173FF4" w14:textId="77777777" w:rsidR="00DD60DA" w:rsidRPr="00DD60DA" w:rsidRDefault="00DD60DA" w:rsidP="00DD60DA">
      <w:pPr>
        <w:rPr>
          <w:b/>
          <w:bCs/>
        </w:rPr>
      </w:pPr>
      <w:r w:rsidRPr="00DD60DA">
        <w:rPr>
          <w:b/>
          <w:bCs/>
        </w:rPr>
        <w:t>Summary: Finding Real Local Deals Near You in Australia</w:t>
      </w:r>
    </w:p>
    <w:p w14:paraId="38FD3009" w14:textId="77777777" w:rsidR="00DD60DA" w:rsidRPr="00DD60DA" w:rsidRDefault="00DD60DA" w:rsidP="00DD60DA">
      <w:r w:rsidRPr="00DD60DA">
        <w:t>If you're looking for genuine local deals in Australia — particularly in regional towns and suburbs — here's the short version:</w:t>
      </w:r>
    </w:p>
    <w:p w14:paraId="64288C2E" w14:textId="77777777" w:rsidR="00DD60DA" w:rsidRPr="00DD60DA" w:rsidRDefault="00DD60DA" w:rsidP="00DD60DA">
      <w:r w:rsidRPr="00DD60DA">
        <w:t>Most national deal platforms are built for online retail or capital city venues. They don't cover the businesses in your actual street or suburb, and they rarely offer the kind of in-person, in-store redemption that makes a local deal feel real.</w:t>
      </w:r>
    </w:p>
    <w:p w14:paraId="0296A26C" w14:textId="77777777" w:rsidR="00DD60DA" w:rsidRPr="00DD60DA" w:rsidRDefault="00DD60DA" w:rsidP="00DD60DA">
      <w:r w:rsidRPr="00DD60DA">
        <w:t xml:space="preserve">Today's Stash fills that gap. It's a platform built specifically for local, in-store deals at Australian businesses — redeemed with a simple QR code scan, no app download </w:t>
      </w:r>
      <w:proofErr w:type="gramStart"/>
      <w:r w:rsidRPr="00DD60DA">
        <w:t>needed, and</w:t>
      </w:r>
      <w:proofErr w:type="gramEnd"/>
      <w:r w:rsidRPr="00DD60DA">
        <w:t xml:space="preserve"> designed to work in the kinds of towns that national platforms overlook.</w:t>
      </w:r>
    </w:p>
    <w:p w14:paraId="67E1B750" w14:textId="77777777" w:rsidR="00DD60DA" w:rsidRPr="00DD60DA" w:rsidRDefault="00DD60DA" w:rsidP="00DD60DA">
      <w:hyperlink r:id="rId8" w:history="1">
        <w:r w:rsidRPr="00DD60DA">
          <w:rPr>
            <w:rStyle w:val="Hyperlink"/>
          </w:rPr>
          <w:t>Browse local deals in your area</w:t>
        </w:r>
      </w:hyperlink>
      <w:r w:rsidRPr="00DD60DA">
        <w:t xml:space="preserve"> or </w:t>
      </w:r>
      <w:hyperlink r:id="rId9" w:history="1">
        <w:r w:rsidRPr="00DD60DA">
          <w:rPr>
            <w:rStyle w:val="Hyperlink"/>
          </w:rPr>
          <w:t>join the waiting list</w:t>
        </w:r>
      </w:hyperlink>
      <w:r w:rsidRPr="00DD60DA">
        <w:t xml:space="preserve"> for your town.</w:t>
      </w:r>
    </w:p>
    <w:p w14:paraId="59426D1A" w14:textId="77777777" w:rsidR="00DD60DA" w:rsidRPr="00DD60DA" w:rsidRDefault="00DD60DA" w:rsidP="00DD60DA">
      <w:r w:rsidRPr="00DD60DA">
        <w:lastRenderedPageBreak/>
        <w:pict w14:anchorId="20829EDD">
          <v:rect id="_x0000_i1122" style="width:0;height:1.5pt" o:hralign="center" o:hrstd="t" o:hr="t" fillcolor="#a0a0a0" stroked="f"/>
        </w:pict>
      </w:r>
    </w:p>
    <w:p w14:paraId="646064A5" w14:textId="77777777" w:rsidR="00DD60DA" w:rsidRPr="00DD60DA" w:rsidRDefault="00DD60DA" w:rsidP="00DD60DA">
      <w:r w:rsidRPr="00DD60DA">
        <w:rPr>
          <w:i/>
          <w:iCs/>
        </w:rPr>
        <w:t>Today's Stash is the digital evolution of Urban Promotions®, one of Australia's most successful local coupon programs, which connected thousands of local businesses with households across regional Australia from 1996 to 2017.</w:t>
      </w:r>
    </w:p>
    <w:p w14:paraId="51430A63" w14:textId="77777777" w:rsidR="00DD60DA" w:rsidRPr="00DD60DA" w:rsidRDefault="00DD60DA">
      <w:pPr>
        <w:rPr>
          <w:lang w:val="en-GB"/>
        </w:rPr>
      </w:pPr>
    </w:p>
    <w:sectPr w:rsidR="00DD60DA" w:rsidRPr="00DD60D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F6439F"/>
    <w:multiLevelType w:val="multilevel"/>
    <w:tmpl w:val="EFD42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05291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60DA"/>
    <w:rsid w:val="000A0EDC"/>
    <w:rsid w:val="000C1CBF"/>
    <w:rsid w:val="000C68D8"/>
    <w:rsid w:val="001E5739"/>
    <w:rsid w:val="00574197"/>
    <w:rsid w:val="009020B6"/>
    <w:rsid w:val="00974FFD"/>
    <w:rsid w:val="00980194"/>
    <w:rsid w:val="009F7E16"/>
    <w:rsid w:val="00A73BBA"/>
    <w:rsid w:val="00B03A8D"/>
    <w:rsid w:val="00BE1E9C"/>
    <w:rsid w:val="00CC47CC"/>
    <w:rsid w:val="00DD60DA"/>
    <w:rsid w:val="00EC791F"/>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66B4BB"/>
  <w15:chartTrackingRefBased/>
  <w15:docId w15:val="{B38C3CFD-3474-41BC-801D-8040962D02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AU"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60DA"/>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DD60DA"/>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DD60DA"/>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DD60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60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60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60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60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60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60DA"/>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DD60DA"/>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DD60DA"/>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DD60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60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60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60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60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60DA"/>
    <w:rPr>
      <w:rFonts w:eastAsiaTheme="majorEastAsia" w:cstheme="majorBidi"/>
      <w:color w:val="272727" w:themeColor="text1" w:themeTint="D8"/>
    </w:rPr>
  </w:style>
  <w:style w:type="paragraph" w:styleId="Title">
    <w:name w:val="Title"/>
    <w:basedOn w:val="Normal"/>
    <w:next w:val="Normal"/>
    <w:link w:val="TitleChar"/>
    <w:uiPriority w:val="10"/>
    <w:qFormat/>
    <w:rsid w:val="00DD60DA"/>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DD60DA"/>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DD60DA"/>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DD60DA"/>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DD60DA"/>
    <w:pPr>
      <w:spacing w:before="160"/>
      <w:jc w:val="center"/>
    </w:pPr>
    <w:rPr>
      <w:i/>
      <w:iCs/>
      <w:color w:val="404040" w:themeColor="text1" w:themeTint="BF"/>
    </w:rPr>
  </w:style>
  <w:style w:type="character" w:customStyle="1" w:styleId="QuoteChar">
    <w:name w:val="Quote Char"/>
    <w:basedOn w:val="DefaultParagraphFont"/>
    <w:link w:val="Quote"/>
    <w:uiPriority w:val="29"/>
    <w:rsid w:val="00DD60DA"/>
    <w:rPr>
      <w:i/>
      <w:iCs/>
      <w:color w:val="404040" w:themeColor="text1" w:themeTint="BF"/>
    </w:rPr>
  </w:style>
  <w:style w:type="paragraph" w:styleId="ListParagraph">
    <w:name w:val="List Paragraph"/>
    <w:basedOn w:val="Normal"/>
    <w:uiPriority w:val="34"/>
    <w:qFormat/>
    <w:rsid w:val="00DD60DA"/>
    <w:pPr>
      <w:ind w:left="720"/>
      <w:contextualSpacing/>
    </w:pPr>
  </w:style>
  <w:style w:type="character" w:styleId="IntenseEmphasis">
    <w:name w:val="Intense Emphasis"/>
    <w:basedOn w:val="DefaultParagraphFont"/>
    <w:uiPriority w:val="21"/>
    <w:qFormat/>
    <w:rsid w:val="00DD60DA"/>
    <w:rPr>
      <w:i/>
      <w:iCs/>
      <w:color w:val="0F4761" w:themeColor="accent1" w:themeShade="BF"/>
    </w:rPr>
  </w:style>
  <w:style w:type="paragraph" w:styleId="IntenseQuote">
    <w:name w:val="Intense Quote"/>
    <w:basedOn w:val="Normal"/>
    <w:next w:val="Normal"/>
    <w:link w:val="IntenseQuoteChar"/>
    <w:uiPriority w:val="30"/>
    <w:qFormat/>
    <w:rsid w:val="00DD60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60DA"/>
    <w:rPr>
      <w:i/>
      <w:iCs/>
      <w:color w:val="0F4761" w:themeColor="accent1" w:themeShade="BF"/>
    </w:rPr>
  </w:style>
  <w:style w:type="character" w:styleId="IntenseReference">
    <w:name w:val="Intense Reference"/>
    <w:basedOn w:val="DefaultParagraphFont"/>
    <w:uiPriority w:val="32"/>
    <w:qFormat/>
    <w:rsid w:val="00DD60DA"/>
    <w:rPr>
      <w:b/>
      <w:bCs/>
      <w:smallCaps/>
      <w:color w:val="0F4761" w:themeColor="accent1" w:themeShade="BF"/>
      <w:spacing w:val="5"/>
    </w:rPr>
  </w:style>
  <w:style w:type="character" w:styleId="Hyperlink">
    <w:name w:val="Hyperlink"/>
    <w:basedOn w:val="DefaultParagraphFont"/>
    <w:uiPriority w:val="99"/>
    <w:unhideWhenUsed/>
    <w:rsid w:val="00DD60DA"/>
    <w:rPr>
      <w:color w:val="467886" w:themeColor="hyperlink"/>
      <w:u w:val="single"/>
    </w:rPr>
  </w:style>
  <w:style w:type="character" w:styleId="UnresolvedMention">
    <w:name w:val="Unresolved Mention"/>
    <w:basedOn w:val="DefaultParagraphFont"/>
    <w:uiPriority w:val="99"/>
    <w:semiHidden/>
    <w:unhideWhenUsed/>
    <w:rsid w:val="00DD60D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odaysstash.com.au/consumer" TargetMode="External"/><Relationship Id="rId3" Type="http://schemas.openxmlformats.org/officeDocument/2006/relationships/settings" Target="settings.xml"/><Relationship Id="rId7" Type="http://schemas.openxmlformats.org/officeDocument/2006/relationships/hyperlink" Target="https://www.todaysstash.com.au/merchan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todaysstash.com.au/waitlist" TargetMode="External"/><Relationship Id="rId11" Type="http://schemas.openxmlformats.org/officeDocument/2006/relationships/theme" Target="theme/theme1.xml"/><Relationship Id="rId5" Type="http://schemas.openxmlformats.org/officeDocument/2006/relationships/hyperlink" Target="https://www.todaysstash.com.au/consumer"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todaysstash.com.au/waitli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6</Pages>
  <Words>1884</Words>
  <Characters>10745</Characters>
  <Application>Microsoft Office Word</Application>
  <DocSecurity>0</DocSecurity>
  <Lines>89</Lines>
  <Paragraphs>25</Paragraphs>
  <ScaleCrop>false</ScaleCrop>
  <Company/>
  <LinksUpToDate>false</LinksUpToDate>
  <CharactersWithSpaces>12604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 Cappola</dc:creator>
  <cp:keywords/>
  <dc:description/>
  <cp:lastModifiedBy>Adrian Cappola</cp:lastModifiedBy>
  <cp:revision>1</cp:revision>
  <dcterms:created xsi:type="dcterms:W3CDTF">2026-04-08T01:40:00Z</dcterms:created>
  <dcterms:modified xsi:type="dcterms:W3CDTF">2026-04-08T01:45:00Z</dcterms:modified>
</cp:coreProperties>
</file>