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68F" w:rsidRDefault="0063468F" w:rsidP="0063468F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Page # </w:t>
      </w:r>
      <w:r w:rsidR="00FB6E6A">
        <w:rPr>
          <w:rFonts w:ascii="Times New Roman" w:eastAsia="Calibri" w:hAnsi="Times New Roman" w:cs="Times New Roman"/>
          <w:sz w:val="24"/>
          <w:szCs w:val="24"/>
        </w:rPr>
        <w:t>76</w:t>
      </w:r>
    </w:p>
    <w:p w:rsidR="0063468F" w:rsidRDefault="0063468F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Date: </w:t>
      </w:r>
      <w:r w:rsidR="002224BA">
        <w:rPr>
          <w:rFonts w:ascii="Times New Roman" w:eastAsia="Calibri" w:hAnsi="Times New Roman" w:cs="Times New Roman"/>
          <w:sz w:val="24"/>
          <w:szCs w:val="24"/>
        </w:rPr>
        <w:t>11</w:t>
      </w:r>
      <w:r w:rsidR="002052F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224BA">
        <w:rPr>
          <w:rFonts w:ascii="Times New Roman" w:eastAsia="Calibri" w:hAnsi="Times New Roman" w:cs="Times New Roman"/>
          <w:sz w:val="24"/>
          <w:szCs w:val="24"/>
        </w:rPr>
        <w:t>October 2025</w:t>
      </w:r>
    </w:p>
    <w:p w:rsidR="007C2576" w:rsidRDefault="002052FB" w:rsidP="00C54B61">
      <w:pPr>
        <w:ind w:left="360" w:hanging="36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</w:t>
      </w:r>
      <w:r w:rsidR="00FB6E6A">
        <w:rPr>
          <w:rFonts w:ascii="Times New Roman" w:hAnsi="Times New Roman" w:cs="Times New Roman"/>
          <w:szCs w:val="24"/>
        </w:rPr>
        <w:t>49</w:t>
      </w:r>
      <w:r w:rsidR="00C54B61" w:rsidRPr="00411A38">
        <w:rPr>
          <w:rFonts w:ascii="Times New Roman" w:hAnsi="Times New Roman" w:cs="Times New Roman"/>
          <w:szCs w:val="24"/>
        </w:rPr>
        <w:t>.</w:t>
      </w:r>
      <w:r w:rsidR="00B93678">
        <w:rPr>
          <w:rFonts w:ascii="Times New Roman" w:hAnsi="Times New Roman" w:cs="Times New Roman"/>
          <w:szCs w:val="24"/>
        </w:rPr>
        <w:t xml:space="preserve"> </w:t>
      </w:r>
      <w:r w:rsidR="007C2576" w:rsidRPr="00411A38">
        <w:rPr>
          <w:rFonts w:ascii="Times New Roman" w:hAnsi="Times New Roman" w:cs="Times New Roman"/>
          <w:szCs w:val="24"/>
        </w:rPr>
        <w:t>The</w:t>
      </w:r>
      <w:r w:rsidR="00812DED" w:rsidRPr="00411A38">
        <w:rPr>
          <w:rFonts w:ascii="Times New Roman" w:hAnsi="Times New Roman" w:cs="Times New Roman"/>
          <w:szCs w:val="24"/>
        </w:rPr>
        <w:t xml:space="preserve"> Bangladesh Technical Education Board</w:t>
      </w:r>
      <w:r w:rsidR="007C2576" w:rsidRPr="00411A38">
        <w:rPr>
          <w:rFonts w:ascii="Times New Roman" w:hAnsi="Times New Roman" w:cs="Times New Roman"/>
          <w:szCs w:val="24"/>
        </w:rPr>
        <w:t xml:space="preserve"> </w:t>
      </w:r>
      <w:r w:rsidR="00812DED" w:rsidRPr="00411A38">
        <w:rPr>
          <w:rFonts w:ascii="Times New Roman" w:hAnsi="Times New Roman" w:cs="Times New Roman"/>
          <w:szCs w:val="24"/>
        </w:rPr>
        <w:t>(</w:t>
      </w:r>
      <w:r w:rsidR="007C2576" w:rsidRPr="00411A38">
        <w:rPr>
          <w:rFonts w:ascii="Times New Roman" w:hAnsi="Times New Roman" w:cs="Times New Roman"/>
          <w:szCs w:val="24"/>
        </w:rPr>
        <w:t>BTEB</w:t>
      </w:r>
      <w:r w:rsidR="00812DED" w:rsidRPr="00411A38">
        <w:rPr>
          <w:rFonts w:ascii="Times New Roman" w:hAnsi="Times New Roman" w:cs="Times New Roman"/>
          <w:szCs w:val="24"/>
        </w:rPr>
        <w:t>)</w:t>
      </w:r>
      <w:r w:rsidR="007C2576" w:rsidRPr="00411A38">
        <w:rPr>
          <w:rFonts w:ascii="Times New Roman" w:hAnsi="Times New Roman" w:cs="Times New Roman"/>
          <w:szCs w:val="24"/>
        </w:rPr>
        <w:t xml:space="preserve"> has initiated</w:t>
      </w:r>
      <w:r w:rsidR="00812DED" w:rsidRPr="00411A38">
        <w:rPr>
          <w:rFonts w:ascii="Times New Roman" w:hAnsi="Times New Roman" w:cs="Times New Roman"/>
          <w:szCs w:val="24"/>
        </w:rPr>
        <w:t xml:space="preserve"> </w:t>
      </w:r>
      <w:r w:rsidR="00C54DC0">
        <w:rPr>
          <w:rFonts w:ascii="Times New Roman" w:hAnsi="Times New Roman" w:cs="Times New Roman"/>
          <w:szCs w:val="24"/>
        </w:rPr>
        <w:t>the p</w:t>
      </w:r>
      <w:r w:rsidR="00C54DC0" w:rsidRPr="00411A38">
        <w:rPr>
          <w:rFonts w:ascii="Times New Roman" w:hAnsi="Times New Roman" w:cs="Times New Roman"/>
          <w:szCs w:val="24"/>
        </w:rPr>
        <w:t>rocess</w:t>
      </w:r>
      <w:r w:rsidR="00C54DC0">
        <w:rPr>
          <w:rFonts w:ascii="Times New Roman" w:hAnsi="Times New Roman" w:cs="Times New Roman"/>
          <w:szCs w:val="24"/>
        </w:rPr>
        <w:t xml:space="preserve"> of</w:t>
      </w:r>
      <w:r w:rsidR="00C54DC0" w:rsidRPr="00411A38">
        <w:rPr>
          <w:rFonts w:ascii="Times New Roman" w:hAnsi="Times New Roman" w:cs="Times New Roman"/>
          <w:szCs w:val="24"/>
        </w:rPr>
        <w:t xml:space="preserve"> </w:t>
      </w:r>
      <w:r w:rsidR="00C54DC0">
        <w:rPr>
          <w:rFonts w:ascii="Times New Roman" w:hAnsi="Times New Roman" w:cs="Times New Roman"/>
          <w:szCs w:val="24"/>
        </w:rPr>
        <w:t>b</w:t>
      </w:r>
      <w:r w:rsidR="00357A58" w:rsidRPr="00411A38">
        <w:rPr>
          <w:rFonts w:ascii="Times New Roman" w:hAnsi="Times New Roman" w:cs="Times New Roman"/>
          <w:szCs w:val="24"/>
        </w:rPr>
        <w:t>oard final exam</w:t>
      </w:r>
      <w:r w:rsidR="00812DED" w:rsidRPr="00411A38">
        <w:rPr>
          <w:rFonts w:ascii="Times New Roman" w:hAnsi="Times New Roman" w:cs="Times New Roman"/>
          <w:szCs w:val="24"/>
        </w:rPr>
        <w:t xml:space="preserve"> </w:t>
      </w:r>
      <w:r w:rsidR="00357A58" w:rsidRPr="00411A38">
        <w:rPr>
          <w:rFonts w:ascii="Times New Roman" w:hAnsi="Times New Roman" w:cs="Times New Roman"/>
          <w:szCs w:val="24"/>
        </w:rPr>
        <w:t xml:space="preserve">of Class </w:t>
      </w:r>
      <w:r w:rsidR="00C54DC0">
        <w:rPr>
          <w:rFonts w:ascii="Times New Roman" w:hAnsi="Times New Roman" w:cs="Times New Roman"/>
          <w:szCs w:val="24"/>
        </w:rPr>
        <w:t>I</w:t>
      </w:r>
      <w:r w:rsidR="00C54DC0" w:rsidRPr="00411A38">
        <w:rPr>
          <w:rFonts w:ascii="Times New Roman" w:hAnsi="Times New Roman" w:cs="Times New Roman"/>
          <w:szCs w:val="24"/>
        </w:rPr>
        <w:t xml:space="preserve">X </w:t>
      </w:r>
      <w:r w:rsidR="00C54DC0">
        <w:rPr>
          <w:rFonts w:ascii="Times New Roman" w:hAnsi="Times New Roman" w:cs="Times New Roman"/>
          <w:szCs w:val="24"/>
        </w:rPr>
        <w:t>for the academic year 202</w:t>
      </w:r>
      <w:r w:rsidR="00F56711">
        <w:rPr>
          <w:rFonts w:ascii="Times New Roman" w:hAnsi="Times New Roman" w:cs="Times New Roman"/>
          <w:szCs w:val="24"/>
        </w:rPr>
        <w:t>5</w:t>
      </w:r>
      <w:r w:rsidR="00C54DC0">
        <w:rPr>
          <w:rFonts w:ascii="Times New Roman" w:hAnsi="Times New Roman" w:cs="Times New Roman"/>
          <w:szCs w:val="24"/>
        </w:rPr>
        <w:t xml:space="preserve"> </w:t>
      </w:r>
      <w:r w:rsidR="00B93678">
        <w:rPr>
          <w:rFonts w:ascii="Times New Roman" w:hAnsi="Times New Roman" w:cs="Times New Roman"/>
          <w:szCs w:val="24"/>
        </w:rPr>
        <w:t>to</w:t>
      </w:r>
      <w:r w:rsidR="00812DED" w:rsidRPr="00411A38">
        <w:rPr>
          <w:rFonts w:ascii="Times New Roman" w:hAnsi="Times New Roman" w:cs="Times New Roman"/>
          <w:szCs w:val="24"/>
        </w:rPr>
        <w:t xml:space="preserve"> be held on </w:t>
      </w:r>
      <w:r w:rsidR="002224BA">
        <w:rPr>
          <w:rFonts w:ascii="Times New Roman" w:hAnsi="Times New Roman" w:cs="Times New Roman"/>
          <w:szCs w:val="24"/>
        </w:rPr>
        <w:t>November</w:t>
      </w:r>
      <w:r w:rsidR="00971E4F">
        <w:rPr>
          <w:rFonts w:ascii="Times New Roman" w:hAnsi="Times New Roman" w:cs="Times New Roman"/>
          <w:szCs w:val="24"/>
        </w:rPr>
        <w:t xml:space="preserve"> 202</w:t>
      </w:r>
      <w:r w:rsidR="002224BA">
        <w:rPr>
          <w:rFonts w:ascii="Times New Roman" w:hAnsi="Times New Roman" w:cs="Times New Roman"/>
          <w:szCs w:val="24"/>
        </w:rPr>
        <w:t>5</w:t>
      </w:r>
      <w:r w:rsidR="007C2576" w:rsidRPr="00411A38">
        <w:rPr>
          <w:rFonts w:ascii="Times New Roman" w:hAnsi="Times New Roman" w:cs="Times New Roman"/>
          <w:szCs w:val="24"/>
        </w:rPr>
        <w:t>. Ac</w:t>
      </w:r>
      <w:r w:rsidR="00131CC1" w:rsidRPr="00411A38">
        <w:rPr>
          <w:rFonts w:ascii="Times New Roman" w:hAnsi="Times New Roman" w:cs="Times New Roman"/>
          <w:szCs w:val="24"/>
        </w:rPr>
        <w:t>cording to the circular of BTEB</w:t>
      </w:r>
      <w:r w:rsidR="00B32A8F">
        <w:rPr>
          <w:rFonts w:ascii="Times New Roman" w:hAnsi="Times New Roman" w:cs="Times New Roman"/>
          <w:szCs w:val="24"/>
        </w:rPr>
        <w:t xml:space="preserve"> </w:t>
      </w:r>
      <w:r w:rsidR="005B66A0">
        <w:rPr>
          <w:rFonts w:ascii="Times New Roman" w:hAnsi="Times New Roman" w:cs="Times New Roman"/>
          <w:szCs w:val="24"/>
        </w:rPr>
        <w:t>(</w:t>
      </w:r>
      <w:r w:rsidR="00B32A8F">
        <w:rPr>
          <w:rFonts w:ascii="Times New Roman" w:hAnsi="Times New Roman" w:cs="Times New Roman"/>
          <w:szCs w:val="24"/>
        </w:rPr>
        <w:t xml:space="preserve">as attached as </w:t>
      </w:r>
      <w:r w:rsidR="00B32A8F" w:rsidRPr="000E7A55">
        <w:rPr>
          <w:rFonts w:ascii="Times New Roman" w:hAnsi="Times New Roman" w:cs="Times New Roman"/>
          <w:b/>
          <w:szCs w:val="24"/>
          <w:u w:val="single"/>
        </w:rPr>
        <w:t>Flag-A</w:t>
      </w:r>
      <w:r w:rsidR="005B66A0">
        <w:rPr>
          <w:rFonts w:ascii="Times New Roman" w:hAnsi="Times New Roman" w:cs="Times New Roman"/>
          <w:b/>
          <w:szCs w:val="24"/>
        </w:rPr>
        <w:t>)</w:t>
      </w:r>
      <w:r w:rsidR="007C2576" w:rsidRPr="00411A38">
        <w:rPr>
          <w:rFonts w:ascii="Times New Roman" w:hAnsi="Times New Roman" w:cs="Times New Roman"/>
          <w:szCs w:val="24"/>
        </w:rPr>
        <w:t xml:space="preserve"> dated </w:t>
      </w:r>
      <w:r w:rsidR="002224BA">
        <w:rPr>
          <w:rFonts w:ascii="Times New Roman" w:hAnsi="Times New Roman" w:cs="Times New Roman"/>
          <w:szCs w:val="24"/>
        </w:rPr>
        <w:t>2</w:t>
      </w:r>
      <w:r w:rsidR="00554DD4">
        <w:rPr>
          <w:rFonts w:ascii="Times New Roman" w:hAnsi="Times New Roman" w:cs="Times New Roman"/>
          <w:szCs w:val="24"/>
        </w:rPr>
        <w:t>4</w:t>
      </w:r>
      <w:bookmarkStart w:id="0" w:name="_GoBack"/>
      <w:bookmarkEnd w:id="0"/>
      <w:r w:rsidR="007477E2" w:rsidRPr="00411A38">
        <w:rPr>
          <w:rFonts w:ascii="Times New Roman" w:hAnsi="Times New Roman" w:cs="Times New Roman"/>
          <w:szCs w:val="24"/>
        </w:rPr>
        <w:t xml:space="preserve"> </w:t>
      </w:r>
      <w:r w:rsidR="002224BA">
        <w:rPr>
          <w:rFonts w:ascii="Times New Roman" w:hAnsi="Times New Roman" w:cs="Times New Roman"/>
          <w:szCs w:val="24"/>
        </w:rPr>
        <w:t>August</w:t>
      </w:r>
      <w:r w:rsidR="00EB714B" w:rsidRPr="00411A38">
        <w:rPr>
          <w:rFonts w:ascii="Times New Roman" w:hAnsi="Times New Roman" w:cs="Times New Roman"/>
          <w:szCs w:val="24"/>
        </w:rPr>
        <w:t xml:space="preserve"> 20</w:t>
      </w:r>
      <w:r w:rsidR="00B90C0B">
        <w:rPr>
          <w:rFonts w:ascii="Times New Roman" w:hAnsi="Times New Roman" w:cs="Times New Roman"/>
          <w:szCs w:val="24"/>
        </w:rPr>
        <w:t>2</w:t>
      </w:r>
      <w:r w:rsidR="002224BA">
        <w:rPr>
          <w:rFonts w:ascii="Times New Roman" w:hAnsi="Times New Roman" w:cs="Times New Roman"/>
          <w:szCs w:val="24"/>
        </w:rPr>
        <w:t>5</w:t>
      </w:r>
      <w:r w:rsidR="007C2576" w:rsidRPr="00411A38">
        <w:rPr>
          <w:rFonts w:ascii="Times New Roman" w:hAnsi="Times New Roman" w:cs="Times New Roman"/>
          <w:szCs w:val="24"/>
        </w:rPr>
        <w:t xml:space="preserve">, </w:t>
      </w:r>
      <w:r w:rsidR="000034E8" w:rsidRPr="00411A38">
        <w:rPr>
          <w:rFonts w:ascii="Times New Roman" w:hAnsi="Times New Roman" w:cs="Times New Roman"/>
          <w:szCs w:val="24"/>
        </w:rPr>
        <w:t xml:space="preserve">Class </w:t>
      </w:r>
      <w:r w:rsidR="00B90C0B">
        <w:rPr>
          <w:rFonts w:ascii="Times New Roman" w:hAnsi="Times New Roman" w:cs="Times New Roman"/>
          <w:szCs w:val="24"/>
        </w:rPr>
        <w:t>I</w:t>
      </w:r>
      <w:r w:rsidR="00872CAB" w:rsidRPr="00411A38">
        <w:rPr>
          <w:rFonts w:ascii="Times New Roman" w:hAnsi="Times New Roman" w:cs="Times New Roman"/>
          <w:szCs w:val="24"/>
        </w:rPr>
        <w:t xml:space="preserve">X </w:t>
      </w:r>
      <w:proofErr w:type="spellStart"/>
      <w:r w:rsidR="007C2576" w:rsidRPr="00411A38">
        <w:rPr>
          <w:rFonts w:ascii="Times New Roman" w:hAnsi="Times New Roman" w:cs="Times New Roman"/>
          <w:szCs w:val="24"/>
        </w:rPr>
        <w:t>Dakhil</w:t>
      </w:r>
      <w:proofErr w:type="spellEnd"/>
      <w:r w:rsidR="007C2576" w:rsidRPr="00411A38">
        <w:rPr>
          <w:rFonts w:ascii="Times New Roman" w:hAnsi="Times New Roman" w:cs="Times New Roman"/>
          <w:szCs w:val="24"/>
        </w:rPr>
        <w:t xml:space="preserve"> (Vocational) student</w:t>
      </w:r>
      <w:r w:rsidR="00872CAB" w:rsidRPr="00411A38">
        <w:rPr>
          <w:rFonts w:ascii="Times New Roman" w:hAnsi="Times New Roman" w:cs="Times New Roman"/>
          <w:szCs w:val="24"/>
        </w:rPr>
        <w:t xml:space="preserve">s have </w:t>
      </w:r>
      <w:r w:rsidR="007C2576" w:rsidRPr="00411A38">
        <w:rPr>
          <w:rFonts w:ascii="Times New Roman" w:hAnsi="Times New Roman" w:cs="Times New Roman"/>
          <w:szCs w:val="24"/>
        </w:rPr>
        <w:t xml:space="preserve">to pay Taka </w:t>
      </w:r>
      <w:r w:rsidR="00EB4F7B">
        <w:rPr>
          <w:rFonts w:ascii="Times New Roman" w:hAnsi="Times New Roman" w:cs="Times New Roman"/>
          <w:szCs w:val="24"/>
        </w:rPr>
        <w:t>1,</w:t>
      </w:r>
      <w:r w:rsidR="0056135E">
        <w:rPr>
          <w:rFonts w:ascii="Times New Roman" w:hAnsi="Times New Roman" w:cs="Times New Roman"/>
          <w:szCs w:val="24"/>
        </w:rPr>
        <w:t>9</w:t>
      </w:r>
      <w:r w:rsidR="00F56711">
        <w:rPr>
          <w:rFonts w:ascii="Times New Roman" w:hAnsi="Times New Roman" w:cs="Times New Roman"/>
          <w:szCs w:val="24"/>
        </w:rPr>
        <w:t>7</w:t>
      </w:r>
      <w:r w:rsidR="00EB4F7B">
        <w:rPr>
          <w:rFonts w:ascii="Times New Roman" w:hAnsi="Times New Roman" w:cs="Times New Roman"/>
          <w:szCs w:val="24"/>
        </w:rPr>
        <w:t>5</w:t>
      </w:r>
      <w:r w:rsidR="00872CAB" w:rsidRPr="00411A38">
        <w:rPr>
          <w:rFonts w:ascii="Times New Roman" w:hAnsi="Times New Roman" w:cs="Times New Roman"/>
          <w:szCs w:val="24"/>
        </w:rPr>
        <w:t xml:space="preserve">/student </w:t>
      </w:r>
      <w:r w:rsidR="007C2576" w:rsidRPr="00411A38">
        <w:rPr>
          <w:rFonts w:ascii="Times New Roman" w:hAnsi="Times New Roman" w:cs="Times New Roman"/>
          <w:szCs w:val="24"/>
        </w:rPr>
        <w:t>as</w:t>
      </w:r>
      <w:r w:rsidR="00812DED" w:rsidRPr="00411A38">
        <w:rPr>
          <w:rFonts w:ascii="Times New Roman" w:hAnsi="Times New Roman" w:cs="Times New Roman"/>
          <w:szCs w:val="24"/>
        </w:rPr>
        <w:t xml:space="preserve"> the</w:t>
      </w:r>
      <w:r w:rsidR="007C2576" w:rsidRPr="00411A38">
        <w:rPr>
          <w:rFonts w:ascii="Times New Roman" w:hAnsi="Times New Roman" w:cs="Times New Roman"/>
          <w:szCs w:val="24"/>
        </w:rPr>
        <w:t xml:space="preserve"> </w:t>
      </w:r>
      <w:r w:rsidR="00C54DC0">
        <w:rPr>
          <w:rFonts w:ascii="Times New Roman" w:hAnsi="Times New Roman" w:cs="Times New Roman"/>
          <w:szCs w:val="24"/>
        </w:rPr>
        <w:t>b</w:t>
      </w:r>
      <w:r w:rsidR="00A0416F" w:rsidRPr="00411A38">
        <w:rPr>
          <w:rFonts w:ascii="Times New Roman" w:hAnsi="Times New Roman" w:cs="Times New Roman"/>
          <w:szCs w:val="24"/>
        </w:rPr>
        <w:t>oard exam fees</w:t>
      </w:r>
      <w:r w:rsidR="00872CAB" w:rsidRPr="00411A38">
        <w:rPr>
          <w:rFonts w:ascii="Times New Roman" w:hAnsi="Times New Roman" w:cs="Times New Roman"/>
          <w:szCs w:val="24"/>
        </w:rPr>
        <w:t>.</w:t>
      </w:r>
      <w:r w:rsidR="00D505B9" w:rsidRPr="00411A38">
        <w:rPr>
          <w:rFonts w:ascii="Times New Roman" w:hAnsi="Times New Roman" w:cs="Times New Roman"/>
          <w:szCs w:val="24"/>
        </w:rPr>
        <w:t xml:space="preserve"> </w:t>
      </w:r>
      <w:r w:rsidR="00872CAB" w:rsidRPr="00411A38">
        <w:rPr>
          <w:rFonts w:ascii="Times New Roman" w:hAnsi="Times New Roman" w:cs="Times New Roman"/>
          <w:szCs w:val="24"/>
        </w:rPr>
        <w:t>B</w:t>
      </w:r>
      <w:r w:rsidR="00131CC1" w:rsidRPr="00411A38">
        <w:rPr>
          <w:rFonts w:ascii="Times New Roman" w:hAnsi="Times New Roman" w:cs="Times New Roman"/>
          <w:szCs w:val="24"/>
        </w:rPr>
        <w:t xml:space="preserve">reakdown of </w:t>
      </w:r>
      <w:r w:rsidR="00570645">
        <w:rPr>
          <w:rFonts w:ascii="Times New Roman" w:hAnsi="Times New Roman" w:cs="Times New Roman"/>
          <w:szCs w:val="24"/>
        </w:rPr>
        <w:t>fees i</w:t>
      </w:r>
      <w:r w:rsidR="00131CC1" w:rsidRPr="00411A38">
        <w:rPr>
          <w:rFonts w:ascii="Times New Roman" w:hAnsi="Times New Roman" w:cs="Times New Roman"/>
          <w:szCs w:val="24"/>
        </w:rPr>
        <w:t xml:space="preserve">s given </w:t>
      </w:r>
      <w:r w:rsidR="00680061">
        <w:rPr>
          <w:rFonts w:ascii="Times New Roman" w:hAnsi="Times New Roman" w:cs="Times New Roman"/>
          <w:szCs w:val="24"/>
        </w:rPr>
        <w:t xml:space="preserve">in the table </w:t>
      </w:r>
      <w:r w:rsidR="00131CC1" w:rsidRPr="00411A38">
        <w:rPr>
          <w:rFonts w:ascii="Times New Roman" w:hAnsi="Times New Roman" w:cs="Times New Roman"/>
          <w:szCs w:val="24"/>
        </w:rPr>
        <w:t xml:space="preserve">below: </w:t>
      </w:r>
    </w:p>
    <w:p w:rsidR="00680061" w:rsidRPr="00680061" w:rsidRDefault="00680061" w:rsidP="00680061">
      <w:pPr>
        <w:spacing w:after="0"/>
        <w:ind w:left="36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0061">
        <w:rPr>
          <w:rFonts w:ascii="Times New Roman" w:hAnsi="Times New Roman" w:cs="Times New Roman"/>
          <w:b/>
          <w:szCs w:val="24"/>
        </w:rPr>
        <w:t>Table: 1</w:t>
      </w:r>
    </w:p>
    <w:tbl>
      <w:tblPr>
        <w:tblStyle w:val="TableGrid"/>
        <w:tblW w:w="9645" w:type="dxa"/>
        <w:tblInd w:w="445" w:type="dxa"/>
        <w:tblLook w:val="04A0" w:firstRow="1" w:lastRow="0" w:firstColumn="1" w:lastColumn="0" w:noHBand="0" w:noVBand="1"/>
      </w:tblPr>
      <w:tblGrid>
        <w:gridCol w:w="611"/>
        <w:gridCol w:w="4643"/>
        <w:gridCol w:w="666"/>
        <w:gridCol w:w="3725"/>
      </w:tblGrid>
      <w:tr w:rsidR="001E1870" w:rsidRPr="00411A38" w:rsidTr="004A77E8">
        <w:trPr>
          <w:trHeight w:val="255"/>
        </w:trPr>
        <w:tc>
          <w:tcPr>
            <w:tcW w:w="606" w:type="dxa"/>
          </w:tcPr>
          <w:p w:rsidR="00353635" w:rsidRPr="00411A38" w:rsidRDefault="00353635" w:rsidP="0035363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SL.#</w:t>
            </w:r>
          </w:p>
        </w:tc>
        <w:tc>
          <w:tcPr>
            <w:tcW w:w="4648" w:type="dxa"/>
          </w:tcPr>
          <w:p w:rsidR="00353635" w:rsidRPr="00411A38" w:rsidRDefault="00353635" w:rsidP="0035363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Item</w:t>
            </w:r>
          </w:p>
        </w:tc>
        <w:tc>
          <w:tcPr>
            <w:tcW w:w="660" w:type="dxa"/>
          </w:tcPr>
          <w:p w:rsidR="00353635" w:rsidRPr="00411A38" w:rsidRDefault="00353635" w:rsidP="0035363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Taka</w:t>
            </w:r>
          </w:p>
        </w:tc>
        <w:tc>
          <w:tcPr>
            <w:tcW w:w="3729" w:type="dxa"/>
          </w:tcPr>
          <w:p w:rsidR="00353635" w:rsidRPr="00411A38" w:rsidRDefault="00353635" w:rsidP="0035363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Remarks</w:t>
            </w:r>
          </w:p>
        </w:tc>
      </w:tr>
      <w:tr w:rsidR="00AE734A" w:rsidRPr="00411A38" w:rsidTr="004A77E8">
        <w:trPr>
          <w:trHeight w:val="269"/>
        </w:trPr>
        <w:tc>
          <w:tcPr>
            <w:tcW w:w="606" w:type="dxa"/>
            <w:vAlign w:val="center"/>
          </w:tcPr>
          <w:p w:rsidR="00AE734A" w:rsidRPr="00411A38" w:rsidRDefault="00AE734A" w:rsidP="0005712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648" w:type="dxa"/>
            <w:vAlign w:val="center"/>
          </w:tcPr>
          <w:p w:rsidR="00AE734A" w:rsidRPr="00411A38" w:rsidRDefault="00AE734A" w:rsidP="0005712E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Examination fees</w:t>
            </w:r>
            <w:r w:rsidRPr="00411A38">
              <w:rPr>
                <w:rFonts w:ascii="Times New Roman" w:hAnsi="Times New Roman" w:cs="Times New Roman"/>
                <w:sz w:val="20"/>
              </w:rPr>
              <w:tab/>
            </w:r>
          </w:p>
        </w:tc>
        <w:tc>
          <w:tcPr>
            <w:tcW w:w="660" w:type="dxa"/>
            <w:vAlign w:val="center"/>
          </w:tcPr>
          <w:p w:rsidR="00AE734A" w:rsidRPr="00411A38" w:rsidRDefault="0056135E" w:rsidP="0005712E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800</w:t>
            </w:r>
          </w:p>
        </w:tc>
        <w:tc>
          <w:tcPr>
            <w:tcW w:w="3729" w:type="dxa"/>
            <w:vMerge w:val="restart"/>
            <w:vAlign w:val="center"/>
          </w:tcPr>
          <w:p w:rsidR="00AE734A" w:rsidRPr="00411A38" w:rsidRDefault="00AE734A" w:rsidP="002224BA">
            <w:pPr>
              <w:jc w:val="both"/>
              <w:rPr>
                <w:rFonts w:ascii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</w:rPr>
              <w:t>Sonali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Bill Payment System to BTEB, from any branch of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Sonali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Bank that provides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Sonali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Seba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service by</w:t>
            </w:r>
            <w:r w:rsidR="00F56711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56135E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2224BA">
              <w:rPr>
                <w:rFonts w:ascii="Times New Roman" w:hAnsi="Times New Roman" w:cs="Times New Roman"/>
                <w:sz w:val="20"/>
              </w:rPr>
              <w:t>19 October 2025</w:t>
            </w:r>
          </w:p>
        </w:tc>
      </w:tr>
      <w:tr w:rsidR="00AE734A" w:rsidRPr="00411A38" w:rsidTr="004A77E8">
        <w:trPr>
          <w:trHeight w:val="255"/>
        </w:trPr>
        <w:tc>
          <w:tcPr>
            <w:tcW w:w="606" w:type="dxa"/>
            <w:vAlign w:val="center"/>
          </w:tcPr>
          <w:p w:rsidR="00AE734A" w:rsidRPr="00411A38" w:rsidRDefault="00AE734A" w:rsidP="0005712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4648" w:type="dxa"/>
            <w:vAlign w:val="center"/>
          </w:tcPr>
          <w:p w:rsidR="00AE734A" w:rsidRPr="00411A38" w:rsidRDefault="00AE734A" w:rsidP="0005712E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Number Card fees</w:t>
            </w:r>
          </w:p>
        </w:tc>
        <w:tc>
          <w:tcPr>
            <w:tcW w:w="660" w:type="dxa"/>
            <w:vAlign w:val="center"/>
          </w:tcPr>
          <w:p w:rsidR="00AE734A" w:rsidRPr="00411A38" w:rsidRDefault="006A5B7D" w:rsidP="0005712E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  <w:r w:rsidR="00AE734A" w:rsidRPr="00411A38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29" w:type="dxa"/>
            <w:vMerge/>
          </w:tcPr>
          <w:p w:rsidR="00AE734A" w:rsidRPr="00411A38" w:rsidRDefault="00AE734A" w:rsidP="00353635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AE734A" w:rsidRPr="00411A38" w:rsidTr="004A77E8">
        <w:trPr>
          <w:trHeight w:val="426"/>
        </w:trPr>
        <w:tc>
          <w:tcPr>
            <w:tcW w:w="606" w:type="dxa"/>
            <w:vAlign w:val="center"/>
          </w:tcPr>
          <w:p w:rsidR="00AE734A" w:rsidRPr="00411A38" w:rsidRDefault="00AE734A" w:rsidP="0005712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4648" w:type="dxa"/>
            <w:vAlign w:val="center"/>
          </w:tcPr>
          <w:p w:rsidR="00AE734A" w:rsidRPr="00411A38" w:rsidRDefault="00AE734A" w:rsidP="0005712E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 xml:space="preserve">Industrial Attachment fees </w:t>
            </w:r>
          </w:p>
          <w:p w:rsidR="00AE734A" w:rsidRPr="00411A38" w:rsidRDefault="00AE734A" w:rsidP="0056135E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(total fees 1</w:t>
            </w:r>
            <w:r w:rsidR="006A5B7D">
              <w:rPr>
                <w:rFonts w:ascii="Times New Roman" w:hAnsi="Times New Roman" w:cs="Times New Roman"/>
                <w:sz w:val="20"/>
              </w:rPr>
              <w:t>5</w:t>
            </w:r>
            <w:r w:rsidRPr="00411A38">
              <w:rPr>
                <w:rFonts w:ascii="Times New Roman" w:hAnsi="Times New Roman" w:cs="Times New Roman"/>
                <w:sz w:val="20"/>
              </w:rPr>
              <w:t xml:space="preserve">0 where BTEB </w:t>
            </w:r>
            <w:r w:rsidR="0056135E">
              <w:rPr>
                <w:rFonts w:ascii="Times New Roman" w:hAnsi="Times New Roman" w:cs="Times New Roman"/>
                <w:sz w:val="20"/>
              </w:rPr>
              <w:t>8</w:t>
            </w:r>
            <w:r w:rsidRPr="00411A38">
              <w:rPr>
                <w:rFonts w:ascii="Times New Roman" w:hAnsi="Times New Roman" w:cs="Times New Roman"/>
                <w:sz w:val="20"/>
              </w:rPr>
              <w:t xml:space="preserve">0, Institution </w:t>
            </w:r>
            <w:r w:rsidR="0056135E">
              <w:rPr>
                <w:rFonts w:ascii="Times New Roman" w:hAnsi="Times New Roman" w:cs="Times New Roman"/>
                <w:sz w:val="20"/>
              </w:rPr>
              <w:t>7</w:t>
            </w:r>
            <w:r w:rsidRPr="00411A38">
              <w:rPr>
                <w:rFonts w:ascii="Times New Roman" w:hAnsi="Times New Roman" w:cs="Times New Roman"/>
                <w:sz w:val="20"/>
              </w:rPr>
              <w:t>0)</w:t>
            </w:r>
          </w:p>
        </w:tc>
        <w:tc>
          <w:tcPr>
            <w:tcW w:w="660" w:type="dxa"/>
            <w:vAlign w:val="center"/>
          </w:tcPr>
          <w:p w:rsidR="00AE734A" w:rsidRPr="00411A38" w:rsidRDefault="0056135E" w:rsidP="0005712E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  <w:r w:rsidR="00AE734A" w:rsidRPr="00411A38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29" w:type="dxa"/>
            <w:vMerge/>
          </w:tcPr>
          <w:p w:rsidR="00AE734A" w:rsidRPr="00411A38" w:rsidRDefault="00AE734A" w:rsidP="00B64502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AE734A" w:rsidRPr="00411A38" w:rsidTr="004A77E8">
        <w:trPr>
          <w:trHeight w:val="255"/>
        </w:trPr>
        <w:tc>
          <w:tcPr>
            <w:tcW w:w="5255" w:type="dxa"/>
            <w:gridSpan w:val="2"/>
          </w:tcPr>
          <w:p w:rsidR="00AE734A" w:rsidRPr="00411A38" w:rsidRDefault="00AE734A" w:rsidP="00B36427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Sub-Total</w:t>
            </w:r>
          </w:p>
        </w:tc>
        <w:tc>
          <w:tcPr>
            <w:tcW w:w="660" w:type="dxa"/>
            <w:vAlign w:val="center"/>
          </w:tcPr>
          <w:p w:rsidR="00AE734A" w:rsidRPr="00411A38" w:rsidRDefault="006A5B7D" w:rsidP="0056135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0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0"/>
              </w:rPr>
              <w:t>9</w:t>
            </w:r>
            <w:r w:rsidR="0056135E">
              <w:rPr>
                <w:rFonts w:ascii="Times New Roman" w:hAnsi="Times New Roman" w:cs="Times New Roman"/>
                <w:b/>
                <w:noProof/>
                <w:sz w:val="20"/>
              </w:rPr>
              <w:t>6</w:t>
            </w:r>
            <w:r>
              <w:rPr>
                <w:rFonts w:ascii="Times New Roman" w:hAnsi="Times New Roman" w:cs="Times New Roman"/>
                <w:b/>
                <w:noProof/>
                <w:sz w:val="20"/>
              </w:rPr>
              <w:t>0</w:t>
            </w:r>
            <w:r>
              <w:rPr>
                <w:rFonts w:ascii="Times New Roman" w:hAnsi="Times New Roman" w:cs="Times New Roman"/>
                <w:b/>
                <w:sz w:val="20"/>
              </w:rPr>
              <w:fldChar w:fldCharType="end"/>
            </w:r>
          </w:p>
        </w:tc>
        <w:tc>
          <w:tcPr>
            <w:tcW w:w="3729" w:type="dxa"/>
            <w:vMerge/>
          </w:tcPr>
          <w:p w:rsidR="00AE734A" w:rsidRPr="00411A38" w:rsidRDefault="00AE734A" w:rsidP="009A3BA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9A3BAE" w:rsidRPr="00411A38" w:rsidTr="004A77E8">
        <w:trPr>
          <w:trHeight w:val="255"/>
        </w:trPr>
        <w:tc>
          <w:tcPr>
            <w:tcW w:w="9645" w:type="dxa"/>
            <w:gridSpan w:val="4"/>
          </w:tcPr>
          <w:p w:rsidR="009A3BAE" w:rsidRPr="00411A38" w:rsidRDefault="009A3BAE" w:rsidP="00474E1F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Centr</w:t>
            </w:r>
            <w:r w:rsidR="00474E1F">
              <w:rPr>
                <w:rFonts w:ascii="Times New Roman" w:hAnsi="Times New Roman" w:cs="Times New Roman"/>
                <w:b/>
                <w:sz w:val="20"/>
              </w:rPr>
              <w:t>e</w:t>
            </w:r>
            <w:r w:rsidRPr="00411A38">
              <w:rPr>
                <w:rFonts w:ascii="Times New Roman" w:hAnsi="Times New Roman" w:cs="Times New Roman"/>
                <w:b/>
                <w:sz w:val="20"/>
              </w:rPr>
              <w:t xml:space="preserve"> Fee</w:t>
            </w:r>
          </w:p>
        </w:tc>
      </w:tr>
      <w:tr w:rsidR="009A3BAE" w:rsidRPr="00411A38" w:rsidTr="004A77E8">
        <w:trPr>
          <w:trHeight w:val="255"/>
        </w:trPr>
        <w:tc>
          <w:tcPr>
            <w:tcW w:w="606" w:type="dxa"/>
            <w:vAlign w:val="center"/>
          </w:tcPr>
          <w:p w:rsidR="009A3BAE" w:rsidRPr="00411A38" w:rsidRDefault="003801EA" w:rsidP="0005712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4648" w:type="dxa"/>
          </w:tcPr>
          <w:p w:rsidR="009A3BAE" w:rsidRPr="00411A38" w:rsidRDefault="009A3BAE" w:rsidP="00B36427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Centre fees</w:t>
            </w:r>
          </w:p>
        </w:tc>
        <w:tc>
          <w:tcPr>
            <w:tcW w:w="660" w:type="dxa"/>
            <w:vAlign w:val="center"/>
          </w:tcPr>
          <w:p w:rsidR="009A3BAE" w:rsidRPr="00411A38" w:rsidRDefault="0056135E" w:rsidP="0005712E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55</w:t>
            </w:r>
            <w:r w:rsidR="009A3BAE" w:rsidRPr="00411A38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29" w:type="dxa"/>
            <w:vMerge w:val="restart"/>
            <w:vAlign w:val="center"/>
          </w:tcPr>
          <w:p w:rsidR="009A3BAE" w:rsidRPr="00411A38" w:rsidRDefault="000F3C41" w:rsidP="003464C0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A/C payee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Cheque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9A3BAE" w:rsidRPr="00411A38">
              <w:rPr>
                <w:rFonts w:ascii="Times New Roman" w:hAnsi="Times New Roman" w:cs="Times New Roman"/>
                <w:sz w:val="20"/>
              </w:rPr>
              <w:t>to Exa</w:t>
            </w:r>
            <w:r w:rsidR="0023546D" w:rsidRPr="00411A38">
              <w:rPr>
                <w:rFonts w:ascii="Times New Roman" w:hAnsi="Times New Roman" w:cs="Times New Roman"/>
                <w:sz w:val="20"/>
              </w:rPr>
              <w:t xml:space="preserve">m </w:t>
            </w:r>
            <w:r w:rsidR="002224BA" w:rsidRPr="00411A38">
              <w:rPr>
                <w:rFonts w:ascii="Times New Roman" w:hAnsi="Times New Roman" w:cs="Times New Roman"/>
                <w:sz w:val="20"/>
              </w:rPr>
              <w:t>Centr</w:t>
            </w:r>
            <w:r w:rsidR="002224BA">
              <w:rPr>
                <w:rFonts w:ascii="Times New Roman" w:hAnsi="Times New Roman" w:cs="Times New Roman"/>
                <w:sz w:val="20"/>
              </w:rPr>
              <w:t>e</w:t>
            </w:r>
            <w:r w:rsidR="0023546D" w:rsidRPr="00411A38">
              <w:rPr>
                <w:rFonts w:ascii="Times New Roman" w:hAnsi="Times New Roman" w:cs="Times New Roman"/>
                <w:sz w:val="20"/>
              </w:rPr>
              <w:t xml:space="preserve"> by </w:t>
            </w:r>
            <w:r w:rsidR="002224BA">
              <w:rPr>
                <w:rFonts w:ascii="Times New Roman" w:hAnsi="Times New Roman" w:cs="Times New Roman"/>
                <w:sz w:val="20"/>
              </w:rPr>
              <w:t>19 October 2025</w:t>
            </w:r>
          </w:p>
        </w:tc>
      </w:tr>
      <w:tr w:rsidR="0056135E" w:rsidRPr="00411A38" w:rsidTr="004A77E8">
        <w:trPr>
          <w:trHeight w:val="255"/>
        </w:trPr>
        <w:tc>
          <w:tcPr>
            <w:tcW w:w="606" w:type="dxa"/>
            <w:vAlign w:val="center"/>
          </w:tcPr>
          <w:p w:rsidR="0056135E" w:rsidRDefault="0056135E" w:rsidP="0005712E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48" w:type="dxa"/>
          </w:tcPr>
          <w:p w:rsidR="0056135E" w:rsidRPr="00411A38" w:rsidRDefault="0056135E" w:rsidP="00B36427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Practical Centre fees</w:t>
            </w:r>
          </w:p>
        </w:tc>
        <w:tc>
          <w:tcPr>
            <w:tcW w:w="660" w:type="dxa"/>
            <w:vAlign w:val="center"/>
          </w:tcPr>
          <w:p w:rsidR="0056135E" w:rsidRDefault="0056135E" w:rsidP="0005712E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150</w:t>
            </w:r>
          </w:p>
        </w:tc>
        <w:tc>
          <w:tcPr>
            <w:tcW w:w="3729" w:type="dxa"/>
            <w:vMerge/>
            <w:vAlign w:val="center"/>
          </w:tcPr>
          <w:p w:rsidR="0056135E" w:rsidRDefault="0056135E" w:rsidP="005474F4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9A3BAE" w:rsidRPr="00411A38" w:rsidTr="004A77E8">
        <w:trPr>
          <w:trHeight w:val="255"/>
        </w:trPr>
        <w:tc>
          <w:tcPr>
            <w:tcW w:w="606" w:type="dxa"/>
            <w:vAlign w:val="center"/>
          </w:tcPr>
          <w:p w:rsidR="009A3BAE" w:rsidRPr="00411A38" w:rsidRDefault="003801EA" w:rsidP="0005712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4648" w:type="dxa"/>
            <w:vAlign w:val="center"/>
          </w:tcPr>
          <w:p w:rsidR="009A3BAE" w:rsidRPr="00411A38" w:rsidRDefault="009A3BAE" w:rsidP="0005712E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Practical fees</w:t>
            </w:r>
          </w:p>
          <w:p w:rsidR="009A3BAE" w:rsidRPr="00411A38" w:rsidRDefault="006A5B7D" w:rsidP="00F56711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</w:t>
            </w:r>
            <w:r w:rsidR="00F56711">
              <w:rPr>
                <w:rFonts w:ascii="Times New Roman" w:hAnsi="Times New Roman" w:cs="Times New Roman"/>
                <w:sz w:val="20"/>
              </w:rPr>
              <w:t>7</w:t>
            </w:r>
            <w:r w:rsidR="009A3BAE" w:rsidRPr="00411A38">
              <w:rPr>
                <w:rFonts w:ascii="Times New Roman" w:hAnsi="Times New Roman" w:cs="Times New Roman"/>
                <w:sz w:val="20"/>
              </w:rPr>
              <w:t xml:space="preserve"> Subject × </w:t>
            </w:r>
            <w:r w:rsidR="0056135E">
              <w:rPr>
                <w:rFonts w:ascii="Times New Roman" w:hAnsi="Times New Roman" w:cs="Times New Roman"/>
                <w:sz w:val="20"/>
              </w:rPr>
              <w:t>3</w:t>
            </w:r>
            <w:r w:rsidR="009A3BAE" w:rsidRPr="00411A38">
              <w:rPr>
                <w:rFonts w:ascii="Times New Roman" w:hAnsi="Times New Roman" w:cs="Times New Roman"/>
                <w:sz w:val="20"/>
              </w:rPr>
              <w:t xml:space="preserve">5 taka, per subject </w:t>
            </w:r>
            <w:r w:rsidR="0056135E">
              <w:rPr>
                <w:rFonts w:ascii="Times New Roman" w:hAnsi="Times New Roman" w:cs="Times New Roman"/>
                <w:sz w:val="20"/>
              </w:rPr>
              <w:t>3</w:t>
            </w:r>
            <w:r w:rsidR="009A3BAE" w:rsidRPr="00411A38">
              <w:rPr>
                <w:rFonts w:ascii="Times New Roman" w:hAnsi="Times New Roman" w:cs="Times New Roman"/>
                <w:sz w:val="20"/>
              </w:rPr>
              <w:t>5 taka)</w:t>
            </w:r>
          </w:p>
        </w:tc>
        <w:tc>
          <w:tcPr>
            <w:tcW w:w="660" w:type="dxa"/>
            <w:vAlign w:val="center"/>
          </w:tcPr>
          <w:p w:rsidR="009A3BAE" w:rsidRPr="00411A38" w:rsidRDefault="00F56711" w:rsidP="0056135E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245</w:t>
            </w:r>
          </w:p>
        </w:tc>
        <w:tc>
          <w:tcPr>
            <w:tcW w:w="3729" w:type="dxa"/>
            <w:vMerge/>
          </w:tcPr>
          <w:p w:rsidR="009A3BAE" w:rsidRPr="00411A38" w:rsidRDefault="009A3BAE" w:rsidP="00E91FF1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9A3BAE" w:rsidRPr="00411A38" w:rsidTr="004A77E8">
        <w:trPr>
          <w:trHeight w:val="255"/>
        </w:trPr>
        <w:tc>
          <w:tcPr>
            <w:tcW w:w="5255" w:type="dxa"/>
            <w:gridSpan w:val="2"/>
          </w:tcPr>
          <w:p w:rsidR="009A3BAE" w:rsidRPr="00411A38" w:rsidRDefault="009A3BAE" w:rsidP="00B36427">
            <w:pPr>
              <w:jc w:val="right"/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Sub-Total</w:t>
            </w:r>
          </w:p>
        </w:tc>
        <w:tc>
          <w:tcPr>
            <w:tcW w:w="660" w:type="dxa"/>
          </w:tcPr>
          <w:p w:rsidR="009A3BAE" w:rsidRPr="00411A38" w:rsidRDefault="00F56711" w:rsidP="00E36FD5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94</w:t>
            </w:r>
            <w:r w:rsidR="0056135E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3729" w:type="dxa"/>
          </w:tcPr>
          <w:p w:rsidR="009A3BAE" w:rsidRPr="00411A38" w:rsidRDefault="009A3BAE" w:rsidP="00E91FF1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43984" w:rsidRPr="00411A38" w:rsidTr="004A77E8">
        <w:trPr>
          <w:trHeight w:val="352"/>
        </w:trPr>
        <w:tc>
          <w:tcPr>
            <w:tcW w:w="9645" w:type="dxa"/>
            <w:gridSpan w:val="4"/>
          </w:tcPr>
          <w:p w:rsidR="00643984" w:rsidRPr="00411A38" w:rsidRDefault="00643984" w:rsidP="00E91FF1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Institution</w:t>
            </w:r>
          </w:p>
        </w:tc>
      </w:tr>
      <w:tr w:rsidR="000F3C41" w:rsidRPr="00411A38" w:rsidTr="004A77E8">
        <w:trPr>
          <w:trHeight w:val="255"/>
        </w:trPr>
        <w:tc>
          <w:tcPr>
            <w:tcW w:w="606" w:type="dxa"/>
            <w:vAlign w:val="center"/>
          </w:tcPr>
          <w:p w:rsidR="000F3C41" w:rsidRPr="00411A38" w:rsidRDefault="003801EA" w:rsidP="000F3C4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4648" w:type="dxa"/>
          </w:tcPr>
          <w:p w:rsidR="000F3C41" w:rsidRPr="00411A38" w:rsidRDefault="000F3C41" w:rsidP="000F3C41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Industrial Attachment fees</w:t>
            </w:r>
          </w:p>
          <w:p w:rsidR="000F3C41" w:rsidRPr="00411A38" w:rsidRDefault="000F3C41" w:rsidP="0056135E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(total fees 1</w:t>
            </w:r>
            <w:r w:rsidR="006A5B7D">
              <w:rPr>
                <w:rFonts w:ascii="Times New Roman" w:hAnsi="Times New Roman" w:cs="Times New Roman"/>
                <w:sz w:val="20"/>
              </w:rPr>
              <w:t>5</w:t>
            </w:r>
            <w:r w:rsidRPr="00411A38">
              <w:rPr>
                <w:rFonts w:ascii="Times New Roman" w:hAnsi="Times New Roman" w:cs="Times New Roman"/>
                <w:sz w:val="20"/>
              </w:rPr>
              <w:t xml:space="preserve">0 where BTEB </w:t>
            </w:r>
            <w:r w:rsidR="0056135E">
              <w:rPr>
                <w:rFonts w:ascii="Times New Roman" w:hAnsi="Times New Roman" w:cs="Times New Roman"/>
                <w:sz w:val="20"/>
              </w:rPr>
              <w:t>8</w:t>
            </w:r>
            <w:r w:rsidRPr="00411A38">
              <w:rPr>
                <w:rFonts w:ascii="Times New Roman" w:hAnsi="Times New Roman" w:cs="Times New Roman"/>
                <w:sz w:val="20"/>
              </w:rPr>
              <w:t xml:space="preserve">0, Institution </w:t>
            </w:r>
            <w:r w:rsidR="0056135E">
              <w:rPr>
                <w:rFonts w:ascii="Times New Roman" w:hAnsi="Times New Roman" w:cs="Times New Roman"/>
                <w:sz w:val="20"/>
              </w:rPr>
              <w:t>7</w:t>
            </w:r>
            <w:r w:rsidRPr="00411A38">
              <w:rPr>
                <w:rFonts w:ascii="Times New Roman" w:hAnsi="Times New Roman" w:cs="Times New Roman"/>
                <w:sz w:val="20"/>
              </w:rPr>
              <w:t>0)</w:t>
            </w:r>
          </w:p>
        </w:tc>
        <w:tc>
          <w:tcPr>
            <w:tcW w:w="660" w:type="dxa"/>
            <w:vAlign w:val="center"/>
          </w:tcPr>
          <w:p w:rsidR="000F3C41" w:rsidRPr="00411A38" w:rsidRDefault="0056135E" w:rsidP="000F3C4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  <w:r w:rsidR="000F3C41" w:rsidRPr="00411A38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29" w:type="dxa"/>
            <w:vAlign w:val="center"/>
          </w:tcPr>
          <w:p w:rsidR="000F3C41" w:rsidRPr="00411A38" w:rsidRDefault="000F3C41" w:rsidP="003464C0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A/C payee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Cheque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1A38">
              <w:rPr>
                <w:rFonts w:ascii="Times New Roman" w:hAnsi="Times New Roman" w:cs="Times New Roman"/>
                <w:sz w:val="20"/>
              </w:rPr>
              <w:t xml:space="preserve">to </w:t>
            </w:r>
            <w:r w:rsidR="005474F4">
              <w:rPr>
                <w:rFonts w:ascii="Times New Roman" w:hAnsi="Times New Roman" w:cs="Times New Roman"/>
                <w:sz w:val="20"/>
              </w:rPr>
              <w:t xml:space="preserve">Industrial </w:t>
            </w:r>
            <w:r w:rsidR="00D919A4">
              <w:rPr>
                <w:rFonts w:ascii="Times New Roman" w:hAnsi="Times New Roman" w:cs="Times New Roman"/>
                <w:sz w:val="20"/>
              </w:rPr>
              <w:t>Attachment</w:t>
            </w:r>
            <w:r w:rsidRPr="00411A38">
              <w:rPr>
                <w:rFonts w:ascii="Times New Roman" w:hAnsi="Times New Roman" w:cs="Times New Roman"/>
                <w:sz w:val="20"/>
              </w:rPr>
              <w:t xml:space="preserve"> by </w:t>
            </w:r>
            <w:r w:rsidR="007F56CC">
              <w:rPr>
                <w:rFonts w:ascii="Palatino Linotype" w:hAnsi="Palatino Linotype" w:cs="Times New Roman"/>
                <w:sz w:val="20"/>
              </w:rPr>
              <w:t>8</w:t>
            </w:r>
            <w:r w:rsidR="007F56CC">
              <w:rPr>
                <w:rFonts w:ascii="Times New Roman" w:hAnsi="Times New Roman" w:cs="Times New Roman"/>
                <w:sz w:val="20"/>
              </w:rPr>
              <w:t xml:space="preserve"> December 2025</w:t>
            </w:r>
          </w:p>
        </w:tc>
      </w:tr>
      <w:tr w:rsidR="00643984" w:rsidRPr="00411A38" w:rsidTr="004A77E8">
        <w:trPr>
          <w:trHeight w:val="269"/>
        </w:trPr>
        <w:tc>
          <w:tcPr>
            <w:tcW w:w="5255" w:type="dxa"/>
            <w:gridSpan w:val="2"/>
          </w:tcPr>
          <w:p w:rsidR="00643984" w:rsidRPr="00411A38" w:rsidRDefault="00643984" w:rsidP="00B36427">
            <w:pPr>
              <w:jc w:val="right"/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Sub-Total</w:t>
            </w:r>
          </w:p>
        </w:tc>
        <w:tc>
          <w:tcPr>
            <w:tcW w:w="660" w:type="dxa"/>
          </w:tcPr>
          <w:p w:rsidR="00643984" w:rsidRPr="00411A38" w:rsidRDefault="0056135E" w:rsidP="00B36427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7</w:t>
            </w:r>
            <w:r w:rsidR="00643984" w:rsidRPr="00411A38">
              <w:rPr>
                <w:rFonts w:ascii="Times New Roman" w:hAnsi="Times New Roman" w:cs="Times New Roman"/>
                <w:b/>
                <w:sz w:val="20"/>
              </w:rPr>
              <w:t>0</w:t>
            </w:r>
          </w:p>
        </w:tc>
        <w:tc>
          <w:tcPr>
            <w:tcW w:w="3729" w:type="dxa"/>
          </w:tcPr>
          <w:p w:rsidR="00643984" w:rsidRPr="00411A38" w:rsidRDefault="00643984" w:rsidP="004109A2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43984" w:rsidRPr="00411A38" w:rsidTr="004A77E8">
        <w:trPr>
          <w:trHeight w:val="269"/>
        </w:trPr>
        <w:tc>
          <w:tcPr>
            <w:tcW w:w="5255" w:type="dxa"/>
            <w:gridSpan w:val="2"/>
          </w:tcPr>
          <w:p w:rsidR="00643984" w:rsidRPr="00411A38" w:rsidRDefault="00643984" w:rsidP="00B36427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 xml:space="preserve">Grand Total </w:t>
            </w:r>
          </w:p>
        </w:tc>
        <w:tc>
          <w:tcPr>
            <w:tcW w:w="660" w:type="dxa"/>
          </w:tcPr>
          <w:p w:rsidR="00643984" w:rsidRPr="00411A38" w:rsidRDefault="00910A3E" w:rsidP="00F5671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1,</w:t>
            </w:r>
            <w:r w:rsidR="0056135E">
              <w:rPr>
                <w:rFonts w:ascii="Times New Roman" w:hAnsi="Times New Roman" w:cs="Times New Roman"/>
                <w:b/>
                <w:sz w:val="20"/>
              </w:rPr>
              <w:t>9</w:t>
            </w:r>
            <w:r w:rsidR="00F56711">
              <w:rPr>
                <w:rFonts w:ascii="Times New Roman" w:hAnsi="Times New Roman" w:cs="Times New Roman"/>
                <w:b/>
                <w:sz w:val="20"/>
              </w:rPr>
              <w:t>7</w:t>
            </w:r>
            <w:r w:rsidR="0056135E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3729" w:type="dxa"/>
          </w:tcPr>
          <w:p w:rsidR="00643984" w:rsidRPr="00411A38" w:rsidRDefault="00643984" w:rsidP="004109A2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</w:tbl>
    <w:p w:rsidR="003B75C2" w:rsidRDefault="003B75C2" w:rsidP="00536C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1598" w:rsidRDefault="007C2576" w:rsidP="00536CEE">
      <w:pPr>
        <w:ind w:left="360"/>
        <w:jc w:val="both"/>
        <w:rPr>
          <w:rFonts w:ascii="Times New Roman" w:hAnsi="Times New Roman" w:cs="Times New Roman"/>
          <w:szCs w:val="24"/>
        </w:rPr>
      </w:pPr>
      <w:r w:rsidRPr="00411A38">
        <w:rPr>
          <w:rFonts w:ascii="Times New Roman" w:hAnsi="Times New Roman" w:cs="Times New Roman"/>
          <w:szCs w:val="24"/>
        </w:rPr>
        <w:t xml:space="preserve">The table below shows the number of </w:t>
      </w:r>
      <w:r w:rsidR="00966A36" w:rsidRPr="00411A38">
        <w:rPr>
          <w:rFonts w:ascii="Times New Roman" w:hAnsi="Times New Roman" w:cs="Times New Roman"/>
          <w:szCs w:val="24"/>
        </w:rPr>
        <w:t>students</w:t>
      </w:r>
      <w:r w:rsidR="00122F0B" w:rsidRPr="00411A38">
        <w:rPr>
          <w:rFonts w:ascii="Times New Roman" w:hAnsi="Times New Roman" w:cs="Times New Roman"/>
          <w:szCs w:val="24"/>
        </w:rPr>
        <w:t xml:space="preserve"> </w:t>
      </w:r>
      <w:r w:rsidR="00872CAB" w:rsidRPr="00411A38">
        <w:rPr>
          <w:rFonts w:ascii="Times New Roman" w:hAnsi="Times New Roman" w:cs="Times New Roman"/>
          <w:szCs w:val="24"/>
        </w:rPr>
        <w:t xml:space="preserve">submitted </w:t>
      </w:r>
      <w:r w:rsidRPr="00411A38">
        <w:rPr>
          <w:rFonts w:ascii="Times New Roman" w:hAnsi="Times New Roman" w:cs="Times New Roman"/>
          <w:szCs w:val="24"/>
        </w:rPr>
        <w:t xml:space="preserve">online </w:t>
      </w:r>
      <w:r w:rsidR="003C5D73" w:rsidRPr="00411A38">
        <w:rPr>
          <w:rFonts w:ascii="Times New Roman" w:hAnsi="Times New Roman" w:cs="Times New Roman"/>
          <w:szCs w:val="24"/>
        </w:rPr>
        <w:t>form</w:t>
      </w:r>
      <w:r w:rsidR="008A1FE0">
        <w:rPr>
          <w:rFonts w:ascii="Times New Roman" w:hAnsi="Times New Roman" w:cs="Times New Roman"/>
          <w:szCs w:val="24"/>
        </w:rPr>
        <w:t>s</w:t>
      </w:r>
      <w:r w:rsidR="003C5D73" w:rsidRPr="00411A38">
        <w:rPr>
          <w:rFonts w:ascii="Times New Roman" w:hAnsi="Times New Roman" w:cs="Times New Roman"/>
          <w:szCs w:val="24"/>
        </w:rPr>
        <w:t xml:space="preserve"> </w:t>
      </w:r>
      <w:r w:rsidRPr="00411A38">
        <w:rPr>
          <w:rFonts w:ascii="Times New Roman" w:hAnsi="Times New Roman" w:cs="Times New Roman"/>
          <w:szCs w:val="24"/>
        </w:rPr>
        <w:t>against the name of the Madrasahs</w:t>
      </w:r>
      <w:r w:rsidR="008D4B33" w:rsidRPr="00411A38">
        <w:rPr>
          <w:rFonts w:ascii="Times New Roman" w:hAnsi="Times New Roman" w:cs="Times New Roman"/>
          <w:szCs w:val="24"/>
        </w:rPr>
        <w:t xml:space="preserve"> and payable amounts</w:t>
      </w:r>
      <w:r w:rsidR="00680061">
        <w:rPr>
          <w:rFonts w:ascii="Times New Roman" w:hAnsi="Times New Roman" w:cs="Times New Roman"/>
          <w:szCs w:val="24"/>
        </w:rPr>
        <w:t>. Submission of online forms and payable amounts were</w:t>
      </w:r>
      <w:r w:rsidR="003D366F">
        <w:rPr>
          <w:rFonts w:ascii="Times New Roman" w:hAnsi="Times New Roman" w:cs="Times New Roman"/>
          <w:szCs w:val="24"/>
        </w:rPr>
        <w:t xml:space="preserve"> duly</w:t>
      </w:r>
      <w:r w:rsidR="008A1FE0">
        <w:rPr>
          <w:rFonts w:ascii="Times New Roman" w:hAnsi="Times New Roman" w:cs="Times New Roman"/>
          <w:szCs w:val="24"/>
        </w:rPr>
        <w:t xml:space="preserve"> verified</w:t>
      </w:r>
      <w:r w:rsidR="009B0CFE">
        <w:rPr>
          <w:rFonts w:ascii="Times New Roman" w:hAnsi="Times New Roman" w:cs="Times New Roman"/>
          <w:szCs w:val="24"/>
        </w:rPr>
        <w:t xml:space="preserve"> </w:t>
      </w:r>
      <w:r w:rsidR="008A1FE0">
        <w:rPr>
          <w:rFonts w:ascii="Times New Roman" w:hAnsi="Times New Roman" w:cs="Times New Roman"/>
          <w:szCs w:val="24"/>
        </w:rPr>
        <w:t xml:space="preserve">and attached at </w:t>
      </w:r>
      <w:r w:rsidR="008A1FE0" w:rsidRPr="008A1FE0">
        <w:rPr>
          <w:rFonts w:ascii="Times New Roman" w:hAnsi="Times New Roman" w:cs="Times New Roman"/>
          <w:b/>
          <w:szCs w:val="24"/>
          <w:u w:val="single"/>
        </w:rPr>
        <w:t>Flag-</w:t>
      </w:r>
      <w:r w:rsidR="00EB7499">
        <w:rPr>
          <w:rFonts w:ascii="Times New Roman" w:hAnsi="Times New Roman" w:cs="Times New Roman"/>
          <w:b/>
          <w:szCs w:val="24"/>
          <w:u w:val="single"/>
        </w:rPr>
        <w:t>B</w:t>
      </w:r>
      <w:r w:rsidR="008A1FE0">
        <w:rPr>
          <w:rFonts w:ascii="Times New Roman" w:hAnsi="Times New Roman" w:cs="Times New Roman"/>
          <w:szCs w:val="24"/>
        </w:rPr>
        <w:t>.</w:t>
      </w:r>
    </w:p>
    <w:p w:rsidR="003D366F" w:rsidRPr="00680061" w:rsidRDefault="003D366F" w:rsidP="003D366F">
      <w:pPr>
        <w:spacing w:after="0"/>
        <w:ind w:left="36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0061">
        <w:rPr>
          <w:rFonts w:ascii="Times New Roman" w:hAnsi="Times New Roman" w:cs="Times New Roman"/>
          <w:b/>
          <w:szCs w:val="24"/>
        </w:rPr>
        <w:t xml:space="preserve">Table: </w:t>
      </w:r>
      <w:r>
        <w:rPr>
          <w:rFonts w:ascii="Times New Roman" w:hAnsi="Times New Roman" w:cs="Times New Roman"/>
          <w:b/>
          <w:szCs w:val="24"/>
        </w:rPr>
        <w:t>2</w:t>
      </w:r>
    </w:p>
    <w:tbl>
      <w:tblPr>
        <w:tblW w:w="10392" w:type="dxa"/>
        <w:tblInd w:w="-190" w:type="dxa"/>
        <w:tblLayout w:type="fixed"/>
        <w:tblLook w:val="04A0" w:firstRow="1" w:lastRow="0" w:firstColumn="1" w:lastColumn="0" w:noHBand="0" w:noVBand="1"/>
      </w:tblPr>
      <w:tblGrid>
        <w:gridCol w:w="632"/>
        <w:gridCol w:w="1717"/>
        <w:gridCol w:w="1265"/>
        <w:gridCol w:w="1084"/>
        <w:gridCol w:w="1446"/>
        <w:gridCol w:w="1627"/>
        <w:gridCol w:w="1356"/>
        <w:gridCol w:w="1265"/>
      </w:tblGrid>
      <w:tr w:rsidR="00D11A2D" w:rsidRPr="00F512D1" w:rsidTr="004A77E8">
        <w:trPr>
          <w:trHeight w:val="353"/>
        </w:trPr>
        <w:tc>
          <w:tcPr>
            <w:tcW w:w="632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11A2D" w:rsidRPr="00F512D1" w:rsidRDefault="00D11A2D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 </w:t>
            </w:r>
          </w:p>
          <w:p w:rsidR="00D11A2D" w:rsidRPr="00F512D1" w:rsidRDefault="00D11A2D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SL.#</w:t>
            </w:r>
          </w:p>
        </w:tc>
        <w:tc>
          <w:tcPr>
            <w:tcW w:w="1717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11A2D" w:rsidRPr="00F512D1" w:rsidRDefault="00D11A2D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 </w:t>
            </w:r>
          </w:p>
          <w:p w:rsidR="00D11A2D" w:rsidRPr="00F512D1" w:rsidRDefault="00D11A2D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Name of the Madrasah</w:t>
            </w:r>
          </w:p>
        </w:tc>
        <w:tc>
          <w:tcPr>
            <w:tcW w:w="1265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11A2D" w:rsidRPr="00F512D1" w:rsidRDefault="00D11A2D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 </w:t>
            </w:r>
          </w:p>
          <w:p w:rsidR="00D11A2D" w:rsidRPr="00F512D1" w:rsidRDefault="00D11A2D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Trade</w:t>
            </w:r>
          </w:p>
        </w:tc>
        <w:tc>
          <w:tcPr>
            <w:tcW w:w="1084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11A2D" w:rsidRPr="00F512D1" w:rsidRDefault="00D11A2D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# of Student completed Online form fill-up</w:t>
            </w:r>
          </w:p>
        </w:tc>
        <w:tc>
          <w:tcPr>
            <w:tcW w:w="442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D11A2D" w:rsidRPr="00F512D1" w:rsidRDefault="00D11A2D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Payable to</w:t>
            </w:r>
          </w:p>
        </w:tc>
        <w:tc>
          <w:tcPr>
            <w:tcW w:w="1265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11A2D" w:rsidRPr="00F512D1" w:rsidRDefault="00D11A2D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Total Amount</w:t>
            </w:r>
          </w:p>
          <w:p w:rsidR="00D11A2D" w:rsidRPr="00F512D1" w:rsidRDefault="00D11A2D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(Taka)</w:t>
            </w:r>
          </w:p>
        </w:tc>
      </w:tr>
      <w:tr w:rsidR="00D11A2D" w:rsidRPr="00F512D1" w:rsidTr="004A77E8">
        <w:trPr>
          <w:trHeight w:val="1209"/>
        </w:trPr>
        <w:tc>
          <w:tcPr>
            <w:tcW w:w="632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11A2D" w:rsidRPr="00F512D1" w:rsidRDefault="00D11A2D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717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11A2D" w:rsidRPr="00F512D1" w:rsidRDefault="00D11A2D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265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11A2D" w:rsidRPr="00F512D1" w:rsidRDefault="00D11A2D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084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11A2D" w:rsidRPr="00F512D1" w:rsidRDefault="00D11A2D" w:rsidP="00B60A0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11A2D" w:rsidRPr="00F512D1" w:rsidRDefault="00D11A2D" w:rsidP="00D11A2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BTEB as Exam Fee (Taka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96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0/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regular 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student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11A2D" w:rsidRPr="00F512D1" w:rsidRDefault="00D11A2D" w:rsidP="00D11A2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Madrasah as Exam Centre Fee (Taka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945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/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regular 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student) 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11A2D" w:rsidRPr="00F512D1" w:rsidRDefault="00D11A2D" w:rsidP="004F1E1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Madrasah as Industrial Attachment Fee (Taka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7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0/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regular 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student) </w:t>
            </w:r>
          </w:p>
        </w:tc>
        <w:tc>
          <w:tcPr>
            <w:tcW w:w="1265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11A2D" w:rsidRPr="00F512D1" w:rsidRDefault="00D11A2D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D11A2D" w:rsidRPr="00F512D1" w:rsidTr="004A77E8">
        <w:trPr>
          <w:trHeight w:val="21"/>
        </w:trPr>
        <w:tc>
          <w:tcPr>
            <w:tcW w:w="63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1A2D" w:rsidRPr="00F512D1" w:rsidRDefault="00D11A2D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17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1A2D" w:rsidRPr="00F512D1" w:rsidRDefault="00D11A2D" w:rsidP="008A1FE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proofErr w:type="spellStart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Barahatia</w:t>
            </w:r>
            <w:proofErr w:type="spellEnd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Malpukuria</w:t>
            </w:r>
            <w:proofErr w:type="spellEnd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Miskatul</w:t>
            </w:r>
            <w:proofErr w:type="spellEnd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Ulum</w:t>
            </w:r>
            <w:proofErr w:type="spellEnd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 xml:space="preserve"> Madrasah, </w:t>
            </w:r>
            <w:proofErr w:type="spellStart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Chattogram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1A2D" w:rsidRPr="00F512D1" w:rsidRDefault="00D11A2D" w:rsidP="00B60A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Welding Works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F512D1" w:rsidRDefault="00D11A2D" w:rsidP="00C6712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27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F512D1" w:rsidRDefault="00D11A2D" w:rsidP="00F742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25,920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F512D1" w:rsidRDefault="00D11A2D" w:rsidP="00F742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25,515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F512D1" w:rsidRDefault="005E7A38" w:rsidP="00F742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1,890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F512D1" w:rsidRDefault="005E7A38" w:rsidP="00F7428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53,325</w:t>
            </w:r>
          </w:p>
        </w:tc>
      </w:tr>
      <w:tr w:rsidR="00D11A2D" w:rsidRPr="00F512D1" w:rsidTr="004A77E8">
        <w:trPr>
          <w:trHeight w:val="21"/>
        </w:trPr>
        <w:tc>
          <w:tcPr>
            <w:tcW w:w="6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11A2D" w:rsidRPr="00F512D1" w:rsidRDefault="00D11A2D" w:rsidP="00B85868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</w:p>
        </w:tc>
        <w:tc>
          <w:tcPr>
            <w:tcW w:w="17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11A2D" w:rsidRPr="00F512D1" w:rsidRDefault="00D11A2D" w:rsidP="00B85868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1A2D" w:rsidRPr="00F512D1" w:rsidRDefault="00D11A2D" w:rsidP="00B85868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Apparel Manufacturing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F512D1" w:rsidRDefault="00D11A2D" w:rsidP="00B8586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33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F512D1" w:rsidRDefault="00D11A2D" w:rsidP="00F742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31</w:t>
            </w:r>
            <w:r w:rsidR="005E7A38"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680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F512D1" w:rsidRDefault="005E7A38" w:rsidP="00F742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31,185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F512D1" w:rsidRDefault="005E7A38" w:rsidP="00F742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2,310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F512D1" w:rsidRDefault="005E7A38" w:rsidP="00F7428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65,175</w:t>
            </w:r>
          </w:p>
        </w:tc>
      </w:tr>
      <w:tr w:rsidR="00D11A2D" w:rsidRPr="00F512D1" w:rsidTr="004A77E8">
        <w:trPr>
          <w:trHeight w:val="21"/>
        </w:trPr>
        <w:tc>
          <w:tcPr>
            <w:tcW w:w="6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11A2D" w:rsidRPr="00F512D1" w:rsidRDefault="00D11A2D" w:rsidP="00B60A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</w:p>
        </w:tc>
        <w:tc>
          <w:tcPr>
            <w:tcW w:w="17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11A2D" w:rsidRPr="00F512D1" w:rsidRDefault="00D11A2D" w:rsidP="00B60A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</w:p>
        </w:tc>
        <w:tc>
          <w:tcPr>
            <w:tcW w:w="12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11A2D" w:rsidRPr="00F512D1" w:rsidRDefault="00D11A2D" w:rsidP="00B858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  <w:t>Sub Total</w:t>
            </w: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:rsidR="00D11A2D" w:rsidRPr="00F512D1" w:rsidRDefault="005E7A38" w:rsidP="00E367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fldChar w:fldCharType="begin"/>
            </w: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instrText xml:space="preserve"> =SUM(ABOVE) </w:instrText>
            </w: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fldChar w:fldCharType="separate"/>
            </w:r>
            <w:r>
              <w:rPr>
                <w:rFonts w:ascii="Calibri" w:eastAsia="Times New Roman" w:hAnsi="Calibri" w:cs="Times New Roman"/>
                <w:b/>
                <w:noProof/>
                <w:color w:val="000000"/>
                <w:sz w:val="19"/>
                <w:szCs w:val="19"/>
              </w:rPr>
              <w:t>60</w:t>
            </w: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14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:rsidR="00D11A2D" w:rsidRPr="00F512D1" w:rsidRDefault="005E7A38" w:rsidP="00E367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fldChar w:fldCharType="begin"/>
            </w: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instrText xml:space="preserve"> =SUM(ABOVE) </w:instrText>
            </w: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fldChar w:fldCharType="separate"/>
            </w:r>
            <w:r>
              <w:rPr>
                <w:rFonts w:ascii="Calibri" w:eastAsia="Times New Roman" w:hAnsi="Calibri" w:cs="Times New Roman"/>
                <w:b/>
                <w:noProof/>
                <w:color w:val="000000"/>
                <w:sz w:val="19"/>
                <w:szCs w:val="19"/>
              </w:rPr>
              <w:t>57,600</w:t>
            </w: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16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:rsidR="00D11A2D" w:rsidRPr="00F512D1" w:rsidRDefault="005E7A38" w:rsidP="00E367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fldChar w:fldCharType="begin"/>
            </w: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instrText xml:space="preserve"> =SUM(ABOVE) </w:instrText>
            </w: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fldChar w:fldCharType="separate"/>
            </w:r>
            <w:r>
              <w:rPr>
                <w:rFonts w:ascii="Calibri" w:eastAsia="Times New Roman" w:hAnsi="Calibri" w:cs="Times New Roman"/>
                <w:b/>
                <w:noProof/>
                <w:color w:val="000000"/>
                <w:sz w:val="19"/>
                <w:szCs w:val="19"/>
              </w:rPr>
              <w:t>56,700</w:t>
            </w: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13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:rsidR="00D11A2D" w:rsidRPr="00F512D1" w:rsidRDefault="005E7A38" w:rsidP="00E367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fldChar w:fldCharType="begin"/>
            </w: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instrText xml:space="preserve"> =SUM(ABOVE) </w:instrText>
            </w: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fldChar w:fldCharType="separate"/>
            </w:r>
            <w:r>
              <w:rPr>
                <w:rFonts w:ascii="Calibri" w:eastAsia="Times New Roman" w:hAnsi="Calibri" w:cs="Times New Roman"/>
                <w:b/>
                <w:noProof/>
                <w:color w:val="000000"/>
                <w:sz w:val="19"/>
                <w:szCs w:val="19"/>
              </w:rPr>
              <w:t>4,200</w:t>
            </w: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fldChar w:fldCharType="end"/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D11A2D" w:rsidRPr="00F512D1" w:rsidRDefault="005E7A38" w:rsidP="00E367C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  <w:fldChar w:fldCharType="begin"/>
            </w:r>
            <w:r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  <w:instrText xml:space="preserve"> =SUM(ABOVE) </w:instrText>
            </w:r>
            <w:r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  <w:fldChar w:fldCharType="separate"/>
            </w:r>
            <w:r>
              <w:rPr>
                <w:rFonts w:ascii="Cambria" w:eastAsia="Times New Roman" w:hAnsi="Cambria" w:cs="Times New Roman"/>
                <w:b/>
                <w:noProof/>
                <w:color w:val="000000"/>
                <w:sz w:val="19"/>
                <w:szCs w:val="19"/>
              </w:rPr>
              <w:t>118,500</w:t>
            </w:r>
            <w:r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  <w:fldChar w:fldCharType="end"/>
            </w:r>
          </w:p>
        </w:tc>
      </w:tr>
      <w:tr w:rsidR="00D11A2D" w:rsidRPr="00F512D1" w:rsidTr="004A77E8">
        <w:trPr>
          <w:trHeight w:val="372"/>
        </w:trPr>
        <w:tc>
          <w:tcPr>
            <w:tcW w:w="632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1A2D" w:rsidRPr="00F512D1" w:rsidRDefault="00D11A2D" w:rsidP="005D43E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1717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1A2D" w:rsidRPr="00F512D1" w:rsidRDefault="00D11A2D" w:rsidP="008A1FE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proofErr w:type="spellStart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Dakkhingaon</w:t>
            </w:r>
            <w:proofErr w:type="spellEnd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Kaliab</w:t>
            </w:r>
            <w:proofErr w:type="spellEnd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Dakhil</w:t>
            </w:r>
            <w:proofErr w:type="spellEnd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 xml:space="preserve"> Madrasah, </w:t>
            </w:r>
            <w:proofErr w:type="spellStart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Gazipur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1A2D" w:rsidRPr="00F512D1" w:rsidRDefault="00D11A2D" w:rsidP="005D43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General Electrical Works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F512D1" w:rsidRDefault="00007C06" w:rsidP="005D43E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26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F512D1" w:rsidRDefault="00007C06" w:rsidP="0006418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24,960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F512D1" w:rsidRDefault="00007C06" w:rsidP="0006418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24,570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F512D1" w:rsidRDefault="00007C06" w:rsidP="0006418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1,820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7E004E" w:rsidRDefault="00007C06" w:rsidP="0006418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51,350</w:t>
            </w:r>
          </w:p>
        </w:tc>
      </w:tr>
      <w:tr w:rsidR="00D11A2D" w:rsidRPr="00F512D1" w:rsidTr="004A77E8">
        <w:trPr>
          <w:trHeight w:val="21"/>
        </w:trPr>
        <w:tc>
          <w:tcPr>
            <w:tcW w:w="632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11A2D" w:rsidRPr="00F512D1" w:rsidRDefault="00D11A2D" w:rsidP="005D43E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</w:p>
        </w:tc>
        <w:tc>
          <w:tcPr>
            <w:tcW w:w="1717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11A2D" w:rsidRPr="00F512D1" w:rsidRDefault="00D11A2D" w:rsidP="008A1FE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</w:p>
        </w:tc>
        <w:tc>
          <w:tcPr>
            <w:tcW w:w="1265" w:type="dxa"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D11A2D" w:rsidRPr="00E367C0" w:rsidRDefault="00D11A2D" w:rsidP="00E367C0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</w:pPr>
            <w:r w:rsidRPr="00E367C0"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  <w:t>Sub Total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D11A2D" w:rsidRPr="00E367C0" w:rsidRDefault="00007C06" w:rsidP="005D43E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  <w:t>26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D11A2D" w:rsidRPr="00E367C0" w:rsidRDefault="00007C06" w:rsidP="004C6ED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  <w:t>24,960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D11A2D" w:rsidRPr="00E367C0" w:rsidRDefault="00007C06" w:rsidP="0006418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t>24,570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D11A2D" w:rsidRPr="00E367C0" w:rsidRDefault="00007C06" w:rsidP="0006418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  <w:t>1,820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D11A2D" w:rsidRDefault="00007C06" w:rsidP="00C3507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  <w:t>51,350</w:t>
            </w:r>
          </w:p>
        </w:tc>
      </w:tr>
      <w:tr w:rsidR="00D11A2D" w:rsidRPr="008D4B33" w:rsidTr="004A77E8">
        <w:trPr>
          <w:trHeight w:val="536"/>
        </w:trPr>
        <w:tc>
          <w:tcPr>
            <w:tcW w:w="632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1A2D" w:rsidRPr="008D4B33" w:rsidRDefault="00D11A2D" w:rsidP="00EE661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17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1A2D" w:rsidRPr="008D4B33" w:rsidRDefault="00D11A2D" w:rsidP="0086457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Hapunia</w:t>
            </w:r>
            <w:proofErr w:type="spellEnd"/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Dakhil</w:t>
            </w:r>
            <w:proofErr w:type="spellEnd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MadrasahBogra</w:t>
            </w:r>
            <w:proofErr w:type="spellEnd"/>
          </w:p>
        </w:tc>
        <w:tc>
          <w:tcPr>
            <w:tcW w:w="1265" w:type="dxa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1A2D" w:rsidRDefault="00D11A2D" w:rsidP="00EE661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General Electrical Works</w:t>
            </w:r>
          </w:p>
          <w:p w:rsidR="00D11A2D" w:rsidRPr="008D4B33" w:rsidRDefault="00D11A2D" w:rsidP="00EE661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8D4B33" w:rsidRDefault="004A77E8" w:rsidP="003578B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8D4B33" w:rsidRDefault="004A77E8" w:rsidP="0006418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24,000</w:t>
            </w:r>
          </w:p>
        </w:tc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8D4B33" w:rsidRDefault="004A77E8" w:rsidP="0006418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23,625</w:t>
            </w:r>
          </w:p>
        </w:tc>
        <w:tc>
          <w:tcPr>
            <w:tcW w:w="135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8D4B33" w:rsidRDefault="004A77E8" w:rsidP="0006418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1,750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1A2D" w:rsidRPr="007E004E" w:rsidRDefault="004A77E8" w:rsidP="0006418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49,375</w:t>
            </w:r>
          </w:p>
        </w:tc>
      </w:tr>
      <w:tr w:rsidR="00D11A2D" w:rsidRPr="008D4B33" w:rsidTr="004A77E8">
        <w:trPr>
          <w:trHeight w:val="21"/>
        </w:trPr>
        <w:tc>
          <w:tcPr>
            <w:tcW w:w="632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11A2D" w:rsidRPr="008D4B33" w:rsidRDefault="00D11A2D" w:rsidP="00EE661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</w:p>
        </w:tc>
        <w:tc>
          <w:tcPr>
            <w:tcW w:w="1717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11A2D" w:rsidRPr="008D4B33" w:rsidRDefault="00D11A2D" w:rsidP="0086457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D11A2D" w:rsidRPr="002852E8" w:rsidRDefault="00D11A2D" w:rsidP="00E367C0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 w:rsidRPr="002852E8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Sub Total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D11A2D" w:rsidRPr="002852E8" w:rsidRDefault="004A77E8" w:rsidP="003578B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D11A2D" w:rsidRPr="002852E8" w:rsidRDefault="004A77E8" w:rsidP="004C6E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24,000</w:t>
            </w:r>
          </w:p>
        </w:tc>
        <w:tc>
          <w:tcPr>
            <w:tcW w:w="162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D11A2D" w:rsidRPr="002852E8" w:rsidRDefault="004A77E8" w:rsidP="004C6E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23,625</w:t>
            </w:r>
          </w:p>
        </w:tc>
        <w:tc>
          <w:tcPr>
            <w:tcW w:w="135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D11A2D" w:rsidRPr="002852E8" w:rsidRDefault="004A77E8" w:rsidP="001E45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1,750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D11A2D" w:rsidRDefault="004A77E8" w:rsidP="006E2F6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49,375</w:t>
            </w:r>
          </w:p>
        </w:tc>
      </w:tr>
    </w:tbl>
    <w:p w:rsidR="003B75C2" w:rsidRPr="006E2F60" w:rsidRDefault="003B75C2" w:rsidP="006E2F60">
      <w:pPr>
        <w:jc w:val="both"/>
        <w:rPr>
          <w:sz w:val="20"/>
          <w:szCs w:val="20"/>
        </w:rPr>
      </w:pPr>
    </w:p>
    <w:p w:rsidR="00786F5B" w:rsidRDefault="00786F5B" w:rsidP="003B75C2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:rsidR="003B75C2" w:rsidRDefault="00036E21" w:rsidP="003B75C2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Page # </w:t>
      </w:r>
      <w:r w:rsidR="00CF1A9C">
        <w:rPr>
          <w:rFonts w:ascii="Times New Roman" w:eastAsia="Calibri" w:hAnsi="Times New Roman" w:cs="Times New Roman"/>
          <w:sz w:val="24"/>
          <w:szCs w:val="24"/>
        </w:rPr>
        <w:t>77</w:t>
      </w:r>
    </w:p>
    <w:tbl>
      <w:tblPr>
        <w:tblW w:w="10440" w:type="dxa"/>
        <w:tblInd w:w="-370" w:type="dxa"/>
        <w:tblLayout w:type="fixed"/>
        <w:tblLook w:val="04A0" w:firstRow="1" w:lastRow="0" w:firstColumn="1" w:lastColumn="0" w:noHBand="0" w:noVBand="1"/>
      </w:tblPr>
      <w:tblGrid>
        <w:gridCol w:w="630"/>
        <w:gridCol w:w="1800"/>
        <w:gridCol w:w="1170"/>
        <w:gridCol w:w="1710"/>
        <w:gridCol w:w="1170"/>
        <w:gridCol w:w="1378"/>
        <w:gridCol w:w="1322"/>
        <w:gridCol w:w="1260"/>
      </w:tblGrid>
      <w:tr w:rsidR="00C9156B" w:rsidRPr="00F512D1" w:rsidTr="004A77E8">
        <w:trPr>
          <w:trHeight w:val="20"/>
        </w:trPr>
        <w:tc>
          <w:tcPr>
            <w:tcW w:w="63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C9156B" w:rsidRPr="00F512D1" w:rsidRDefault="00C9156B" w:rsidP="003A534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 </w:t>
            </w:r>
          </w:p>
          <w:p w:rsidR="00C9156B" w:rsidRPr="00F512D1" w:rsidRDefault="00C9156B" w:rsidP="00EE661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SL.#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C9156B" w:rsidRPr="00F512D1" w:rsidRDefault="00C9156B" w:rsidP="00EE661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 </w:t>
            </w:r>
          </w:p>
          <w:p w:rsidR="00C9156B" w:rsidRPr="00F512D1" w:rsidRDefault="00C9156B" w:rsidP="00EE661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Name of the Madrasah</w:t>
            </w:r>
          </w:p>
        </w:tc>
        <w:tc>
          <w:tcPr>
            <w:tcW w:w="1170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C9156B" w:rsidRPr="00F512D1" w:rsidRDefault="00C9156B" w:rsidP="00EE661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 </w:t>
            </w:r>
          </w:p>
          <w:p w:rsidR="00C9156B" w:rsidRPr="00F512D1" w:rsidRDefault="00C9156B" w:rsidP="00EE661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Trade</w:t>
            </w:r>
          </w:p>
        </w:tc>
        <w:tc>
          <w:tcPr>
            <w:tcW w:w="171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C9156B" w:rsidRPr="00F512D1" w:rsidRDefault="00C9156B" w:rsidP="00EE661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# of Student completed Online form fill-up</w:t>
            </w:r>
          </w:p>
        </w:tc>
        <w:tc>
          <w:tcPr>
            <w:tcW w:w="387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C9156B" w:rsidRPr="00F512D1" w:rsidRDefault="00C9156B" w:rsidP="00EE661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Payable to</w:t>
            </w:r>
          </w:p>
        </w:tc>
        <w:tc>
          <w:tcPr>
            <w:tcW w:w="1260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C9156B" w:rsidRPr="00F512D1" w:rsidRDefault="00C9156B" w:rsidP="00EE661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Total Amount</w:t>
            </w:r>
          </w:p>
          <w:p w:rsidR="00C9156B" w:rsidRPr="00F512D1" w:rsidRDefault="00C9156B" w:rsidP="00EE661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(Taka)</w:t>
            </w:r>
          </w:p>
        </w:tc>
      </w:tr>
      <w:tr w:rsidR="00C9156B" w:rsidRPr="00F512D1" w:rsidTr="004A77E8">
        <w:trPr>
          <w:trHeight w:val="1316"/>
        </w:trPr>
        <w:tc>
          <w:tcPr>
            <w:tcW w:w="63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C9156B" w:rsidRPr="00F512D1" w:rsidRDefault="00C9156B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C9156B" w:rsidRPr="00F512D1" w:rsidRDefault="00C9156B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17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C9156B" w:rsidRPr="00F512D1" w:rsidRDefault="00C9156B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710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156B" w:rsidRPr="00F512D1" w:rsidRDefault="00C9156B" w:rsidP="00FF4BF9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:rsidR="00C9156B" w:rsidRDefault="00C9156B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BTEB as Exam Fee (Taka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96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0/</w:t>
            </w:r>
          </w:p>
          <w:p w:rsidR="00C9156B" w:rsidRPr="00F512D1" w:rsidRDefault="00C9156B" w:rsidP="00C9156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regular 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student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:rsidR="00C9156B" w:rsidRPr="00F512D1" w:rsidRDefault="00C9156B" w:rsidP="00007C0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Madrasah as Exam Centre Fee (Taka </w:t>
            </w:r>
            <w:r w:rsidR="00007C06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945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/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regular 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student) 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:rsidR="00C9156B" w:rsidRPr="00F512D1" w:rsidRDefault="00C9156B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Madrasah as Industrial Attachment Fee (Taka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7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0/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regular 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student) </w:t>
            </w:r>
          </w:p>
        </w:tc>
        <w:tc>
          <w:tcPr>
            <w:tcW w:w="126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C9156B" w:rsidRPr="00F512D1" w:rsidRDefault="00C9156B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C9156B" w:rsidRPr="008D4B33" w:rsidTr="004A77E8">
        <w:trPr>
          <w:trHeight w:val="20"/>
        </w:trPr>
        <w:tc>
          <w:tcPr>
            <w:tcW w:w="63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9156B" w:rsidRPr="008D4B33" w:rsidRDefault="00C9156B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80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9156B" w:rsidRPr="008D4B33" w:rsidRDefault="00C9156B" w:rsidP="00FF4BF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Nayanagar</w:t>
            </w:r>
            <w:proofErr w:type="spellEnd"/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Nesaria</w:t>
            </w:r>
            <w:proofErr w:type="spellEnd"/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Islamia</w:t>
            </w:r>
            <w:proofErr w:type="spellEnd"/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Dakhil</w:t>
            </w:r>
            <w:proofErr w:type="spellEnd"/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Madrasah, </w:t>
            </w:r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Dhaka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9156B" w:rsidRPr="008D4B33" w:rsidRDefault="00C9156B" w:rsidP="00FF4BF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General Electrical Works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9156B" w:rsidRPr="008D4B33" w:rsidRDefault="004A77E8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9156B" w:rsidRPr="008D4B33" w:rsidRDefault="004A77E8" w:rsidP="00FF4BF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28,800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9156B" w:rsidRPr="008D4B33" w:rsidRDefault="004A77E8" w:rsidP="00FF4BF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28,350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9156B" w:rsidRPr="008D4B33" w:rsidRDefault="004A77E8" w:rsidP="00FF4BF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2,100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9156B" w:rsidRPr="00B4213E" w:rsidRDefault="004A77E8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59,250</w:t>
            </w:r>
          </w:p>
        </w:tc>
      </w:tr>
      <w:tr w:rsidR="004A77E8" w:rsidRPr="008D4B33" w:rsidTr="004A77E8">
        <w:trPr>
          <w:trHeight w:val="20"/>
        </w:trPr>
        <w:tc>
          <w:tcPr>
            <w:tcW w:w="630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4A77E8" w:rsidRPr="008D4B33" w:rsidRDefault="004A77E8" w:rsidP="004A77E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4A77E8" w:rsidRPr="008D4B33" w:rsidRDefault="004A77E8" w:rsidP="004A77E8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A77E8" w:rsidRPr="004A77E8" w:rsidRDefault="004A77E8" w:rsidP="004A77E8">
            <w:pPr>
              <w:spacing w:after="0" w:line="240" w:lineRule="auto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 w:rsidRPr="004A77E8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Sub Total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A77E8" w:rsidRPr="004A77E8" w:rsidRDefault="004A77E8" w:rsidP="004A77E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 w:rsidRPr="004A77E8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A77E8" w:rsidRPr="004A77E8" w:rsidRDefault="004A77E8" w:rsidP="004A77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4A77E8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28,800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A77E8" w:rsidRPr="004A77E8" w:rsidRDefault="004A77E8" w:rsidP="004A77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4A77E8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28,350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A77E8" w:rsidRPr="004A77E8" w:rsidRDefault="004A77E8" w:rsidP="004A77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4A77E8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2,100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A77E8" w:rsidRPr="004A77E8" w:rsidRDefault="004A77E8" w:rsidP="004A77E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 w:rsidRPr="004A77E8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59,250</w:t>
            </w:r>
          </w:p>
        </w:tc>
      </w:tr>
      <w:tr w:rsidR="00C9156B" w:rsidRPr="008D4B33" w:rsidTr="004A77E8">
        <w:trPr>
          <w:trHeight w:val="20"/>
        </w:trPr>
        <w:tc>
          <w:tcPr>
            <w:tcW w:w="63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9156B" w:rsidRPr="008D4B33" w:rsidRDefault="00C9156B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80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9156B" w:rsidRPr="008D4B33" w:rsidRDefault="00C9156B" w:rsidP="00FF4BF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Paksharif</w:t>
            </w:r>
            <w:proofErr w:type="spellEnd"/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Dakhil</w:t>
            </w:r>
            <w:proofErr w:type="spellEnd"/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Madrasah, </w:t>
            </w: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Jhenaidah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9156B" w:rsidRPr="007164EE" w:rsidRDefault="00C9156B" w:rsidP="00FF4BF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7164EE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General Electrical Works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9156B" w:rsidRPr="008D4B33" w:rsidRDefault="00CF1A9C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9156B" w:rsidRPr="008D4B33" w:rsidRDefault="00CF1A9C" w:rsidP="00FF4BF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19,200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9156B" w:rsidRPr="008D4B33" w:rsidRDefault="00CF1A9C" w:rsidP="00FF4BF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18,900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9156B" w:rsidRPr="008D4B33" w:rsidRDefault="00CF1A9C" w:rsidP="00FF4BF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1,400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9156B" w:rsidRPr="00B4213E" w:rsidRDefault="00CF1A9C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39,500</w:t>
            </w:r>
          </w:p>
        </w:tc>
      </w:tr>
      <w:tr w:rsidR="00C9156B" w:rsidRPr="008D4B33" w:rsidTr="004A77E8">
        <w:trPr>
          <w:trHeight w:val="20"/>
        </w:trPr>
        <w:tc>
          <w:tcPr>
            <w:tcW w:w="630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C9156B" w:rsidRPr="008D4B33" w:rsidRDefault="00C9156B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C9156B" w:rsidRPr="008D4B33" w:rsidRDefault="00C9156B" w:rsidP="00FF4BF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9156B" w:rsidRPr="004A77E8" w:rsidRDefault="00C9156B" w:rsidP="00C9156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 w:rsidRPr="004A77E8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Sub Total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9156B" w:rsidRPr="004A77E8" w:rsidRDefault="00CF1A9C" w:rsidP="00C9156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9156B" w:rsidRPr="004A77E8" w:rsidRDefault="00CF1A9C" w:rsidP="00C9156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19,200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9156B" w:rsidRPr="004A77E8" w:rsidRDefault="00CF1A9C" w:rsidP="00C9156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18,900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9156B" w:rsidRPr="004A77E8" w:rsidRDefault="00CF1A9C" w:rsidP="00C9156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1,400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9156B" w:rsidRPr="004A77E8" w:rsidRDefault="00CF1A9C" w:rsidP="00C9156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39,500</w:t>
            </w:r>
          </w:p>
        </w:tc>
      </w:tr>
      <w:tr w:rsidR="00C9156B" w:rsidRPr="008D4B33" w:rsidTr="004A77E8">
        <w:trPr>
          <w:trHeight w:val="20"/>
        </w:trPr>
        <w:tc>
          <w:tcPr>
            <w:tcW w:w="63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9156B" w:rsidRPr="008D4B33" w:rsidRDefault="00C9156B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80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9156B" w:rsidRPr="008D4B33" w:rsidRDefault="00C9156B" w:rsidP="00FF4BF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Rasulpur</w:t>
            </w:r>
            <w:proofErr w:type="spellEnd"/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Mahila</w:t>
            </w:r>
            <w:proofErr w:type="spellEnd"/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Dakhil</w:t>
            </w:r>
            <w:proofErr w:type="spellEnd"/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Madrasah, </w:t>
            </w: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Narayangong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9156B" w:rsidRPr="008D4B33" w:rsidRDefault="00C9156B" w:rsidP="00FF4BF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Apparel Manufacturing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9156B" w:rsidRPr="008D4B33" w:rsidRDefault="00CF1A9C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9156B" w:rsidRPr="008D4B33" w:rsidRDefault="00CF1A9C" w:rsidP="00FF4BF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22,080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9156B" w:rsidRPr="008D4B33" w:rsidRDefault="00CF1A9C" w:rsidP="00FF4BF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21,735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9156B" w:rsidRPr="008D4B33" w:rsidRDefault="00CF1A9C" w:rsidP="00FF4BF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1,610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9156B" w:rsidRPr="00B4213E" w:rsidRDefault="00CF1A9C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45,425</w:t>
            </w:r>
          </w:p>
        </w:tc>
      </w:tr>
      <w:tr w:rsidR="00C9156B" w:rsidRPr="008D4B33" w:rsidTr="004A77E8">
        <w:trPr>
          <w:trHeight w:val="20"/>
        </w:trPr>
        <w:tc>
          <w:tcPr>
            <w:tcW w:w="630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C9156B" w:rsidRPr="008D4B33" w:rsidRDefault="00C9156B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C9156B" w:rsidRPr="008D4B33" w:rsidRDefault="00C9156B" w:rsidP="00FF4BF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9156B" w:rsidRPr="004A77E8" w:rsidRDefault="00C9156B" w:rsidP="00FF4BF9">
            <w:pPr>
              <w:spacing w:after="0" w:line="240" w:lineRule="auto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 w:rsidRPr="004A77E8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Sub Total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9156B" w:rsidRPr="004A77E8" w:rsidRDefault="00CF1A9C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9156B" w:rsidRPr="004A77E8" w:rsidRDefault="00CF1A9C" w:rsidP="00FF4BF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22,800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9156B" w:rsidRPr="004A77E8" w:rsidRDefault="00CF1A9C" w:rsidP="00FF4BF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21,735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9156B" w:rsidRPr="004A77E8" w:rsidRDefault="00CF1A9C" w:rsidP="00FF4BF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1,610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9156B" w:rsidRPr="004A77E8" w:rsidRDefault="00CF1A9C" w:rsidP="00FF4BF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45,425</w:t>
            </w:r>
          </w:p>
        </w:tc>
      </w:tr>
      <w:tr w:rsidR="00FF4BF9" w:rsidRPr="008D4B33" w:rsidTr="00C9156B">
        <w:trPr>
          <w:trHeight w:val="341"/>
        </w:trPr>
        <w:tc>
          <w:tcPr>
            <w:tcW w:w="91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F4BF9" w:rsidRPr="007660CA" w:rsidRDefault="00FF4BF9" w:rsidP="00FF4BF9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 w:rsidRPr="00C924BA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Grand Total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F4BF9" w:rsidRPr="00E91FF1" w:rsidRDefault="00C648F3" w:rsidP="00FF4BF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363,400</w:t>
            </w:r>
          </w:p>
        </w:tc>
      </w:tr>
    </w:tbl>
    <w:p w:rsidR="006D40F7" w:rsidRPr="005B66A0" w:rsidRDefault="006D40F7" w:rsidP="00A95E98">
      <w:pPr>
        <w:spacing w:after="0" w:line="240" w:lineRule="auto"/>
        <w:jc w:val="both"/>
        <w:rPr>
          <w:rFonts w:ascii="Palatino Linotype" w:hAnsi="Palatino Linotype"/>
          <w:sz w:val="12"/>
          <w:szCs w:val="20"/>
        </w:rPr>
      </w:pPr>
    </w:p>
    <w:p w:rsidR="003B75C2" w:rsidRDefault="00E3540E" w:rsidP="00A95E98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</w:t>
      </w:r>
      <w:r w:rsidR="00FB6E6A">
        <w:rPr>
          <w:rFonts w:ascii="Times New Roman" w:hAnsi="Times New Roman" w:cs="Times New Roman"/>
          <w:szCs w:val="24"/>
        </w:rPr>
        <w:t>50</w:t>
      </w:r>
      <w:r w:rsidR="003B75C2" w:rsidRPr="00411A38">
        <w:rPr>
          <w:rFonts w:ascii="Times New Roman" w:hAnsi="Times New Roman" w:cs="Times New Roman"/>
          <w:szCs w:val="24"/>
        </w:rPr>
        <w:t>. Therefore, approval is solicited for payment as follows:</w:t>
      </w:r>
    </w:p>
    <w:p w:rsidR="003D366F" w:rsidRPr="00411A38" w:rsidRDefault="003D366F" w:rsidP="00A95E98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szCs w:val="24"/>
        </w:rPr>
      </w:pPr>
    </w:p>
    <w:tbl>
      <w:tblPr>
        <w:tblStyle w:val="TableGrid"/>
        <w:tblW w:w="9815" w:type="dxa"/>
        <w:tblInd w:w="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"/>
        <w:gridCol w:w="1711"/>
        <w:gridCol w:w="1260"/>
        <w:gridCol w:w="1530"/>
        <w:gridCol w:w="2430"/>
        <w:gridCol w:w="2345"/>
      </w:tblGrid>
      <w:tr w:rsidR="00D643BE" w:rsidRPr="00C337A5" w:rsidTr="007F56CC">
        <w:tc>
          <w:tcPr>
            <w:tcW w:w="539" w:type="dxa"/>
            <w:vAlign w:val="center"/>
          </w:tcPr>
          <w:p w:rsidR="00D643BE" w:rsidRPr="005B4274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center"/>
              <w:rPr>
                <w:rFonts w:ascii="Times New Roman" w:hAnsi="Times New Roman" w:cs="Times New Roman"/>
                <w:b/>
                <w:sz w:val="20"/>
                <w:u w:val="single"/>
              </w:rPr>
            </w:pPr>
            <w:proofErr w:type="spellStart"/>
            <w:r w:rsidRPr="005B4274">
              <w:rPr>
                <w:rFonts w:ascii="Times New Roman" w:hAnsi="Times New Roman" w:cs="Times New Roman"/>
                <w:b/>
                <w:sz w:val="20"/>
                <w:u w:val="single"/>
              </w:rPr>
              <w:t>Sl</w:t>
            </w:r>
            <w:proofErr w:type="spellEnd"/>
            <w:r w:rsidRPr="005B4274">
              <w:rPr>
                <w:rFonts w:ascii="Times New Roman" w:hAnsi="Times New Roman" w:cs="Times New Roman"/>
                <w:b/>
                <w:sz w:val="20"/>
                <w:u w:val="single"/>
              </w:rPr>
              <w:t xml:space="preserve"> #</w:t>
            </w:r>
          </w:p>
        </w:tc>
        <w:tc>
          <w:tcPr>
            <w:tcW w:w="1711" w:type="dxa"/>
            <w:vAlign w:val="center"/>
          </w:tcPr>
          <w:p w:rsidR="00D643BE" w:rsidRPr="005B4274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center"/>
              <w:rPr>
                <w:rFonts w:ascii="Times New Roman" w:hAnsi="Times New Roman" w:cs="Times New Roman"/>
                <w:b/>
                <w:sz w:val="20"/>
                <w:u w:val="single"/>
              </w:rPr>
            </w:pPr>
            <w:r w:rsidRPr="005B4274">
              <w:rPr>
                <w:rFonts w:ascii="Times New Roman" w:hAnsi="Times New Roman" w:cs="Times New Roman"/>
                <w:b/>
                <w:sz w:val="20"/>
                <w:u w:val="single"/>
              </w:rPr>
              <w:t>Item</w:t>
            </w:r>
          </w:p>
        </w:tc>
        <w:tc>
          <w:tcPr>
            <w:tcW w:w="1260" w:type="dxa"/>
            <w:vAlign w:val="center"/>
          </w:tcPr>
          <w:p w:rsidR="00D643BE" w:rsidRPr="005B4274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center"/>
              <w:rPr>
                <w:rFonts w:ascii="Palatino Linotype" w:hAnsi="Palatino Linotype"/>
                <w:b/>
                <w:sz w:val="20"/>
                <w:u w:val="single"/>
              </w:rPr>
            </w:pPr>
            <w:r w:rsidRPr="005B4274">
              <w:rPr>
                <w:rFonts w:ascii="Times New Roman" w:hAnsi="Times New Roman" w:cs="Times New Roman"/>
                <w:b/>
                <w:sz w:val="20"/>
                <w:u w:val="single"/>
              </w:rPr>
              <w:t>Payable To</w:t>
            </w:r>
          </w:p>
        </w:tc>
        <w:tc>
          <w:tcPr>
            <w:tcW w:w="1530" w:type="dxa"/>
            <w:vAlign w:val="center"/>
          </w:tcPr>
          <w:p w:rsidR="00D643BE" w:rsidRPr="005B4274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center"/>
              <w:rPr>
                <w:rFonts w:ascii="Palatino Linotype" w:hAnsi="Palatino Linotype"/>
                <w:b/>
                <w:sz w:val="20"/>
                <w:u w:val="single"/>
              </w:rPr>
            </w:pPr>
            <w:r w:rsidRPr="005B4274">
              <w:rPr>
                <w:rFonts w:ascii="Times New Roman" w:hAnsi="Times New Roman" w:cs="Times New Roman"/>
                <w:b/>
                <w:sz w:val="20"/>
                <w:u w:val="single"/>
              </w:rPr>
              <w:t>Amount</w:t>
            </w:r>
          </w:p>
        </w:tc>
        <w:tc>
          <w:tcPr>
            <w:tcW w:w="2430" w:type="dxa"/>
            <w:vAlign w:val="center"/>
          </w:tcPr>
          <w:p w:rsidR="00D643BE" w:rsidRPr="005B4274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center"/>
              <w:rPr>
                <w:rFonts w:ascii="Palatino Linotype" w:hAnsi="Palatino Linotype"/>
                <w:b/>
                <w:sz w:val="20"/>
                <w:u w:val="single"/>
              </w:rPr>
            </w:pPr>
            <w:r w:rsidRPr="005B4274">
              <w:rPr>
                <w:rFonts w:ascii="Times New Roman" w:hAnsi="Times New Roman" w:cs="Times New Roman"/>
                <w:b/>
                <w:sz w:val="20"/>
                <w:u w:val="single"/>
              </w:rPr>
              <w:t>Payment Method</w:t>
            </w:r>
          </w:p>
        </w:tc>
        <w:tc>
          <w:tcPr>
            <w:tcW w:w="2345" w:type="dxa"/>
            <w:vAlign w:val="center"/>
          </w:tcPr>
          <w:p w:rsidR="00D643BE" w:rsidRPr="005B4274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center"/>
              <w:rPr>
                <w:rFonts w:ascii="Palatino Linotype" w:hAnsi="Palatino Linotype"/>
                <w:b/>
                <w:sz w:val="20"/>
                <w:u w:val="single"/>
              </w:rPr>
            </w:pPr>
            <w:r w:rsidRPr="005B4274">
              <w:rPr>
                <w:rFonts w:ascii="Times New Roman" w:hAnsi="Times New Roman" w:cs="Times New Roman"/>
                <w:b/>
                <w:sz w:val="20"/>
                <w:u w:val="single"/>
              </w:rPr>
              <w:t>Payment Duration</w:t>
            </w:r>
          </w:p>
        </w:tc>
      </w:tr>
      <w:tr w:rsidR="007F56CC" w:rsidTr="007F56CC">
        <w:tc>
          <w:tcPr>
            <w:tcW w:w="539" w:type="dxa"/>
            <w:vAlign w:val="center"/>
          </w:tcPr>
          <w:p w:rsidR="007F56CC" w:rsidRPr="00D3003D" w:rsidRDefault="007F56CC" w:rsidP="00D3003D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right"/>
              <w:rPr>
                <w:rFonts w:ascii="Palatino Linotype" w:hAnsi="Palatino Linotype"/>
                <w:b/>
                <w:sz w:val="20"/>
                <w:szCs w:val="20"/>
              </w:rPr>
            </w:pPr>
            <w:r w:rsidRPr="00D3003D">
              <w:rPr>
                <w:rFonts w:ascii="Palatino Linotype" w:hAnsi="Palatino Linotype"/>
                <w:b/>
                <w:sz w:val="20"/>
                <w:szCs w:val="20"/>
              </w:rPr>
              <w:t>a.</w:t>
            </w:r>
          </w:p>
        </w:tc>
        <w:tc>
          <w:tcPr>
            <w:tcW w:w="1711" w:type="dxa"/>
            <w:vAlign w:val="center"/>
          </w:tcPr>
          <w:p w:rsidR="007F56CC" w:rsidRPr="00602CD9" w:rsidRDefault="007F56CC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Exam Fees</w:t>
            </w:r>
          </w:p>
        </w:tc>
        <w:tc>
          <w:tcPr>
            <w:tcW w:w="1260" w:type="dxa"/>
            <w:vAlign w:val="center"/>
          </w:tcPr>
          <w:p w:rsidR="007F56CC" w:rsidRDefault="007F56CC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602CD9">
              <w:rPr>
                <w:rFonts w:ascii="Palatino Linotype" w:hAnsi="Palatino Linotype"/>
                <w:sz w:val="20"/>
                <w:szCs w:val="20"/>
              </w:rPr>
              <w:t>BTEB</w:t>
            </w:r>
          </w:p>
        </w:tc>
        <w:tc>
          <w:tcPr>
            <w:tcW w:w="1530" w:type="dxa"/>
            <w:vMerge w:val="restart"/>
            <w:vAlign w:val="center"/>
          </w:tcPr>
          <w:p w:rsidR="007F56CC" w:rsidRDefault="007F56CC" w:rsidP="000B555B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rPr>
                <w:rFonts w:ascii="Palatino Linotype" w:hAnsi="Palatino Linotype"/>
                <w:sz w:val="20"/>
                <w:szCs w:val="20"/>
              </w:rPr>
            </w:pPr>
            <w:r w:rsidRPr="00602CD9">
              <w:rPr>
                <w:rFonts w:ascii="Palatino Linotype" w:hAnsi="Palatino Linotype"/>
                <w:sz w:val="20"/>
                <w:szCs w:val="20"/>
              </w:rPr>
              <w:t xml:space="preserve">Madrasah wise 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r w:rsidRPr="00602CD9">
              <w:rPr>
                <w:rFonts w:ascii="Palatino Linotype" w:hAnsi="Palatino Linotype"/>
                <w:sz w:val="20"/>
                <w:szCs w:val="20"/>
              </w:rPr>
              <w:t>amount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 as</w:t>
            </w:r>
            <w:r w:rsidRPr="00602CD9">
              <w:rPr>
                <w:rFonts w:ascii="Palatino Linotype" w:hAnsi="Palatino Linotype"/>
                <w:sz w:val="20"/>
                <w:szCs w:val="20"/>
              </w:rPr>
              <w:t xml:space="preserve"> shown in the table abov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e    </w:t>
            </w:r>
            <w:r w:rsidRPr="005B66A0">
              <w:rPr>
                <w:rFonts w:ascii="Palatino Linotype" w:hAnsi="Palatino Linotype"/>
                <w:sz w:val="20"/>
                <w:szCs w:val="20"/>
              </w:rPr>
              <w:t>(Table: 2</w:t>
            </w:r>
            <w:r w:rsidRPr="005B66A0">
              <w:rPr>
                <w:rFonts w:ascii="Palatino Linotype" w:hAnsi="Palatino Linotype"/>
                <w:sz w:val="16"/>
                <w:szCs w:val="20"/>
              </w:rPr>
              <w:t>)</w:t>
            </w:r>
          </w:p>
        </w:tc>
        <w:tc>
          <w:tcPr>
            <w:tcW w:w="2430" w:type="dxa"/>
            <w:vAlign w:val="center"/>
          </w:tcPr>
          <w:p w:rsidR="007F56CC" w:rsidRDefault="007F56CC" w:rsidP="005D67A8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rPr>
                <w:rFonts w:ascii="Palatino Linotype" w:hAnsi="Palatino Linotype"/>
                <w:sz w:val="20"/>
                <w:szCs w:val="20"/>
              </w:rPr>
            </w:pPr>
            <w:proofErr w:type="spellStart"/>
            <w:r>
              <w:rPr>
                <w:rFonts w:ascii="Palatino Linotype" w:hAnsi="Palatino Linotype"/>
                <w:sz w:val="20"/>
                <w:szCs w:val="20"/>
              </w:rPr>
              <w:t>Sonali</w:t>
            </w:r>
            <w:proofErr w:type="spellEnd"/>
            <w:r>
              <w:rPr>
                <w:rFonts w:ascii="Palatino Linotype" w:hAnsi="Palatino Linotype"/>
                <w:sz w:val="20"/>
                <w:szCs w:val="20"/>
              </w:rPr>
              <w:t xml:space="preserve"> Bill Payment on account of BTEB favoring concerned Madrasah</w:t>
            </w:r>
          </w:p>
        </w:tc>
        <w:tc>
          <w:tcPr>
            <w:tcW w:w="2345" w:type="dxa"/>
            <w:vMerge w:val="restart"/>
            <w:vAlign w:val="center"/>
          </w:tcPr>
          <w:p w:rsidR="007F56CC" w:rsidRPr="00786F5B" w:rsidRDefault="007F56CC" w:rsidP="00D27FFC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rPr>
                <w:rFonts w:ascii="Palatino Linotype" w:hAnsi="Palatino Linotype"/>
                <w:sz w:val="20"/>
                <w:szCs w:val="20"/>
              </w:rPr>
            </w:pPr>
            <w:r w:rsidRPr="00786F5B">
              <w:rPr>
                <w:rFonts w:ascii="Palatino Linotype" w:hAnsi="Palatino Linotype"/>
                <w:sz w:val="20"/>
                <w:szCs w:val="20"/>
              </w:rPr>
              <w:t xml:space="preserve">To be paid by </w:t>
            </w:r>
            <w:r>
              <w:rPr>
                <w:rFonts w:ascii="Times New Roman" w:hAnsi="Times New Roman" w:cs="Times New Roman"/>
                <w:sz w:val="20"/>
              </w:rPr>
              <w:t>19 October 2025</w:t>
            </w:r>
          </w:p>
        </w:tc>
      </w:tr>
      <w:tr w:rsidR="007F56CC" w:rsidTr="007F56CC">
        <w:tc>
          <w:tcPr>
            <w:tcW w:w="539" w:type="dxa"/>
            <w:vAlign w:val="center"/>
          </w:tcPr>
          <w:p w:rsidR="007F56CC" w:rsidRPr="00D3003D" w:rsidRDefault="007F56CC" w:rsidP="00D3003D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right"/>
              <w:rPr>
                <w:rFonts w:ascii="Palatino Linotype" w:hAnsi="Palatino Linotype"/>
                <w:b/>
                <w:sz w:val="20"/>
                <w:szCs w:val="20"/>
              </w:rPr>
            </w:pPr>
            <w:r w:rsidRPr="00D3003D">
              <w:rPr>
                <w:rFonts w:ascii="Palatino Linotype" w:hAnsi="Palatino Linotype"/>
                <w:b/>
                <w:sz w:val="20"/>
                <w:szCs w:val="20"/>
              </w:rPr>
              <w:t>b.</w:t>
            </w:r>
          </w:p>
        </w:tc>
        <w:tc>
          <w:tcPr>
            <w:tcW w:w="1711" w:type="dxa"/>
            <w:vAlign w:val="center"/>
          </w:tcPr>
          <w:p w:rsidR="007F56CC" w:rsidRDefault="007F56CC" w:rsidP="00B67893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spacing w:before="120" w:after="120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Exam Centre Fees</w:t>
            </w:r>
          </w:p>
        </w:tc>
        <w:tc>
          <w:tcPr>
            <w:tcW w:w="1260" w:type="dxa"/>
            <w:vAlign w:val="center"/>
          </w:tcPr>
          <w:p w:rsidR="007F56CC" w:rsidRDefault="007F56CC" w:rsidP="00B67893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spacing w:before="120" w:after="120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Concerned Madrasah</w:t>
            </w:r>
          </w:p>
        </w:tc>
        <w:tc>
          <w:tcPr>
            <w:tcW w:w="1530" w:type="dxa"/>
            <w:vMerge/>
            <w:vAlign w:val="center"/>
          </w:tcPr>
          <w:p w:rsidR="007F56CC" w:rsidRDefault="007F56CC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2430" w:type="dxa"/>
            <w:vMerge w:val="restart"/>
            <w:vAlign w:val="center"/>
          </w:tcPr>
          <w:p w:rsidR="007F56CC" w:rsidRDefault="007F56CC" w:rsidP="005D67A8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Pay Order favoring each Madrasah</w:t>
            </w:r>
          </w:p>
        </w:tc>
        <w:tc>
          <w:tcPr>
            <w:tcW w:w="2345" w:type="dxa"/>
            <w:vMerge/>
            <w:vAlign w:val="center"/>
          </w:tcPr>
          <w:p w:rsidR="007F56CC" w:rsidRDefault="007F56CC" w:rsidP="007F56CC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D643BE" w:rsidTr="007F56CC">
        <w:tc>
          <w:tcPr>
            <w:tcW w:w="539" w:type="dxa"/>
            <w:vAlign w:val="center"/>
          </w:tcPr>
          <w:p w:rsidR="00D643BE" w:rsidRPr="00D3003D" w:rsidRDefault="00D643BE" w:rsidP="00D3003D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right"/>
              <w:rPr>
                <w:rFonts w:ascii="Palatino Linotype" w:hAnsi="Palatino Linotype"/>
                <w:b/>
                <w:sz w:val="20"/>
                <w:szCs w:val="20"/>
              </w:rPr>
            </w:pPr>
            <w:r w:rsidRPr="00D3003D">
              <w:rPr>
                <w:rFonts w:ascii="Palatino Linotype" w:hAnsi="Palatino Linotype"/>
                <w:b/>
                <w:sz w:val="20"/>
                <w:szCs w:val="20"/>
              </w:rPr>
              <w:t>c</w:t>
            </w:r>
            <w:r w:rsidR="00D3003D" w:rsidRPr="00D3003D">
              <w:rPr>
                <w:rFonts w:ascii="Palatino Linotype" w:hAnsi="Palatino Linotype"/>
                <w:b/>
                <w:sz w:val="20"/>
                <w:szCs w:val="20"/>
              </w:rPr>
              <w:t>.</w:t>
            </w:r>
          </w:p>
        </w:tc>
        <w:tc>
          <w:tcPr>
            <w:tcW w:w="1711" w:type="dxa"/>
            <w:vAlign w:val="center"/>
          </w:tcPr>
          <w:p w:rsidR="00D643BE" w:rsidRDefault="00D643BE" w:rsidP="00B67893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spacing w:before="120" w:after="120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Industrial Attachment Fees</w:t>
            </w:r>
          </w:p>
        </w:tc>
        <w:tc>
          <w:tcPr>
            <w:tcW w:w="1260" w:type="dxa"/>
            <w:vAlign w:val="center"/>
          </w:tcPr>
          <w:p w:rsidR="00D643BE" w:rsidRDefault="00D643BE" w:rsidP="00B67893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spacing w:before="120" w:after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Concerned Madrasah</w:t>
            </w:r>
          </w:p>
        </w:tc>
        <w:tc>
          <w:tcPr>
            <w:tcW w:w="1530" w:type="dxa"/>
            <w:vMerge/>
            <w:vAlign w:val="center"/>
          </w:tcPr>
          <w:p w:rsidR="00D643BE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2430" w:type="dxa"/>
            <w:vMerge/>
            <w:vAlign w:val="center"/>
          </w:tcPr>
          <w:p w:rsidR="00D643BE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2345" w:type="dxa"/>
            <w:vAlign w:val="center"/>
          </w:tcPr>
          <w:p w:rsidR="00D643BE" w:rsidRDefault="007F56CC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 xml:space="preserve">To be paid before </w:t>
            </w:r>
            <w:r w:rsidRPr="00411A38">
              <w:rPr>
                <w:rFonts w:ascii="Times New Roman" w:hAnsi="Times New Roman" w:cs="Times New Roman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Cs w:val="24"/>
              </w:rPr>
              <w:t>I</w:t>
            </w:r>
            <w:r w:rsidRPr="00411A38">
              <w:rPr>
                <w:rFonts w:ascii="Times New Roman" w:hAnsi="Times New Roman" w:cs="Times New Roman"/>
                <w:szCs w:val="24"/>
              </w:rPr>
              <w:t xml:space="preserve">X </w:t>
            </w:r>
            <w:proofErr w:type="spellStart"/>
            <w:r w:rsidRPr="00411A38">
              <w:rPr>
                <w:rFonts w:ascii="Times New Roman" w:hAnsi="Times New Roman" w:cs="Times New Roman"/>
                <w:szCs w:val="24"/>
              </w:rPr>
              <w:t>Dakhil</w:t>
            </w:r>
            <w:proofErr w:type="spellEnd"/>
            <w:r w:rsidRPr="00411A38">
              <w:rPr>
                <w:rFonts w:ascii="Times New Roman" w:hAnsi="Times New Roman" w:cs="Times New Roman"/>
                <w:szCs w:val="24"/>
              </w:rPr>
              <w:t xml:space="preserve"> (Vocational)</w:t>
            </w:r>
            <w:r w:rsidRPr="00786F5B">
              <w:rPr>
                <w:rFonts w:ascii="Palatino Linotype" w:hAnsi="Palatino Linotype"/>
                <w:sz w:val="20"/>
                <w:szCs w:val="20"/>
              </w:rPr>
              <w:t xml:space="preserve"> exam tentatively </w:t>
            </w:r>
            <w:r w:rsidRPr="00786F5B">
              <w:rPr>
                <w:rFonts w:ascii="Palatino Linotype" w:hAnsi="Palatino Linotype" w:cs="Times New Roman"/>
                <w:sz w:val="20"/>
              </w:rPr>
              <w:t xml:space="preserve">by </w:t>
            </w:r>
            <w:r>
              <w:rPr>
                <w:rFonts w:ascii="Palatino Linotype" w:hAnsi="Palatino Linotype" w:cs="Times New Roman"/>
                <w:sz w:val="20"/>
              </w:rPr>
              <w:t>08</w:t>
            </w:r>
            <w:r>
              <w:rPr>
                <w:rFonts w:ascii="Times New Roman" w:hAnsi="Times New Roman" w:cs="Times New Roman"/>
                <w:sz w:val="20"/>
              </w:rPr>
              <w:t xml:space="preserve"> December 2025</w:t>
            </w:r>
          </w:p>
        </w:tc>
      </w:tr>
    </w:tbl>
    <w:p w:rsidR="00602CD9" w:rsidRDefault="00602CD9" w:rsidP="00411A38">
      <w:pPr>
        <w:tabs>
          <w:tab w:val="center" w:pos="720"/>
          <w:tab w:val="center" w:pos="2880"/>
          <w:tab w:val="center" w:pos="5760"/>
          <w:tab w:val="left" w:pos="8100"/>
          <w:tab w:val="center" w:pos="8640"/>
        </w:tabs>
        <w:spacing w:after="0" w:line="312" w:lineRule="auto"/>
        <w:jc w:val="both"/>
        <w:rPr>
          <w:rFonts w:ascii="Times New Roman" w:hAnsi="Times New Roman" w:cs="Times New Roman"/>
          <w:szCs w:val="24"/>
        </w:rPr>
      </w:pPr>
    </w:p>
    <w:p w:rsidR="000F3C41" w:rsidRPr="00411A38" w:rsidRDefault="000F3C41" w:rsidP="00411A38">
      <w:pPr>
        <w:tabs>
          <w:tab w:val="center" w:pos="720"/>
          <w:tab w:val="center" w:pos="2880"/>
          <w:tab w:val="center" w:pos="5760"/>
          <w:tab w:val="left" w:pos="8100"/>
          <w:tab w:val="center" w:pos="8640"/>
        </w:tabs>
        <w:spacing w:after="0" w:line="312" w:lineRule="auto"/>
        <w:jc w:val="both"/>
        <w:rPr>
          <w:rFonts w:ascii="Times New Roman" w:hAnsi="Times New Roman" w:cs="Times New Roman"/>
          <w:szCs w:val="24"/>
        </w:rPr>
      </w:pPr>
    </w:p>
    <w:p w:rsidR="002D1F63" w:rsidRDefault="00CE7B2D" w:rsidP="002D1F63">
      <w:pPr>
        <w:ind w:left="720" w:hanging="7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2E0661" wp14:editId="2DB7713C">
                <wp:simplePos x="0" y="0"/>
                <wp:positionH relativeFrom="column">
                  <wp:posOffset>4476750</wp:posOffset>
                </wp:positionH>
                <wp:positionV relativeFrom="paragraph">
                  <wp:posOffset>320040</wp:posOffset>
                </wp:positionV>
                <wp:extent cx="1554480" cy="0"/>
                <wp:effectExtent l="0" t="0" r="26670" b="1905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44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529C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352.5pt;margin-top:25.2pt;width:122.4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"/>
            </w:pict>
          </mc:Fallback>
        </mc:AlternateContent>
      </w:r>
      <w:r w:rsidR="00CF0E3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0D5A0A" wp14:editId="744409BF">
                <wp:simplePos x="0" y="0"/>
                <wp:positionH relativeFrom="margin">
                  <wp:posOffset>-57150</wp:posOffset>
                </wp:positionH>
                <wp:positionV relativeFrom="paragraph">
                  <wp:posOffset>320040</wp:posOffset>
                </wp:positionV>
                <wp:extent cx="1188720" cy="0"/>
                <wp:effectExtent l="0" t="0" r="30480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4492AF" id="Straight Arrow Connector 2" o:spid="_x0000_s1026" type="#_x0000_t32" style="position:absolute;margin-left:-4.5pt;margin-top:25.2pt;width:93.6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">
                <w10:wrap anchorx="margin"/>
              </v:shape>
            </w:pict>
          </mc:Fallback>
        </mc:AlternateContent>
      </w:r>
      <w:r w:rsidR="00411A3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36D59A" wp14:editId="5FAD6077">
                <wp:simplePos x="0" y="0"/>
                <wp:positionH relativeFrom="column">
                  <wp:posOffset>2314575</wp:posOffset>
                </wp:positionH>
                <wp:positionV relativeFrom="paragraph">
                  <wp:posOffset>320040</wp:posOffset>
                </wp:positionV>
                <wp:extent cx="1485900" cy="0"/>
                <wp:effectExtent l="0" t="0" r="19050" b="1905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EA41F" id="Straight Arrow Connector 9" o:spid="_x0000_s1026" type="#_x0000_t32" style="position:absolute;margin-left:182.25pt;margin-top:25.2pt;width:117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"/>
            </w:pict>
          </mc:Fallback>
        </mc:AlternateContent>
      </w:r>
    </w:p>
    <w:p w:rsidR="00411A38" w:rsidRPr="00F512D1" w:rsidRDefault="00C16FA6" w:rsidP="00494F4C">
      <w:pPr>
        <w:widowControl w:val="0"/>
        <w:tabs>
          <w:tab w:val="center" w:pos="1447"/>
          <w:tab w:val="center" w:pos="4770"/>
          <w:tab w:val="center" w:pos="8370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  <w:sz w:val="29"/>
          <w:szCs w:val="29"/>
        </w:rPr>
      </w:pPr>
      <w:r>
        <w:rPr>
          <w:rFonts w:ascii="Palatino Linotype" w:hAnsi="Palatino Linotype" w:cs="Calibri"/>
          <w:color w:val="000000"/>
        </w:rPr>
        <w:t>Program</w:t>
      </w:r>
      <w:r w:rsidR="00411A38" w:rsidRPr="00F512D1">
        <w:rPr>
          <w:rFonts w:ascii="Palatino Linotype" w:hAnsi="Palatino Linotype" w:cs="Calibri"/>
          <w:color w:val="000000"/>
        </w:rPr>
        <w:t xml:space="preserve"> Officer</w:t>
      </w:r>
      <w:r w:rsidR="00411A38" w:rsidRPr="00F512D1">
        <w:rPr>
          <w:rFonts w:ascii="Palatino Linotype" w:hAnsi="Palatino Linotype" w:cs="Arial"/>
        </w:rPr>
        <w:tab/>
      </w:r>
      <w:r w:rsidR="00411A38" w:rsidRPr="00F512D1">
        <w:rPr>
          <w:rFonts w:ascii="Palatino Linotype" w:hAnsi="Palatino Linotype" w:cs="Calibri"/>
          <w:color w:val="000000"/>
        </w:rPr>
        <w:t xml:space="preserve">Program </w:t>
      </w:r>
      <w:r>
        <w:rPr>
          <w:rFonts w:ascii="Palatino Linotype" w:hAnsi="Palatino Linotype" w:cs="Calibri"/>
          <w:color w:val="000000"/>
        </w:rPr>
        <w:t>Coordinator</w:t>
      </w:r>
      <w:r w:rsidR="00411A38" w:rsidRPr="00F512D1">
        <w:rPr>
          <w:rFonts w:ascii="Palatino Linotype" w:hAnsi="Palatino Linotype" w:cs="Arial"/>
        </w:rPr>
        <w:tab/>
      </w:r>
      <w:r w:rsidR="00185753" w:rsidRPr="00F512D1">
        <w:rPr>
          <w:rFonts w:ascii="Palatino Linotype" w:hAnsi="Palatino Linotype" w:cs="Calibri"/>
          <w:color w:val="000000"/>
        </w:rPr>
        <w:t>Accounts Officer</w:t>
      </w:r>
    </w:p>
    <w:p w:rsidR="00411A38" w:rsidRPr="00F512D1" w:rsidRDefault="00411A38" w:rsidP="00C16FA6">
      <w:pPr>
        <w:widowControl w:val="0"/>
        <w:tabs>
          <w:tab w:val="center" w:pos="810"/>
          <w:tab w:val="center" w:pos="4770"/>
          <w:tab w:val="center" w:pos="8370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  <w:sz w:val="26"/>
          <w:szCs w:val="26"/>
        </w:rPr>
      </w:pPr>
      <w:r w:rsidRPr="00F512D1">
        <w:rPr>
          <w:rFonts w:ascii="Palatino Linotype" w:hAnsi="Palatino Linotype" w:cs="Calibri"/>
          <w:color w:val="000000"/>
        </w:rPr>
        <w:tab/>
      </w:r>
      <w:proofErr w:type="spellStart"/>
      <w:r w:rsidRPr="00F512D1">
        <w:rPr>
          <w:rFonts w:ascii="Palatino Linotype" w:hAnsi="Palatino Linotype" w:cs="Calibri"/>
          <w:color w:val="000000"/>
        </w:rPr>
        <w:t>I</w:t>
      </w:r>
      <w:r w:rsidR="000F1503" w:rsidRPr="00F512D1">
        <w:rPr>
          <w:rFonts w:ascii="Palatino Linotype" w:hAnsi="Palatino Linotype" w:cs="Calibri"/>
          <w:color w:val="000000"/>
        </w:rPr>
        <w:t>s</w:t>
      </w:r>
      <w:r w:rsidRPr="00F512D1">
        <w:rPr>
          <w:rFonts w:ascii="Palatino Linotype" w:hAnsi="Palatino Linotype" w:cs="Calibri"/>
          <w:color w:val="000000"/>
        </w:rPr>
        <w:t>DB</w:t>
      </w:r>
      <w:proofErr w:type="spellEnd"/>
      <w:r w:rsidRPr="00F512D1">
        <w:rPr>
          <w:rFonts w:ascii="Palatino Linotype" w:hAnsi="Palatino Linotype" w:cs="Calibri"/>
          <w:color w:val="000000"/>
        </w:rPr>
        <w:t>-BISEW</w:t>
      </w:r>
      <w:r w:rsidRPr="00F512D1">
        <w:rPr>
          <w:rFonts w:ascii="Palatino Linotype" w:hAnsi="Palatino Linotype" w:cs="Calibri"/>
          <w:color w:val="000000"/>
        </w:rPr>
        <w:tab/>
      </w:r>
      <w:proofErr w:type="spellStart"/>
      <w:r w:rsidRPr="00F512D1">
        <w:rPr>
          <w:rFonts w:ascii="Palatino Linotype" w:hAnsi="Palatino Linotype" w:cs="Calibri"/>
          <w:color w:val="000000"/>
        </w:rPr>
        <w:t>I</w:t>
      </w:r>
      <w:r w:rsidR="000F1503" w:rsidRPr="00F512D1">
        <w:rPr>
          <w:rFonts w:ascii="Palatino Linotype" w:hAnsi="Palatino Linotype" w:cs="Calibri"/>
          <w:color w:val="000000"/>
        </w:rPr>
        <w:t>s</w:t>
      </w:r>
      <w:r w:rsidRPr="00F512D1">
        <w:rPr>
          <w:rFonts w:ascii="Palatino Linotype" w:hAnsi="Palatino Linotype" w:cs="Calibri"/>
          <w:color w:val="000000"/>
        </w:rPr>
        <w:t>DB</w:t>
      </w:r>
      <w:proofErr w:type="spellEnd"/>
      <w:r w:rsidRPr="00F512D1">
        <w:rPr>
          <w:rFonts w:ascii="Palatino Linotype" w:hAnsi="Palatino Linotype" w:cs="Calibri"/>
          <w:color w:val="000000"/>
        </w:rPr>
        <w:t>-BISEW</w:t>
      </w:r>
      <w:r w:rsidRPr="00F512D1">
        <w:rPr>
          <w:rFonts w:ascii="Palatino Linotype" w:hAnsi="Palatino Linotype" w:cs="Arial"/>
        </w:rPr>
        <w:tab/>
      </w:r>
      <w:proofErr w:type="spellStart"/>
      <w:r w:rsidR="00934A69" w:rsidRPr="00F512D1">
        <w:rPr>
          <w:rFonts w:ascii="Palatino Linotype" w:hAnsi="Palatino Linotype" w:cs="Calibri"/>
          <w:color w:val="000000"/>
        </w:rPr>
        <w:t>I</w:t>
      </w:r>
      <w:r w:rsidR="000F1503" w:rsidRPr="00F512D1">
        <w:rPr>
          <w:rFonts w:ascii="Palatino Linotype" w:hAnsi="Palatino Linotype" w:cs="Calibri"/>
          <w:color w:val="000000"/>
        </w:rPr>
        <w:t>s</w:t>
      </w:r>
      <w:r w:rsidR="00934A69" w:rsidRPr="00F512D1">
        <w:rPr>
          <w:rFonts w:ascii="Palatino Linotype" w:hAnsi="Palatino Linotype" w:cs="Calibri"/>
          <w:color w:val="000000"/>
        </w:rPr>
        <w:t>DB</w:t>
      </w:r>
      <w:proofErr w:type="spellEnd"/>
      <w:r w:rsidR="00934A69" w:rsidRPr="00F512D1">
        <w:rPr>
          <w:rFonts w:ascii="Palatino Linotype" w:hAnsi="Palatino Linotype" w:cs="Calibri"/>
          <w:color w:val="000000"/>
        </w:rPr>
        <w:t>-BISEW</w:t>
      </w:r>
    </w:p>
    <w:p w:rsidR="00411A38" w:rsidRPr="00F512D1" w:rsidRDefault="00411A38" w:rsidP="00411A38">
      <w:pPr>
        <w:widowControl w:val="0"/>
        <w:tabs>
          <w:tab w:val="center" w:pos="8460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</w:rPr>
      </w:pPr>
    </w:p>
    <w:p w:rsidR="007F6587" w:rsidRDefault="007F6587" w:rsidP="00411A38">
      <w:pPr>
        <w:widowControl w:val="0"/>
        <w:tabs>
          <w:tab w:val="center" w:pos="1447"/>
          <w:tab w:val="center" w:pos="4860"/>
          <w:tab w:val="center" w:pos="9787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</w:rPr>
      </w:pPr>
    </w:p>
    <w:p w:rsidR="00C16FA6" w:rsidRPr="00F512D1" w:rsidRDefault="00C16FA6" w:rsidP="00411A38">
      <w:pPr>
        <w:widowControl w:val="0"/>
        <w:tabs>
          <w:tab w:val="center" w:pos="1447"/>
          <w:tab w:val="center" w:pos="4860"/>
          <w:tab w:val="center" w:pos="9787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</w:rPr>
      </w:pPr>
    </w:p>
    <w:p w:rsidR="00411A38" w:rsidRPr="00F512D1" w:rsidRDefault="00411A38" w:rsidP="00411A38">
      <w:pPr>
        <w:widowControl w:val="0"/>
        <w:tabs>
          <w:tab w:val="center" w:pos="1447"/>
          <w:tab w:val="center" w:pos="4860"/>
          <w:tab w:val="center" w:pos="9787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</w:rPr>
      </w:pPr>
    </w:p>
    <w:p w:rsidR="00411A38" w:rsidRPr="00F512D1" w:rsidRDefault="00C16FA6" w:rsidP="00411A38">
      <w:pPr>
        <w:widowControl w:val="0"/>
        <w:tabs>
          <w:tab w:val="center" w:pos="1447"/>
          <w:tab w:val="center" w:pos="4860"/>
          <w:tab w:val="center" w:pos="9787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</w:rPr>
      </w:pPr>
      <w:r w:rsidRPr="00F512D1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B0BE39" wp14:editId="4A7E7D94">
                <wp:simplePos x="0" y="0"/>
                <wp:positionH relativeFrom="column">
                  <wp:posOffset>4566920</wp:posOffset>
                </wp:positionH>
                <wp:positionV relativeFrom="paragraph">
                  <wp:posOffset>173355</wp:posOffset>
                </wp:positionV>
                <wp:extent cx="1485900" cy="0"/>
                <wp:effectExtent l="0" t="0" r="19050" b="190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AF236" id="Straight Arrow Connector 3" o:spid="_x0000_s1026" type="#_x0000_t32" style="position:absolute;margin-left:359.6pt;margin-top:13.65pt;width:117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"/>
            </w:pict>
          </mc:Fallback>
        </mc:AlternateContent>
      </w:r>
      <w:r w:rsidRPr="00F512D1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A5A8C6" wp14:editId="26487D49">
                <wp:simplePos x="0" y="0"/>
                <wp:positionH relativeFrom="column">
                  <wp:posOffset>2343150</wp:posOffset>
                </wp:positionH>
                <wp:positionV relativeFrom="paragraph">
                  <wp:posOffset>192405</wp:posOffset>
                </wp:positionV>
                <wp:extent cx="1485900" cy="0"/>
                <wp:effectExtent l="0" t="0" r="19050" b="1905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DC740" id="Straight Arrow Connector 4" o:spid="_x0000_s1026" type="#_x0000_t32" style="position:absolute;margin-left:184.5pt;margin-top:15.15pt;width:117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"/>
            </w:pict>
          </mc:Fallback>
        </mc:AlternateContent>
      </w:r>
      <w:r w:rsidRPr="00F512D1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FB2CB1" wp14:editId="4FEE4D9A">
                <wp:simplePos x="0" y="0"/>
                <wp:positionH relativeFrom="column">
                  <wp:posOffset>-104775</wp:posOffset>
                </wp:positionH>
                <wp:positionV relativeFrom="paragraph">
                  <wp:posOffset>192405</wp:posOffset>
                </wp:positionV>
                <wp:extent cx="1280160" cy="0"/>
                <wp:effectExtent l="0" t="0" r="34290" b="1905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01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08ACD7" id="Straight Arrow Connector 5" o:spid="_x0000_s1026" type="#_x0000_t32" style="position:absolute;margin-left:-8.25pt;margin-top:15.15pt;width:100.8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"/>
            </w:pict>
          </mc:Fallback>
        </mc:AlternateContent>
      </w:r>
    </w:p>
    <w:p w:rsidR="00411A38" w:rsidRPr="00F512D1" w:rsidRDefault="00185753" w:rsidP="00411A38">
      <w:pPr>
        <w:widowControl w:val="0"/>
        <w:tabs>
          <w:tab w:val="center" w:pos="1447"/>
          <w:tab w:val="center" w:pos="4860"/>
          <w:tab w:val="center" w:pos="9787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  <w:sz w:val="29"/>
          <w:szCs w:val="29"/>
        </w:rPr>
      </w:pPr>
      <w:r w:rsidRPr="00F512D1">
        <w:rPr>
          <w:rFonts w:ascii="Palatino Linotype" w:hAnsi="Palatino Linotype" w:cs="Calibri"/>
          <w:color w:val="000000"/>
        </w:rPr>
        <w:t>Accounts Officer</w:t>
      </w:r>
      <w:r>
        <w:rPr>
          <w:rFonts w:ascii="Palatino Linotype" w:hAnsi="Palatino Linotype" w:cs="Arial"/>
        </w:rPr>
        <w:t xml:space="preserve"> </w:t>
      </w:r>
      <w:r>
        <w:rPr>
          <w:rFonts w:ascii="Palatino Linotype" w:hAnsi="Palatino Linotype" w:cs="Arial"/>
        </w:rPr>
        <w:tab/>
        <w:t xml:space="preserve">Sr. </w:t>
      </w:r>
      <w:r w:rsidRPr="00F512D1">
        <w:rPr>
          <w:rFonts w:ascii="Palatino Linotype" w:hAnsi="Palatino Linotype" w:cs="Calibri"/>
          <w:color w:val="000000"/>
        </w:rPr>
        <w:t>Program Coordinator</w:t>
      </w:r>
      <w:r w:rsidR="00411A38" w:rsidRPr="00F512D1">
        <w:rPr>
          <w:rFonts w:ascii="Palatino Linotype" w:hAnsi="Palatino Linotype" w:cs="Arial"/>
        </w:rPr>
        <w:tab/>
      </w:r>
      <w:r w:rsidR="00411A38" w:rsidRPr="00F512D1">
        <w:rPr>
          <w:rFonts w:ascii="Palatino Linotype" w:hAnsi="Palatino Linotype" w:cs="Calibri"/>
          <w:color w:val="000000"/>
        </w:rPr>
        <w:t>Chief Executive Officer</w:t>
      </w:r>
    </w:p>
    <w:p w:rsidR="002D1F63" w:rsidRPr="00F512D1" w:rsidRDefault="00411A38" w:rsidP="00C16FA6">
      <w:pPr>
        <w:widowControl w:val="0"/>
        <w:tabs>
          <w:tab w:val="center" w:pos="810"/>
          <w:tab w:val="center" w:pos="4860"/>
          <w:tab w:val="center" w:pos="8460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  <w:sz w:val="26"/>
          <w:szCs w:val="26"/>
        </w:rPr>
      </w:pPr>
      <w:r w:rsidRPr="00F512D1">
        <w:rPr>
          <w:rFonts w:ascii="Palatino Linotype" w:hAnsi="Palatino Linotype" w:cs="Calibri"/>
          <w:color w:val="000000"/>
        </w:rPr>
        <w:tab/>
      </w:r>
      <w:proofErr w:type="spellStart"/>
      <w:r w:rsidRPr="00F512D1">
        <w:rPr>
          <w:rFonts w:ascii="Palatino Linotype" w:hAnsi="Palatino Linotype" w:cs="Calibri"/>
          <w:color w:val="000000"/>
        </w:rPr>
        <w:t>I</w:t>
      </w:r>
      <w:r w:rsidR="000F1503" w:rsidRPr="00F512D1">
        <w:rPr>
          <w:rFonts w:ascii="Palatino Linotype" w:hAnsi="Palatino Linotype" w:cs="Calibri"/>
          <w:color w:val="000000"/>
        </w:rPr>
        <w:t>s</w:t>
      </w:r>
      <w:r w:rsidRPr="00F512D1">
        <w:rPr>
          <w:rFonts w:ascii="Palatino Linotype" w:hAnsi="Palatino Linotype" w:cs="Calibri"/>
          <w:color w:val="000000"/>
        </w:rPr>
        <w:t>DB</w:t>
      </w:r>
      <w:proofErr w:type="spellEnd"/>
      <w:r w:rsidRPr="00F512D1">
        <w:rPr>
          <w:rFonts w:ascii="Palatino Linotype" w:hAnsi="Palatino Linotype" w:cs="Calibri"/>
          <w:color w:val="000000"/>
        </w:rPr>
        <w:t>-BISEW</w:t>
      </w:r>
      <w:r w:rsidRPr="00F512D1">
        <w:rPr>
          <w:rFonts w:ascii="Palatino Linotype" w:hAnsi="Palatino Linotype" w:cs="Calibri"/>
          <w:color w:val="000000"/>
        </w:rPr>
        <w:tab/>
      </w:r>
      <w:proofErr w:type="spellStart"/>
      <w:r w:rsidRPr="00F512D1">
        <w:rPr>
          <w:rFonts w:ascii="Palatino Linotype" w:hAnsi="Palatino Linotype" w:cs="Calibri"/>
          <w:color w:val="000000"/>
        </w:rPr>
        <w:t>I</w:t>
      </w:r>
      <w:r w:rsidR="000F1503" w:rsidRPr="00F512D1">
        <w:rPr>
          <w:rFonts w:ascii="Palatino Linotype" w:hAnsi="Palatino Linotype" w:cs="Calibri"/>
          <w:color w:val="000000"/>
        </w:rPr>
        <w:t>s</w:t>
      </w:r>
      <w:r w:rsidRPr="00F512D1">
        <w:rPr>
          <w:rFonts w:ascii="Palatino Linotype" w:hAnsi="Palatino Linotype" w:cs="Calibri"/>
          <w:color w:val="000000"/>
        </w:rPr>
        <w:t>DB</w:t>
      </w:r>
      <w:proofErr w:type="spellEnd"/>
      <w:r w:rsidRPr="00F512D1">
        <w:rPr>
          <w:rFonts w:ascii="Palatino Linotype" w:hAnsi="Palatino Linotype" w:cs="Calibri"/>
          <w:color w:val="000000"/>
        </w:rPr>
        <w:t>-BISEW</w:t>
      </w:r>
      <w:r w:rsidRPr="00F512D1">
        <w:rPr>
          <w:rFonts w:ascii="Palatino Linotype" w:hAnsi="Palatino Linotype" w:cs="Arial"/>
        </w:rPr>
        <w:tab/>
      </w:r>
      <w:proofErr w:type="spellStart"/>
      <w:r w:rsidRPr="00F512D1">
        <w:rPr>
          <w:rFonts w:ascii="Palatino Linotype" w:hAnsi="Palatino Linotype" w:cs="Calibri"/>
          <w:color w:val="000000"/>
        </w:rPr>
        <w:t>I</w:t>
      </w:r>
      <w:r w:rsidR="000F1503" w:rsidRPr="00F512D1">
        <w:rPr>
          <w:rFonts w:ascii="Palatino Linotype" w:hAnsi="Palatino Linotype" w:cs="Calibri"/>
          <w:color w:val="000000"/>
        </w:rPr>
        <w:t>s</w:t>
      </w:r>
      <w:r w:rsidRPr="00F512D1">
        <w:rPr>
          <w:rFonts w:ascii="Palatino Linotype" w:hAnsi="Palatino Linotype" w:cs="Calibri"/>
          <w:color w:val="000000"/>
        </w:rPr>
        <w:t>DB</w:t>
      </w:r>
      <w:proofErr w:type="spellEnd"/>
      <w:r w:rsidRPr="00F512D1">
        <w:rPr>
          <w:rFonts w:ascii="Palatino Linotype" w:hAnsi="Palatino Linotype" w:cs="Calibri"/>
          <w:color w:val="000000"/>
        </w:rPr>
        <w:t>-BISEW</w:t>
      </w:r>
    </w:p>
    <w:sectPr w:rsidR="002D1F63" w:rsidRPr="00F512D1" w:rsidSect="005B2B5E">
      <w:pgSz w:w="11909" w:h="16834" w:code="9"/>
      <w:pgMar w:top="864" w:right="1152" w:bottom="907" w:left="1296" w:header="720" w:footer="720" w:gutter="0"/>
      <w:paperSrc w:first="258" w:other="258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325DB"/>
    <w:multiLevelType w:val="hybridMultilevel"/>
    <w:tmpl w:val="9A321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4472EA"/>
    <w:multiLevelType w:val="hybridMultilevel"/>
    <w:tmpl w:val="602CDADA"/>
    <w:lvl w:ilvl="0" w:tplc="1C5C5188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301008FF"/>
    <w:multiLevelType w:val="hybridMultilevel"/>
    <w:tmpl w:val="0CF447FE"/>
    <w:lvl w:ilvl="0" w:tplc="D332C58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A7785"/>
    <w:multiLevelType w:val="hybridMultilevel"/>
    <w:tmpl w:val="9E0A90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6F1668"/>
    <w:multiLevelType w:val="hybridMultilevel"/>
    <w:tmpl w:val="9E0A90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bAwNzK0NDIzNrewNDZW0lEKTi0uzszPAymwrAUAIehlTiwAAAA="/>
  </w:docVars>
  <w:rsids>
    <w:rsidRoot w:val="00400ADF"/>
    <w:rsid w:val="000034E8"/>
    <w:rsid w:val="00007C06"/>
    <w:rsid w:val="00011AF0"/>
    <w:rsid w:val="00036E21"/>
    <w:rsid w:val="00037B29"/>
    <w:rsid w:val="000440BE"/>
    <w:rsid w:val="00044A98"/>
    <w:rsid w:val="0005712E"/>
    <w:rsid w:val="00064180"/>
    <w:rsid w:val="000673F3"/>
    <w:rsid w:val="0007622C"/>
    <w:rsid w:val="00091E3B"/>
    <w:rsid w:val="00092382"/>
    <w:rsid w:val="0009339F"/>
    <w:rsid w:val="0009537B"/>
    <w:rsid w:val="000A2B90"/>
    <w:rsid w:val="000A7846"/>
    <w:rsid w:val="000B555B"/>
    <w:rsid w:val="000B60B1"/>
    <w:rsid w:val="000D6007"/>
    <w:rsid w:val="000D78AB"/>
    <w:rsid w:val="000E5A64"/>
    <w:rsid w:val="000E7A55"/>
    <w:rsid w:val="000F1503"/>
    <w:rsid w:val="000F2FAE"/>
    <w:rsid w:val="000F3C41"/>
    <w:rsid w:val="001065FC"/>
    <w:rsid w:val="00116757"/>
    <w:rsid w:val="00117BEA"/>
    <w:rsid w:val="00122F0B"/>
    <w:rsid w:val="001307A1"/>
    <w:rsid w:val="00131CC1"/>
    <w:rsid w:val="00133608"/>
    <w:rsid w:val="0014664D"/>
    <w:rsid w:val="001564ED"/>
    <w:rsid w:val="00176C3A"/>
    <w:rsid w:val="00185753"/>
    <w:rsid w:val="001918C3"/>
    <w:rsid w:val="00195DFA"/>
    <w:rsid w:val="001A77E5"/>
    <w:rsid w:val="001C0277"/>
    <w:rsid w:val="001C1FBA"/>
    <w:rsid w:val="001C6986"/>
    <w:rsid w:val="001D11BF"/>
    <w:rsid w:val="001E1870"/>
    <w:rsid w:val="001E45F2"/>
    <w:rsid w:val="001F0159"/>
    <w:rsid w:val="001F7951"/>
    <w:rsid w:val="002052FB"/>
    <w:rsid w:val="002068EB"/>
    <w:rsid w:val="002150ED"/>
    <w:rsid w:val="002224BA"/>
    <w:rsid w:val="00223ACC"/>
    <w:rsid w:val="002261A9"/>
    <w:rsid w:val="0023546D"/>
    <w:rsid w:val="0024583E"/>
    <w:rsid w:val="00257126"/>
    <w:rsid w:val="00264386"/>
    <w:rsid w:val="00265B8A"/>
    <w:rsid w:val="00270AA7"/>
    <w:rsid w:val="002723C7"/>
    <w:rsid w:val="00273E93"/>
    <w:rsid w:val="002852E8"/>
    <w:rsid w:val="002868F1"/>
    <w:rsid w:val="0029049E"/>
    <w:rsid w:val="002A4A07"/>
    <w:rsid w:val="002B330B"/>
    <w:rsid w:val="002B405A"/>
    <w:rsid w:val="002C1B7B"/>
    <w:rsid w:val="002D1F63"/>
    <w:rsid w:val="002D47F6"/>
    <w:rsid w:val="002F032D"/>
    <w:rsid w:val="00304230"/>
    <w:rsid w:val="0030632D"/>
    <w:rsid w:val="0030646E"/>
    <w:rsid w:val="003121B6"/>
    <w:rsid w:val="00315A67"/>
    <w:rsid w:val="0031611C"/>
    <w:rsid w:val="00343D8C"/>
    <w:rsid w:val="00345CBA"/>
    <w:rsid w:val="003464C0"/>
    <w:rsid w:val="00347D5B"/>
    <w:rsid w:val="00353635"/>
    <w:rsid w:val="003576EE"/>
    <w:rsid w:val="003578BB"/>
    <w:rsid w:val="00357A58"/>
    <w:rsid w:val="00366E63"/>
    <w:rsid w:val="00375DFE"/>
    <w:rsid w:val="00376A88"/>
    <w:rsid w:val="003801EA"/>
    <w:rsid w:val="00384300"/>
    <w:rsid w:val="00390FE5"/>
    <w:rsid w:val="00397473"/>
    <w:rsid w:val="003A0797"/>
    <w:rsid w:val="003A5345"/>
    <w:rsid w:val="003A6C34"/>
    <w:rsid w:val="003B3BB1"/>
    <w:rsid w:val="003B42EC"/>
    <w:rsid w:val="003B75C2"/>
    <w:rsid w:val="003C0DB9"/>
    <w:rsid w:val="003C5D73"/>
    <w:rsid w:val="003D07E5"/>
    <w:rsid w:val="003D366F"/>
    <w:rsid w:val="003E605A"/>
    <w:rsid w:val="003F1439"/>
    <w:rsid w:val="003F62FE"/>
    <w:rsid w:val="00400ADF"/>
    <w:rsid w:val="004109A2"/>
    <w:rsid w:val="00411A38"/>
    <w:rsid w:val="00425FD0"/>
    <w:rsid w:val="004318C6"/>
    <w:rsid w:val="00434BE2"/>
    <w:rsid w:val="004359EB"/>
    <w:rsid w:val="0044676D"/>
    <w:rsid w:val="00446A3F"/>
    <w:rsid w:val="00452FA6"/>
    <w:rsid w:val="00461119"/>
    <w:rsid w:val="00474E1F"/>
    <w:rsid w:val="00481094"/>
    <w:rsid w:val="00483C64"/>
    <w:rsid w:val="00494F4C"/>
    <w:rsid w:val="00497CEB"/>
    <w:rsid w:val="004A77E8"/>
    <w:rsid w:val="004B1494"/>
    <w:rsid w:val="004B668F"/>
    <w:rsid w:val="004C4B75"/>
    <w:rsid w:val="004C6B11"/>
    <w:rsid w:val="004C6EDD"/>
    <w:rsid w:val="004E3708"/>
    <w:rsid w:val="004F0B0A"/>
    <w:rsid w:val="004F1E18"/>
    <w:rsid w:val="00512662"/>
    <w:rsid w:val="00517387"/>
    <w:rsid w:val="0052363A"/>
    <w:rsid w:val="00525A7F"/>
    <w:rsid w:val="0052664C"/>
    <w:rsid w:val="00533938"/>
    <w:rsid w:val="00536852"/>
    <w:rsid w:val="00536CEE"/>
    <w:rsid w:val="00541BE5"/>
    <w:rsid w:val="005451D6"/>
    <w:rsid w:val="00546E8F"/>
    <w:rsid w:val="005474F4"/>
    <w:rsid w:val="00554DD4"/>
    <w:rsid w:val="005558CC"/>
    <w:rsid w:val="005572D6"/>
    <w:rsid w:val="0056135E"/>
    <w:rsid w:val="00566EEB"/>
    <w:rsid w:val="00570099"/>
    <w:rsid w:val="00570645"/>
    <w:rsid w:val="00573F6A"/>
    <w:rsid w:val="00586489"/>
    <w:rsid w:val="0059135B"/>
    <w:rsid w:val="005B2B5E"/>
    <w:rsid w:val="005B4274"/>
    <w:rsid w:val="005B66A0"/>
    <w:rsid w:val="005D43E6"/>
    <w:rsid w:val="005D4E2A"/>
    <w:rsid w:val="005D538B"/>
    <w:rsid w:val="005D67A8"/>
    <w:rsid w:val="005E6ED5"/>
    <w:rsid w:val="005E7504"/>
    <w:rsid w:val="005E7A38"/>
    <w:rsid w:val="005F3E8E"/>
    <w:rsid w:val="006001DB"/>
    <w:rsid w:val="00602CD9"/>
    <w:rsid w:val="00611289"/>
    <w:rsid w:val="00614192"/>
    <w:rsid w:val="0063165E"/>
    <w:rsid w:val="006342EA"/>
    <w:rsid w:val="0063468F"/>
    <w:rsid w:val="00635440"/>
    <w:rsid w:val="0063629A"/>
    <w:rsid w:val="006377D6"/>
    <w:rsid w:val="00643984"/>
    <w:rsid w:val="00646572"/>
    <w:rsid w:val="00660D36"/>
    <w:rsid w:val="00670D5F"/>
    <w:rsid w:val="006762EA"/>
    <w:rsid w:val="00680061"/>
    <w:rsid w:val="006810FB"/>
    <w:rsid w:val="00685616"/>
    <w:rsid w:val="00690522"/>
    <w:rsid w:val="006918C2"/>
    <w:rsid w:val="006A5B7D"/>
    <w:rsid w:val="006A6729"/>
    <w:rsid w:val="006A75CA"/>
    <w:rsid w:val="006B0809"/>
    <w:rsid w:val="006B3EF6"/>
    <w:rsid w:val="006B76A6"/>
    <w:rsid w:val="006C204F"/>
    <w:rsid w:val="006C3977"/>
    <w:rsid w:val="006C7A70"/>
    <w:rsid w:val="006D40F7"/>
    <w:rsid w:val="006E2F60"/>
    <w:rsid w:val="007164EE"/>
    <w:rsid w:val="00744C8B"/>
    <w:rsid w:val="007477E2"/>
    <w:rsid w:val="00750727"/>
    <w:rsid w:val="00760D01"/>
    <w:rsid w:val="007660CA"/>
    <w:rsid w:val="0077557D"/>
    <w:rsid w:val="00776C21"/>
    <w:rsid w:val="007863FF"/>
    <w:rsid w:val="00786F5B"/>
    <w:rsid w:val="007A7F8F"/>
    <w:rsid w:val="007B1744"/>
    <w:rsid w:val="007B4A57"/>
    <w:rsid w:val="007C2576"/>
    <w:rsid w:val="007C2805"/>
    <w:rsid w:val="007C2F97"/>
    <w:rsid w:val="007C6ACB"/>
    <w:rsid w:val="007D59B8"/>
    <w:rsid w:val="007E004E"/>
    <w:rsid w:val="007F56CC"/>
    <w:rsid w:val="007F6587"/>
    <w:rsid w:val="00812DED"/>
    <w:rsid w:val="00815C99"/>
    <w:rsid w:val="008201B0"/>
    <w:rsid w:val="00830F19"/>
    <w:rsid w:val="0083135A"/>
    <w:rsid w:val="008366E3"/>
    <w:rsid w:val="00854C21"/>
    <w:rsid w:val="00860CF3"/>
    <w:rsid w:val="0086457B"/>
    <w:rsid w:val="00865F38"/>
    <w:rsid w:val="00872CAB"/>
    <w:rsid w:val="008767B0"/>
    <w:rsid w:val="00880165"/>
    <w:rsid w:val="008905A6"/>
    <w:rsid w:val="00890886"/>
    <w:rsid w:val="0089652E"/>
    <w:rsid w:val="008A1FE0"/>
    <w:rsid w:val="008A38D6"/>
    <w:rsid w:val="008A508E"/>
    <w:rsid w:val="008B48B5"/>
    <w:rsid w:val="008D4B33"/>
    <w:rsid w:val="008D6409"/>
    <w:rsid w:val="008D77F8"/>
    <w:rsid w:val="008F4F31"/>
    <w:rsid w:val="009036D6"/>
    <w:rsid w:val="00910A3E"/>
    <w:rsid w:val="009300CB"/>
    <w:rsid w:val="00934A69"/>
    <w:rsid w:val="0094559B"/>
    <w:rsid w:val="00951D55"/>
    <w:rsid w:val="0095623E"/>
    <w:rsid w:val="00956980"/>
    <w:rsid w:val="00965A54"/>
    <w:rsid w:val="00966A36"/>
    <w:rsid w:val="0096775D"/>
    <w:rsid w:val="00971E4F"/>
    <w:rsid w:val="00972189"/>
    <w:rsid w:val="00995110"/>
    <w:rsid w:val="009972EE"/>
    <w:rsid w:val="009A0F45"/>
    <w:rsid w:val="009A1598"/>
    <w:rsid w:val="009A3237"/>
    <w:rsid w:val="009A3BAE"/>
    <w:rsid w:val="009A474A"/>
    <w:rsid w:val="009B0CC3"/>
    <w:rsid w:val="009B0CFE"/>
    <w:rsid w:val="009B679C"/>
    <w:rsid w:val="009E08F6"/>
    <w:rsid w:val="00A0416F"/>
    <w:rsid w:val="00A055C5"/>
    <w:rsid w:val="00A06BD7"/>
    <w:rsid w:val="00A23ACE"/>
    <w:rsid w:val="00A40A3F"/>
    <w:rsid w:val="00A52B44"/>
    <w:rsid w:val="00A55A84"/>
    <w:rsid w:val="00A57ED3"/>
    <w:rsid w:val="00A648B1"/>
    <w:rsid w:val="00A867E3"/>
    <w:rsid w:val="00A95E98"/>
    <w:rsid w:val="00AB1292"/>
    <w:rsid w:val="00AD2658"/>
    <w:rsid w:val="00AD37AF"/>
    <w:rsid w:val="00AD3CFC"/>
    <w:rsid w:val="00AD75C9"/>
    <w:rsid w:val="00AD75F4"/>
    <w:rsid w:val="00AE0379"/>
    <w:rsid w:val="00AE734A"/>
    <w:rsid w:val="00B00A7C"/>
    <w:rsid w:val="00B32A8F"/>
    <w:rsid w:val="00B32D3C"/>
    <w:rsid w:val="00B37D33"/>
    <w:rsid w:val="00B4213E"/>
    <w:rsid w:val="00B422C6"/>
    <w:rsid w:val="00B4298A"/>
    <w:rsid w:val="00B506D7"/>
    <w:rsid w:val="00B53381"/>
    <w:rsid w:val="00B54C51"/>
    <w:rsid w:val="00B60A0D"/>
    <w:rsid w:val="00B64502"/>
    <w:rsid w:val="00B67893"/>
    <w:rsid w:val="00B84526"/>
    <w:rsid w:val="00B85868"/>
    <w:rsid w:val="00B85935"/>
    <w:rsid w:val="00B90C0B"/>
    <w:rsid w:val="00B90E88"/>
    <w:rsid w:val="00B90F18"/>
    <w:rsid w:val="00B93678"/>
    <w:rsid w:val="00BB098A"/>
    <w:rsid w:val="00BC3BDF"/>
    <w:rsid w:val="00BD09A4"/>
    <w:rsid w:val="00BD0B65"/>
    <w:rsid w:val="00BD5E7A"/>
    <w:rsid w:val="00BE3387"/>
    <w:rsid w:val="00BF35CD"/>
    <w:rsid w:val="00BF59AB"/>
    <w:rsid w:val="00BF6606"/>
    <w:rsid w:val="00C050EC"/>
    <w:rsid w:val="00C160F2"/>
    <w:rsid w:val="00C16FA6"/>
    <w:rsid w:val="00C223EB"/>
    <w:rsid w:val="00C2449E"/>
    <w:rsid w:val="00C337A5"/>
    <w:rsid w:val="00C35076"/>
    <w:rsid w:val="00C454E3"/>
    <w:rsid w:val="00C45808"/>
    <w:rsid w:val="00C54B61"/>
    <w:rsid w:val="00C54DC0"/>
    <w:rsid w:val="00C54DCF"/>
    <w:rsid w:val="00C648F3"/>
    <w:rsid w:val="00C6712B"/>
    <w:rsid w:val="00C75E88"/>
    <w:rsid w:val="00C9156B"/>
    <w:rsid w:val="00C924BA"/>
    <w:rsid w:val="00C93559"/>
    <w:rsid w:val="00C96948"/>
    <w:rsid w:val="00CA0DAB"/>
    <w:rsid w:val="00CA2B01"/>
    <w:rsid w:val="00CC55BD"/>
    <w:rsid w:val="00CE7B2D"/>
    <w:rsid w:val="00CF0E38"/>
    <w:rsid w:val="00CF1A9C"/>
    <w:rsid w:val="00CF4C83"/>
    <w:rsid w:val="00CF7A51"/>
    <w:rsid w:val="00CF7E64"/>
    <w:rsid w:val="00D05066"/>
    <w:rsid w:val="00D056A8"/>
    <w:rsid w:val="00D11A2D"/>
    <w:rsid w:val="00D25571"/>
    <w:rsid w:val="00D27FFC"/>
    <w:rsid w:val="00D3003D"/>
    <w:rsid w:val="00D359C2"/>
    <w:rsid w:val="00D505B9"/>
    <w:rsid w:val="00D51C00"/>
    <w:rsid w:val="00D6116D"/>
    <w:rsid w:val="00D643BE"/>
    <w:rsid w:val="00D81415"/>
    <w:rsid w:val="00D919A4"/>
    <w:rsid w:val="00D91FE4"/>
    <w:rsid w:val="00D97899"/>
    <w:rsid w:val="00DB20E8"/>
    <w:rsid w:val="00DC1737"/>
    <w:rsid w:val="00DC7998"/>
    <w:rsid w:val="00DD03BF"/>
    <w:rsid w:val="00DF5709"/>
    <w:rsid w:val="00E03EA3"/>
    <w:rsid w:val="00E15CFE"/>
    <w:rsid w:val="00E21315"/>
    <w:rsid w:val="00E228D1"/>
    <w:rsid w:val="00E250F5"/>
    <w:rsid w:val="00E26106"/>
    <w:rsid w:val="00E3540E"/>
    <w:rsid w:val="00E35F2A"/>
    <w:rsid w:val="00E361C7"/>
    <w:rsid w:val="00E367C0"/>
    <w:rsid w:val="00E36A51"/>
    <w:rsid w:val="00E36FD5"/>
    <w:rsid w:val="00E57410"/>
    <w:rsid w:val="00E61A69"/>
    <w:rsid w:val="00E71B3B"/>
    <w:rsid w:val="00E806C5"/>
    <w:rsid w:val="00E81D3F"/>
    <w:rsid w:val="00E912F6"/>
    <w:rsid w:val="00E91FF1"/>
    <w:rsid w:val="00EA212D"/>
    <w:rsid w:val="00EB2A71"/>
    <w:rsid w:val="00EB4F7B"/>
    <w:rsid w:val="00EB714B"/>
    <w:rsid w:val="00EB7499"/>
    <w:rsid w:val="00EC3BB6"/>
    <w:rsid w:val="00ED5DD1"/>
    <w:rsid w:val="00EF2631"/>
    <w:rsid w:val="00EF66BA"/>
    <w:rsid w:val="00EF71BD"/>
    <w:rsid w:val="00F03B9F"/>
    <w:rsid w:val="00F03E72"/>
    <w:rsid w:val="00F0499F"/>
    <w:rsid w:val="00F147B6"/>
    <w:rsid w:val="00F25046"/>
    <w:rsid w:val="00F30E88"/>
    <w:rsid w:val="00F3561E"/>
    <w:rsid w:val="00F4473E"/>
    <w:rsid w:val="00F510FC"/>
    <w:rsid w:val="00F512D1"/>
    <w:rsid w:val="00F514B4"/>
    <w:rsid w:val="00F56058"/>
    <w:rsid w:val="00F56711"/>
    <w:rsid w:val="00F72203"/>
    <w:rsid w:val="00F74286"/>
    <w:rsid w:val="00F81EB2"/>
    <w:rsid w:val="00F8431A"/>
    <w:rsid w:val="00F86249"/>
    <w:rsid w:val="00FA3F06"/>
    <w:rsid w:val="00FA421B"/>
    <w:rsid w:val="00FB0714"/>
    <w:rsid w:val="00FB1941"/>
    <w:rsid w:val="00FB6E6A"/>
    <w:rsid w:val="00FC3A11"/>
    <w:rsid w:val="00FC731D"/>
    <w:rsid w:val="00FE6352"/>
    <w:rsid w:val="00FF0789"/>
    <w:rsid w:val="00FF4B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0FE7D7"/>
  <w15:docId w15:val="{E1B4DD72-2E10-434D-98E6-F94E75BC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7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0B6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8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85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368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8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15A07-FAC6-49E0-A408-776AF403F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2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Mahadi Hassan</dc:creator>
  <cp:keywords/>
  <dc:description/>
  <cp:lastModifiedBy>Mahadi Hasan</cp:lastModifiedBy>
  <cp:revision>11</cp:revision>
  <cp:lastPrinted>2025-10-11T09:25:00Z</cp:lastPrinted>
  <dcterms:created xsi:type="dcterms:W3CDTF">2025-10-11T05:20:00Z</dcterms:created>
  <dcterms:modified xsi:type="dcterms:W3CDTF">2025-10-16T07:16:00Z</dcterms:modified>
</cp:coreProperties>
</file>