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D5" w:rsidRPr="000121BC" w:rsidRDefault="007834D5" w:rsidP="007834D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Experiment 10</w:t>
      </w:r>
    </w:p>
    <w:p w:rsidR="007834D5" w:rsidRPr="00C101FA" w:rsidRDefault="007834D5" w:rsidP="007834D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7834D5" w:rsidRPr="00C101FA" w:rsidRDefault="007834D5" w:rsidP="007834D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7834D5" w:rsidRDefault="007834D5" w:rsidP="007834D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May 2023</w:t>
      </w:r>
    </w:p>
    <w:p w:rsidR="007834D5" w:rsidRPr="00553350" w:rsidRDefault="007834D5" w:rsidP="007834D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E3B61" w:rsidRDefault="00077BB8"/>
    <w:p w:rsidR="00773D0F" w:rsidRDefault="00773D0F" w:rsidP="00773D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 w:rsidRPr="008E1B2D">
        <w:rPr>
          <w:rFonts w:ascii="Times New Roman" w:hAnsi="Times New Roman" w:cs="Times New Roman"/>
          <w:b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:</w:t>
      </w:r>
      <w:proofErr w:type="gramEnd"/>
    </w:p>
    <w:p w:rsidR="00FD5CB7" w:rsidRPr="00B13007" w:rsidRDefault="00773D0F" w:rsidP="00FD5CB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</w:rPr>
        <w:tab/>
      </w:r>
      <w:r w:rsidR="00FD5CB7" w:rsidRPr="00FD5CB7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Create an Android application for user registration that stores the user details in a database table.</w:t>
      </w:r>
    </w:p>
    <w:p w:rsidR="00FA5357" w:rsidRPr="00777852" w:rsidRDefault="00FA5357" w:rsidP="0051767E">
      <w:pPr>
        <w:rPr>
          <w:rFonts w:ascii="Times New Roman" w:hAnsi="Times New Roman" w:cs="Times New Roman"/>
          <w:sz w:val="20"/>
        </w:rPr>
      </w:pPr>
    </w:p>
    <w:p w:rsidR="0051767E" w:rsidRPr="00777852" w:rsidRDefault="0051767E" w:rsidP="0051767E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8"/>
          <w:u w:val="single"/>
          <w:lang w:val="en-IN"/>
        </w:rPr>
      </w:pPr>
      <w:r w:rsidRPr="00777852">
        <w:rPr>
          <w:rFonts w:ascii="Times New Roman" w:hAnsi="Times New Roman" w:cs="Times New Roman"/>
          <w:b/>
          <w:sz w:val="28"/>
          <w:szCs w:val="32"/>
          <w:u w:val="single"/>
          <w:lang w:val="en-IN"/>
        </w:rPr>
        <w:t>Objective:</w:t>
      </w:r>
    </w:p>
    <w:p w:rsidR="0051767E" w:rsidRPr="0023328B" w:rsidRDefault="0051767E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To know About the App widgets and how to use them.</w:t>
      </w:r>
    </w:p>
    <w:p w:rsidR="0051767E" w:rsidRPr="0023328B" w:rsidRDefault="0051767E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Learn to scroll and drag in Andros studio.</w:t>
      </w:r>
    </w:p>
    <w:p w:rsidR="0051767E" w:rsidRPr="0023328B" w:rsidRDefault="0051767E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how to code for app widgets.</w:t>
      </w:r>
    </w:p>
    <w:p w:rsidR="0051767E" w:rsidRPr="0023328B" w:rsidRDefault="0051767E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 xml:space="preserve">Use of checkbox </w:t>
      </w:r>
    </w:p>
    <w:p w:rsidR="00FA5357" w:rsidRDefault="0051767E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Use of menu and layout of relative and constraint</w:t>
      </w:r>
    </w:p>
    <w:p w:rsidR="0051767E" w:rsidRPr="00C02A07" w:rsidRDefault="00FA5357" w:rsidP="0051767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lang w:val="en-IN"/>
        </w:rPr>
        <w:t>sql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database </w:t>
      </w:r>
      <w:r w:rsidR="0051767E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773D0F" w:rsidRDefault="00773D0F" w:rsidP="0051767E"/>
    <w:p w:rsidR="008E7C12" w:rsidRDefault="008E7C12" w:rsidP="008E7C12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MainActivity.java</w:t>
      </w:r>
    </w:p>
    <w:p w:rsidR="008E7C12" w:rsidRDefault="008E7C12" w:rsidP="0051767E"/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package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com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learnandroid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loginsqlite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androidx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appcompat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app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AppCompatActivity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content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Intent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os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Bundle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view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View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widget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Button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widget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EditText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import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android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widget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public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class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MainActivity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extends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AppCompatActivity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EditText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username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password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repassword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Button signup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signin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DBHelper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DB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@Override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protected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void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onCreate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gramEnd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 xml:space="preserve">Bundle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savedInstanceState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proofErr w:type="gramStart"/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super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onCreate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savedInstanceState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setContentView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layout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activity_main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username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EditText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findViewById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username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password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EditText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findViewById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password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repassword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EditText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findViewById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repassword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signup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Button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findViewById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btnsignup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signin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Button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findViewById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id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</w:rPr>
        <w:t>btnsignin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DB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new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DBHelper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signup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setOnClickListener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new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View.OnClickListener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@Override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public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void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onClick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gramEnd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View view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String user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username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getText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().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toString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String pass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password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getText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().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toString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String repass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repassword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getText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().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toString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if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user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equals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||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pass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equals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||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repass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equals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))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makeText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MainActivity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"Please enter all the fields"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LENGTH_SHORT</w:t>
      </w:r>
      <w:proofErr w:type="spellEnd"/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show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</w:t>
      </w:r>
      <w:proofErr w:type="gramStart"/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else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  <w:proofErr w:type="gramEnd"/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if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pass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equals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repass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)){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Boolean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checkuser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DB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checkusername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user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if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checkuser</w:t>
      </w:r>
      <w:proofErr w:type="spellEnd"/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==</w:t>
      </w:r>
      <w:proofErr w:type="gramStart"/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false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){</w:t>
      </w:r>
      <w:proofErr w:type="gramEnd"/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Boolean insert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DB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insertData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user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pass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if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insert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==</w:t>
      </w:r>
      <w:proofErr w:type="gramStart"/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true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){</w:t>
      </w:r>
      <w:proofErr w:type="gramEnd"/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makeText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MainActivity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"Registered successfully"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LENGTH_SHORT</w:t>
      </w:r>
      <w:proofErr w:type="spellEnd"/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show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    Intent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intent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new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Intent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getApplicationContext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),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HomeActivity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class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startActivity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intent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</w:t>
      </w:r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else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makeText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MainActivity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"Registration failed"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LENGTH_SHORT</w:t>
      </w:r>
      <w:proofErr w:type="spellEnd"/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show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</w:t>
      </w:r>
      <w:proofErr w:type="gramStart"/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else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  <w:proofErr w:type="gramEnd"/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makeText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MainActivity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"User already exists! please sign in"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LENGTH_SHORT</w:t>
      </w:r>
      <w:proofErr w:type="spellEnd"/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show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</w:t>
      </w:r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else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makeText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MainActivity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this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8000"/>
          <w:szCs w:val="24"/>
          <w:bdr w:val="none" w:sz="0" w:space="0" w:color="auto" w:frame="1"/>
        </w:rPr>
        <w:t>"Passwords not matching"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Toast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LENGTH_SHORT</w:t>
      </w:r>
      <w:proofErr w:type="spellEnd"/>
      <w:proofErr w:type="gramStart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show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</w:rPr>
        <w:t>signin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setOnClickListener</w:t>
      </w:r>
      <w:proofErr w:type="spellEnd"/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new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View.OnClickListener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@Override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public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void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onClick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gramEnd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View view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{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    Intent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intent</w:t>
      </w:r>
      <w:proofErr w:type="spellEnd"/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Consolas" w:eastAsia="Times New Roman" w:hAnsi="Consolas" w:cs="Courier New"/>
          <w:color w:val="C76B29"/>
          <w:szCs w:val="24"/>
          <w:bdr w:val="none" w:sz="0" w:space="0" w:color="auto" w:frame="1"/>
        </w:rPr>
        <w:t>=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r w:rsidRPr="00723089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new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 xml:space="preserve"> </w:t>
      </w:r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Intent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spellStart"/>
      <w:proofErr w:type="gram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getApplicationContext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proofErr w:type="gram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),</w:t>
      </w:r>
      <w:r w:rsidRPr="0014118E">
        <w:rPr>
          <w:rFonts w:ascii="Consolas" w:eastAsia="Times New Roman" w:hAnsi="Consolas" w:cs="Courier New"/>
          <w:color w:val="060404"/>
          <w:szCs w:val="24"/>
        </w:rPr>
        <w:t xml:space="preserve">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</w:rPr>
        <w:t>LoginActivity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.</w:t>
      </w:r>
      <w:r w:rsidRPr="0014118E">
        <w:rPr>
          <w:rFonts w:ascii="inherit" w:eastAsia="Times New Roman" w:hAnsi="inherit" w:cs="Courier New"/>
          <w:b/>
          <w:bCs/>
          <w:color w:val="000080"/>
          <w:szCs w:val="24"/>
          <w:bdr w:val="none" w:sz="0" w:space="0" w:color="auto" w:frame="1"/>
        </w:rPr>
        <w:t>class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lastRenderedPageBreak/>
        <w:t xml:space="preserve">                </w:t>
      </w:r>
      <w:proofErr w:type="spellStart"/>
      <w:r w:rsidRPr="0014118E">
        <w:rPr>
          <w:rFonts w:ascii="Consolas" w:eastAsia="Times New Roman" w:hAnsi="Consolas" w:cs="Courier New"/>
          <w:color w:val="060404"/>
          <w:szCs w:val="24"/>
          <w:bdr w:val="none" w:sz="0" w:space="0" w:color="auto" w:frame="1"/>
        </w:rPr>
        <w:t>startActivity</w:t>
      </w:r>
      <w:proofErr w:type="spellEnd"/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(</w:t>
      </w:r>
      <w:r w:rsidRPr="0014118E">
        <w:rPr>
          <w:rFonts w:ascii="Consolas" w:eastAsia="Times New Roman" w:hAnsi="Consolas" w:cs="Courier New"/>
          <w:color w:val="060404"/>
          <w:szCs w:val="24"/>
        </w:rPr>
        <w:t>intent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});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14118E">
        <w:rPr>
          <w:rFonts w:ascii="Consolas" w:eastAsia="Times New Roman" w:hAnsi="Consolas" w:cs="Courier New"/>
          <w:color w:val="060404"/>
          <w:szCs w:val="24"/>
        </w:rPr>
        <w:t xml:space="preserve">    </w:t>
      </w: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4118E" w:rsidRPr="0014118E" w:rsidRDefault="0014118E" w:rsidP="0014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60404"/>
          <w:szCs w:val="24"/>
        </w:rPr>
      </w:pPr>
      <w:r w:rsidRPr="00723089">
        <w:rPr>
          <w:rFonts w:ascii="Consolas" w:eastAsia="Times New Roman" w:hAnsi="Consolas" w:cs="Courier New"/>
          <w:color w:val="5E6687"/>
          <w:szCs w:val="24"/>
          <w:bdr w:val="none" w:sz="0" w:space="0" w:color="auto" w:frame="1"/>
        </w:rPr>
        <w:t>}</w:t>
      </w:r>
    </w:p>
    <w:p w:rsidR="001C1427" w:rsidRDefault="001C1427" w:rsidP="0051767E"/>
    <w:p w:rsidR="001C1427" w:rsidRPr="008E1B2D" w:rsidRDefault="001C1427" w:rsidP="001C1427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1C1427" w:rsidRDefault="001C1427" w:rsidP="0051767E"/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proofErr w:type="gramStart"/>
      <w:r w:rsidRPr="00D54684">
        <w:rPr>
          <w:rStyle w:val="Emphasis"/>
          <w:rFonts w:ascii="inherit" w:hAnsi="inherit"/>
          <w:color w:val="C76B29"/>
          <w:sz w:val="22"/>
          <w:szCs w:val="24"/>
          <w:bdr w:val="none" w:sz="0" w:space="0" w:color="auto" w:frame="1"/>
        </w:rPr>
        <w:t>&lt;?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 xml:space="preserve"> version</w:t>
      </w:r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"1.0"</w:t>
      </w: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encoding</w:t>
      </w:r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"utf-8"</w:t>
      </w:r>
      <w:r w:rsidRPr="00D54684">
        <w:rPr>
          <w:rStyle w:val="Emphasis"/>
          <w:rFonts w:ascii="inherit" w:hAnsi="inherit"/>
          <w:color w:val="C76B29"/>
          <w:sz w:val="22"/>
          <w:szCs w:val="24"/>
          <w:bdr w:val="none" w:sz="0" w:space="0" w:color="auto" w:frame="1"/>
        </w:rPr>
        <w:t>?&gt;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RelativeLayout</w:t>
      </w:r>
      <w:proofErr w:type="spellEnd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apk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/res/android"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app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apk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/res-auto"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tools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"http://schemas.android.com/tools"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padding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"10dp"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tools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context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".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MainActivity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EditText</w:t>
      </w:r>
      <w:proofErr w:type="spellEnd"/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"@+id/username"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hint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"User Name"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EditText</w:t>
      </w:r>
      <w:proofErr w:type="spellEnd"/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"@+id/password"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hint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"Password"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"@+id/username"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EditText</w:t>
      </w:r>
      <w:proofErr w:type="spellEnd"/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repassword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hint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"Retype Password"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"@+id/password"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Button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btnsignup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text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"Register"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repassword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lastRenderedPageBreak/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Button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btnsignin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text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"Existing user! Go to Sign in page"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btnsignup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</w:p>
    <w:p w:rsidR="00BD7907" w:rsidRPr="00D54684" w:rsidRDefault="00BD7907" w:rsidP="00BD790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&lt;/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RelativeLayout</w:t>
      </w:r>
      <w:proofErr w:type="spellEnd"/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&gt;</w:t>
      </w:r>
    </w:p>
    <w:p w:rsidR="00BD7907" w:rsidRDefault="00BD7907" w:rsidP="0051767E"/>
    <w:p w:rsidR="00B17F28" w:rsidRDefault="00B17F28" w:rsidP="0051767E"/>
    <w:p w:rsidR="00B17F28" w:rsidRDefault="00B17F28" w:rsidP="0051767E">
      <w:pPr>
        <w:rPr>
          <w:rFonts w:ascii="Times New Roman" w:hAnsi="Times New Roman" w:cs="Times New Roman"/>
          <w:b/>
          <w:color w:val="060404"/>
          <w:sz w:val="27"/>
          <w:szCs w:val="27"/>
          <w:u w:val="single"/>
          <w:shd w:val="clear" w:color="auto" w:fill="FFFFFF"/>
        </w:rPr>
      </w:pPr>
      <w:r w:rsidRPr="00B17F28">
        <w:rPr>
          <w:rFonts w:ascii="Times New Roman" w:hAnsi="Times New Roman" w:cs="Times New Roman"/>
          <w:b/>
          <w:color w:val="060404"/>
          <w:sz w:val="27"/>
          <w:szCs w:val="27"/>
          <w:u w:val="single"/>
          <w:shd w:val="clear" w:color="auto" w:fill="FFFFFF"/>
        </w:rPr>
        <w:t>activity_login.xml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proofErr w:type="gramStart"/>
      <w:r w:rsidRPr="00D54684">
        <w:rPr>
          <w:rStyle w:val="Emphasis"/>
          <w:rFonts w:ascii="inherit" w:hAnsi="inherit"/>
          <w:color w:val="C76B29"/>
          <w:sz w:val="22"/>
          <w:szCs w:val="24"/>
          <w:bdr w:val="none" w:sz="0" w:space="0" w:color="auto" w:frame="1"/>
        </w:rPr>
        <w:t>&lt;?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 xml:space="preserve"> version</w:t>
      </w:r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"1.0"</w:t>
      </w: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encoding</w:t>
      </w:r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"utf-8"</w:t>
      </w:r>
      <w:r w:rsidRPr="00D54684">
        <w:rPr>
          <w:rStyle w:val="Emphasis"/>
          <w:rFonts w:ascii="inherit" w:hAnsi="inherit"/>
          <w:color w:val="C76B29"/>
          <w:sz w:val="22"/>
          <w:szCs w:val="24"/>
          <w:bdr w:val="none" w:sz="0" w:space="0" w:color="auto" w:frame="1"/>
        </w:rPr>
        <w:t>?&gt;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RelativeLayout</w:t>
      </w:r>
      <w:proofErr w:type="spellEnd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apk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/res/android"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app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apk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/res-auto"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xmlns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tools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"http://schemas.android.com/tools"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padding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"10dp"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tools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context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".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LoginActivity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&gt;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EditText</w:t>
      </w:r>
      <w:proofErr w:type="spellEnd"/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"@+id/username1"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hint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"User Name"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EditText</w:t>
      </w:r>
      <w:proofErr w:type="spellEnd"/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"@+id/password1"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hint</w:t>
      </w:r>
      <w:proofErr w:type="spellEnd"/>
      <w:proofErr w:type="gram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"Password"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"@+id/username1"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Button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id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"@+id/btnsignin1"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_width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match_parent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_height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wrap_content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text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"Sign in"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_marginTop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"50dp"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android</w:t>
      </w:r>
      <w:r w:rsidRPr="00D54684">
        <w:rPr>
          <w:rStyle w:val="3yd8l"/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:</w:t>
      </w:r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layout</w:t>
      </w:r>
      <w:proofErr w:type="gramEnd"/>
      <w:r w:rsidRPr="00D54684">
        <w:rPr>
          <w:rFonts w:ascii="inherit" w:hAnsi="inherit"/>
          <w:b/>
          <w:bCs/>
          <w:color w:val="0000FF"/>
          <w:sz w:val="22"/>
          <w:szCs w:val="24"/>
          <w:bdr w:val="none" w:sz="0" w:space="0" w:color="auto" w:frame="1"/>
        </w:rPr>
        <w:t>_below</w:t>
      </w:r>
      <w:proofErr w:type="spellEnd"/>
      <w:r w:rsidRPr="00D54684">
        <w:rPr>
          <w:rStyle w:val="2jzgh"/>
          <w:rFonts w:ascii="inherit" w:eastAsia="Calibri" w:hAnsi="inherit"/>
          <w:b/>
          <w:bCs/>
          <w:color w:val="008000"/>
          <w:sz w:val="22"/>
          <w:szCs w:val="24"/>
          <w:bdr w:val="none" w:sz="0" w:space="0" w:color="auto" w:frame="1"/>
        </w:rPr>
        <w:t>=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"@+id/password1"</w:t>
      </w: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/&gt;</w:t>
      </w:r>
    </w:p>
    <w:p w:rsidR="00A15CE7" w:rsidRPr="00D54684" w:rsidRDefault="00A15CE7" w:rsidP="00A15CE7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&lt;/</w:t>
      </w:r>
      <w:proofErr w:type="spellStart"/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RelativeLayout</w:t>
      </w:r>
      <w:proofErr w:type="spellEnd"/>
      <w:r w:rsidRPr="00D54684">
        <w:rPr>
          <w:rStyle w:val="2jzgh"/>
          <w:rFonts w:ascii="Consolas" w:eastAsia="Calibri" w:hAnsi="Consolas"/>
          <w:color w:val="C76B29"/>
          <w:sz w:val="22"/>
          <w:szCs w:val="24"/>
          <w:bdr w:val="none" w:sz="0" w:space="0" w:color="auto" w:frame="1"/>
        </w:rPr>
        <w:t>&gt;</w:t>
      </w:r>
    </w:p>
    <w:p w:rsidR="00B17F28" w:rsidRDefault="00B17F28" w:rsidP="0051767E"/>
    <w:p w:rsidR="00231DB3" w:rsidRDefault="00231DB3" w:rsidP="0051767E">
      <w:pPr>
        <w:rPr>
          <w:rFonts w:ascii="Times New Roman" w:hAnsi="Times New Roman" w:cs="Times New Roman"/>
          <w:b/>
          <w:color w:val="060404"/>
          <w:sz w:val="24"/>
          <w:szCs w:val="24"/>
          <w:u w:val="single"/>
          <w:shd w:val="clear" w:color="auto" w:fill="FFFFFF"/>
        </w:rPr>
      </w:pPr>
      <w:r w:rsidRPr="00231DB3">
        <w:rPr>
          <w:rFonts w:ascii="Times New Roman" w:hAnsi="Times New Roman" w:cs="Times New Roman"/>
          <w:b/>
          <w:color w:val="060404"/>
          <w:sz w:val="24"/>
          <w:szCs w:val="24"/>
          <w:u w:val="single"/>
          <w:shd w:val="clear" w:color="auto" w:fill="FFFFFF"/>
        </w:rPr>
        <w:t>LoginActivity.java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lastRenderedPageBreak/>
        <w:t>package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com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learnandroid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loginsqlite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androidx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appcompat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app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AppCompatActivity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content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Intent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proofErr w:type="gramStart"/>
      <w:r w:rsidRPr="00D54684">
        <w:rPr>
          <w:rFonts w:ascii="Consolas" w:hAnsi="Consolas"/>
          <w:color w:val="060404"/>
          <w:sz w:val="22"/>
          <w:szCs w:val="24"/>
        </w:rPr>
        <w:t>os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Bundle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view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View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widget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Button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widget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EditText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import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android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widget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Toast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public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class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LoginActivity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extends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AppCompatActivity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EditText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username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password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Button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btnlogin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DBHelper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DB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@Override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protected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void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onCreate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gramEnd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 xml:space="preserve">Bundle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savedInstanceState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proofErr w:type="spellStart"/>
      <w:proofErr w:type="gramStart"/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super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onCreate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savedInstanceState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setContentView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layout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activity_login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username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EditText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findViewById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username1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password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EditText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findViewById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password1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btnlogin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</w:rPr>
        <w:t>Button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findViewById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id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</w:rPr>
        <w:t>btnsignin1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DB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new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DBHelper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this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btnlogin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setOnClickListener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new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View.OnClickListener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@Override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public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void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onClick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gramEnd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View view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String user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username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getText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().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toString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String pass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password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getText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().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toString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if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user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equals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""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||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pass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equals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""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))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makeText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LoginActivity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this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"Please enter all the fields"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LENGTH_SHORT</w:t>
      </w:r>
      <w:proofErr w:type="spellEnd"/>
      <w:proofErr w:type="gramStart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show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</w:t>
      </w:r>
      <w:proofErr w:type="gramStart"/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else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  <w:proofErr w:type="gramEnd"/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Boolean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checkuserpass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DB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checkusernamepassword</w:t>
      </w:r>
      <w:proofErr w:type="spellEnd"/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</w:rPr>
        <w:t>user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pass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if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checkuserpass</w:t>
      </w:r>
      <w:proofErr w:type="spellEnd"/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==</w:t>
      </w:r>
      <w:proofErr w:type="gramStart"/>
      <w:r w:rsidRPr="00D54684">
        <w:rPr>
          <w:rStyle w:val="17ujv"/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true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){</w:t>
      </w:r>
      <w:proofErr w:type="gramEnd"/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makeText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LoginActivity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this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 xml:space="preserve">"Sign in </w:t>
      </w:r>
      <w:proofErr w:type="spellStart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successfull</w:t>
      </w:r>
      <w:proofErr w:type="spellEnd"/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LENGTH_SHORT</w:t>
      </w:r>
      <w:proofErr w:type="spellEnd"/>
      <w:proofErr w:type="gramStart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show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    Intent </w:t>
      </w:r>
      <w:proofErr w:type="spellStart"/>
      <w:proofErr w:type="gramStart"/>
      <w:r w:rsidRPr="00D54684">
        <w:rPr>
          <w:rFonts w:ascii="Consolas" w:hAnsi="Consolas"/>
          <w:color w:val="060404"/>
          <w:sz w:val="22"/>
          <w:szCs w:val="24"/>
        </w:rPr>
        <w:t>intent</w:t>
      </w:r>
      <w:proofErr w:type="spellEnd"/>
      <w:r w:rsidRPr="00D54684">
        <w:rPr>
          <w:rFonts w:ascii="Consolas" w:hAnsi="Consolas"/>
          <w:color w:val="060404"/>
          <w:sz w:val="22"/>
          <w:szCs w:val="24"/>
        </w:rPr>
        <w:t xml:space="preserve">  </w:t>
      </w:r>
      <w:r w:rsidRPr="00D54684">
        <w:rPr>
          <w:rStyle w:val="2jzgh"/>
          <w:rFonts w:ascii="Consolas" w:hAnsi="Consolas"/>
          <w:color w:val="C76B29"/>
          <w:sz w:val="22"/>
          <w:szCs w:val="24"/>
          <w:bdr w:val="none" w:sz="0" w:space="0" w:color="auto" w:frame="1"/>
        </w:rPr>
        <w:t>=</w:t>
      </w:r>
      <w:proofErr w:type="gramEnd"/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new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 xml:space="preserve"> 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Intent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getApplicationContext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HomeActivity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class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startActivity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r w:rsidRPr="00D54684">
        <w:rPr>
          <w:rFonts w:ascii="Consolas" w:hAnsi="Consolas"/>
          <w:color w:val="060404"/>
          <w:sz w:val="22"/>
          <w:szCs w:val="24"/>
        </w:rPr>
        <w:t>intent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</w:t>
      </w:r>
      <w:proofErr w:type="gramStart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  <w:r w:rsidRPr="00D54684">
        <w:rPr>
          <w:rStyle w:val="3ovq0"/>
          <w:rFonts w:ascii="inherit" w:eastAsia="Calibri" w:hAnsi="inherit"/>
          <w:b/>
          <w:bCs/>
          <w:color w:val="000080"/>
          <w:sz w:val="22"/>
          <w:szCs w:val="24"/>
          <w:bdr w:val="none" w:sz="0" w:space="0" w:color="auto" w:frame="1"/>
        </w:rPr>
        <w:t>else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{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   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makeText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LoginActivity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inherit" w:hAnsi="inherit"/>
          <w:b/>
          <w:bCs/>
          <w:color w:val="000080"/>
          <w:sz w:val="22"/>
          <w:szCs w:val="24"/>
          <w:bdr w:val="none" w:sz="0" w:space="0" w:color="auto" w:frame="1"/>
        </w:rPr>
        <w:t>this</w:t>
      </w:r>
      <w:proofErr w:type="spell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r w:rsidRPr="00D54684">
        <w:rPr>
          <w:rStyle w:val="lxhj"/>
          <w:rFonts w:ascii="inherit" w:hAnsi="inherit"/>
          <w:b/>
          <w:bCs/>
          <w:color w:val="008000"/>
          <w:sz w:val="22"/>
          <w:szCs w:val="24"/>
          <w:bdr w:val="none" w:sz="0" w:space="0" w:color="auto" w:frame="1"/>
        </w:rPr>
        <w:t>"Invalid Credentials"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,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  <w:proofErr w:type="spellStart"/>
      <w:r w:rsidRPr="00D54684">
        <w:rPr>
          <w:rFonts w:ascii="Consolas" w:hAnsi="Consolas"/>
          <w:color w:val="060404"/>
          <w:sz w:val="22"/>
          <w:szCs w:val="24"/>
        </w:rPr>
        <w:t>Toast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LENGTH_SHORT</w:t>
      </w:r>
      <w:proofErr w:type="spellEnd"/>
      <w:proofErr w:type="gramStart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).</w:t>
      </w:r>
      <w:r w:rsidRPr="00D54684">
        <w:rPr>
          <w:rFonts w:ascii="Consolas" w:hAnsi="Consolas"/>
          <w:color w:val="060404"/>
          <w:sz w:val="22"/>
          <w:szCs w:val="24"/>
          <w:bdr w:val="none" w:sz="0" w:space="0" w:color="auto" w:frame="1"/>
        </w:rPr>
        <w:t>show</w:t>
      </w:r>
      <w:proofErr w:type="gramEnd"/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();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   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   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   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   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});</w:t>
      </w:r>
    </w:p>
    <w:p w:rsidR="00F14162" w:rsidRPr="00D54684" w:rsidRDefault="00F14162" w:rsidP="00F14162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Fonts w:ascii="Consolas" w:hAnsi="Consolas"/>
          <w:color w:val="060404"/>
          <w:sz w:val="22"/>
          <w:szCs w:val="24"/>
        </w:rPr>
        <w:t xml:space="preserve">    </w:t>
      </w: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</w:p>
    <w:p w:rsidR="00AE067B" w:rsidRPr="00C27C5F" w:rsidRDefault="00F14162" w:rsidP="00C27C5F">
      <w:pPr>
        <w:pStyle w:val="HTMLPreformatted"/>
        <w:textAlignment w:val="baseline"/>
        <w:rPr>
          <w:rFonts w:ascii="Consolas" w:hAnsi="Consolas"/>
          <w:color w:val="060404"/>
          <w:sz w:val="22"/>
          <w:szCs w:val="24"/>
        </w:rPr>
      </w:pPr>
      <w:r w:rsidRPr="00D54684">
        <w:rPr>
          <w:rStyle w:val="3yd8l"/>
          <w:rFonts w:ascii="Consolas" w:hAnsi="Consolas"/>
          <w:color w:val="5E6687"/>
          <w:sz w:val="22"/>
          <w:szCs w:val="24"/>
          <w:bdr w:val="none" w:sz="0" w:space="0" w:color="auto" w:frame="1"/>
        </w:rPr>
        <w:t>}</w:t>
      </w:r>
      <w:r w:rsidRPr="00D54684">
        <w:rPr>
          <w:rFonts w:ascii="Consolas" w:hAnsi="Consolas"/>
          <w:color w:val="060404"/>
          <w:sz w:val="22"/>
          <w:szCs w:val="24"/>
        </w:rPr>
        <w:t xml:space="preserve"> </w:t>
      </w:r>
    </w:p>
    <w:p w:rsidR="00AE067B" w:rsidRDefault="00AE067B" w:rsidP="00AE067B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  <w:r w:rsidRPr="008E1B2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AE067B" w:rsidRDefault="00AE067B" w:rsidP="0051767E"/>
    <w:p w:rsidR="007265A3" w:rsidRDefault="00B11300" w:rsidP="007265A3">
      <w:pPr>
        <w:tabs>
          <w:tab w:val="left" w:pos="876"/>
        </w:tabs>
      </w:pPr>
      <w:r w:rsidRPr="00B11300">
        <w:drawing>
          <wp:anchor distT="0" distB="0" distL="114300" distR="114300" simplePos="0" relativeHeight="251658240" behindDoc="0" locked="0" layoutInCell="1" allowOverlap="1">
            <wp:simplePos x="914400" y="140970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4099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5A3">
        <w:tab/>
      </w:r>
      <w:r w:rsidR="007265A3" w:rsidRPr="007265A3">
        <w:drawing>
          <wp:inline distT="0" distB="0" distL="0" distR="0" wp14:anchorId="4D59FD6A" wp14:editId="20DA4800">
            <wp:extent cx="263652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53" cy="41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00" w:rsidRPr="0051767E" w:rsidRDefault="00077BB8" w:rsidP="0051767E">
      <w:r w:rsidRPr="00077BB8">
        <w:drawing>
          <wp:inline distT="0" distB="0" distL="0" distR="0" wp14:anchorId="7FD69738" wp14:editId="4F513F95">
            <wp:extent cx="6187440" cy="3055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265A3">
        <w:br w:type="textWrapping" w:clear="all"/>
      </w:r>
    </w:p>
    <w:sectPr w:rsidR="00B11300" w:rsidRPr="0051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77BB8"/>
    <w:rsid w:val="0014118E"/>
    <w:rsid w:val="001C1427"/>
    <w:rsid w:val="00231DB3"/>
    <w:rsid w:val="00450DA8"/>
    <w:rsid w:val="0051767E"/>
    <w:rsid w:val="005304AE"/>
    <w:rsid w:val="00723089"/>
    <w:rsid w:val="007265A3"/>
    <w:rsid w:val="00773D0F"/>
    <w:rsid w:val="007834D5"/>
    <w:rsid w:val="008E7C12"/>
    <w:rsid w:val="00A15CE7"/>
    <w:rsid w:val="00AE067B"/>
    <w:rsid w:val="00B11300"/>
    <w:rsid w:val="00B17F28"/>
    <w:rsid w:val="00BD7907"/>
    <w:rsid w:val="00C27C5F"/>
    <w:rsid w:val="00D54684"/>
    <w:rsid w:val="00F14162"/>
    <w:rsid w:val="00FA5357"/>
    <w:rsid w:val="00F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394D"/>
  <w15:chartTrackingRefBased/>
  <w15:docId w15:val="{618CFB28-6466-4525-8C43-0559F322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D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1C1427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7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E7C1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C12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1C1427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18E"/>
    <w:rPr>
      <w:rFonts w:ascii="Courier New" w:eastAsia="Times New Roman" w:hAnsi="Courier New" w:cs="Courier New"/>
      <w:sz w:val="20"/>
      <w:szCs w:val="20"/>
    </w:rPr>
  </w:style>
  <w:style w:type="character" w:customStyle="1" w:styleId="3ovq0">
    <w:name w:val="_3ovq0"/>
    <w:basedOn w:val="DefaultParagraphFont"/>
    <w:rsid w:val="0014118E"/>
  </w:style>
  <w:style w:type="character" w:customStyle="1" w:styleId="3yd8l">
    <w:name w:val="_3yd8l"/>
    <w:basedOn w:val="DefaultParagraphFont"/>
    <w:rsid w:val="0014118E"/>
  </w:style>
  <w:style w:type="character" w:customStyle="1" w:styleId="2jzgh">
    <w:name w:val="_2jzgh"/>
    <w:basedOn w:val="DefaultParagraphFont"/>
    <w:rsid w:val="0014118E"/>
  </w:style>
  <w:style w:type="character" w:customStyle="1" w:styleId="lxhj">
    <w:name w:val="l_xhj"/>
    <w:basedOn w:val="DefaultParagraphFont"/>
    <w:rsid w:val="0014118E"/>
  </w:style>
  <w:style w:type="character" w:customStyle="1" w:styleId="17ujv">
    <w:name w:val="_17ujv"/>
    <w:basedOn w:val="DefaultParagraphFont"/>
    <w:rsid w:val="0014118E"/>
  </w:style>
  <w:style w:type="character" w:styleId="Emphasis">
    <w:name w:val="Emphasis"/>
    <w:basedOn w:val="DefaultParagraphFont"/>
    <w:uiPriority w:val="20"/>
    <w:qFormat/>
    <w:rsid w:val="00BD7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20</cp:revision>
  <dcterms:created xsi:type="dcterms:W3CDTF">2023-05-06T14:45:00Z</dcterms:created>
  <dcterms:modified xsi:type="dcterms:W3CDTF">2023-05-06T14:56:00Z</dcterms:modified>
</cp:coreProperties>
</file>