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42" w:rsidRDefault="00235242" w:rsidP="002352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Default="00235242" w:rsidP="0023524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world</w:t>
      </w: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235242" w:rsidRPr="00BB4131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235242" w:rsidRDefault="00235242" w:rsidP="00235242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</w:t>
      </w:r>
      <w:r>
        <w:rPr>
          <w:rStyle w:val="Emphasis"/>
          <w:i w:val="0"/>
          <w:color w:val="24292E"/>
          <w:sz w:val="20"/>
          <w:szCs w:val="20"/>
        </w:rPr>
        <w:t>java is a programming language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322F35" w:rsidRDefault="00235242" w:rsidP="00235242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r>
        <w:rPr>
          <w:rStyle w:val="Emphasis"/>
          <w:i w:val="0"/>
          <w:color w:val="24292E"/>
          <w:sz w:val="20"/>
          <w:szCs w:val="20"/>
        </w:rPr>
        <w:t>Java</w:t>
      </w:r>
      <w:bookmarkStart w:id="0" w:name="_GoBack"/>
      <w:bookmarkEnd w:id="0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235242" w:rsidRPr="00322F35" w:rsidRDefault="00235242" w:rsidP="00235242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A23D7" w:rsidRDefault="00235242"/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42"/>
    <w:rsid w:val="000B38CC"/>
    <w:rsid w:val="00160631"/>
    <w:rsid w:val="0023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FA43-B1FE-41A5-9C95-CBFABD8A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35242"/>
    <w:rPr>
      <w:i/>
      <w:iCs/>
    </w:rPr>
  </w:style>
  <w:style w:type="character" w:styleId="Strong">
    <w:name w:val="Strong"/>
    <w:basedOn w:val="DefaultParagraphFont"/>
    <w:uiPriority w:val="22"/>
    <w:qFormat/>
    <w:rsid w:val="002352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1064</Words>
  <Characters>6067</Characters>
  <Application>Microsoft Office Word</Application>
  <DocSecurity>0</DocSecurity>
  <Lines>50</Lines>
  <Paragraphs>14</Paragraphs>
  <ScaleCrop>false</ScaleCrop>
  <Company>Capgemini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Choudhary, Shubhangi</cp:lastModifiedBy>
  <cp:revision>1</cp:revision>
  <dcterms:created xsi:type="dcterms:W3CDTF">2019-03-21T06:37:00Z</dcterms:created>
  <dcterms:modified xsi:type="dcterms:W3CDTF">2019-03-21T06:44:00Z</dcterms:modified>
</cp:coreProperties>
</file>