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8314" w14:textId="28D2F56B" w:rsidR="00C16FAC" w:rsidRDefault="00AA3D8F">
      <w:pPr>
        <w:rPr>
          <w:b/>
          <w:bCs/>
        </w:rPr>
      </w:pPr>
      <w:r w:rsidRPr="00AA3D8F">
        <w:rPr>
          <w:b/>
          <w:bCs/>
        </w:rPr>
        <w:t>First GitHub Repository Document.</w:t>
      </w:r>
    </w:p>
    <w:p w14:paraId="401DCA3C" w14:textId="5959DC98" w:rsidR="003A49CD" w:rsidRPr="00AA3D8F" w:rsidRDefault="003A49CD">
      <w:pPr>
        <w:rPr>
          <w:b/>
          <w:bCs/>
        </w:rPr>
      </w:pPr>
      <w:r>
        <w:rPr>
          <w:b/>
          <w:bCs/>
        </w:rPr>
        <w:t>Rishi Kumar Raghukumar.</w:t>
      </w:r>
    </w:p>
    <w:sectPr w:rsidR="003A49CD" w:rsidRPr="00AA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0CE"/>
    <w:rsid w:val="00114138"/>
    <w:rsid w:val="002B2A3D"/>
    <w:rsid w:val="002C64CE"/>
    <w:rsid w:val="003A49CD"/>
    <w:rsid w:val="004379E4"/>
    <w:rsid w:val="00A720CE"/>
    <w:rsid w:val="00AA3D8F"/>
    <w:rsid w:val="00BA7F40"/>
    <w:rsid w:val="00C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BDFF"/>
  <w15:chartTrackingRefBased/>
  <w15:docId w15:val="{D8D10C0E-A8FB-4B80-AA80-004F228E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Momentive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Raghukumar, Rishi Kumar</dc:creator>
  <cp:keywords/>
  <dc:description/>
  <cp:lastModifiedBy>Raghukumar, Rishi Kumar</cp:lastModifiedBy>
  <cp:revision>3</cp:revision>
  <dcterms:created xsi:type="dcterms:W3CDTF">2022-04-04T17:07:00Z</dcterms:created>
  <dcterms:modified xsi:type="dcterms:W3CDTF">2022-04-04T17:11:00Z</dcterms:modified>
</cp:coreProperties>
</file>