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79D58625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Performance: 0</w:t>
            </w:r>
            <w:r w:rsidR="00E207A3">
              <w:rPr>
                <w:sz w:val="28"/>
                <w:szCs w:val="28"/>
              </w:rPr>
              <w:t>3</w:t>
            </w:r>
            <w:r w:rsidRPr="00527999">
              <w:rPr>
                <w:sz w:val="28"/>
                <w:szCs w:val="28"/>
              </w:rPr>
              <w:t>/04/2024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362064D4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 xml:space="preserve">Date of Submission: </w:t>
            </w:r>
            <w:r w:rsidR="00E207A3">
              <w:rPr>
                <w:sz w:val="28"/>
                <w:szCs w:val="28"/>
              </w:rPr>
              <w:t>10</w:t>
            </w:r>
            <w:r w:rsidRPr="00527999">
              <w:rPr>
                <w:sz w:val="28"/>
                <w:szCs w:val="28"/>
              </w:rPr>
              <w:t>/04/2024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 is a low level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Most of the Matplotlib utilities lies under the pyplot submodule, and are usually imported under the plt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plot()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By default, the plot()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y-axis.Eg: (0,0), (6,250), (8,350) import matplotlib.pyplot as plt</w:t>
      </w:r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 = np.array([0,6,8])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 = np.array([0,250,350])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plt.plot(x,y) plt.show()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markersize or the shorter version, ms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markeredgecolor or the shorter mec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markerfacecolor or the shorter mfc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import matplotlib.pyplot as plt import numpy as np</w:t>
      </w:r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x=np.array([0,10,20])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y=np.array([0,350,500]) plt.plot(x,y,marker='o',ms=20,mec='r',mfc='r') plt.show()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linestyle, or shorter ls,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dotted can be written as :.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import matplotlib.pyplot as plt import numpy as np</w:t>
      </w:r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x=np.array([0,10,20])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y=np.array([0,350,500]) plt.plot(x,y,color='red',ls='--',lw=10)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Many plotting can be done by adding more plt.plot()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import matplotlib.pyplot as plt import numpy as np</w:t>
      </w:r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y1=np.array([33,60,90,120])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y2=np.array([20,40,60,80]) plt.plot(y1,marker='*') plt.plot(y2)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xlabel()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ylabel()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 as np</w:t>
      </w:r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plt.plot(x,y)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plt.xlabel("X-Axis")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plt.ylabel("Y-Axis")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plt.title('Demonstration',loc='right')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plt.grid(color='black',linestyle='--',linewidth=2)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SubPlots</w:t>
      </w:r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subplots()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subplots()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plt.subplot(1,2,1)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plt.plot(x,y)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plt.subplot(1,2,2)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plt.plot(x,y)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scatter()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scatter()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 np</w:t>
      </w:r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c=np.array(['red','blue','yellow','black','grey','green','pink','brown'])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plt.scatter(x,y,color=c)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ColorMaps</w:t>
      </w:r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 colors,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 as np</w:t>
      </w:r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x=np.array([1,2,3,4,5,6,7,8])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y=np.array([20,25,15,10,5,30,40,35])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col=np.array([10,20,30,40,50,60,70,80])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plt.scatter(x,y,c=col,cmap='viridis')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plt.colorbar()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plt.show()</w:t>
      </w:r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barh()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barh()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bar()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barh()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 as np</w:t>
      </w:r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x=np.array(['rose','daisy','lilies','tulips'])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y=np.array([20,10,40,30])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plt.bar(x,y,color='red',width=0.5)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numpy as np</w:t>
      </w:r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x=np.array(['rose','daisy','lilies','tulips'])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y=np.array([20,10,40,30])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plt.barh(x,y,color='black',height=0.5)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Pyplot,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pie()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array .</w:t>
      </w:r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By default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import matplotlib.pyplot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 numpy as np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y=np.array([35,15,25,25])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l=np.array(['Rose','Daisy','lilies','tulips'])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e=np.array([0.2,0.3,0,0])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plt.pie(y,labels=l,explode=e)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plt.legend(title="Flower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plt.show()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import matplotlib.pyplot as plt</w:t>
      </w:r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import numpy as np</w:t>
      </w:r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1. 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x1 = np.array([0, 6, 8])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y1 = np.array([0, 250, 350])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plt.plot(x1, y1)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2. 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x2 = np.array([0, 10, 20])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y2 = np.array([0, 350, 500])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plt.plot(x2, y2, marker='o', ms=20, mec='blue', mfc='b')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3. Line Plot with Color,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x3 = np.array([0, 10, 20])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y3 = np.array([0, 350, 500])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plt.plot(x3, y3, color='purple', ls='--', lw=10)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4. 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y4_1 = np.array([33, 90, 90, 120])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y4_2 = np.array([20, 70, 60, 80])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plt.plot(y4_1, marker='*')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plt.plot(y4_2)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5. 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x5 = np.array([0, 10, 20])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y5 = np.array([0, 350, 500])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plt.plot(x5, y5)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plt.xlabel("X-Axis")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lastRenderedPageBreak/>
        <w:t>plt.ylabel("Y-Axis")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plt.title('Demonstration', loc='right')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plt.grid(color='orange', linestyle='--', linewidth=2)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6. 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x6_1 = np.array([1, 2, 3, 4])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y6_1 = np.array([10, 20, 30, 40])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plt.subplot(1, 2, 1)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plt.plot(x6_1, y6_1)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x6_2 = np.array([6, 7, 8, 9])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y6_2 = np.array([60, 70, 80, 90])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plt.subplot(1, 2, 2)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plt.plot(x6_2, y6_2)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7. Scatter Plot with Color</w:t>
      </w:r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x7 = np.array([1, 2, 3, 4, 5, 6, 7, 8])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y7 = np.array([20, 25, 15, 10, 5, 30, 40, 35])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c7 = np.array(['red', 'blue', 'yellow', 'black', 'grey', 'green', 'pink', 'brown'])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plt.scatter(x7, y7, color=c7)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8. Scatter Plot with Color Map and Color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x8 = np.array([1, 2, 3, 4, 5, 6, 7, 8])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y8 = np.array([20, 25, 15, 10, 5, 30, 40, 35])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col8 = np.array([10, 20, 30, 40, 50, 60, 70, 80])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plt.scatter(x8, y8, c=col8, cmap='viridis')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plt.colorbar()</w:t>
      </w:r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9. 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x9 = np.array(['rose', 'daisy', 'lilies', 'tulips'])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y9 = np.array([20, 10, 40, 30])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plt.bar(x9, y9, color='pink', width=0.5)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10. 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y10 = np.array([35, 15, 25, 25])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l10 = np.array(['Rose', 'Daisy', 'lilies', 'tulips'])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e10 = np.array([0.2, 0.3, 0, 0])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plt.pie(y10, labels=l10, explode=e10)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plt.legend(title="Flower count")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plt.show()</w:t>
      </w:r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343EC41E" w:rsidR="005D6D9D" w:rsidRDefault="00527999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F67F8C" wp14:editId="7315767B">
            <wp:extent cx="4083050" cy="3771900"/>
            <wp:effectExtent l="0" t="0" r="0" b="0"/>
            <wp:docPr id="7173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308" name=""/>
                    <pic:cNvPicPr/>
                  </pic:nvPicPr>
                  <pic:blipFill rotWithShape="1">
                    <a:blip r:embed="rId18"/>
                    <a:srcRect l="56393" t="4924" b="4274"/>
                    <a:stretch/>
                  </pic:blipFill>
                  <pic:spPr bwMode="auto">
                    <a:xfrm>
                      <a:off x="0" y="0"/>
                      <a:ext cx="408305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analyze data, gaining insights that aid decision-making processes. This experiment underscores the importance of data visualization in conveying information effectively and the utility of Matplotlib in achieving this goal.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B9EDD" w14:textId="77777777" w:rsidR="005D6D9D" w:rsidRDefault="005D6D9D" w:rsidP="005D6D9D">
      <w:pPr>
        <w:spacing w:after="0" w:line="240" w:lineRule="auto"/>
      </w:pPr>
      <w:r>
        <w:separator/>
      </w:r>
    </w:p>
  </w:endnote>
  <w:endnote w:type="continuationSeparator" w:id="0">
    <w:p w14:paraId="7FB47490" w14:textId="77777777" w:rsidR="005D6D9D" w:rsidRDefault="005D6D9D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F1527" w14:textId="77777777" w:rsidR="005D6D9D" w:rsidRDefault="005D6D9D" w:rsidP="005D6D9D">
      <w:pPr>
        <w:spacing w:after="0" w:line="240" w:lineRule="auto"/>
      </w:pPr>
      <w:r>
        <w:separator/>
      </w:r>
    </w:p>
  </w:footnote>
  <w:footnote w:type="continuationSeparator" w:id="0">
    <w:p w14:paraId="326098AB" w14:textId="77777777" w:rsidR="005D6D9D" w:rsidRDefault="005D6D9D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2" w:name="_Hlk163771527"/>
          <w:bookmarkStart w:id="3" w:name="_Hlk163771528"/>
          <w:bookmarkStart w:id="4" w:name="_Hlk163772188"/>
          <w:bookmarkStart w:id="5" w:name="_Hlk163772189"/>
          <w:bookmarkStart w:id="6" w:name="_Hlk163772445"/>
          <w:bookmarkStart w:id="7" w:name="_Hlk163772446"/>
          <w:bookmarkStart w:id="8" w:name="_Hlk164180071"/>
          <w:bookmarkStart w:id="9" w:name="_Hlk164180072"/>
          <w:bookmarkStart w:id="10" w:name="_Hlk164184800"/>
          <w:bookmarkStart w:id="11" w:name="_Hlk164184801"/>
          <w:bookmarkStart w:id="12" w:name="_Hlk164184815"/>
          <w:bookmarkStart w:id="13" w:name="_Hlk164184816"/>
          <w:bookmarkStart w:id="14" w:name="_Hlk164184847"/>
          <w:bookmarkStart w:id="15" w:name="_Hlk164184848"/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 w16cid:durableId="806045039">
    <w:abstractNumId w:val="0"/>
  </w:num>
  <w:num w:numId="2" w16cid:durableId="1861044061">
    <w:abstractNumId w:val="1"/>
  </w:num>
  <w:num w:numId="3" w16cid:durableId="77898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D"/>
    <w:rsid w:val="000973AD"/>
    <w:rsid w:val="00527999"/>
    <w:rsid w:val="005D6D9D"/>
    <w:rsid w:val="0061590E"/>
    <w:rsid w:val="009426DE"/>
    <w:rsid w:val="00E2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GURAV</dc:creator>
  <cp:keywords/>
  <dc:description/>
  <cp:lastModifiedBy>RITESH GURAV</cp:lastModifiedBy>
  <cp:revision>3</cp:revision>
  <dcterms:created xsi:type="dcterms:W3CDTF">2024-04-17T12:23:00Z</dcterms:created>
  <dcterms:modified xsi:type="dcterms:W3CDTF">2024-04-17T12:47:00Z</dcterms:modified>
</cp:coreProperties>
</file>