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F1E" w:rsidRDefault="009233BD">
      <w:r>
        <w:rPr>
          <w:noProof/>
          <w:lang w:eastAsia="en-IN"/>
        </w:rPr>
        <w:drawing>
          <wp:inline distT="0" distB="0" distL="0" distR="0" wp14:anchorId="18D9B1D8" wp14:editId="629D88B9">
            <wp:extent cx="5731510" cy="32524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BD" w:rsidRDefault="009233BD"/>
    <w:p w:rsidR="009233BD" w:rsidRDefault="00500D06">
      <w:r>
        <w:t>Create Project Structure (Just the base—we will evolve as we progress more)</w:t>
      </w:r>
    </w:p>
    <w:p w:rsidR="00500D06" w:rsidRDefault="008C443F">
      <w:r>
        <w:rPr>
          <w:noProof/>
          <w:lang w:eastAsia="en-IN"/>
        </w:rPr>
        <w:drawing>
          <wp:inline distT="0" distB="0" distL="0" distR="0" wp14:anchorId="63E07B74" wp14:editId="5FF64EB6">
            <wp:extent cx="3943350" cy="379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06" w:rsidRDefault="00500D06"/>
    <w:p w:rsidR="003652F4" w:rsidRDefault="003652F4">
      <w:r>
        <w:t>Video#2</w:t>
      </w:r>
    </w:p>
    <w:p w:rsidR="00500D06" w:rsidRDefault="003652F4">
      <w:r>
        <w:t>First Test Script Modularized</w:t>
      </w:r>
    </w:p>
    <w:p w:rsidR="003652F4" w:rsidRDefault="003652F4">
      <w:r>
        <w:lastRenderedPageBreak/>
        <w:t>Test Case</w:t>
      </w:r>
    </w:p>
    <w:p w:rsidR="003652F4" w:rsidRDefault="003652F4">
      <w:r>
        <w:rPr>
          <w:noProof/>
          <w:lang w:eastAsia="en-IN"/>
        </w:rPr>
        <w:drawing>
          <wp:inline distT="0" distB="0" distL="0" distR="0" wp14:anchorId="7B8D3CB1" wp14:editId="28C6E026">
            <wp:extent cx="5731510" cy="37268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F4" w:rsidRDefault="003652F4">
      <w:r>
        <w:t>Action Class</w:t>
      </w:r>
    </w:p>
    <w:p w:rsidR="003652F4" w:rsidRDefault="003652F4">
      <w:r>
        <w:rPr>
          <w:noProof/>
          <w:lang w:eastAsia="en-IN"/>
        </w:rPr>
        <w:drawing>
          <wp:inline distT="0" distB="0" distL="0" distR="0" wp14:anchorId="1B2D57BE" wp14:editId="114A2940">
            <wp:extent cx="5731510" cy="2950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F4" w:rsidRDefault="003652F4">
      <w:r>
        <w:rPr>
          <w:noProof/>
          <w:lang w:eastAsia="en-IN"/>
        </w:rPr>
        <w:drawing>
          <wp:inline distT="0" distB="0" distL="0" distR="0" wp14:anchorId="2F17C9AF" wp14:editId="6A638DAB">
            <wp:extent cx="5731510" cy="8413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F4" w:rsidRDefault="003652F4"/>
    <w:p w:rsidR="003652F4" w:rsidRDefault="003652F4">
      <w:r>
        <w:lastRenderedPageBreak/>
        <w:t>Video#3</w:t>
      </w:r>
    </w:p>
    <w:p w:rsidR="003652F4" w:rsidRDefault="003E6B1B">
      <w:r>
        <w:t>In this session we learn how to perform setup and endTest using TestBase Class.</w:t>
      </w:r>
    </w:p>
    <w:p w:rsidR="003E6B1B" w:rsidRDefault="003E6B1B">
      <w:r>
        <w:t>TestBase class serves as parent class for all the test script classes</w:t>
      </w:r>
    </w:p>
    <w:p w:rsidR="003E6B1B" w:rsidRDefault="003E6B1B">
      <w:r>
        <w:t>It basically contains init() method which calls all the methods for initialization defined within TestBase class.</w:t>
      </w:r>
    </w:p>
    <w:p w:rsidR="003E6B1B" w:rsidRDefault="003E6B1B">
      <w:r>
        <w:t>All test scripts needs to extend TestBase class in order to utlize the functionality written into TestBase</w:t>
      </w:r>
    </w:p>
    <w:p w:rsidR="003E6B1B" w:rsidRDefault="003E6B1B">
      <w:r>
        <w:t>Sample: TestBase Class (Note: This will evolve more and more further)</w:t>
      </w:r>
    </w:p>
    <w:p w:rsidR="00D70963" w:rsidRDefault="00D70963" w:rsidP="003E6B1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E724AD0" wp14:editId="5D00D0F1">
            <wp:extent cx="5731510" cy="4537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1B" w:rsidRDefault="00D70963" w:rsidP="003E6B1B">
      <w:pPr>
        <w:rPr>
          <w:noProof/>
          <w:lang w:eastAsia="en-IN"/>
        </w:rPr>
      </w:pPr>
      <w:r>
        <w:rPr>
          <w:noProof/>
          <w:lang w:eastAsia="en-IN"/>
        </w:rPr>
        <w:t>Action Class with Log4j implemented</w:t>
      </w:r>
    </w:p>
    <w:p w:rsidR="00D70963" w:rsidRDefault="00D70963" w:rsidP="003E6B1B">
      <w:r>
        <w:rPr>
          <w:noProof/>
          <w:lang w:eastAsia="en-IN"/>
        </w:rPr>
        <w:lastRenderedPageBreak/>
        <w:drawing>
          <wp:inline distT="0" distB="0" distL="0" distR="0" wp14:anchorId="59788481" wp14:editId="4DF2E519">
            <wp:extent cx="5731510" cy="3714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1B" w:rsidRDefault="003E6B1B"/>
    <w:p w:rsidR="00D70963" w:rsidRDefault="00D70963">
      <w:r>
        <w:t>Test Script Class Becomes</w:t>
      </w:r>
    </w:p>
    <w:p w:rsidR="00D70963" w:rsidRDefault="00D70963">
      <w:r>
        <w:t>Now we are just calling init() method of TestBase Class which will serve the purpose of all the initializations defined.</w:t>
      </w:r>
    </w:p>
    <w:p w:rsidR="00D70963" w:rsidRDefault="00D70963">
      <w:r>
        <w:t>Also note that we have initialized logger for testscript class as well.</w:t>
      </w:r>
    </w:p>
    <w:p w:rsidR="00D70963" w:rsidRDefault="00D70963">
      <w:r>
        <w:rPr>
          <w:noProof/>
          <w:lang w:eastAsia="en-IN"/>
        </w:rPr>
        <w:drawing>
          <wp:inline distT="0" distB="0" distL="0" distR="0" wp14:anchorId="21A156AC" wp14:editId="6458C77F">
            <wp:extent cx="5731510" cy="36931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1B" w:rsidRDefault="005C134F">
      <w:r>
        <w:lastRenderedPageBreak/>
        <w:t xml:space="preserve">Output Sample Log4j yields as </w:t>
      </w:r>
    </w:p>
    <w:p w:rsidR="005C134F" w:rsidRDefault="005C134F">
      <w:r>
        <w:rPr>
          <w:noProof/>
          <w:lang w:eastAsia="en-IN"/>
        </w:rPr>
        <w:drawing>
          <wp:inline distT="0" distB="0" distL="0" distR="0" wp14:anchorId="35A55305" wp14:editId="264C36BC">
            <wp:extent cx="5731510" cy="32442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77" w:rsidRDefault="00DB2E77"/>
    <w:p w:rsidR="00CD31CD" w:rsidRDefault="00CD31CD">
      <w:r>
        <w:t>Video 4 to be continued . . . . .</w:t>
      </w:r>
      <w:bookmarkStart w:id="0" w:name="_GoBack"/>
      <w:bookmarkEnd w:id="0"/>
    </w:p>
    <w:sectPr w:rsidR="00CD3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4AD"/>
    <w:rsid w:val="003652F4"/>
    <w:rsid w:val="003E6B1B"/>
    <w:rsid w:val="00500D06"/>
    <w:rsid w:val="005C134F"/>
    <w:rsid w:val="0067085A"/>
    <w:rsid w:val="008C443F"/>
    <w:rsid w:val="008D4F1E"/>
    <w:rsid w:val="009233BD"/>
    <w:rsid w:val="009E74AD"/>
    <w:rsid w:val="00CD31CD"/>
    <w:rsid w:val="00D70963"/>
    <w:rsid w:val="00DB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A1A62C-4FA8-4369-B4DE-0243800E8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5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</dc:creator>
  <cp:keywords/>
  <dc:description/>
  <cp:lastModifiedBy>Ritesh</cp:lastModifiedBy>
  <cp:revision>19</cp:revision>
  <dcterms:created xsi:type="dcterms:W3CDTF">2017-05-14T12:52:00Z</dcterms:created>
  <dcterms:modified xsi:type="dcterms:W3CDTF">2017-05-14T18:07:00Z</dcterms:modified>
</cp:coreProperties>
</file>