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630F" w14:textId="77777777" w:rsidR="00607C92" w:rsidRDefault="007A651D" w:rsidP="003B1ECA">
      <w:pPr>
        <w:jc w:val="center"/>
        <w:rPr>
          <w:b/>
        </w:rPr>
      </w:pPr>
      <w:r>
        <w:rPr>
          <w:b/>
        </w:rPr>
        <w:t>Text Analytics</w:t>
      </w:r>
      <w:r w:rsidR="003B1ECA" w:rsidRPr="003B1ECA">
        <w:rPr>
          <w:b/>
        </w:rPr>
        <w:t xml:space="preserve"> </w:t>
      </w:r>
      <w:r w:rsidR="00DF6B26">
        <w:rPr>
          <w:b/>
        </w:rPr>
        <w:t>Group Assignment #</w:t>
      </w:r>
      <w:r w:rsidR="00FE1B51">
        <w:rPr>
          <w:b/>
        </w:rPr>
        <w:t>1</w:t>
      </w:r>
    </w:p>
    <w:p w14:paraId="30B71203" w14:textId="6A77ACC4" w:rsidR="00DB368F" w:rsidRPr="00A91392" w:rsidRDefault="00DB368F" w:rsidP="003B1ECA">
      <w:pPr>
        <w:jc w:val="center"/>
        <w:rPr>
          <w:b/>
          <w:u w:val="single"/>
        </w:rPr>
      </w:pPr>
      <w:r w:rsidRPr="00A91392">
        <w:rPr>
          <w:b/>
          <w:u w:val="single"/>
        </w:rPr>
        <w:t>N</w:t>
      </w:r>
      <w:r w:rsidR="00A91392">
        <w:rPr>
          <w:b/>
          <w:u w:val="single"/>
        </w:rPr>
        <w:t>ew</w:t>
      </w:r>
      <w:r w:rsidRPr="00A91392">
        <w:rPr>
          <w:b/>
          <w:u w:val="single"/>
        </w:rPr>
        <w:t xml:space="preserve"> due</w:t>
      </w:r>
      <w:r w:rsidR="00A91392">
        <w:rPr>
          <w:b/>
          <w:u w:val="single"/>
        </w:rPr>
        <w:t xml:space="preserve"> date</w:t>
      </w:r>
      <w:r w:rsidRPr="00A91392">
        <w:rPr>
          <w:b/>
          <w:u w:val="single"/>
        </w:rPr>
        <w:t xml:space="preserve">: </w:t>
      </w:r>
      <w:r w:rsidR="00A91392" w:rsidRPr="00A91392">
        <w:rPr>
          <w:b/>
          <w:u w:val="single"/>
        </w:rPr>
        <w:t>09</w:t>
      </w:r>
      <w:r w:rsidRPr="00A91392">
        <w:rPr>
          <w:b/>
          <w:u w:val="single"/>
        </w:rPr>
        <w:t>/</w:t>
      </w:r>
      <w:r w:rsidR="00A91392" w:rsidRPr="00A91392">
        <w:rPr>
          <w:b/>
          <w:u w:val="single"/>
        </w:rPr>
        <w:t>1</w:t>
      </w:r>
      <w:r w:rsidR="003A481A">
        <w:rPr>
          <w:b/>
          <w:u w:val="single"/>
        </w:rPr>
        <w:t>8</w:t>
      </w:r>
      <w:r w:rsidRPr="00A91392">
        <w:rPr>
          <w:b/>
          <w:u w:val="single"/>
        </w:rPr>
        <w:t xml:space="preserve"> by 23:59 hours on Canvas</w:t>
      </w:r>
    </w:p>
    <w:p w14:paraId="7A3AD594" w14:textId="7454E433" w:rsidR="00560EF1" w:rsidRDefault="00560EF1">
      <w:r>
        <w:t>In this assignment you are a</w:t>
      </w:r>
      <w:r w:rsidR="00945018">
        <w:t xml:space="preserve">n </w:t>
      </w:r>
      <w:r w:rsidR="00A65264">
        <w:t>analytics</w:t>
      </w:r>
      <w:r>
        <w:t xml:space="preserve"> co</w:t>
      </w:r>
      <w:r w:rsidR="00822280">
        <w:t xml:space="preserve">nsultant to a (i) brand manager, </w:t>
      </w:r>
      <w:r>
        <w:t>(ii) product manager</w:t>
      </w:r>
      <w:r w:rsidR="00822280">
        <w:t xml:space="preserve"> and (iii) advertising manager</w:t>
      </w:r>
      <w:r>
        <w:t>. 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</w:t>
      </w:r>
    </w:p>
    <w:p w14:paraId="3E207C76" w14:textId="256D9A32"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560EF1">
        <w:t xml:space="preserve"> </w:t>
      </w:r>
      <w:r w:rsidR="00E467F0">
        <w:t xml:space="preserve">using Selenium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</w:t>
      </w:r>
      <w:r w:rsidR="00542B60">
        <w:t>scraper</w:t>
      </w:r>
      <w:r w:rsidR="00DF6B26">
        <w:t xml:space="preserve"> output should be a .csv file with the following columns: date, </w:t>
      </w:r>
      <w:proofErr w:type="spellStart"/>
      <w:r w:rsidR="00DF6B26">
        <w:t>userid</w:t>
      </w:r>
      <w:proofErr w:type="spellEnd"/>
      <w:r w:rsidR="00DF6B26">
        <w:t xml:space="preserve">,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</w:t>
      </w:r>
      <w:r w:rsidR="00542B60">
        <w:t>scraper</w:t>
      </w:r>
      <w:r w:rsidR="00DF6B26">
        <w:t xml:space="preserve">, carefully study one of the forums on Edmunds.com to understand the html as well as the threading structures. </w:t>
      </w:r>
    </w:p>
    <w:p w14:paraId="7F5391B5" w14:textId="77777777" w:rsidR="00DF6B26" w:rsidRDefault="00DF6B26" w:rsidP="00DF6B26">
      <w:pPr>
        <w:pStyle w:val="ListParagraph"/>
      </w:pPr>
    </w:p>
    <w:p w14:paraId="4409BA99" w14:textId="77777777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FE1B51">
        <w:t>4</w:t>
      </w:r>
      <w:r w:rsidR="00DF6B26">
        <w:t>,000</w:t>
      </w:r>
      <w:r w:rsidR="00ED7238">
        <w:t>-5000</w:t>
      </w:r>
      <w:r w:rsidR="003B1ECA">
        <w:t xml:space="preserve"> </w:t>
      </w:r>
      <w:r w:rsidR="00DF6B26">
        <w:t>posts about cars from a General topics forum. Do NOT choose a forum dedicated to a particular brand or model. Instead, y</w:t>
      </w:r>
      <w:r w:rsidR="008E273B">
        <w:t xml:space="preserve">ou can choose the </w:t>
      </w:r>
      <w:r w:rsidR="00DF6B26">
        <w:t>General &amp; Sedans categories and then select</w:t>
      </w:r>
      <w:r w:rsidR="00945018">
        <w:t>, for example,</w:t>
      </w:r>
      <w:r w:rsidR="00DF6B26">
        <w:t xml:space="preserve">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44486483" w14:textId="77777777" w:rsidR="00ED7238" w:rsidRDefault="00ED7238" w:rsidP="000B362F">
      <w:pPr>
        <w:pStyle w:val="ListParagraph"/>
      </w:pPr>
    </w:p>
    <w:p w14:paraId="2844C2C5" w14:textId="2E1E642B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  <w:r w:rsidR="00542B60">
        <w:t xml:space="preserve">Note that Edmunds changed its forum structure a few years ago, but left the early posts with the old structure. </w:t>
      </w:r>
      <w:proofErr w:type="gramStart"/>
      <w:r w:rsidR="00542B60">
        <w:t>So</w:t>
      </w:r>
      <w:proofErr w:type="gramEnd"/>
      <w:r w:rsidR="00542B60">
        <w:t xml:space="preserve"> you should choose either the 4-5k oldest or newest posts. </w:t>
      </w:r>
    </w:p>
    <w:p w14:paraId="70F0B67C" w14:textId="77777777" w:rsidR="00CF7AD6" w:rsidRDefault="00CF7AD6" w:rsidP="000B362F">
      <w:pPr>
        <w:pStyle w:val="ListParagraph"/>
      </w:pPr>
    </w:p>
    <w:p w14:paraId="5D95B8B8" w14:textId="5EF59E2F" w:rsidR="008E273B" w:rsidRPr="00945018" w:rsidRDefault="008E273B" w:rsidP="00560EF1">
      <w:pPr>
        <w:pStyle w:val="ListParagraph"/>
        <w:numPr>
          <w:ilvl w:val="0"/>
          <w:numId w:val="1"/>
        </w:numPr>
        <w:rPr>
          <w:rFonts w:cstheme="minorHAnsi"/>
        </w:rPr>
      </w:pPr>
      <w:r w:rsidRPr="00945018">
        <w:rPr>
          <w:rFonts w:cstheme="minorHAnsi"/>
        </w:rPr>
        <w:t xml:space="preserve">Once you fetch the data, </w:t>
      </w:r>
      <w:r w:rsidR="00DF6B26" w:rsidRPr="00945018">
        <w:rPr>
          <w:rFonts w:cstheme="minorHAnsi"/>
        </w:rPr>
        <w:t xml:space="preserve">find the top </w:t>
      </w:r>
      <w:r w:rsidR="00495093" w:rsidRPr="00945018">
        <w:rPr>
          <w:rFonts w:cstheme="minorHAnsi"/>
        </w:rPr>
        <w:t>10</w:t>
      </w:r>
      <w:r w:rsidR="00DF6B26" w:rsidRPr="00945018">
        <w:rPr>
          <w:rFonts w:cstheme="minorHAnsi"/>
        </w:rPr>
        <w:t xml:space="preserve"> brands from frequency counts. </w:t>
      </w:r>
      <w:r w:rsidR="001A7B74" w:rsidRPr="00945018">
        <w:rPr>
          <w:rFonts w:cstheme="minorHAnsi"/>
        </w:rPr>
        <w:t>You will need to write a script to count the frequencies</w:t>
      </w:r>
      <w:r w:rsidR="00ED7238">
        <w:rPr>
          <w:rFonts w:cstheme="minorHAnsi"/>
        </w:rPr>
        <w:t xml:space="preserve"> of words (</w:t>
      </w:r>
      <w:proofErr w:type="spellStart"/>
      <w:r w:rsidR="00ED7238">
        <w:rPr>
          <w:rFonts w:cstheme="minorHAnsi"/>
        </w:rPr>
        <w:t>stopwords</w:t>
      </w:r>
      <w:proofErr w:type="spellEnd"/>
      <w:r w:rsidR="00ED7238">
        <w:rPr>
          <w:rFonts w:cstheme="minorHAnsi"/>
        </w:rPr>
        <w:t xml:space="preserve"> should not be counted)</w:t>
      </w:r>
      <w:r w:rsidR="001A7B74" w:rsidRPr="00945018">
        <w:rPr>
          <w:rFonts w:cstheme="minorHAnsi"/>
        </w:rPr>
        <w:t xml:space="preserve">. 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>R</w:t>
      </w:r>
      <w:r w:rsidRPr="00945018">
        <w:rPr>
          <w:rFonts w:eastAsia="Times New Roman" w:cstheme="minorHAnsi"/>
          <w:color w:val="222222"/>
          <w:shd w:val="clear" w:color="auto" w:fill="FFFFFF"/>
        </w:rPr>
        <w:t>eplace</w:t>
      </w:r>
      <w:r w:rsidR="00CE666D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945018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.  </w:t>
      </w:r>
      <w:r w:rsidR="003B1ECA" w:rsidRPr="00945018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53DC467B" w14:textId="77777777" w:rsidR="00FE1B51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A:</w:t>
      </w:r>
      <w:r w:rsidRPr="00945018">
        <w:rPr>
          <w:rFonts w:eastAsia="Times New Roman" w:cstheme="minorHAnsi"/>
          <w:color w:val="222222"/>
        </w:rPr>
        <w:t xml:space="preserve"> Identify top </w:t>
      </w:r>
      <w:r w:rsidR="00495093" w:rsidRPr="00945018">
        <w:rPr>
          <w:rFonts w:eastAsia="Times New Roman" w:cstheme="minorHAnsi"/>
          <w:color w:val="222222"/>
        </w:rPr>
        <w:t>10</w:t>
      </w:r>
      <w:r w:rsidRPr="00945018">
        <w:rPr>
          <w:rFonts w:eastAsia="Times New Roman" w:cstheme="minorHAnsi"/>
          <w:color w:val="222222"/>
        </w:rPr>
        <w:t xml:space="preserve"> brands </w:t>
      </w:r>
      <w:r w:rsidR="001A7B74" w:rsidRPr="00945018">
        <w:rPr>
          <w:rFonts w:eastAsia="Times New Roman" w:cstheme="minorHAnsi"/>
          <w:color w:val="222222"/>
        </w:rPr>
        <w:t>by frequency</w:t>
      </w:r>
      <w:r w:rsidR="00405A11" w:rsidRPr="00945018">
        <w:rPr>
          <w:rFonts w:eastAsia="Times New Roman" w:cstheme="minorHAnsi"/>
          <w:color w:val="222222"/>
        </w:rPr>
        <w:t xml:space="preserve">. From the posts, calculate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brands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>e sure not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</w:p>
    <w:p w14:paraId="4488BC24" w14:textId="15413065" w:rsidR="00560EF1" w:rsidRPr="00945018" w:rsidRDefault="00495093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 xml:space="preserve">i-dimensional scaling (MDS) map (use a Python script for MDS, there are multiple scripts available </w:t>
      </w:r>
      <w:r w:rsidR="00542B60">
        <w:rPr>
          <w:rFonts w:eastAsia="Times New Roman" w:cstheme="minorHAnsi"/>
          <w:color w:val="222222"/>
        </w:rPr>
        <w:t>online</w:t>
      </w:r>
      <w:r w:rsidR="00945018">
        <w:rPr>
          <w:rFonts w:eastAsia="Times New Roman" w:cstheme="minorHAnsi"/>
          <w:color w:val="222222"/>
        </w:rPr>
        <w:t>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4CA69AA7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E87CFE3" w14:textId="77777777" w:rsidR="00DB1DB1" w:rsidRPr="00945018" w:rsidRDefault="003B1ECA" w:rsidP="003B1EC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B:</w:t>
      </w:r>
      <w:r w:rsidRPr="00945018">
        <w:rPr>
          <w:rFonts w:eastAsia="Times New Roman" w:cstheme="minorHAnsi"/>
          <w:color w:val="222222"/>
        </w:rPr>
        <w:t xml:space="preserve"> What insights can you offer brand mana</w:t>
      </w:r>
      <w:r w:rsidR="00495093" w:rsidRPr="00945018">
        <w:rPr>
          <w:rFonts w:eastAsia="Times New Roman" w:cstheme="minorHAnsi"/>
          <w:color w:val="222222"/>
        </w:rPr>
        <w:t>gers from your analysis in Task</w:t>
      </w:r>
      <w:r w:rsidRPr="00945018">
        <w:rPr>
          <w:rFonts w:eastAsia="Times New Roman" w:cstheme="minorHAnsi"/>
          <w:color w:val="222222"/>
        </w:rPr>
        <w:t xml:space="preserve"> A</w:t>
      </w:r>
      <w:r w:rsidR="00CF7AD6" w:rsidRPr="00945018">
        <w:rPr>
          <w:rFonts w:eastAsia="Times New Roman" w:cstheme="minorHAnsi"/>
          <w:color w:val="222222"/>
        </w:rPr>
        <w:t xml:space="preserve"> (choose two brands that you can offer the most interesting/useful insights for)</w:t>
      </w:r>
      <w:r w:rsidRPr="00945018">
        <w:rPr>
          <w:rFonts w:eastAsia="Times New Roman" w:cstheme="minorHAnsi"/>
          <w:color w:val="222222"/>
        </w:rPr>
        <w:t>?</w:t>
      </w:r>
      <w:r w:rsidR="007E2FD8" w:rsidRPr="00945018">
        <w:rPr>
          <w:rFonts w:eastAsia="Times New Roman" w:cstheme="minorHAnsi"/>
          <w:color w:val="222222"/>
        </w:rPr>
        <w:t xml:space="preserve"> </w:t>
      </w:r>
    </w:p>
    <w:p w14:paraId="2B3EFB6D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14:paraId="2A4054C6" w14:textId="00EA5B14"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3B1ECA" w:rsidRPr="00945018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14:paraId="0100F10C" w14:textId="77777777" w:rsidR="007E2FD8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1C2C06EB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01229A1" w14:textId="77777777" w:rsidR="00560EF1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lastRenderedPageBreak/>
        <w:t>Task D: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a </w:t>
      </w:r>
      <w:r w:rsidR="003B1ECA" w:rsidRPr="00945018">
        <w:rPr>
          <w:rFonts w:eastAsia="Times New Roman" w:cstheme="minorHAnsi"/>
          <w:color w:val="222222"/>
        </w:rPr>
        <w:t xml:space="preserve">(i) </w:t>
      </w:r>
      <w:r w:rsidR="00DB1DB1" w:rsidRPr="00945018">
        <w:rPr>
          <w:rFonts w:eastAsia="Times New Roman" w:cstheme="minorHAnsi"/>
          <w:color w:val="222222"/>
        </w:rPr>
        <w:t>product manager</w:t>
      </w:r>
      <w:r w:rsidR="003B1ECA" w:rsidRPr="00945018">
        <w:rPr>
          <w:rFonts w:eastAsia="Times New Roman" w:cstheme="minorHAnsi"/>
          <w:color w:val="222222"/>
        </w:rPr>
        <w:t>, and (ii) marketing</w:t>
      </w:r>
      <w:r w:rsidR="00405A11" w:rsidRPr="00945018">
        <w:rPr>
          <w:rFonts w:eastAsia="Times New Roman" w:cstheme="minorHAnsi"/>
          <w:color w:val="222222"/>
        </w:rPr>
        <w:t>/advertising</w:t>
      </w:r>
      <w:r w:rsidR="003B1ECA" w:rsidRPr="00945018">
        <w:rPr>
          <w:rFonts w:eastAsia="Times New Roman" w:cstheme="minorHAnsi"/>
          <w:color w:val="222222"/>
        </w:rPr>
        <w:t xml:space="preserve"> manager</w:t>
      </w:r>
      <w:r w:rsidR="007E2FD8" w:rsidRPr="00945018">
        <w:rPr>
          <w:rFonts w:eastAsia="Times New Roman" w:cstheme="minorHAnsi"/>
          <w:color w:val="222222"/>
        </w:rPr>
        <w:t xml:space="preserve"> of these</w:t>
      </w:r>
      <w:r w:rsidRPr="00945018">
        <w:rPr>
          <w:rFonts w:eastAsia="Times New Roman" w:cstheme="minorHAnsi"/>
          <w:color w:val="222222"/>
        </w:rPr>
        <w:t xml:space="preserve"> brand</w:t>
      </w:r>
      <w:r w:rsidR="007E2FD8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based on your analysis in Task C?</w:t>
      </w:r>
      <w:r w:rsidR="00945018">
        <w:rPr>
          <w:rFonts w:eastAsia="Times New Roman" w:cstheme="minorHAnsi"/>
          <w:color w:val="222222"/>
        </w:rPr>
        <w:t xml:space="preserve"> For this assignment, you can assume the sentiment (e.g., that it is positive). </w:t>
      </w:r>
    </w:p>
    <w:p w14:paraId="33D3FD0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69F27DF" w14:textId="77777777"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A65264" w:rsidRPr="00945018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14:paraId="02C97B8B" w14:textId="77777777"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14:paraId="06953BB2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61FD7FC" w14:textId="77777777"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14:paraId="2EADB17C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587EAF8F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14:paraId="0F21EA6A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14:paraId="232A9E0E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calculations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34FE45BF" w14:textId="77777777"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14:paraId="19C66EE1" w14:textId="77777777"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6C9873F2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14:paraId="2FA4EC52" w14:textId="77777777"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brand, product and advertising managers. </w:t>
      </w:r>
    </w:p>
    <w:p w14:paraId="650AE4B9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FB568F7" w14:textId="4CBA1173" w:rsidR="00542B60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</w:t>
      </w:r>
      <w:r w:rsidR="007A651D">
        <w:rPr>
          <w:rFonts w:eastAsia="Times New Roman" w:cstheme="minorHAnsi"/>
          <w:color w:val="222222"/>
        </w:rPr>
        <w:t xml:space="preserve">(python notebook) </w:t>
      </w:r>
      <w:r w:rsidRPr="00945018">
        <w:rPr>
          <w:rFonts w:eastAsia="Times New Roman" w:cstheme="minorHAnsi"/>
          <w:color w:val="222222"/>
        </w:rPr>
        <w:t xml:space="preserve">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 xml:space="preserve">. </w:t>
      </w:r>
      <w:r w:rsidR="00542B60">
        <w:rPr>
          <w:rFonts w:eastAsia="Times New Roman" w:cstheme="minorHAnsi"/>
          <w:color w:val="222222"/>
        </w:rPr>
        <w:t xml:space="preserve">There is no need to include your data file(s). </w:t>
      </w:r>
    </w:p>
    <w:p w14:paraId="7B4B1FD9" w14:textId="77777777"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B15D4"/>
    <w:rsid w:val="000B362F"/>
    <w:rsid w:val="00196E88"/>
    <w:rsid w:val="001A7B74"/>
    <w:rsid w:val="001D6465"/>
    <w:rsid w:val="003A481A"/>
    <w:rsid w:val="003B1ECA"/>
    <w:rsid w:val="00405A11"/>
    <w:rsid w:val="00495093"/>
    <w:rsid w:val="004E18A6"/>
    <w:rsid w:val="00542B60"/>
    <w:rsid w:val="00560EF1"/>
    <w:rsid w:val="005A3A6D"/>
    <w:rsid w:val="00607C92"/>
    <w:rsid w:val="006F27D5"/>
    <w:rsid w:val="007933B8"/>
    <w:rsid w:val="007A651D"/>
    <w:rsid w:val="007E2FD8"/>
    <w:rsid w:val="00822280"/>
    <w:rsid w:val="00860BEA"/>
    <w:rsid w:val="008E273B"/>
    <w:rsid w:val="0092340A"/>
    <w:rsid w:val="00945018"/>
    <w:rsid w:val="00A213D5"/>
    <w:rsid w:val="00A456DB"/>
    <w:rsid w:val="00A65264"/>
    <w:rsid w:val="00A777E6"/>
    <w:rsid w:val="00A91392"/>
    <w:rsid w:val="00B13508"/>
    <w:rsid w:val="00CE666D"/>
    <w:rsid w:val="00CF7AD6"/>
    <w:rsid w:val="00DB1DB1"/>
    <w:rsid w:val="00DB368F"/>
    <w:rsid w:val="00DF6B26"/>
    <w:rsid w:val="00E467F0"/>
    <w:rsid w:val="00ED7238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BD2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Barfua</cp:lastModifiedBy>
  <cp:revision>2</cp:revision>
  <dcterms:created xsi:type="dcterms:W3CDTF">2020-09-03T12:23:00Z</dcterms:created>
  <dcterms:modified xsi:type="dcterms:W3CDTF">2020-09-03T12:23:00Z</dcterms:modified>
</cp:coreProperties>
</file>