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  <w:gridCol w:w="1166"/>
      </w:tblGrid>
      <w:tr w:rsidR="00836FF0" w:rsidTr="000257F1">
        <w:trPr>
          <w:trHeight w:val="288"/>
        </w:trPr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Title"/>
            <w:id w:val="77761602"/>
            <w:placeholder>
              <w:docPart w:val="6390F4DCB2064472A1DB71D4A568E2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:rsidR="00836FF0" w:rsidRDefault="00836FF0" w:rsidP="00836FF0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836FF0">
                  <w:rPr>
                    <w:rFonts w:asciiTheme="majorHAnsi" w:eastAsiaTheme="majorEastAsia" w:hAnsiTheme="majorHAnsi" w:cstheme="majorBidi"/>
                    <w:b/>
                    <w:sz w:val="36"/>
                    <w:szCs w:val="36"/>
                  </w:rPr>
                  <w:t>Simple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06A6DBBF000643A7A1D455B247F7DD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6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:rsidR="00836FF0" w:rsidRDefault="00836FF0" w:rsidP="000257F1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2017</w:t>
                </w:r>
              </w:p>
            </w:tc>
          </w:sdtContent>
        </w:sdt>
      </w:tr>
    </w:tbl>
    <w:p w:rsidR="001B7715" w:rsidRDefault="001B7715"/>
    <w:p w:rsidR="00836FF0" w:rsidRDefault="00836FF0" w:rsidP="00836F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836FF0" w:rsidRPr="00526426" w:rsidRDefault="00836FF0" w:rsidP="00836F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w:rsidR="00836FF0" w:rsidRPr="00836FF0" w:rsidRDefault="00836FF0" w:rsidP="00836FF0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>Implement Web UI that meets the functional specifications</w:t>
      </w:r>
    </w:p>
    <w:p w:rsidR="00836FF0" w:rsidRPr="00836FF0" w:rsidRDefault="00836FF0" w:rsidP="00836FF0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>Add actions, interactions, business logic using JavaScript (ES6 &amp; TS)</w:t>
      </w:r>
    </w:p>
    <w:p w:rsidR="00836FF0" w:rsidRPr="00836FF0" w:rsidRDefault="00836FF0" w:rsidP="00836FF0">
      <w:pPr>
        <w:pStyle w:val="ListParagraph"/>
        <w:numPr>
          <w:ilvl w:val="0"/>
          <w:numId w:val="2"/>
        </w:numPr>
      </w:pPr>
      <w:r w:rsidRPr="00836FF0">
        <w:rPr>
          <w:rFonts w:cs="Arial"/>
          <w:bCs/>
          <w:color w:val="000000"/>
        </w:rPr>
        <w:t>Develop responsive pages using Material Design, Bootstrap &amp; Media Query</w:t>
      </w:r>
    </w:p>
    <w:p w:rsidR="00836FF0" w:rsidRDefault="00836FF0" w:rsidP="00836FF0"/>
    <w:p w:rsidR="00836FF0" w:rsidRDefault="00836FF0" w:rsidP="00836FF0">
      <w:pPr>
        <w:pStyle w:val="Heading1"/>
        <w:numPr>
          <w:ilvl w:val="0"/>
          <w:numId w:val="4"/>
        </w:numPr>
        <w:spacing w:after="100"/>
      </w:pPr>
      <w:r>
        <w:t>Basic T</w:t>
      </w:r>
      <w:r w:rsidRPr="00DD370C">
        <w:t>ags in HTML</w:t>
      </w:r>
    </w:p>
    <w:p w:rsidR="00836FF0" w:rsidRDefault="00836FF0" w:rsidP="00836FF0">
      <w:r>
        <w:t>Design a web page exactly as given in the following figure, using the basic HTML tags</w:t>
      </w:r>
    </w:p>
    <w:p w:rsidR="00836FF0" w:rsidRDefault="00836FF0" w:rsidP="00836FF0">
      <w:pPr>
        <w:jc w:val="center"/>
      </w:pPr>
      <w:r>
        <w:rPr>
          <w:noProof/>
        </w:rPr>
        <w:drawing>
          <wp:inline distT="0" distB="0" distL="0" distR="0" wp14:anchorId="1209FBB4" wp14:editId="2409E90E">
            <wp:extent cx="3200400" cy="4126136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FF0" w:rsidRDefault="00836FF0" w:rsidP="00836FF0">
      <w:pPr>
        <w:jc w:val="center"/>
      </w:pPr>
      <w:r>
        <w:t>Figure 1: User Details Confirmation and Checkout page</w:t>
      </w:r>
    </w:p>
    <w:p w:rsidR="00836FF0" w:rsidRDefault="00836FF0" w:rsidP="00836FF0">
      <w:pPr>
        <w:pStyle w:val="Heading1"/>
        <w:ind w:left="0"/>
      </w:pPr>
      <w:bookmarkStart w:id="0" w:name="_Toc385943216"/>
      <w:r>
        <w:lastRenderedPageBreak/>
        <w:t>2. Design Layout of UI (using table, form, div and span etc.)</w:t>
      </w:r>
      <w:bookmarkEnd w:id="0"/>
      <w:r w:rsidR="00CD0880">
        <w:t xml:space="preserve"> and make it responsive</w:t>
      </w:r>
      <w:r w:rsidR="009F0874">
        <w:t xml:space="preserve"> web applications</w:t>
      </w:r>
      <w:bookmarkStart w:id="1" w:name="_GoBack"/>
      <w:bookmarkEnd w:id="1"/>
    </w:p>
    <w:p w:rsidR="00836FF0" w:rsidRDefault="00836FF0" w:rsidP="00836FF0">
      <w:r>
        <w:t>Design a web page exactly as given in the following figure, using the form, table, div, span etc.</w:t>
      </w:r>
    </w:p>
    <w:p w:rsidR="00836FF0" w:rsidRDefault="00836FF0" w:rsidP="00836FF0">
      <w:pPr>
        <w:jc w:val="center"/>
      </w:pPr>
      <w:r w:rsidRPr="00422305">
        <w:rPr>
          <w:noProof/>
          <w:bdr w:val="single" w:sz="4" w:space="0" w:color="auto"/>
        </w:rPr>
        <w:drawing>
          <wp:inline distT="0" distB="0" distL="0" distR="0" wp14:anchorId="2B3E8E8F" wp14:editId="19EFE0F0">
            <wp:extent cx="585787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2: Electric Shop Home page</w:t>
      </w:r>
    </w:p>
    <w:p w:rsidR="00836FF0" w:rsidRDefault="00836FF0" w:rsidP="00836FF0">
      <w:pPr>
        <w:pStyle w:val="Heading1"/>
        <w:ind w:left="0"/>
      </w:pPr>
      <w:bookmarkStart w:id="2" w:name="_Toc385943220"/>
      <w:r>
        <w:t>3.  Validate User Input Using JavaScript</w:t>
      </w:r>
      <w:bookmarkEnd w:id="2"/>
    </w:p>
    <w:p w:rsidR="00836FF0" w:rsidRDefault="00836FF0" w:rsidP="00836FF0">
      <w:r>
        <w:t>Refer the web page given below and write JavaScript code to validate the user input as listed below</w:t>
      </w:r>
    </w:p>
    <w:p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Text boxes should not remain blank</w:t>
      </w:r>
    </w:p>
    <w:p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 xml:space="preserve">Postal code should have exactly six digits, such as </w:t>
      </w:r>
    </w:p>
    <w:p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Mail id should be validated</w:t>
      </w:r>
    </w:p>
    <w:p w:rsidR="00836FF0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951AA0" wp14:editId="4D2B31E2">
            <wp:extent cx="3200400" cy="4126136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FF0" w:rsidRPr="00781837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t>Figure 3: User Details Confirmation and Checkout page</w:t>
      </w:r>
    </w:p>
    <w:p w:rsidR="00836FF0" w:rsidRDefault="00836FF0" w:rsidP="00836FF0">
      <w:pPr>
        <w:pStyle w:val="Heading1"/>
        <w:ind w:left="0"/>
      </w:pPr>
      <w:bookmarkStart w:id="3" w:name="_Toc385943224"/>
      <w:r>
        <w:t>4. Handling User Events Using JavaScript</w:t>
      </w:r>
      <w:bookmarkEnd w:id="3"/>
    </w:p>
    <w:p w:rsidR="00836FF0" w:rsidRDefault="00836FF0" w:rsidP="00836FF0">
      <w:r>
        <w:t>Write JavaScript code to add or subtract or multiply or divide two numbers, entered into two text boxes, as in the web page given below.</w:t>
      </w:r>
    </w:p>
    <w:p w:rsidR="00836FF0" w:rsidRDefault="00836FF0" w:rsidP="00836FF0">
      <w:pPr>
        <w:jc w:val="center"/>
      </w:pPr>
      <w:r w:rsidRPr="00342622">
        <w:rPr>
          <w:noProof/>
        </w:rPr>
        <w:drawing>
          <wp:inline distT="0" distB="0" distL="0" distR="0" wp14:anchorId="0D258911" wp14:editId="7407FC1B">
            <wp:extent cx="2442230" cy="2200275"/>
            <wp:effectExtent l="19050" t="19050" r="152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360" cy="2215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FF0" w:rsidRDefault="00836FF0" w:rsidP="00836FF0">
      <w:pPr>
        <w:jc w:val="center"/>
      </w:pPr>
      <w:r>
        <w:t>Figure 4: Calculation Page</w:t>
      </w:r>
    </w:p>
    <w:p w:rsidR="00836FF0" w:rsidRDefault="00836FF0" w:rsidP="00836FF0">
      <w:pPr>
        <w:pStyle w:val="Heading1"/>
        <w:ind w:left="0"/>
      </w:pPr>
      <w:bookmarkStart w:id="4" w:name="_Toc385943228"/>
      <w:r>
        <w:lastRenderedPageBreak/>
        <w:t>5. Applying CSS to Web Page</w:t>
      </w:r>
      <w:bookmarkEnd w:id="4"/>
    </w:p>
    <w:p w:rsidR="00836FF0" w:rsidRDefault="00836FF0" w:rsidP="00836FF0">
      <w:r>
        <w:t>Apply CSS to design the web page, as given in the figure below</w:t>
      </w:r>
    </w:p>
    <w:p w:rsidR="00836FF0" w:rsidRDefault="00836FF0" w:rsidP="00836FF0">
      <w:pPr>
        <w:jc w:val="center"/>
        <w:rPr>
          <w:rFonts w:ascii="Droid Sans" w:hAnsi="Droid Sans" w:cs="Arial"/>
          <w:color w:val="000000"/>
          <w:sz w:val="21"/>
          <w:szCs w:val="21"/>
        </w:rPr>
      </w:pPr>
      <w:r w:rsidRPr="00355FC4">
        <w:rPr>
          <w:noProof/>
          <w:bdr w:val="single" w:sz="4" w:space="0" w:color="auto"/>
        </w:rPr>
        <w:drawing>
          <wp:inline distT="0" distB="0" distL="0" distR="0" wp14:anchorId="715F9B15" wp14:editId="7BCD5775">
            <wp:extent cx="28765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F0" w:rsidRDefault="00836FF0" w:rsidP="00836FF0">
      <w:pPr>
        <w:jc w:val="center"/>
        <w:rPr>
          <w:rFonts w:ascii="Droid Sans" w:hAnsi="Droid Sans" w:cs="Arial"/>
          <w:color w:val="000000"/>
          <w:sz w:val="21"/>
          <w:szCs w:val="21"/>
        </w:rPr>
      </w:pPr>
      <w:r w:rsidRPr="000229B1">
        <w:t xml:space="preserve">Figure </w:t>
      </w:r>
      <w:r>
        <w:t>5</w:t>
      </w:r>
      <w:r w:rsidRPr="000229B1">
        <w:t>: Electric Shop View Products Page</w:t>
      </w:r>
    </w:p>
    <w:p w:rsidR="00836FF0" w:rsidRPr="00836FF0" w:rsidRDefault="00836FF0" w:rsidP="00836FF0"/>
    <w:sectPr w:rsidR="00836FF0" w:rsidRPr="00836F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8F" w:rsidRDefault="004B1B8F" w:rsidP="00836FF0">
      <w:pPr>
        <w:spacing w:after="0" w:line="240" w:lineRule="auto"/>
      </w:pPr>
      <w:r>
        <w:separator/>
      </w:r>
    </w:p>
  </w:endnote>
  <w:endnote w:type="continuationSeparator" w:id="0">
    <w:p w:rsidR="004B1B8F" w:rsidRDefault="004B1B8F" w:rsidP="0083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8F" w:rsidRDefault="004B1B8F" w:rsidP="00836FF0">
      <w:pPr>
        <w:spacing w:after="0" w:line="240" w:lineRule="auto"/>
      </w:pPr>
      <w:r>
        <w:separator/>
      </w:r>
    </w:p>
  </w:footnote>
  <w:footnote w:type="continuationSeparator" w:id="0">
    <w:p w:rsidR="004B1B8F" w:rsidRDefault="004B1B8F" w:rsidP="00836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F0" w:rsidRDefault="00836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9B6"/>
    <w:multiLevelType w:val="hybridMultilevel"/>
    <w:tmpl w:val="E4F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5848"/>
    <w:multiLevelType w:val="hybridMultilevel"/>
    <w:tmpl w:val="4F9C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0A6"/>
    <w:multiLevelType w:val="hybridMultilevel"/>
    <w:tmpl w:val="22D808D6"/>
    <w:lvl w:ilvl="0" w:tplc="E0E2D28E">
      <w:start w:val="1"/>
      <w:numFmt w:val="lowerLetter"/>
      <w:lvlText w:val="%1."/>
      <w:lvlJc w:val="left"/>
      <w:pPr>
        <w:ind w:left="1080" w:hanging="360"/>
      </w:pPr>
      <w:rPr>
        <w:rFonts w:ascii="Arial" w:hAnsi="Arial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F7"/>
    <w:rsid w:val="001B7715"/>
    <w:rsid w:val="004B1B8F"/>
    <w:rsid w:val="006336D9"/>
    <w:rsid w:val="00836FF0"/>
    <w:rsid w:val="008968F7"/>
    <w:rsid w:val="009F0874"/>
    <w:rsid w:val="00C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6AB3D-6252-43D1-95E2-7C40CDD7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FF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FF0"/>
    <w:pPr>
      <w:keepNext/>
      <w:keepLines/>
      <w:spacing w:before="240" w:after="0" w:afterAutospacing="1" w:line="300" w:lineRule="auto"/>
      <w:ind w:left="7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90F4DCB2064472A1DB71D4A56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95DDD-F411-4CD1-8D7D-73E5BDE18CDD}"/>
      </w:docPartPr>
      <w:docPartBody>
        <w:p w:rsidR="00F27FE8" w:rsidRDefault="00004321" w:rsidP="00004321">
          <w:pPr>
            <w:pStyle w:val="6390F4DCB2064472A1DB71D4A568E2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A6DBBF000643A7A1D455B247F7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0A99-A649-417A-963C-ED34B500AC39}"/>
      </w:docPartPr>
      <w:docPartBody>
        <w:p w:rsidR="00F27FE8" w:rsidRDefault="00004321" w:rsidP="00004321">
          <w:pPr>
            <w:pStyle w:val="06A6DBBF000643A7A1D455B247F7DDC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1"/>
    <w:rsid w:val="00004321"/>
    <w:rsid w:val="0029027E"/>
    <w:rsid w:val="00B84045"/>
    <w:rsid w:val="00F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0F4DCB2064472A1DB71D4A568E204">
    <w:name w:val="6390F4DCB2064472A1DB71D4A568E204"/>
    <w:rsid w:val="00004321"/>
  </w:style>
  <w:style w:type="paragraph" w:customStyle="1" w:styleId="06A6DBBF000643A7A1D455B247F7DDC3">
    <w:name w:val="06A6DBBF000643A7A1D455B247F7DDC3"/>
    <w:rsid w:val="00004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Kaviarasu Venu</dc:creator>
  <cp:keywords/>
  <dc:description/>
  <cp:lastModifiedBy>Kaviarasu Venu</cp:lastModifiedBy>
  <cp:revision>3</cp:revision>
  <dcterms:created xsi:type="dcterms:W3CDTF">2017-11-06T06:08:00Z</dcterms:created>
  <dcterms:modified xsi:type="dcterms:W3CDTF">2017-11-06T06:40:00Z</dcterms:modified>
</cp:coreProperties>
</file>